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53729" w14:textId="77777777" w:rsidR="00DC36F7" w:rsidRPr="00FF0D98" w:rsidRDefault="00DC36F7" w:rsidP="00DC36F7">
      <w:pPr>
        <w:widowControl w:val="0"/>
        <w:tabs>
          <w:tab w:val="center" w:pos="4680"/>
        </w:tabs>
        <w:autoSpaceDE w:val="0"/>
        <w:autoSpaceDN w:val="0"/>
        <w:adjustRightInd w:val="0"/>
        <w:jc w:val="center"/>
        <w:rPr>
          <w:rFonts w:ascii="Arial" w:hAnsi="Arial" w:cs="Arial"/>
          <w:b/>
          <w:bCs/>
          <w:sz w:val="20"/>
          <w:szCs w:val="20"/>
          <w:lang w:val="x-none"/>
        </w:rPr>
      </w:pPr>
      <w:bookmarkStart w:id="0" w:name="_GoBack"/>
      <w:bookmarkEnd w:id="0"/>
      <w:r w:rsidRPr="00FF0D98">
        <w:rPr>
          <w:rFonts w:ascii="Arial" w:hAnsi="Arial" w:cs="Arial"/>
          <w:b/>
          <w:bCs/>
          <w:sz w:val="20"/>
          <w:szCs w:val="20"/>
          <w:lang w:val="x-none"/>
        </w:rPr>
        <w:t>CHAPTER 1</w:t>
      </w:r>
      <w:r w:rsidRPr="00FF0D98">
        <w:rPr>
          <w:rFonts w:ascii="Arial" w:hAnsi="Arial" w:cs="Arial"/>
          <w:b/>
          <w:bCs/>
          <w:sz w:val="20"/>
          <w:szCs w:val="20"/>
        </w:rPr>
        <w:t>4</w:t>
      </w:r>
      <w:r w:rsidRPr="00FF0D98">
        <w:rPr>
          <w:rFonts w:ascii="Arial" w:hAnsi="Arial" w:cs="Arial"/>
          <w:b/>
          <w:bCs/>
          <w:sz w:val="20"/>
          <w:szCs w:val="20"/>
          <w:lang w:val="x-none"/>
        </w:rPr>
        <w:t xml:space="preserve"> </w:t>
      </w:r>
      <w:r w:rsidRPr="00FF0D98">
        <w:rPr>
          <w:rFonts w:ascii="Arial" w:hAnsi="Arial" w:cs="Arial"/>
          <w:b/>
          <w:bCs/>
          <w:sz w:val="20"/>
          <w:szCs w:val="20"/>
        </w:rPr>
        <w:t>–</w:t>
      </w:r>
      <w:r w:rsidRPr="00FF0D98">
        <w:rPr>
          <w:rFonts w:ascii="Arial" w:hAnsi="Arial" w:cs="Arial"/>
          <w:b/>
          <w:bCs/>
          <w:sz w:val="20"/>
          <w:szCs w:val="20"/>
          <w:lang w:val="x-none"/>
        </w:rPr>
        <w:t xml:space="preserve"> AFRICA ca. 1000</w:t>
      </w:r>
      <w:r w:rsidRPr="00FF0D98">
        <w:rPr>
          <w:rFonts w:ascii="Arial" w:hAnsi="Arial" w:cs="Arial"/>
          <w:b/>
          <w:bCs/>
          <w:sz w:val="20"/>
          <w:szCs w:val="20"/>
        </w:rPr>
        <w:t>–</w:t>
      </w:r>
      <w:r w:rsidRPr="00FF0D98">
        <w:rPr>
          <w:rFonts w:ascii="Arial" w:hAnsi="Arial" w:cs="Arial"/>
          <w:b/>
          <w:bCs/>
          <w:sz w:val="20"/>
          <w:szCs w:val="20"/>
          <w:lang w:val="x-none"/>
        </w:rPr>
        <w:t>1</w:t>
      </w:r>
      <w:r w:rsidRPr="00FF0D98">
        <w:rPr>
          <w:rFonts w:ascii="Arial" w:hAnsi="Arial" w:cs="Arial"/>
          <w:b/>
          <w:bCs/>
          <w:sz w:val="20"/>
          <w:szCs w:val="20"/>
        </w:rPr>
        <w:t>7</w:t>
      </w:r>
      <w:r w:rsidRPr="00FF0D98">
        <w:rPr>
          <w:rFonts w:ascii="Arial" w:hAnsi="Arial" w:cs="Arial"/>
          <w:b/>
          <w:bCs/>
          <w:sz w:val="20"/>
          <w:szCs w:val="20"/>
          <w:lang w:val="x-none"/>
        </w:rPr>
        <w:t>00</w:t>
      </w:r>
    </w:p>
    <w:p w14:paraId="2551EE45" w14:textId="77777777" w:rsidR="00DC36F7" w:rsidRPr="00FF0D98" w:rsidRDefault="00DC36F7" w:rsidP="00DC36F7">
      <w:pPr>
        <w:widowControl w:val="0"/>
        <w:autoSpaceDE w:val="0"/>
        <w:autoSpaceDN w:val="0"/>
        <w:adjustRightInd w:val="0"/>
        <w:rPr>
          <w:rFonts w:ascii="Arial" w:hAnsi="Arial" w:cs="Arial"/>
          <w:sz w:val="20"/>
          <w:szCs w:val="20"/>
        </w:rPr>
      </w:pPr>
    </w:p>
    <w:p w14:paraId="532EA6C1" w14:textId="77777777" w:rsidR="00DC36F7" w:rsidRPr="00FF0D98" w:rsidRDefault="00DC36F7" w:rsidP="00DC36F7">
      <w:pPr>
        <w:widowControl w:val="0"/>
        <w:autoSpaceDE w:val="0"/>
        <w:autoSpaceDN w:val="0"/>
        <w:adjustRightInd w:val="0"/>
        <w:rPr>
          <w:rFonts w:ascii="Arial" w:hAnsi="Arial" w:cs="Arial"/>
          <w:sz w:val="20"/>
          <w:szCs w:val="20"/>
          <w:u w:val="single"/>
          <w:lang w:val="x-none"/>
        </w:rPr>
      </w:pPr>
      <w:r w:rsidRPr="00FF0D98">
        <w:rPr>
          <w:rFonts w:ascii="Arial" w:hAnsi="Arial" w:cs="Arial"/>
          <w:sz w:val="20"/>
          <w:szCs w:val="20"/>
          <w:u w:val="single"/>
          <w:lang w:val="x-none"/>
        </w:rPr>
        <w:t>MULTIPLE CHOICE QUESTIONS</w:t>
      </w:r>
    </w:p>
    <w:p w14:paraId="3FC02436" w14:textId="77777777" w:rsidR="00DC36F7" w:rsidRPr="00FF0D98" w:rsidRDefault="00DC36F7" w:rsidP="00DC36F7">
      <w:pPr>
        <w:widowControl w:val="0"/>
        <w:autoSpaceDE w:val="0"/>
        <w:autoSpaceDN w:val="0"/>
        <w:adjustRightInd w:val="0"/>
        <w:rPr>
          <w:rFonts w:ascii="Arial" w:hAnsi="Arial" w:cs="Arial"/>
          <w:sz w:val="20"/>
          <w:szCs w:val="20"/>
          <w:lang w:val="x-none"/>
        </w:rPr>
      </w:pPr>
    </w:p>
    <w:p w14:paraId="493A0D40"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Between 1000</w:t>
      </w:r>
      <w:r w:rsidR="00536AE2">
        <w:rPr>
          <w:rFonts w:ascii="Arial" w:hAnsi="Arial" w:cs="Arial"/>
          <w:sz w:val="20"/>
          <w:szCs w:val="20"/>
          <w:lang w:val="x-none"/>
        </w:rPr>
        <w:t>–</w:t>
      </w:r>
      <w:r w:rsidRPr="00FF0D98">
        <w:rPr>
          <w:rFonts w:ascii="Arial" w:hAnsi="Arial" w:cs="Arial"/>
          <w:sz w:val="20"/>
          <w:szCs w:val="20"/>
          <w:lang w:val="x-none"/>
        </w:rPr>
        <w:t xml:space="preserve">1800, the worship of Islam in Africa was primarily concentrated </w:t>
      </w:r>
      <w:r w:rsidR="00536AE2">
        <w:rPr>
          <w:rFonts w:ascii="Arial" w:hAnsi="Arial" w:cs="Arial"/>
          <w:sz w:val="20"/>
          <w:szCs w:val="20"/>
        </w:rPr>
        <w:t>in the</w:t>
      </w:r>
    </w:p>
    <w:p w14:paraId="531B1DBA" w14:textId="77777777" w:rsidR="00DC36F7" w:rsidRPr="00FF0D98" w:rsidRDefault="000852CC"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north, above the Sahara desert.</w:t>
      </w:r>
    </w:p>
    <w:p w14:paraId="52503B5E" w14:textId="77777777" w:rsidR="00DC36F7" w:rsidRPr="00FF0D98" w:rsidRDefault="000852CC"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south, below the Sahara desert.</w:t>
      </w:r>
    </w:p>
    <w:p w14:paraId="6B0253F8" w14:textId="77777777" w:rsidR="00DC36F7" w:rsidRPr="00FF0D98" w:rsidRDefault="000852CC"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west, along the coast.</w:t>
      </w:r>
    </w:p>
    <w:p w14:paraId="535C5498"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east, along the Great Rift Valley.</w:t>
      </w:r>
    </w:p>
    <w:p w14:paraId="18261CAB"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0926909C" w14:textId="77777777" w:rsidR="00FF0D98" w:rsidRPr="007E2F88" w:rsidRDefault="00FF0D98" w:rsidP="00FF0D98">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85331926"/>
          <w:placeholder>
            <w:docPart w:val="294C2F90AD6F4EBEB9C7F40BA1ECF76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0852CC">
            <w:rPr>
              <w:rFonts w:ascii="Arial" w:hAnsi="Arial" w:cs="Arial"/>
              <w:noProof w:val="0"/>
              <w:sz w:val="20"/>
            </w:rPr>
            <w:t>14.1</w:t>
          </w:r>
        </w:sdtContent>
      </w:sdt>
    </w:p>
    <w:p w14:paraId="278664E6" w14:textId="77777777" w:rsidR="00FF0D98" w:rsidRPr="007E2F88" w:rsidRDefault="00FF0D98" w:rsidP="00FF0D98">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630235832"/>
          <w:placeholder>
            <w:docPart w:val="FF18996B64AD45309FA1482BE8FE45B6"/>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0852CC">
            <w:rPr>
              <w:rFonts w:ascii="Arial" w:hAnsi="Arial" w:cs="Arial"/>
              <w:noProof w:val="0"/>
              <w:sz w:val="20"/>
            </w:rPr>
            <w:t>North Africa and Egypt</w:t>
          </w:r>
        </w:sdtContent>
      </w:sdt>
    </w:p>
    <w:p w14:paraId="69D9962E" w14:textId="77777777" w:rsidR="00FF0D98" w:rsidRPr="007E2F88" w:rsidRDefault="00FF0D98" w:rsidP="00FF0D98">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056306220"/>
          <w:placeholder>
            <w:docPart w:val="66DF0AA582DD4D7AA457AB14334AC7AF"/>
          </w:placeholder>
          <w:dropDownList>
            <w:listItem w:value="Choose an item."/>
            <w:listItem w:displayText="Easy" w:value="Easy"/>
            <w:listItem w:displayText="Moderate" w:value="Moderate"/>
            <w:listItem w:displayText="Difficult" w:value="Difficult"/>
          </w:dropDownList>
        </w:sdtPr>
        <w:sdtEndPr/>
        <w:sdtContent>
          <w:r w:rsidR="000852CC">
            <w:rPr>
              <w:rFonts w:ascii="Arial" w:hAnsi="Arial" w:cs="Arial"/>
              <w:noProof w:val="0"/>
              <w:sz w:val="20"/>
            </w:rPr>
            <w:t>Easy</w:t>
          </w:r>
        </w:sdtContent>
      </w:sdt>
    </w:p>
    <w:p w14:paraId="5B635F9D" w14:textId="77777777" w:rsidR="00FF0D98" w:rsidRPr="007E2F88" w:rsidRDefault="00FF0D98" w:rsidP="00FF0D98">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058162828"/>
          <w:placeholder>
            <w:docPart w:val="F9680B2F522045A387ED51BDEF5F1C6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0852CC">
            <w:rPr>
              <w:rFonts w:ascii="Arial" w:hAnsi="Arial" w:cs="Arial"/>
              <w:noProof w:val="0"/>
              <w:sz w:val="20"/>
            </w:rPr>
            <w:t>Remember the Facts</w:t>
          </w:r>
        </w:sdtContent>
      </w:sdt>
    </w:p>
    <w:p w14:paraId="0E580260" w14:textId="77777777" w:rsidR="00DC36F7" w:rsidRPr="00FF0D98" w:rsidRDefault="00DC36F7" w:rsidP="00DC36F7">
      <w:pPr>
        <w:widowControl w:val="0"/>
        <w:autoSpaceDE w:val="0"/>
        <w:autoSpaceDN w:val="0"/>
        <w:adjustRightInd w:val="0"/>
        <w:rPr>
          <w:rFonts w:ascii="Arial" w:hAnsi="Arial" w:cs="Arial"/>
          <w:sz w:val="20"/>
          <w:szCs w:val="20"/>
        </w:rPr>
      </w:pPr>
    </w:p>
    <w:p w14:paraId="615FC569" w14:textId="77777777" w:rsidR="00DC36F7" w:rsidRPr="00FF0D98" w:rsidRDefault="00DC36F7" w:rsidP="00DC36F7">
      <w:pPr>
        <w:numPr>
          <w:ilvl w:val="0"/>
          <w:numId w:val="6"/>
        </w:numPr>
        <w:rPr>
          <w:rFonts w:ascii="Arial" w:hAnsi="Arial" w:cs="Arial"/>
          <w:sz w:val="20"/>
          <w:szCs w:val="20"/>
          <w:u w:val="single"/>
        </w:rPr>
      </w:pPr>
      <w:r w:rsidRPr="00FF0D98">
        <w:rPr>
          <w:rFonts w:ascii="Arial" w:hAnsi="Arial" w:cs="Arial"/>
          <w:sz w:val="20"/>
          <w:szCs w:val="20"/>
        </w:rPr>
        <w:t xml:space="preserve">All of the following were major African empires from 1000 to 1500 </w:t>
      </w:r>
      <w:r w:rsidRPr="00FF0D98">
        <w:rPr>
          <w:rFonts w:ascii="Arial" w:hAnsi="Arial" w:cs="Arial"/>
          <w:sz w:val="20"/>
          <w:szCs w:val="20"/>
          <w:u w:val="single"/>
        </w:rPr>
        <w:t>except</w:t>
      </w:r>
    </w:p>
    <w:p w14:paraId="32253140" w14:textId="77777777" w:rsidR="00E37BC4" w:rsidRDefault="00E37BC4" w:rsidP="00DC36F7">
      <w:pPr>
        <w:tabs>
          <w:tab w:val="left" w:pos="1080"/>
          <w:tab w:val="left" w:pos="2880"/>
          <w:tab w:val="left" w:pos="3240"/>
        </w:tabs>
        <w:ind w:firstLine="720"/>
        <w:rPr>
          <w:rFonts w:ascii="Arial" w:hAnsi="Arial" w:cs="Arial"/>
          <w:sz w:val="20"/>
          <w:szCs w:val="20"/>
        </w:rPr>
      </w:pPr>
      <w:r>
        <w:rPr>
          <w:rFonts w:ascii="Arial" w:hAnsi="Arial" w:cs="Arial"/>
          <w:sz w:val="20"/>
          <w:szCs w:val="20"/>
        </w:rPr>
        <w:t>a.</w:t>
      </w:r>
      <w:r w:rsidRPr="00FF0D98">
        <w:rPr>
          <w:rFonts w:ascii="Arial" w:hAnsi="Arial" w:cs="Arial"/>
          <w:sz w:val="20"/>
          <w:szCs w:val="20"/>
        </w:rPr>
        <w:tab/>
        <w:t xml:space="preserve">Ghana. </w:t>
      </w:r>
    </w:p>
    <w:p w14:paraId="57DF3180" w14:textId="77777777" w:rsidR="00E37BC4" w:rsidRDefault="00E37BC4" w:rsidP="00DC36F7">
      <w:pPr>
        <w:tabs>
          <w:tab w:val="left" w:pos="1080"/>
          <w:tab w:val="left" w:pos="2880"/>
          <w:tab w:val="left" w:pos="3240"/>
        </w:tabs>
        <w:ind w:firstLine="720"/>
        <w:rPr>
          <w:rFonts w:ascii="Arial" w:hAnsi="Arial" w:cs="Arial"/>
          <w:sz w:val="20"/>
          <w:szCs w:val="20"/>
        </w:rPr>
      </w:pPr>
      <w:r>
        <w:rPr>
          <w:rFonts w:ascii="Arial" w:hAnsi="Arial" w:cs="Arial"/>
          <w:sz w:val="20"/>
          <w:szCs w:val="20"/>
        </w:rPr>
        <w:t>b.</w:t>
      </w:r>
      <w:r w:rsidRPr="00FF0D98">
        <w:rPr>
          <w:rFonts w:ascii="Arial" w:hAnsi="Arial" w:cs="Arial"/>
          <w:sz w:val="20"/>
          <w:szCs w:val="20"/>
        </w:rPr>
        <w:tab/>
        <w:t>Benin.</w:t>
      </w:r>
    </w:p>
    <w:p w14:paraId="287ADFC1" w14:textId="77777777" w:rsidR="00E37BC4" w:rsidRPr="00FF0D98" w:rsidRDefault="00E37BC4" w:rsidP="00DC36F7">
      <w:pPr>
        <w:tabs>
          <w:tab w:val="left" w:pos="1080"/>
          <w:tab w:val="left" w:pos="2880"/>
          <w:tab w:val="left" w:pos="3240"/>
        </w:tabs>
        <w:ind w:firstLine="720"/>
        <w:rPr>
          <w:rFonts w:ascii="Arial" w:hAnsi="Arial" w:cs="Arial"/>
          <w:sz w:val="20"/>
          <w:szCs w:val="20"/>
        </w:rPr>
      </w:pPr>
      <w:r>
        <w:rPr>
          <w:rFonts w:ascii="Arial" w:hAnsi="Arial" w:cs="Arial"/>
          <w:sz w:val="20"/>
          <w:szCs w:val="20"/>
        </w:rPr>
        <w:t>c.</w:t>
      </w:r>
      <w:r w:rsidRPr="00FF0D98">
        <w:rPr>
          <w:rFonts w:ascii="Arial" w:hAnsi="Arial" w:cs="Arial"/>
          <w:sz w:val="20"/>
          <w:szCs w:val="20"/>
        </w:rPr>
        <w:tab/>
        <w:t>Lesotho.</w:t>
      </w:r>
    </w:p>
    <w:p w14:paraId="0CE6CA4E" w14:textId="77777777" w:rsidR="00E37BC4" w:rsidRPr="00FF0D98" w:rsidRDefault="00E37BC4" w:rsidP="00DC36F7">
      <w:pPr>
        <w:tabs>
          <w:tab w:val="left" w:pos="1080"/>
          <w:tab w:val="left" w:pos="2880"/>
          <w:tab w:val="left" w:pos="3240"/>
        </w:tabs>
        <w:ind w:firstLine="720"/>
        <w:rPr>
          <w:rFonts w:ascii="Arial" w:hAnsi="Arial" w:cs="Arial"/>
          <w:sz w:val="20"/>
          <w:szCs w:val="20"/>
        </w:rPr>
      </w:pPr>
      <w:r>
        <w:rPr>
          <w:rFonts w:ascii="Arial" w:hAnsi="Arial" w:cs="Arial"/>
          <w:sz w:val="20"/>
          <w:szCs w:val="20"/>
        </w:rPr>
        <w:t>d.</w:t>
      </w:r>
      <w:r w:rsidRPr="00FF0D98">
        <w:rPr>
          <w:rFonts w:ascii="Arial" w:hAnsi="Arial" w:cs="Arial"/>
          <w:sz w:val="20"/>
          <w:szCs w:val="20"/>
        </w:rPr>
        <w:tab/>
        <w:t>Mali.</w:t>
      </w:r>
    </w:p>
    <w:p w14:paraId="0CEBC7FD"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4C63EA7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387369981"/>
          <w:placeholder>
            <w:docPart w:val="D2058848BD664A41A630111495CD7C4F"/>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E37BC4">
            <w:rPr>
              <w:rFonts w:ascii="Arial" w:hAnsi="Arial" w:cs="Arial"/>
              <w:noProof w:val="0"/>
              <w:sz w:val="20"/>
            </w:rPr>
            <w:t>14.3</w:t>
          </w:r>
        </w:sdtContent>
      </w:sdt>
    </w:p>
    <w:p w14:paraId="30276C04"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825003758"/>
          <w:placeholder>
            <w:docPart w:val="E61AEB3F299A4A7C896D7180DEF8882F"/>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E37BC4">
            <w:rPr>
              <w:rFonts w:ascii="Arial" w:hAnsi="Arial" w:cs="Arial"/>
              <w:noProof w:val="0"/>
              <w:sz w:val="20"/>
            </w:rPr>
            <w:t>Sahelian Empires of the Western and Central Sudan</w:t>
          </w:r>
        </w:sdtContent>
      </w:sdt>
    </w:p>
    <w:p w14:paraId="7367AE8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339702551"/>
          <w:placeholder>
            <w:docPart w:val="EB6A69822A994B7D8CA5EA982EBF9F33"/>
          </w:placeholder>
          <w:dropDownList>
            <w:listItem w:value="Choose an item."/>
            <w:listItem w:displayText="Easy" w:value="Easy"/>
            <w:listItem w:displayText="Moderate" w:value="Moderate"/>
            <w:listItem w:displayText="Difficult" w:value="Difficult"/>
          </w:dropDownList>
        </w:sdtPr>
        <w:sdtEndPr/>
        <w:sdtContent>
          <w:r w:rsidR="00E37BC4">
            <w:rPr>
              <w:rFonts w:ascii="Arial" w:hAnsi="Arial" w:cs="Arial"/>
              <w:noProof w:val="0"/>
              <w:sz w:val="20"/>
            </w:rPr>
            <w:t>Moderate</w:t>
          </w:r>
        </w:sdtContent>
      </w:sdt>
    </w:p>
    <w:p w14:paraId="6B9FE33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353777234"/>
          <w:placeholder>
            <w:docPart w:val="03CBB21A65CD4AB88F74ECEEAAC5EE7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E37BC4">
            <w:rPr>
              <w:rFonts w:ascii="Arial" w:hAnsi="Arial" w:cs="Arial"/>
              <w:noProof w:val="0"/>
              <w:sz w:val="20"/>
            </w:rPr>
            <w:t>Remember the Facts</w:t>
          </w:r>
        </w:sdtContent>
      </w:sdt>
    </w:p>
    <w:p w14:paraId="6FDC6ADA" w14:textId="77777777" w:rsidR="00DC36F7" w:rsidRPr="00FF0D98" w:rsidRDefault="00DC36F7" w:rsidP="00DC36F7">
      <w:pPr>
        <w:widowControl w:val="0"/>
        <w:autoSpaceDE w:val="0"/>
        <w:autoSpaceDN w:val="0"/>
        <w:adjustRightInd w:val="0"/>
        <w:rPr>
          <w:rFonts w:ascii="Arial" w:hAnsi="Arial" w:cs="Arial"/>
          <w:sz w:val="20"/>
          <w:szCs w:val="20"/>
        </w:rPr>
      </w:pPr>
    </w:p>
    <w:p w14:paraId="75FC1E1C"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In North Africa, a prominent aspect of the period 1000</w:t>
      </w:r>
      <w:r w:rsidR="00E37BC4">
        <w:rPr>
          <w:rFonts w:ascii="Arial" w:hAnsi="Arial" w:cs="Arial"/>
          <w:sz w:val="20"/>
          <w:szCs w:val="20"/>
          <w:lang w:val="x-none"/>
        </w:rPr>
        <w:t>–</w:t>
      </w:r>
      <w:r w:rsidRPr="00FF0D98">
        <w:rPr>
          <w:rFonts w:ascii="Arial" w:hAnsi="Arial" w:cs="Arial"/>
          <w:sz w:val="20"/>
          <w:szCs w:val="20"/>
          <w:lang w:val="x-none"/>
        </w:rPr>
        <w:t xml:space="preserve">1870 was the </w:t>
      </w:r>
    </w:p>
    <w:p w14:paraId="641C0E2F"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destruction of the religious shrines of Kush</w:t>
      </w:r>
      <w:r w:rsidRPr="00FF0D98">
        <w:rPr>
          <w:rFonts w:ascii="Arial" w:hAnsi="Arial" w:cs="Arial"/>
          <w:sz w:val="20"/>
          <w:szCs w:val="20"/>
        </w:rPr>
        <w:t>.</w:t>
      </w:r>
    </w:p>
    <w:p w14:paraId="2358FE3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struggle between Sunni and Shi'ite leaders for mass influence</w:t>
      </w:r>
      <w:r w:rsidRPr="00FF0D98">
        <w:rPr>
          <w:rFonts w:ascii="Arial" w:hAnsi="Arial" w:cs="Arial"/>
          <w:sz w:val="20"/>
          <w:szCs w:val="20"/>
        </w:rPr>
        <w:t>.</w:t>
      </w:r>
    </w:p>
    <w:p w14:paraId="281D2EFE"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restriction of Islam to areas north of the Sahara</w:t>
      </w:r>
      <w:r w:rsidRPr="00FF0D98">
        <w:rPr>
          <w:rFonts w:ascii="Arial" w:hAnsi="Arial" w:cs="Arial"/>
          <w:sz w:val="20"/>
          <w:szCs w:val="20"/>
        </w:rPr>
        <w:t>.</w:t>
      </w:r>
    </w:p>
    <w:p w14:paraId="02A083CB"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spread of Christianity to areas south of the Sahara</w:t>
      </w:r>
      <w:r w:rsidRPr="00FF0D98">
        <w:rPr>
          <w:rFonts w:ascii="Arial" w:hAnsi="Arial" w:cs="Arial"/>
          <w:sz w:val="20"/>
          <w:szCs w:val="20"/>
        </w:rPr>
        <w:t>.</w:t>
      </w:r>
    </w:p>
    <w:p w14:paraId="62ECBB1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2ED251F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131934974"/>
          <w:placeholder>
            <w:docPart w:val="E7A5987BC42E485791EB507D2C88FB0F"/>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14.1</w:t>
          </w:r>
        </w:sdtContent>
      </w:sdt>
    </w:p>
    <w:p w14:paraId="559FAE8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769762715"/>
          <w:placeholder>
            <w:docPart w:val="2BE5B14847C24911B7D1DE2B8426968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North Africa and Egypt</w:t>
          </w:r>
        </w:sdtContent>
      </w:sdt>
    </w:p>
    <w:p w14:paraId="69F7283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697632326"/>
          <w:placeholder>
            <w:docPart w:val="44CB7D9D4E1C42E1A2A8446A874F2551"/>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Easy</w:t>
          </w:r>
        </w:sdtContent>
      </w:sdt>
    </w:p>
    <w:p w14:paraId="49CDADA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327201502"/>
          <w:placeholder>
            <w:docPart w:val="DC826B9F12A9438CAA911713794925D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Remember the Facts</w:t>
          </w:r>
        </w:sdtContent>
      </w:sdt>
    </w:p>
    <w:p w14:paraId="728BAEF0" w14:textId="77777777" w:rsidR="00DC36F7" w:rsidRPr="00FF0D98" w:rsidRDefault="00DC36F7" w:rsidP="00DC36F7">
      <w:pPr>
        <w:widowControl w:val="0"/>
        <w:autoSpaceDE w:val="0"/>
        <w:autoSpaceDN w:val="0"/>
        <w:adjustRightInd w:val="0"/>
        <w:rPr>
          <w:rFonts w:ascii="Arial" w:hAnsi="Arial" w:cs="Arial"/>
          <w:sz w:val="20"/>
          <w:szCs w:val="20"/>
        </w:rPr>
      </w:pPr>
    </w:p>
    <w:p w14:paraId="73C33421"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On the political stage during the period 1000</w:t>
      </w:r>
      <w:r w:rsidRPr="00FF0D98">
        <w:rPr>
          <w:rFonts w:ascii="Arial" w:hAnsi="Arial" w:cs="Arial"/>
          <w:sz w:val="20"/>
          <w:szCs w:val="20"/>
        </w:rPr>
        <w:t>–</w:t>
      </w:r>
      <w:r w:rsidRPr="00FF0D98">
        <w:rPr>
          <w:rFonts w:ascii="Arial" w:hAnsi="Arial" w:cs="Arial"/>
          <w:sz w:val="20"/>
          <w:szCs w:val="20"/>
          <w:lang w:val="x-none"/>
        </w:rPr>
        <w:t>1700, which of the following dynasties w</w:t>
      </w:r>
      <w:r w:rsidR="00140657" w:rsidRPr="00FF0D98">
        <w:rPr>
          <w:rFonts w:ascii="Arial" w:hAnsi="Arial" w:cs="Arial"/>
          <w:sz w:val="20"/>
          <w:szCs w:val="20"/>
        </w:rPr>
        <w:t>as</w:t>
      </w:r>
      <w:r w:rsidRPr="00FF0D98">
        <w:rPr>
          <w:rFonts w:ascii="Arial" w:hAnsi="Arial" w:cs="Arial"/>
          <w:sz w:val="20"/>
          <w:szCs w:val="20"/>
          <w:lang w:val="x-none"/>
        </w:rPr>
        <w:t xml:space="preserve"> able to control the lands north of the Sahara for an extensive period of time?</w:t>
      </w:r>
    </w:p>
    <w:p w14:paraId="22B3DB70" w14:textId="77777777" w:rsidR="00BB44DD" w:rsidRDefault="00BB44DD"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a.</w:t>
      </w:r>
      <w:r w:rsidRPr="00FF0D98">
        <w:rPr>
          <w:rFonts w:ascii="Arial" w:hAnsi="Arial" w:cs="Arial"/>
          <w:sz w:val="20"/>
          <w:szCs w:val="20"/>
          <w:lang w:val="x-none"/>
        </w:rPr>
        <w:tab/>
        <w:t>Fatimids</w:t>
      </w:r>
    </w:p>
    <w:p w14:paraId="68F61E7E" w14:textId="77777777" w:rsidR="00BB44DD" w:rsidRDefault="00BB44DD"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b.</w:t>
      </w:r>
      <w:r w:rsidRPr="00FF0D98">
        <w:rPr>
          <w:rFonts w:ascii="Arial" w:hAnsi="Arial" w:cs="Arial"/>
          <w:sz w:val="20"/>
          <w:szCs w:val="20"/>
          <w:lang w:val="x-none"/>
        </w:rPr>
        <w:tab/>
        <w:t>Almohads</w:t>
      </w:r>
    </w:p>
    <w:p w14:paraId="44FCBA90" w14:textId="77777777" w:rsidR="00BB44DD" w:rsidRPr="00FF0D98" w:rsidRDefault="00BB44DD"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sidRPr="00FF0D98">
        <w:rPr>
          <w:rFonts w:ascii="Arial" w:hAnsi="Arial" w:cs="Arial"/>
          <w:sz w:val="20"/>
          <w:szCs w:val="20"/>
          <w:lang w:val="x-none"/>
        </w:rPr>
        <w:t>c.</w:t>
      </w:r>
      <w:r w:rsidRPr="00FF0D98">
        <w:rPr>
          <w:rFonts w:ascii="Arial" w:hAnsi="Arial" w:cs="Arial"/>
          <w:sz w:val="20"/>
          <w:szCs w:val="20"/>
          <w:lang w:val="x-none"/>
        </w:rPr>
        <w:tab/>
        <w:t>Ayyubids</w:t>
      </w:r>
    </w:p>
    <w:p w14:paraId="2E8E0AA5" w14:textId="77777777" w:rsidR="00BB44DD" w:rsidRPr="00FF0D98" w:rsidRDefault="00BB44DD"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Pr>
          <w:rFonts w:ascii="Arial" w:hAnsi="Arial" w:cs="Arial"/>
          <w:sz w:val="20"/>
          <w:szCs w:val="20"/>
          <w:lang w:val="x-none"/>
        </w:rPr>
        <w:t>d.</w:t>
      </w:r>
      <w:r w:rsidRPr="00FF0D98">
        <w:rPr>
          <w:rFonts w:ascii="Arial" w:hAnsi="Arial" w:cs="Arial"/>
          <w:sz w:val="20"/>
          <w:szCs w:val="20"/>
          <w:lang w:val="x-none"/>
        </w:rPr>
        <w:tab/>
      </w:r>
      <w:r w:rsidRPr="00FF0D98">
        <w:rPr>
          <w:rFonts w:ascii="Arial" w:hAnsi="Arial" w:cs="Arial"/>
          <w:sz w:val="20"/>
          <w:szCs w:val="20"/>
        </w:rPr>
        <w:t>N</w:t>
      </w:r>
      <w:r w:rsidRPr="00FF0D98">
        <w:rPr>
          <w:rFonts w:ascii="Arial" w:hAnsi="Arial" w:cs="Arial"/>
          <w:sz w:val="20"/>
          <w:szCs w:val="20"/>
          <w:lang w:val="x-none"/>
        </w:rPr>
        <w:t>one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1A3B17BD"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680A5F3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96763015"/>
          <w:placeholder>
            <w:docPart w:val="201FA77257A0472695D7CA6A6B249625"/>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14.1</w:t>
          </w:r>
        </w:sdtContent>
      </w:sdt>
    </w:p>
    <w:p w14:paraId="70F290BF"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403899341"/>
          <w:placeholder>
            <w:docPart w:val="1C53DB8307FA4D5BAC35264B590001B3"/>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North Africa and Egypt</w:t>
          </w:r>
        </w:sdtContent>
      </w:sdt>
    </w:p>
    <w:p w14:paraId="24A7E73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635380745"/>
          <w:placeholder>
            <w:docPart w:val="9680CDEBFA7140538F33898D95584724"/>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Moderate</w:t>
          </w:r>
        </w:sdtContent>
      </w:sdt>
    </w:p>
    <w:p w14:paraId="585D541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104038267"/>
          <w:placeholder>
            <w:docPart w:val="D37420D188DF4890BA9E9C9459EB81D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Remember the Facts</w:t>
          </w:r>
        </w:sdtContent>
      </w:sdt>
    </w:p>
    <w:p w14:paraId="0F6FB18D" w14:textId="77777777" w:rsidR="00DC36F7" w:rsidRPr="00FF0D98" w:rsidRDefault="00DC36F7" w:rsidP="00DC36F7">
      <w:pPr>
        <w:widowControl w:val="0"/>
        <w:autoSpaceDE w:val="0"/>
        <w:autoSpaceDN w:val="0"/>
        <w:adjustRightInd w:val="0"/>
        <w:rPr>
          <w:rFonts w:ascii="Arial" w:hAnsi="Arial" w:cs="Arial"/>
          <w:sz w:val="20"/>
          <w:szCs w:val="20"/>
        </w:rPr>
      </w:pPr>
    </w:p>
    <w:p w14:paraId="4AFB34BB"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states, city-states, and tribal groups in the lands north of the Sahara after 1000 C.E. were characterized primarily by </w:t>
      </w:r>
    </w:p>
    <w:p w14:paraId="2222C0DA"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prolonged control by a dominant power</w:t>
      </w:r>
      <w:r w:rsidRPr="00FF0D98">
        <w:rPr>
          <w:rFonts w:ascii="Arial" w:hAnsi="Arial" w:cs="Arial"/>
          <w:sz w:val="20"/>
          <w:szCs w:val="20"/>
        </w:rPr>
        <w:t>.</w:t>
      </w:r>
    </w:p>
    <w:p w14:paraId="2A4D39A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religious instability and regional war</w:t>
      </w:r>
      <w:r w:rsidRPr="00FF0D98">
        <w:rPr>
          <w:rFonts w:ascii="Arial" w:hAnsi="Arial" w:cs="Arial"/>
          <w:sz w:val="20"/>
          <w:szCs w:val="20"/>
        </w:rPr>
        <w:t>.</w:t>
      </w:r>
    </w:p>
    <w:p w14:paraId="6FA94F9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deep-rooted regionalism and the desire for political independence</w:t>
      </w:r>
      <w:r w:rsidRPr="00FF0D98">
        <w:rPr>
          <w:rFonts w:ascii="Arial" w:hAnsi="Arial" w:cs="Arial"/>
          <w:sz w:val="20"/>
          <w:szCs w:val="20"/>
        </w:rPr>
        <w:t>.</w:t>
      </w:r>
    </w:p>
    <w:p w14:paraId="4D5F868F"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European political control</w:t>
      </w:r>
      <w:r w:rsidRPr="00FF0D98">
        <w:rPr>
          <w:rFonts w:ascii="Arial" w:hAnsi="Arial" w:cs="Arial"/>
          <w:sz w:val="20"/>
          <w:szCs w:val="20"/>
        </w:rPr>
        <w:t>.</w:t>
      </w:r>
    </w:p>
    <w:p w14:paraId="64B9FE0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4E5349D4"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lastRenderedPageBreak/>
        <w:t xml:space="preserve">Learning Objective: </w:t>
      </w:r>
      <w:sdt>
        <w:sdtPr>
          <w:rPr>
            <w:rFonts w:ascii="Arial" w:hAnsi="Arial" w:cs="Arial"/>
            <w:noProof w:val="0"/>
            <w:sz w:val="20"/>
          </w:rPr>
          <w:id w:val="-645049283"/>
          <w:placeholder>
            <w:docPart w:val="4A9D397A38F64F69887267FB490AFA3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14.1</w:t>
          </w:r>
        </w:sdtContent>
      </w:sdt>
    </w:p>
    <w:p w14:paraId="6C442A7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218947079"/>
          <w:placeholder>
            <w:docPart w:val="EC5FDE4FBFD7486D810C35A908DE62F7"/>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North Africa and Egypt</w:t>
          </w:r>
        </w:sdtContent>
      </w:sdt>
    </w:p>
    <w:p w14:paraId="0E1D4ED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524986942"/>
          <w:placeholder>
            <w:docPart w:val="B013420CBCF44BD2B79E341544851B71"/>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Moderate</w:t>
          </w:r>
        </w:sdtContent>
      </w:sdt>
    </w:p>
    <w:p w14:paraId="1566C95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145153246"/>
          <w:placeholder>
            <w:docPart w:val="B74F9676341C4FD59A9C283F9CA7396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Understand the Concepts</w:t>
          </w:r>
        </w:sdtContent>
      </w:sdt>
    </w:p>
    <w:p w14:paraId="23475877" w14:textId="77777777" w:rsidR="00DC36F7" w:rsidRPr="00FF0D98" w:rsidRDefault="00DC36F7" w:rsidP="00DC36F7">
      <w:pPr>
        <w:widowControl w:val="0"/>
        <w:autoSpaceDE w:val="0"/>
        <w:autoSpaceDN w:val="0"/>
        <w:adjustRightInd w:val="0"/>
        <w:ind w:left="360"/>
        <w:rPr>
          <w:rFonts w:ascii="Arial" w:hAnsi="Arial" w:cs="Arial"/>
          <w:sz w:val="20"/>
          <w:szCs w:val="20"/>
        </w:rPr>
      </w:pPr>
    </w:p>
    <w:p w14:paraId="03198DBF"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reports of the Spanish geographer al-Bakri confirm that religious attitudes in Ghana were characterized by </w:t>
      </w:r>
    </w:p>
    <w:p w14:paraId="065F9AED"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accommodation to different religious groups. </w:t>
      </w:r>
    </w:p>
    <w:p w14:paraId="1CC734F8"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the incorporation of new gods into the traditional pantheon.</w:t>
      </w:r>
    </w:p>
    <w:p w14:paraId="2147C16A"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militant conversion to Islam.</w:t>
      </w:r>
    </w:p>
    <w:p w14:paraId="58D3B3FE"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gradual conversion to Christianity. </w:t>
      </w:r>
    </w:p>
    <w:p w14:paraId="4CAD0D79"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25EAB63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539737382"/>
          <w:placeholder>
            <w:docPart w:val="DCF6185475874F1C86AF231499FD2523"/>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14.3</w:t>
          </w:r>
        </w:sdtContent>
      </w:sdt>
    </w:p>
    <w:p w14:paraId="385D655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341846409"/>
          <w:placeholder>
            <w:docPart w:val="84E018D19ADE45CC9AB2C8F2CE7EB46C"/>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Sahelian Empires of the Western and Central Sudan</w:t>
          </w:r>
        </w:sdtContent>
      </w:sdt>
    </w:p>
    <w:p w14:paraId="7204F8F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909345635"/>
          <w:placeholder>
            <w:docPart w:val="2214F60DAB19488382A2D7CE3F837F5E"/>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Moderate</w:t>
          </w:r>
        </w:sdtContent>
      </w:sdt>
    </w:p>
    <w:p w14:paraId="43D0177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488831452"/>
          <w:placeholder>
            <w:docPart w:val="0B204FA82B714435B346AEF61A3E77E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Analyze It</w:t>
          </w:r>
        </w:sdtContent>
      </w:sdt>
    </w:p>
    <w:p w14:paraId="211FF955" w14:textId="77777777" w:rsidR="00DC36F7" w:rsidRPr="00FF0D98" w:rsidRDefault="00DC36F7" w:rsidP="00DC36F7">
      <w:pPr>
        <w:widowControl w:val="0"/>
        <w:autoSpaceDE w:val="0"/>
        <w:autoSpaceDN w:val="0"/>
        <w:adjustRightInd w:val="0"/>
        <w:rPr>
          <w:rFonts w:ascii="Arial" w:hAnsi="Arial" w:cs="Arial"/>
          <w:sz w:val="20"/>
          <w:szCs w:val="20"/>
        </w:rPr>
      </w:pPr>
    </w:p>
    <w:p w14:paraId="62ACFCF5"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In general, the spread of Islam to sub-Saharan Africa was</w:t>
      </w:r>
    </w:p>
    <w:p w14:paraId="21711CFF"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slow, non-confrontational, and limited.</w:t>
      </w:r>
    </w:p>
    <w:p w14:paraId="0B721BE3" w14:textId="77777777" w:rsidR="00DC36F7" w:rsidRPr="00FF0D98" w:rsidRDefault="00DC36F7" w:rsidP="00DC36F7">
      <w:pPr>
        <w:widowControl w:val="0"/>
        <w:numPr>
          <w:ilvl w:val="1"/>
          <w:numId w:val="6"/>
        </w:numPr>
        <w:autoSpaceDE w:val="0"/>
        <w:autoSpaceDN w:val="0"/>
        <w:adjustRightInd w:val="0"/>
        <w:rPr>
          <w:rFonts w:ascii="Arial" w:hAnsi="Arial" w:cs="Arial"/>
          <w:i/>
          <w:iCs/>
          <w:sz w:val="20"/>
          <w:szCs w:val="20"/>
          <w:lang w:val="x-none"/>
        </w:rPr>
      </w:pPr>
      <w:r w:rsidRPr="00FF0D98">
        <w:rPr>
          <w:rFonts w:ascii="Arial" w:hAnsi="Arial" w:cs="Arial"/>
          <w:sz w:val="20"/>
          <w:szCs w:val="20"/>
          <w:lang w:val="x-none"/>
        </w:rPr>
        <w:t xml:space="preserve">warlike and sudden, the result of a </w:t>
      </w:r>
      <w:r w:rsidRPr="00FF0D98">
        <w:rPr>
          <w:rFonts w:ascii="Arial" w:hAnsi="Arial" w:cs="Arial"/>
          <w:i/>
          <w:iCs/>
          <w:sz w:val="20"/>
          <w:szCs w:val="20"/>
          <w:lang w:val="x-none"/>
        </w:rPr>
        <w:t>jihad.</w:t>
      </w:r>
    </w:p>
    <w:p w14:paraId="33A47E40"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carried out with complete success among the masses.</w:t>
      </w:r>
    </w:p>
    <w:p w14:paraId="488C2C3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successful primarily among the peasant classes of each region.</w:t>
      </w:r>
    </w:p>
    <w:p w14:paraId="448971C8"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67DECEC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464938486"/>
          <w:placeholder>
            <w:docPart w:val="E46F4548F0E044C2A3F3FE0A98A74EFF"/>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14.2</w:t>
          </w:r>
        </w:sdtContent>
      </w:sdt>
    </w:p>
    <w:p w14:paraId="69AFD9A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74964113"/>
          <w:placeholder>
            <w:docPart w:val="C8C7B8E134F44CAE93AFE02DF6EECDA5"/>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The Spread of Islam South of the Sahara</w:t>
          </w:r>
        </w:sdtContent>
      </w:sdt>
    </w:p>
    <w:p w14:paraId="1A3D8CF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1372249"/>
          <w:placeholder>
            <w:docPart w:val="EED9FAA1882340FAA3FDC53B57700A12"/>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Moderate</w:t>
          </w:r>
        </w:sdtContent>
      </w:sdt>
    </w:p>
    <w:p w14:paraId="4655F3D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677687443"/>
          <w:placeholder>
            <w:docPart w:val="3D53B116A8D6495B8F0FAC069333C0A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Remember the Facts</w:t>
          </w:r>
        </w:sdtContent>
      </w:sdt>
    </w:p>
    <w:p w14:paraId="6A794318" w14:textId="77777777" w:rsidR="00DC36F7" w:rsidRPr="00FF0D98" w:rsidRDefault="00DC36F7" w:rsidP="00DC36F7">
      <w:pPr>
        <w:widowControl w:val="0"/>
        <w:autoSpaceDE w:val="0"/>
        <w:autoSpaceDN w:val="0"/>
        <w:adjustRightInd w:val="0"/>
        <w:ind w:left="360"/>
        <w:rPr>
          <w:rFonts w:ascii="Arial" w:hAnsi="Arial" w:cs="Arial"/>
          <w:sz w:val="20"/>
          <w:szCs w:val="20"/>
        </w:rPr>
      </w:pPr>
    </w:p>
    <w:p w14:paraId="490FD971"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A </w:t>
      </w:r>
      <w:r w:rsidRPr="00FF0D98">
        <w:rPr>
          <w:rFonts w:ascii="Arial" w:hAnsi="Arial" w:cs="Arial"/>
          <w:i/>
          <w:iCs/>
          <w:sz w:val="20"/>
          <w:szCs w:val="20"/>
          <w:lang w:val="x-none"/>
        </w:rPr>
        <w:t>sharif</w:t>
      </w:r>
      <w:r w:rsidRPr="00FF0D98">
        <w:rPr>
          <w:rFonts w:ascii="Arial" w:hAnsi="Arial" w:cs="Arial"/>
          <w:sz w:val="20"/>
          <w:szCs w:val="20"/>
          <w:lang w:val="x-none"/>
        </w:rPr>
        <w:t xml:space="preserve"> was a </w:t>
      </w:r>
    </w:p>
    <w:p w14:paraId="0015A935"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Muslim ruler of Morocco. </w:t>
      </w:r>
    </w:p>
    <w:p w14:paraId="5A0911F8"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Muslim ruler of the Ottoman Empire.</w:t>
      </w:r>
    </w:p>
    <w:p w14:paraId="29034E62"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Military leader in Tunisia.</w:t>
      </w:r>
    </w:p>
    <w:p w14:paraId="7EE2CD4E"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Military leader in Algiers. </w:t>
      </w:r>
    </w:p>
    <w:p w14:paraId="5DEB2305"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20AB500F"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593635436"/>
          <w:placeholder>
            <w:docPart w:val="C999C31C3EAB400EB4B8BC83FA82F78F"/>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14.1</w:t>
          </w:r>
        </w:sdtContent>
      </w:sdt>
    </w:p>
    <w:p w14:paraId="672B0FB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542596741"/>
          <w:placeholder>
            <w:docPart w:val="0916F5C77A5F49A9A996803C4542D9FA"/>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North Africa and Egypt</w:t>
          </w:r>
        </w:sdtContent>
      </w:sdt>
    </w:p>
    <w:p w14:paraId="7A0799A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66619666"/>
          <w:placeholder>
            <w:docPart w:val="7F85F5017A2D4E91AFA9BA8A7271544D"/>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Easy</w:t>
          </w:r>
        </w:sdtContent>
      </w:sdt>
    </w:p>
    <w:p w14:paraId="109E8D4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787657084"/>
          <w:placeholder>
            <w:docPart w:val="408922743EE94697890AF183D0BC878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Remember the Facts</w:t>
          </w:r>
        </w:sdtContent>
      </w:sdt>
    </w:p>
    <w:p w14:paraId="2D9E04E7" w14:textId="77777777" w:rsidR="00DC36F7" w:rsidRPr="00FF0D98" w:rsidRDefault="00DC36F7" w:rsidP="00DC36F7">
      <w:pPr>
        <w:widowControl w:val="0"/>
        <w:autoSpaceDE w:val="0"/>
        <w:autoSpaceDN w:val="0"/>
        <w:adjustRightInd w:val="0"/>
        <w:rPr>
          <w:rFonts w:ascii="Arial" w:hAnsi="Arial" w:cs="Arial"/>
          <w:sz w:val="20"/>
          <w:szCs w:val="20"/>
        </w:rPr>
      </w:pPr>
    </w:p>
    <w:p w14:paraId="222EE949"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spread of Islam to sub-Saharan Africa contributed </w:t>
      </w:r>
    </w:p>
    <w:p w14:paraId="7CB8676A"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military and commercial developments.</w:t>
      </w:r>
    </w:p>
    <w:p w14:paraId="49643BCD"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w:t>
      </w:r>
      <w:r w:rsidRPr="00FF0D98">
        <w:rPr>
          <w:rFonts w:ascii="Arial" w:hAnsi="Arial" w:cs="Arial"/>
          <w:i/>
          <w:iCs/>
          <w:sz w:val="20"/>
          <w:szCs w:val="20"/>
          <w:lang w:val="x-none"/>
        </w:rPr>
        <w:t>Qur'an</w:t>
      </w:r>
      <w:r w:rsidRPr="00FF0D98">
        <w:rPr>
          <w:rFonts w:ascii="Arial" w:hAnsi="Arial" w:cs="Arial"/>
          <w:sz w:val="20"/>
          <w:szCs w:val="20"/>
          <w:lang w:val="x-none"/>
        </w:rPr>
        <w:t xml:space="preserve"> and literate culture.</w:t>
      </w:r>
    </w:p>
    <w:p w14:paraId="25570FB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new architectural and technical skills.</w:t>
      </w:r>
    </w:p>
    <w:p w14:paraId="180212E8"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rPr>
        <w:t>A</w:t>
      </w:r>
      <w:r w:rsidRPr="00FF0D98">
        <w:rPr>
          <w:rFonts w:ascii="Arial" w:hAnsi="Arial" w:cs="Arial"/>
          <w:sz w:val="20"/>
          <w:szCs w:val="20"/>
          <w:lang w:val="x-none"/>
        </w:rPr>
        <w:t>ll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229C0FB2"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5812E91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377284380"/>
          <w:placeholder>
            <w:docPart w:val="B746510995FC435CB78B7A9B0C51D2C8"/>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B44DD">
            <w:rPr>
              <w:rFonts w:ascii="Arial" w:hAnsi="Arial" w:cs="Arial"/>
              <w:noProof w:val="0"/>
              <w:sz w:val="20"/>
            </w:rPr>
            <w:t>14.2</w:t>
          </w:r>
        </w:sdtContent>
      </w:sdt>
    </w:p>
    <w:p w14:paraId="688517D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991698387"/>
          <w:placeholder>
            <w:docPart w:val="EC1BA8B728D747F0A3358DA0CEFFBFB9"/>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B44DD">
            <w:rPr>
              <w:rFonts w:ascii="Arial" w:hAnsi="Arial" w:cs="Arial"/>
              <w:noProof w:val="0"/>
              <w:sz w:val="20"/>
            </w:rPr>
            <w:t>The Spread of Islam South of the Sahara</w:t>
          </w:r>
        </w:sdtContent>
      </w:sdt>
    </w:p>
    <w:p w14:paraId="54F11A1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32531147"/>
          <w:placeholder>
            <w:docPart w:val="6AB33B8A387D4EA39948EED764C61BA0"/>
          </w:placeholder>
          <w:dropDownList>
            <w:listItem w:value="Choose an item."/>
            <w:listItem w:displayText="Easy" w:value="Easy"/>
            <w:listItem w:displayText="Moderate" w:value="Moderate"/>
            <w:listItem w:displayText="Difficult" w:value="Difficult"/>
          </w:dropDownList>
        </w:sdtPr>
        <w:sdtEndPr/>
        <w:sdtContent>
          <w:r w:rsidR="00BB44DD">
            <w:rPr>
              <w:rFonts w:ascii="Arial" w:hAnsi="Arial" w:cs="Arial"/>
              <w:noProof w:val="0"/>
              <w:sz w:val="20"/>
            </w:rPr>
            <w:t>Moderate</w:t>
          </w:r>
        </w:sdtContent>
      </w:sdt>
    </w:p>
    <w:p w14:paraId="408346B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124527195"/>
          <w:placeholder>
            <w:docPart w:val="E0132658053C46C98C22F3F11E54321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B44DD">
            <w:rPr>
              <w:rFonts w:ascii="Arial" w:hAnsi="Arial" w:cs="Arial"/>
              <w:noProof w:val="0"/>
              <w:sz w:val="20"/>
            </w:rPr>
            <w:t>Remember the Facts</w:t>
          </w:r>
        </w:sdtContent>
      </w:sdt>
    </w:p>
    <w:p w14:paraId="073CAA35" w14:textId="77777777" w:rsidR="00DC36F7" w:rsidRPr="00FF0D98" w:rsidRDefault="00DC36F7" w:rsidP="00DC36F7">
      <w:pPr>
        <w:widowControl w:val="0"/>
        <w:autoSpaceDE w:val="0"/>
        <w:autoSpaceDN w:val="0"/>
        <w:adjustRightInd w:val="0"/>
        <w:rPr>
          <w:rFonts w:ascii="Arial" w:hAnsi="Arial" w:cs="Arial"/>
          <w:sz w:val="20"/>
          <w:szCs w:val="20"/>
        </w:rPr>
      </w:pPr>
    </w:p>
    <w:p w14:paraId="3D5A70EC"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How did the spread of Islam in East Africa tend to differ from the way it spread in Central and West Africa?</w:t>
      </w:r>
    </w:p>
    <w:p w14:paraId="51AAD40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East Africa was Islamized by overland routes, while West Africa was converted by sea routes.</w:t>
      </w:r>
    </w:p>
    <w:p w14:paraId="219485D5"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East Africa was Islamized by sea routes, while West Africa was converted by overland routes.</w:t>
      </w:r>
    </w:p>
    <w:p w14:paraId="59DEF0D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lastRenderedPageBreak/>
        <w:t>West Africa was never Islamized as was East Africa.</w:t>
      </w:r>
    </w:p>
    <w:p w14:paraId="58C9D48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East Africa was converted by force and West Africa by choice.</w:t>
      </w:r>
    </w:p>
    <w:p w14:paraId="51EBEF6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634C158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415860559"/>
          <w:placeholder>
            <w:docPart w:val="3FC3C64FF21C4334A8F431518A52BC2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14.2</w:t>
          </w:r>
        </w:sdtContent>
      </w:sdt>
    </w:p>
    <w:p w14:paraId="78E22D4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304906095"/>
          <w:placeholder>
            <w:docPart w:val="EEEB866983694557901CF11BEBD94CF6"/>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The Spread of Islam South of the Sahara</w:t>
          </w:r>
        </w:sdtContent>
      </w:sdt>
    </w:p>
    <w:p w14:paraId="17F03C8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686182815"/>
          <w:placeholder>
            <w:docPart w:val="8CA13B408B5E4532B54AADD39EFFF02C"/>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Easy</w:t>
          </w:r>
        </w:sdtContent>
      </w:sdt>
    </w:p>
    <w:p w14:paraId="764F26B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039425044"/>
          <w:placeholder>
            <w:docPart w:val="6330E98D88224B2BAAECECD5D43A506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558D173E" w14:textId="77777777" w:rsidR="00DC36F7" w:rsidRPr="00FF0D98" w:rsidRDefault="00DC36F7" w:rsidP="00DC36F7">
      <w:pPr>
        <w:widowControl w:val="0"/>
        <w:autoSpaceDE w:val="0"/>
        <w:autoSpaceDN w:val="0"/>
        <w:adjustRightInd w:val="0"/>
        <w:rPr>
          <w:rFonts w:ascii="Arial" w:hAnsi="Arial" w:cs="Arial"/>
          <w:sz w:val="20"/>
          <w:szCs w:val="20"/>
        </w:rPr>
      </w:pPr>
    </w:p>
    <w:p w14:paraId="20C17A92"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The Almoravids were</w:t>
      </w:r>
    </w:p>
    <w:p w14:paraId="3987ECB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coastal bandits.</w:t>
      </w:r>
    </w:p>
    <w:p w14:paraId="2E91BCE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mercenary soldiers.</w:t>
      </w:r>
    </w:p>
    <w:p w14:paraId="28085371"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zealous Muslim militants. </w:t>
      </w:r>
    </w:p>
    <w:p w14:paraId="6275DD02"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a tribe </w:t>
      </w:r>
      <w:r w:rsidRPr="00FF0D98">
        <w:rPr>
          <w:rFonts w:ascii="Arial" w:hAnsi="Arial" w:cs="Arial"/>
          <w:sz w:val="20"/>
          <w:szCs w:val="20"/>
        </w:rPr>
        <w:t>that</w:t>
      </w:r>
      <w:r w:rsidRPr="00FF0D98">
        <w:rPr>
          <w:rFonts w:ascii="Arial" w:hAnsi="Arial" w:cs="Arial"/>
          <w:sz w:val="20"/>
          <w:szCs w:val="20"/>
          <w:lang w:val="x-none"/>
        </w:rPr>
        <w:t xml:space="preserve"> rejected Islam.</w:t>
      </w:r>
    </w:p>
    <w:p w14:paraId="5EAC701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1854FE7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912766231"/>
          <w:placeholder>
            <w:docPart w:val="F13F27894D3347F6A541480619AFB07A"/>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14.2</w:t>
          </w:r>
        </w:sdtContent>
      </w:sdt>
    </w:p>
    <w:p w14:paraId="0FB217F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077204047"/>
          <w:placeholder>
            <w:docPart w:val="3645357845024CF6B6B04B650AF25530"/>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The Spread of Islam South of the Sahara</w:t>
          </w:r>
        </w:sdtContent>
      </w:sdt>
    </w:p>
    <w:p w14:paraId="3E4DE2D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106799023"/>
          <w:placeholder>
            <w:docPart w:val="E3D1F05052F04E38B75D8FCDC7BE94B9"/>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Easy</w:t>
          </w:r>
        </w:sdtContent>
      </w:sdt>
    </w:p>
    <w:p w14:paraId="4D049EA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367677098"/>
          <w:placeholder>
            <w:docPart w:val="9BEB5FD28AA446D0811E7AD626DB967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45478E97" w14:textId="77777777" w:rsidR="00DC36F7" w:rsidRPr="00FF0D98" w:rsidRDefault="00DC36F7" w:rsidP="00DC36F7">
      <w:pPr>
        <w:widowControl w:val="0"/>
        <w:autoSpaceDE w:val="0"/>
        <w:autoSpaceDN w:val="0"/>
        <w:adjustRightInd w:val="0"/>
        <w:rPr>
          <w:rFonts w:ascii="Arial" w:hAnsi="Arial" w:cs="Arial"/>
          <w:sz w:val="20"/>
          <w:szCs w:val="20"/>
        </w:rPr>
      </w:pPr>
    </w:p>
    <w:p w14:paraId="6535FE7C" w14:textId="77777777" w:rsidR="00DC36F7" w:rsidRPr="00FF0D98" w:rsidRDefault="00DC36F7" w:rsidP="0034653D">
      <w:pPr>
        <w:numPr>
          <w:ilvl w:val="0"/>
          <w:numId w:val="6"/>
        </w:numPr>
        <w:tabs>
          <w:tab w:val="left" w:pos="360"/>
        </w:tabs>
        <w:ind w:left="0" w:firstLine="0"/>
        <w:rPr>
          <w:rFonts w:ascii="Arial" w:hAnsi="Arial" w:cs="Arial"/>
          <w:sz w:val="20"/>
          <w:szCs w:val="20"/>
        </w:rPr>
      </w:pPr>
      <w:r w:rsidRPr="00FF0D98">
        <w:rPr>
          <w:rFonts w:ascii="Arial" w:hAnsi="Arial" w:cs="Arial"/>
          <w:sz w:val="20"/>
          <w:szCs w:val="20"/>
        </w:rPr>
        <w:t>The kings of medieval Ghana ruled</w:t>
      </w:r>
    </w:p>
    <w:p w14:paraId="6370CDC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as divine god-kings whose powers were absolute.</w:t>
      </w:r>
    </w:p>
    <w:p w14:paraId="79928F3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through a council of ministers. </w:t>
      </w:r>
    </w:p>
    <w:p w14:paraId="068C7DCF"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in according with the teachings of Islam as interpreted by his Muslim </w:t>
      </w:r>
      <w:r w:rsidRPr="00FF0D98">
        <w:rPr>
          <w:rFonts w:ascii="Arial" w:hAnsi="Arial" w:cs="Arial"/>
          <w:i/>
          <w:sz w:val="20"/>
          <w:szCs w:val="20"/>
        </w:rPr>
        <w:t>ulama</w:t>
      </w:r>
      <w:r w:rsidRPr="00FF0D98">
        <w:rPr>
          <w:rFonts w:ascii="Arial" w:hAnsi="Arial" w:cs="Arial"/>
          <w:sz w:val="20"/>
          <w:szCs w:val="20"/>
        </w:rPr>
        <w:t>.</w:t>
      </w:r>
    </w:p>
    <w:p w14:paraId="56C31F6D"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None of these answers are correct. </w:t>
      </w:r>
    </w:p>
    <w:p w14:paraId="16997F6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19B94DF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296263359"/>
          <w:placeholder>
            <w:docPart w:val="1C9335E9256A431284D31FD35B32163E"/>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74F1A5E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583026368"/>
          <w:placeholder>
            <w:docPart w:val="E02465588B134538B8055CB6DE6A01EF"/>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75762AD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746111620"/>
          <w:placeholder>
            <w:docPart w:val="4AE612EF736341559CBA6470BD13AEFC"/>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Easy</w:t>
          </w:r>
        </w:sdtContent>
      </w:sdt>
    </w:p>
    <w:p w14:paraId="5157570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00456800"/>
          <w:placeholder>
            <w:docPart w:val="15FA4849545F477DB12CDB63CB526C1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1EB33D74" w14:textId="77777777" w:rsidR="008863F6" w:rsidRPr="00FF0D98" w:rsidRDefault="008863F6" w:rsidP="00DC36F7">
      <w:pPr>
        <w:widowControl w:val="0"/>
        <w:autoSpaceDE w:val="0"/>
        <w:autoSpaceDN w:val="0"/>
        <w:adjustRightInd w:val="0"/>
        <w:ind w:left="360"/>
        <w:rPr>
          <w:rFonts w:ascii="Arial" w:hAnsi="Arial" w:cs="Arial"/>
          <w:sz w:val="20"/>
          <w:szCs w:val="20"/>
        </w:rPr>
      </w:pPr>
    </w:p>
    <w:p w14:paraId="5D4959AA"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relationship of </w:t>
      </w:r>
      <w:r w:rsidRPr="00FF0D98">
        <w:rPr>
          <w:rFonts w:ascii="Arial" w:hAnsi="Arial" w:cs="Arial"/>
          <w:sz w:val="20"/>
          <w:szCs w:val="20"/>
        </w:rPr>
        <w:t xml:space="preserve">Islam to </w:t>
      </w:r>
      <w:r w:rsidRPr="00FF0D98">
        <w:rPr>
          <w:rFonts w:ascii="Arial" w:hAnsi="Arial" w:cs="Arial"/>
          <w:sz w:val="20"/>
          <w:szCs w:val="20"/>
          <w:lang w:val="x-none"/>
        </w:rPr>
        <w:t>the king and court of Ghana</w:t>
      </w:r>
      <w:r w:rsidRPr="00FF0D98">
        <w:rPr>
          <w:rFonts w:ascii="Arial" w:hAnsi="Arial" w:cs="Arial"/>
          <w:sz w:val="20"/>
          <w:szCs w:val="20"/>
        </w:rPr>
        <w:t xml:space="preserve"> can be described with which of the following statements?</w:t>
      </w:r>
    </w:p>
    <w:p w14:paraId="6201B662"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Muslims traders were prominent in the court.</w:t>
      </w:r>
    </w:p>
    <w:p w14:paraId="76BEAF7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Muslim legalists advised and administered the government.</w:t>
      </w:r>
    </w:p>
    <w:p w14:paraId="0C5DFDE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rPr>
        <w:t>T</w:t>
      </w:r>
      <w:r w:rsidRPr="00FF0D98">
        <w:rPr>
          <w:rFonts w:ascii="Arial" w:hAnsi="Arial" w:cs="Arial"/>
          <w:sz w:val="20"/>
          <w:szCs w:val="20"/>
          <w:lang w:val="x-none"/>
        </w:rPr>
        <w:t>he king and court never officially converted to Islam.</w:t>
      </w:r>
    </w:p>
    <w:p w14:paraId="0CE1B3FA"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rPr>
      </w:pPr>
      <w:r w:rsidRPr="00FF0D98">
        <w:rPr>
          <w:rFonts w:ascii="Arial" w:hAnsi="Arial" w:cs="Arial"/>
          <w:sz w:val="20"/>
          <w:szCs w:val="20"/>
        </w:rPr>
        <w:t>A</w:t>
      </w:r>
      <w:r w:rsidRPr="00FF0D98">
        <w:rPr>
          <w:rFonts w:ascii="Arial" w:hAnsi="Arial" w:cs="Arial"/>
          <w:sz w:val="20"/>
          <w:szCs w:val="20"/>
          <w:lang w:val="x-none"/>
        </w:rPr>
        <w:t>ll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49C22E60" w14:textId="77777777" w:rsidR="00DC36F7" w:rsidRPr="00FF0D98" w:rsidRDefault="00DC36F7" w:rsidP="00DC36F7">
      <w:pPr>
        <w:widowControl w:val="0"/>
        <w:autoSpaceDE w:val="0"/>
        <w:autoSpaceDN w:val="0"/>
        <w:adjustRightInd w:val="0"/>
        <w:ind w:left="720"/>
        <w:rPr>
          <w:rFonts w:ascii="Arial" w:hAnsi="Arial" w:cs="Arial"/>
          <w:sz w:val="20"/>
          <w:szCs w:val="20"/>
        </w:rPr>
      </w:pPr>
      <w:r w:rsidRPr="00FF0D98">
        <w:rPr>
          <w:rFonts w:ascii="Arial" w:hAnsi="Arial" w:cs="Arial"/>
          <w:sz w:val="20"/>
          <w:szCs w:val="20"/>
        </w:rPr>
        <w:t>Answer: d</w:t>
      </w:r>
    </w:p>
    <w:p w14:paraId="3979E75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895474299"/>
          <w:placeholder>
            <w:docPart w:val="9DB1DE6266ED4FBDBEF545DBF00169E4"/>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14AC3BD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393172601"/>
          <w:placeholder>
            <w:docPart w:val="542E392F1BA54BA2BFDE9A63AA4A761C"/>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2E7F5A2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180882042"/>
          <w:placeholder>
            <w:docPart w:val="E5CA880E82684A90A25BC59BF9C9CB68"/>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Moderate</w:t>
          </w:r>
        </w:sdtContent>
      </w:sdt>
    </w:p>
    <w:p w14:paraId="66B3525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25391319"/>
          <w:placeholder>
            <w:docPart w:val="CEB2D634760B469BBB9C62AFE2BF5AC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086B3704" w14:textId="77777777" w:rsidR="00DC36F7" w:rsidRPr="00FF0D98" w:rsidRDefault="00DC36F7" w:rsidP="00DC36F7">
      <w:pPr>
        <w:widowControl w:val="0"/>
        <w:autoSpaceDE w:val="0"/>
        <w:autoSpaceDN w:val="0"/>
        <w:adjustRightInd w:val="0"/>
        <w:rPr>
          <w:rFonts w:ascii="Arial" w:hAnsi="Arial" w:cs="Arial"/>
          <w:sz w:val="20"/>
          <w:szCs w:val="20"/>
        </w:rPr>
      </w:pPr>
    </w:p>
    <w:p w14:paraId="142A52A6"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With the collapse of the Ghanaian Empire, </w:t>
      </w:r>
    </w:p>
    <w:p w14:paraId="36B154A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western Sudan broke up into various smaller kingdoms. </w:t>
      </w:r>
    </w:p>
    <w:p w14:paraId="4C08E31B"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the Almoravids built a new empire south of the Sahara.</w:t>
      </w:r>
    </w:p>
    <w:p w14:paraId="0BFD603F"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Islam retreated from sub-Saharan Africa.</w:t>
      </w:r>
    </w:p>
    <w:p w14:paraId="126217C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rPr>
        <w:t>N</w:t>
      </w:r>
      <w:r w:rsidRPr="00FF0D98">
        <w:rPr>
          <w:rFonts w:ascii="Arial" w:hAnsi="Arial" w:cs="Arial"/>
          <w:sz w:val="20"/>
          <w:szCs w:val="20"/>
          <w:lang w:val="x-none"/>
        </w:rPr>
        <w:t>one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5836B3F6"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45A2C49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431039520"/>
          <w:placeholder>
            <w:docPart w:val="FC153EF1599E48DC90F8DCB928C61EA5"/>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105C1DF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485673134"/>
          <w:placeholder>
            <w:docPart w:val="CC2AA701628D498F8A41D1C30C0585DC"/>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38F52E3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786242706"/>
          <w:placeholder>
            <w:docPart w:val="C091AC927A504B41B19BCB7C88F9750C"/>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Easy</w:t>
          </w:r>
        </w:sdtContent>
      </w:sdt>
    </w:p>
    <w:p w14:paraId="30F9FBDF"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544399799"/>
          <w:placeholder>
            <w:docPart w:val="AD21224EEBB9482796D35C56B56E7BF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01406D56" w14:textId="77777777" w:rsidR="00DC36F7" w:rsidRPr="00FF0D98" w:rsidRDefault="00DC36F7" w:rsidP="00DC36F7">
      <w:pPr>
        <w:widowControl w:val="0"/>
        <w:autoSpaceDE w:val="0"/>
        <w:autoSpaceDN w:val="0"/>
        <w:adjustRightInd w:val="0"/>
        <w:rPr>
          <w:rFonts w:ascii="Arial" w:hAnsi="Arial" w:cs="Arial"/>
          <w:sz w:val="20"/>
          <w:szCs w:val="20"/>
        </w:rPr>
      </w:pPr>
    </w:p>
    <w:p w14:paraId="1FAF2F1F"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Compare Maps 1</w:t>
      </w:r>
      <w:r w:rsidRPr="00FF0D98">
        <w:rPr>
          <w:rFonts w:ascii="Arial" w:hAnsi="Arial" w:cs="Arial"/>
          <w:sz w:val="20"/>
          <w:szCs w:val="20"/>
        </w:rPr>
        <w:t>4</w:t>
      </w:r>
      <w:r w:rsidRPr="00FF0D98">
        <w:rPr>
          <w:rFonts w:ascii="Arial" w:hAnsi="Arial" w:cs="Arial"/>
          <w:sz w:val="20"/>
          <w:szCs w:val="20"/>
          <w:lang w:val="x-none"/>
        </w:rPr>
        <w:t>-1 and 1</w:t>
      </w:r>
      <w:r w:rsidRPr="00FF0D98">
        <w:rPr>
          <w:rFonts w:ascii="Arial" w:hAnsi="Arial" w:cs="Arial"/>
          <w:sz w:val="20"/>
          <w:szCs w:val="20"/>
        </w:rPr>
        <w:t>4</w:t>
      </w:r>
      <w:r w:rsidRPr="00FF0D98">
        <w:rPr>
          <w:rFonts w:ascii="Arial" w:hAnsi="Arial" w:cs="Arial"/>
          <w:sz w:val="20"/>
          <w:szCs w:val="20"/>
          <w:lang w:val="x-none"/>
        </w:rPr>
        <w:t>-2. After 1500, the centers of power in Africa</w:t>
      </w:r>
    </w:p>
    <w:p w14:paraId="1EAF788E"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began to shift to the south. </w:t>
      </w:r>
    </w:p>
    <w:p w14:paraId="4CB098B8"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began to shift to the north. </w:t>
      </w:r>
    </w:p>
    <w:p w14:paraId="2DDFA4B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lastRenderedPageBreak/>
        <w:t>became concentrated along the Mediterranean coast.</w:t>
      </w:r>
    </w:p>
    <w:p w14:paraId="77BF0F2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became concentrated along the Congo river. </w:t>
      </w:r>
    </w:p>
    <w:p w14:paraId="77B4D248"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6EF41E3F"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435336075"/>
          <w:placeholder>
            <w:docPart w:val="CD44D333342844F3A254C21EF53CBFE6"/>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26394E1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93998190"/>
          <w:placeholder>
            <w:docPart w:val="0C165F112CB643049A32C7ED1C4BE043"/>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7F75EE9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65044182"/>
          <w:placeholder>
            <w:docPart w:val="6CD11480D61C49ABA0D3B235044CB3E2"/>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Moderate</w:t>
          </w:r>
        </w:sdtContent>
      </w:sdt>
    </w:p>
    <w:p w14:paraId="6A5025E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661228762"/>
          <w:placeholder>
            <w:docPart w:val="62D4B4FB16F742DF81C3E678C2C85A8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Analyze It</w:t>
          </w:r>
        </w:sdtContent>
      </w:sdt>
    </w:p>
    <w:p w14:paraId="1FCBB8C3" w14:textId="77777777" w:rsidR="00DC36F7" w:rsidRPr="00FF0D98" w:rsidRDefault="00DC36F7" w:rsidP="00DC36F7">
      <w:pPr>
        <w:widowControl w:val="0"/>
        <w:autoSpaceDE w:val="0"/>
        <w:autoSpaceDN w:val="0"/>
        <w:adjustRightInd w:val="0"/>
        <w:rPr>
          <w:rFonts w:ascii="Arial" w:hAnsi="Arial" w:cs="Arial"/>
          <w:sz w:val="20"/>
          <w:szCs w:val="20"/>
        </w:rPr>
      </w:pPr>
    </w:p>
    <w:p w14:paraId="657BC523"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core of the Mali economy was </w:t>
      </w:r>
    </w:p>
    <w:p w14:paraId="5846C7AD" w14:textId="77777777" w:rsidR="005A629F"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a.</w:t>
      </w:r>
      <w:r w:rsidRPr="00FF0D98">
        <w:rPr>
          <w:rFonts w:ascii="Arial" w:hAnsi="Arial" w:cs="Arial"/>
          <w:sz w:val="20"/>
          <w:szCs w:val="20"/>
          <w:lang w:val="x-none"/>
        </w:rPr>
        <w:tab/>
        <w:t>agriculture.</w:t>
      </w:r>
    </w:p>
    <w:p w14:paraId="2E670A45" w14:textId="77777777" w:rsidR="005A629F"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b.</w:t>
      </w:r>
      <w:r w:rsidRPr="00FF0D98">
        <w:rPr>
          <w:rFonts w:ascii="Arial" w:hAnsi="Arial" w:cs="Arial"/>
          <w:sz w:val="20"/>
          <w:szCs w:val="20"/>
          <w:lang w:val="x-none"/>
        </w:rPr>
        <w:tab/>
        <w:t>cattle farming.</w:t>
      </w:r>
    </w:p>
    <w:p w14:paraId="4201CB6A" w14:textId="77777777" w:rsidR="005A629F" w:rsidRPr="00FF0D98"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Pr>
          <w:rFonts w:ascii="Arial" w:hAnsi="Arial" w:cs="Arial"/>
          <w:sz w:val="20"/>
          <w:szCs w:val="20"/>
          <w:lang w:val="x-none"/>
        </w:rPr>
        <w:t>c.</w:t>
      </w:r>
      <w:r w:rsidRPr="00FF0D98">
        <w:rPr>
          <w:rFonts w:ascii="Arial" w:hAnsi="Arial" w:cs="Arial"/>
          <w:sz w:val="20"/>
          <w:szCs w:val="20"/>
          <w:lang w:val="x-none"/>
        </w:rPr>
        <w:tab/>
        <w:t>gold trade.</w:t>
      </w:r>
    </w:p>
    <w:p w14:paraId="59E56CE2" w14:textId="77777777" w:rsidR="005A629F" w:rsidRPr="005A629F"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d.</w:t>
      </w:r>
      <w:r w:rsidRPr="00FF0D98">
        <w:rPr>
          <w:rFonts w:ascii="Arial" w:hAnsi="Arial" w:cs="Arial"/>
          <w:sz w:val="20"/>
          <w:szCs w:val="20"/>
          <w:lang w:val="x-none"/>
        </w:rPr>
        <w:tab/>
      </w:r>
      <w:r w:rsidRPr="00FF0D98">
        <w:rPr>
          <w:rFonts w:ascii="Arial" w:hAnsi="Arial" w:cs="Arial"/>
          <w:sz w:val="20"/>
          <w:szCs w:val="20"/>
        </w:rPr>
        <w:t>A</w:t>
      </w:r>
      <w:r w:rsidRPr="00FF0D98">
        <w:rPr>
          <w:rFonts w:ascii="Arial" w:hAnsi="Arial" w:cs="Arial"/>
          <w:sz w:val="20"/>
          <w:szCs w:val="20"/>
          <w:lang w:val="x-none"/>
        </w:rPr>
        <w:t>ll of the</w:t>
      </w:r>
      <w:r w:rsidRPr="00FF0D98">
        <w:rPr>
          <w:rFonts w:ascii="Arial" w:hAnsi="Arial" w:cs="Arial"/>
          <w:sz w:val="20"/>
          <w:szCs w:val="20"/>
        </w:rPr>
        <w:t>se</w:t>
      </w:r>
      <w:r>
        <w:rPr>
          <w:rFonts w:ascii="Arial" w:hAnsi="Arial" w:cs="Arial"/>
          <w:sz w:val="20"/>
          <w:szCs w:val="20"/>
          <w:lang w:val="x-none"/>
        </w:rPr>
        <w:t xml:space="preserve"> answers are correct.</w:t>
      </w:r>
    </w:p>
    <w:p w14:paraId="518F0FF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786445D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474758820"/>
          <w:placeholder>
            <w:docPart w:val="576E7ECA44844A2BA757F1836C076BE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39D8B53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62633061"/>
          <w:placeholder>
            <w:docPart w:val="8A5EBCE45C3441F59854AD21B6C419DD"/>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49AC733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497540105"/>
          <w:placeholder>
            <w:docPart w:val="8279FAB4D8A148788050657D47B8DD84"/>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Easy</w:t>
          </w:r>
        </w:sdtContent>
      </w:sdt>
    </w:p>
    <w:p w14:paraId="77CCF15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288277242"/>
          <w:placeholder>
            <w:docPart w:val="BC47601BACA846319A933DF3D2F9E51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0C52F005" w14:textId="77777777" w:rsidR="00DC36F7" w:rsidRPr="00FF0D98" w:rsidRDefault="00DC36F7" w:rsidP="00DC36F7">
      <w:pPr>
        <w:widowControl w:val="0"/>
        <w:autoSpaceDE w:val="0"/>
        <w:autoSpaceDN w:val="0"/>
        <w:adjustRightInd w:val="0"/>
        <w:rPr>
          <w:rFonts w:ascii="Arial" w:hAnsi="Arial" w:cs="Arial"/>
          <w:sz w:val="20"/>
          <w:szCs w:val="20"/>
        </w:rPr>
      </w:pPr>
    </w:p>
    <w:p w14:paraId="64CEB4D3"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 xml:space="preserve">The Mali king Mansa Musa is perhaps most famous for </w:t>
      </w:r>
    </w:p>
    <w:p w14:paraId="68FBE7A7"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replacing Islam with Christianity as the state religion.</w:t>
      </w:r>
    </w:p>
    <w:p w14:paraId="22F2EC2E"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his religious piety and making Timbuktu a center of Islamic culture.</w:t>
      </w:r>
    </w:p>
    <w:p w14:paraId="5C5B538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attempting to restore traditional animistic religious practices.</w:t>
      </w:r>
    </w:p>
    <w:p w14:paraId="369FA846"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destroying the power of the rival empire of Songhai.</w:t>
      </w:r>
    </w:p>
    <w:p w14:paraId="26075D8C"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039C8EB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087351093"/>
          <w:placeholder>
            <w:docPart w:val="E4E493EEF2ED42D682CC70AF68DB9D89"/>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281BC791"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73446207"/>
          <w:placeholder>
            <w:docPart w:val="68E9D1B9BF4E4A4FB7620AF468F60312"/>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4CC3CB4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980811577"/>
          <w:placeholder>
            <w:docPart w:val="1378BEAF084049058BEDCEBC821240D2"/>
          </w:placeholder>
          <w:dropDownList>
            <w:listItem w:value="Choose an item."/>
            <w:listItem w:displayText="Easy" w:value="Easy"/>
            <w:listItem w:displayText="Moderate" w:value="Moderate"/>
            <w:listItem w:displayText="Difficult" w:value="Difficult"/>
          </w:dropDownList>
        </w:sdtPr>
        <w:sdtEndPr/>
        <w:sdtContent>
          <w:r w:rsidR="005A629F">
            <w:rPr>
              <w:rFonts w:ascii="Arial" w:hAnsi="Arial" w:cs="Arial"/>
              <w:noProof w:val="0"/>
              <w:sz w:val="20"/>
            </w:rPr>
            <w:t>Easy</w:t>
          </w:r>
        </w:sdtContent>
      </w:sdt>
    </w:p>
    <w:p w14:paraId="0E5A7F8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392493724"/>
          <w:placeholder>
            <w:docPart w:val="0378174432F74A709361E3A547643ED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29F">
            <w:rPr>
              <w:rFonts w:ascii="Arial" w:hAnsi="Arial" w:cs="Arial"/>
              <w:noProof w:val="0"/>
              <w:sz w:val="20"/>
            </w:rPr>
            <w:t>Remember the Facts</w:t>
          </w:r>
        </w:sdtContent>
      </w:sdt>
    </w:p>
    <w:p w14:paraId="40DBD109" w14:textId="77777777" w:rsidR="00DC36F7" w:rsidRPr="00FF0D98" w:rsidRDefault="00DC36F7" w:rsidP="00DC36F7">
      <w:pPr>
        <w:widowControl w:val="0"/>
        <w:autoSpaceDE w:val="0"/>
        <w:autoSpaceDN w:val="0"/>
        <w:adjustRightInd w:val="0"/>
        <w:rPr>
          <w:rFonts w:ascii="Arial" w:hAnsi="Arial" w:cs="Arial"/>
          <w:sz w:val="20"/>
          <w:szCs w:val="20"/>
        </w:rPr>
      </w:pPr>
    </w:p>
    <w:p w14:paraId="4BEF226E"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Mali's imperial power around the mid-13th century was established through the efforts of </w:t>
      </w:r>
    </w:p>
    <w:p w14:paraId="3008BFD6" w14:textId="77777777" w:rsidR="005A629F"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a.</w:t>
      </w:r>
      <w:r w:rsidRPr="00FF0D98">
        <w:rPr>
          <w:rFonts w:ascii="Arial" w:hAnsi="Arial" w:cs="Arial"/>
          <w:sz w:val="20"/>
          <w:szCs w:val="20"/>
          <w:lang w:val="x-none"/>
        </w:rPr>
        <w:tab/>
        <w:t>Mansa Musa.</w:t>
      </w:r>
    </w:p>
    <w:p w14:paraId="5AB44178" w14:textId="77777777" w:rsidR="005A629F" w:rsidRPr="005A629F"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b.</w:t>
      </w:r>
      <w:r>
        <w:rPr>
          <w:rFonts w:ascii="Arial" w:hAnsi="Arial" w:cs="Arial"/>
          <w:sz w:val="20"/>
          <w:szCs w:val="20"/>
          <w:lang w:val="x-none"/>
        </w:rPr>
        <w:tab/>
        <w:t>Sundiata.</w:t>
      </w:r>
    </w:p>
    <w:p w14:paraId="5040726F" w14:textId="77777777" w:rsidR="005A629F" w:rsidRPr="00FF0D98"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sidRPr="00FF0D98">
        <w:rPr>
          <w:rFonts w:ascii="Arial" w:hAnsi="Arial" w:cs="Arial"/>
          <w:sz w:val="20"/>
          <w:szCs w:val="20"/>
          <w:lang w:val="x-none"/>
        </w:rPr>
        <w:t>c.</w:t>
      </w:r>
      <w:r w:rsidRPr="00FF0D98">
        <w:rPr>
          <w:rFonts w:ascii="Arial" w:hAnsi="Arial" w:cs="Arial"/>
          <w:sz w:val="20"/>
          <w:szCs w:val="20"/>
          <w:lang w:val="x-none"/>
        </w:rPr>
        <w:tab/>
        <w:t>Sahel.</w:t>
      </w:r>
    </w:p>
    <w:p w14:paraId="5372DDFF" w14:textId="77777777" w:rsidR="005A629F" w:rsidRPr="00FF0D98" w:rsidRDefault="005A629F"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sidRPr="00FF0D98">
        <w:rPr>
          <w:rFonts w:ascii="Arial" w:hAnsi="Arial" w:cs="Arial"/>
          <w:sz w:val="20"/>
          <w:szCs w:val="20"/>
          <w:lang w:val="x-none"/>
        </w:rPr>
        <w:t>d.</w:t>
      </w:r>
      <w:r w:rsidRPr="00FF0D98">
        <w:rPr>
          <w:rFonts w:ascii="Arial" w:hAnsi="Arial" w:cs="Arial"/>
          <w:sz w:val="20"/>
          <w:szCs w:val="20"/>
          <w:lang w:val="x-none"/>
        </w:rPr>
        <w:tab/>
        <w:t>Niani.</w:t>
      </w:r>
    </w:p>
    <w:p w14:paraId="78BB5906"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46532FC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236241843"/>
          <w:placeholder>
            <w:docPart w:val="20C9ABFCD2A5433E9F009E70C44F133B"/>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A629F">
            <w:rPr>
              <w:rFonts w:ascii="Arial" w:hAnsi="Arial" w:cs="Arial"/>
              <w:noProof w:val="0"/>
              <w:sz w:val="20"/>
            </w:rPr>
            <w:t>14.3</w:t>
          </w:r>
        </w:sdtContent>
      </w:sdt>
    </w:p>
    <w:p w14:paraId="005C645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520240669"/>
          <w:placeholder>
            <w:docPart w:val="18E47C4D8DE2410EAABC17B102309BF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A629F">
            <w:rPr>
              <w:rFonts w:ascii="Arial" w:hAnsi="Arial" w:cs="Arial"/>
              <w:noProof w:val="0"/>
              <w:sz w:val="20"/>
            </w:rPr>
            <w:t>Sahelian Empires of the Western and Central Sudan</w:t>
          </w:r>
        </w:sdtContent>
      </w:sdt>
    </w:p>
    <w:p w14:paraId="738169C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474410759"/>
          <w:placeholder>
            <w:docPart w:val="ED0D11F149D840D89B00DFB15887E142"/>
          </w:placeholder>
          <w:dropDownList>
            <w:listItem w:value="Choose an item."/>
            <w:listItem w:displayText="Easy" w:value="Easy"/>
            <w:listItem w:displayText="Moderate" w:value="Moderate"/>
            <w:listItem w:displayText="Difficult" w:value="Difficult"/>
          </w:dropDownList>
        </w:sdtPr>
        <w:sdtEndPr/>
        <w:sdtContent>
          <w:r w:rsidR="005872D8">
            <w:rPr>
              <w:rFonts w:ascii="Arial" w:hAnsi="Arial" w:cs="Arial"/>
              <w:noProof w:val="0"/>
              <w:sz w:val="20"/>
            </w:rPr>
            <w:t>Easy</w:t>
          </w:r>
        </w:sdtContent>
      </w:sdt>
    </w:p>
    <w:p w14:paraId="46C3651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097755431"/>
          <w:placeholder>
            <w:docPart w:val="8B0321CBE9E841F8AF874A5F9275BDE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872D8">
            <w:rPr>
              <w:rFonts w:ascii="Arial" w:hAnsi="Arial" w:cs="Arial"/>
              <w:noProof w:val="0"/>
              <w:sz w:val="20"/>
            </w:rPr>
            <w:t>Remember the Facts</w:t>
          </w:r>
        </w:sdtContent>
      </w:sdt>
    </w:p>
    <w:p w14:paraId="5109DFF9" w14:textId="77777777" w:rsidR="00DC36F7" w:rsidRPr="00FF0D98" w:rsidRDefault="00DC36F7" w:rsidP="00DC36F7">
      <w:pPr>
        <w:widowControl w:val="0"/>
        <w:autoSpaceDE w:val="0"/>
        <w:autoSpaceDN w:val="0"/>
        <w:adjustRightInd w:val="0"/>
        <w:ind w:left="360"/>
        <w:rPr>
          <w:rFonts w:ascii="Arial" w:hAnsi="Arial" w:cs="Arial"/>
          <w:sz w:val="20"/>
          <w:szCs w:val="20"/>
        </w:rPr>
      </w:pPr>
    </w:p>
    <w:p w14:paraId="02E22B47" w14:textId="77777777" w:rsidR="00DC36F7" w:rsidRPr="00FF0D98" w:rsidRDefault="00DC36F7" w:rsidP="004464B8">
      <w:pPr>
        <w:widowControl w:val="0"/>
        <w:numPr>
          <w:ilvl w:val="0"/>
          <w:numId w:val="6"/>
        </w:numPr>
        <w:tabs>
          <w:tab w:val="left" w:pos="360"/>
        </w:tabs>
        <w:autoSpaceDE w:val="0"/>
        <w:autoSpaceDN w:val="0"/>
        <w:adjustRightInd w:val="0"/>
        <w:ind w:left="0" w:firstLine="0"/>
        <w:rPr>
          <w:rFonts w:ascii="Arial" w:hAnsi="Arial" w:cs="Arial"/>
          <w:sz w:val="20"/>
          <w:szCs w:val="20"/>
          <w:lang w:val="x-none"/>
        </w:rPr>
      </w:pPr>
      <w:r w:rsidRPr="00FF0D98">
        <w:rPr>
          <w:rFonts w:ascii="Arial" w:hAnsi="Arial" w:cs="Arial"/>
          <w:sz w:val="20"/>
          <w:szCs w:val="20"/>
          <w:lang w:val="x-none"/>
        </w:rPr>
        <w:t xml:space="preserve">The major source of wealth for the Songhai Empire proved to be </w:t>
      </w:r>
    </w:p>
    <w:p w14:paraId="39A2F1C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trade in spices from the interior of Africa. </w:t>
      </w:r>
    </w:p>
    <w:p w14:paraId="3B220E80"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expansion of the caravan trade across the Sahara. </w:t>
      </w:r>
    </w:p>
    <w:p w14:paraId="24931F9D"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maritime trade with the east coast of Africa. </w:t>
      </w:r>
    </w:p>
    <w:p w14:paraId="3B309F1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slave trade with Europeans. </w:t>
      </w:r>
    </w:p>
    <w:p w14:paraId="5353A253"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4A871EBF"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655919585"/>
          <w:placeholder>
            <w:docPart w:val="1D8F170EC6A84EC186F53A8C6C1DEFD6"/>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872D8">
            <w:rPr>
              <w:rFonts w:ascii="Arial" w:hAnsi="Arial" w:cs="Arial"/>
              <w:noProof w:val="0"/>
              <w:sz w:val="20"/>
            </w:rPr>
            <w:t>14.3</w:t>
          </w:r>
        </w:sdtContent>
      </w:sdt>
    </w:p>
    <w:p w14:paraId="3CB3620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463887322"/>
          <w:placeholder>
            <w:docPart w:val="29B3E73187D8420F8F295E101F14BB27"/>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872D8">
            <w:rPr>
              <w:rFonts w:ascii="Arial" w:hAnsi="Arial" w:cs="Arial"/>
              <w:noProof w:val="0"/>
              <w:sz w:val="20"/>
            </w:rPr>
            <w:t>Sahelian Empires of the Western and Central Sudan</w:t>
          </w:r>
        </w:sdtContent>
      </w:sdt>
    </w:p>
    <w:p w14:paraId="48C360F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362427788"/>
          <w:placeholder>
            <w:docPart w:val="A8AA2B2CBFF34C3C93E1EF9CFD2557F3"/>
          </w:placeholder>
          <w:dropDownList>
            <w:listItem w:value="Choose an item."/>
            <w:listItem w:displayText="Easy" w:value="Easy"/>
            <w:listItem w:displayText="Moderate" w:value="Moderate"/>
            <w:listItem w:displayText="Difficult" w:value="Difficult"/>
          </w:dropDownList>
        </w:sdtPr>
        <w:sdtEndPr/>
        <w:sdtContent>
          <w:r w:rsidR="005872D8">
            <w:rPr>
              <w:rFonts w:ascii="Arial" w:hAnsi="Arial" w:cs="Arial"/>
              <w:noProof w:val="0"/>
              <w:sz w:val="20"/>
            </w:rPr>
            <w:t>Easy</w:t>
          </w:r>
        </w:sdtContent>
      </w:sdt>
    </w:p>
    <w:p w14:paraId="0A6B715F"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188747414"/>
          <w:placeholder>
            <w:docPart w:val="AAEB154131B848A3AFEF6F4B73252F9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872D8">
            <w:rPr>
              <w:rFonts w:ascii="Arial" w:hAnsi="Arial" w:cs="Arial"/>
              <w:noProof w:val="0"/>
              <w:sz w:val="20"/>
            </w:rPr>
            <w:t>Remember the Facts</w:t>
          </w:r>
        </w:sdtContent>
      </w:sdt>
    </w:p>
    <w:p w14:paraId="56E8FF3C" w14:textId="77777777" w:rsidR="008863F6" w:rsidRPr="00FF0D98" w:rsidRDefault="008863F6" w:rsidP="00DC36F7">
      <w:pPr>
        <w:widowControl w:val="0"/>
        <w:autoSpaceDE w:val="0"/>
        <w:autoSpaceDN w:val="0"/>
        <w:adjustRightInd w:val="0"/>
        <w:ind w:left="360"/>
        <w:rPr>
          <w:rFonts w:ascii="Arial" w:hAnsi="Arial" w:cs="Arial"/>
          <w:sz w:val="20"/>
          <w:szCs w:val="20"/>
        </w:rPr>
      </w:pPr>
    </w:p>
    <w:p w14:paraId="439483B4"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Of the problems facing the first Muslim leader of the Songhai, which did Muslim theologians from North Africa find most serious?</w:t>
      </w:r>
    </w:p>
    <w:p w14:paraId="338D613D" w14:textId="77777777" w:rsidR="00DC36F7" w:rsidRPr="00FF0D98" w:rsidRDefault="005872D8"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 xml:space="preserve">belief in divination </w:t>
      </w:r>
    </w:p>
    <w:p w14:paraId="51D83AA0" w14:textId="77777777" w:rsidR="00DC36F7" w:rsidRPr="00FF0D98" w:rsidRDefault="005872D8"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use of good luck charms</w:t>
      </w:r>
    </w:p>
    <w:p w14:paraId="6F4DE151"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lastRenderedPageBreak/>
        <w:t>gender mixing and women’s exposed genitalia</w:t>
      </w:r>
    </w:p>
    <w:p w14:paraId="19C9CE6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fraud in weights and measures</w:t>
      </w:r>
    </w:p>
    <w:p w14:paraId="6E00D195"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307544D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468166849"/>
          <w:placeholder>
            <w:docPart w:val="BF6FC957B3CF4F5CBC7DC19D0C86A196"/>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872D8">
            <w:rPr>
              <w:rFonts w:ascii="Arial" w:hAnsi="Arial" w:cs="Arial"/>
              <w:noProof w:val="0"/>
              <w:sz w:val="20"/>
            </w:rPr>
            <w:t>14.3</w:t>
          </w:r>
        </w:sdtContent>
      </w:sdt>
    </w:p>
    <w:p w14:paraId="1DDF45A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458756745"/>
          <w:placeholder>
            <w:docPart w:val="C44E0676906443E39C88C41A91CA4328"/>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872D8">
            <w:rPr>
              <w:rFonts w:ascii="Arial" w:hAnsi="Arial" w:cs="Arial"/>
              <w:noProof w:val="0"/>
              <w:sz w:val="20"/>
            </w:rPr>
            <w:t>Sahelian Empires of the Western and Central Sudan</w:t>
          </w:r>
        </w:sdtContent>
      </w:sdt>
    </w:p>
    <w:p w14:paraId="197ECA3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27050754"/>
          <w:placeholder>
            <w:docPart w:val="440C4BBB68F24B13BC1879F6C555838B"/>
          </w:placeholder>
          <w:dropDownList>
            <w:listItem w:value="Choose an item."/>
            <w:listItem w:displayText="Easy" w:value="Easy"/>
            <w:listItem w:displayText="Moderate" w:value="Moderate"/>
            <w:listItem w:displayText="Difficult" w:value="Difficult"/>
          </w:dropDownList>
        </w:sdtPr>
        <w:sdtEndPr/>
        <w:sdtContent>
          <w:r w:rsidR="005872D8">
            <w:rPr>
              <w:rFonts w:ascii="Arial" w:hAnsi="Arial" w:cs="Arial"/>
              <w:noProof w:val="0"/>
              <w:sz w:val="20"/>
            </w:rPr>
            <w:t>Moderate</w:t>
          </w:r>
        </w:sdtContent>
      </w:sdt>
    </w:p>
    <w:p w14:paraId="3020779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309437010"/>
          <w:placeholder>
            <w:docPart w:val="5BE91DE47BAE4B29B410BDAC37426C7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872D8">
            <w:rPr>
              <w:rFonts w:ascii="Arial" w:hAnsi="Arial" w:cs="Arial"/>
              <w:noProof w:val="0"/>
              <w:sz w:val="20"/>
            </w:rPr>
            <w:t>Analyze It</w:t>
          </w:r>
        </w:sdtContent>
      </w:sdt>
    </w:p>
    <w:p w14:paraId="689802D7" w14:textId="77777777" w:rsidR="00DC36F7" w:rsidRPr="00FF0D98" w:rsidRDefault="00DC36F7" w:rsidP="00DC36F7">
      <w:pPr>
        <w:widowControl w:val="0"/>
        <w:autoSpaceDE w:val="0"/>
        <w:autoSpaceDN w:val="0"/>
        <w:adjustRightInd w:val="0"/>
        <w:rPr>
          <w:rFonts w:ascii="Arial" w:hAnsi="Arial" w:cs="Arial"/>
          <w:sz w:val="20"/>
          <w:szCs w:val="20"/>
        </w:rPr>
      </w:pPr>
    </w:p>
    <w:p w14:paraId="2AB1D40A"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u w:val="single"/>
        </w:rPr>
      </w:pPr>
      <w:r w:rsidRPr="00FF0D98">
        <w:rPr>
          <w:rFonts w:ascii="Arial" w:hAnsi="Arial" w:cs="Arial"/>
          <w:sz w:val="20"/>
          <w:szCs w:val="20"/>
          <w:lang w:val="x-none"/>
        </w:rPr>
        <w:t xml:space="preserve">All of the </w:t>
      </w:r>
      <w:r w:rsidRPr="00FF0D98">
        <w:rPr>
          <w:rFonts w:ascii="Arial" w:hAnsi="Arial" w:cs="Arial"/>
          <w:sz w:val="20"/>
          <w:szCs w:val="20"/>
        </w:rPr>
        <w:t xml:space="preserve">following were kingdoms that developed in western and central Sudan between 500 and 1500 </w:t>
      </w:r>
      <w:r w:rsidRPr="00FF0D98">
        <w:rPr>
          <w:rFonts w:ascii="Arial" w:hAnsi="Arial" w:cs="Arial"/>
          <w:sz w:val="20"/>
          <w:szCs w:val="20"/>
          <w:u w:val="single"/>
        </w:rPr>
        <w:t>except</w:t>
      </w:r>
    </w:p>
    <w:p w14:paraId="0320469F" w14:textId="77777777" w:rsidR="005872D8" w:rsidRDefault="005872D8" w:rsidP="00DC36F7">
      <w:pPr>
        <w:widowControl w:val="0"/>
        <w:tabs>
          <w:tab w:val="num" w:pos="1080"/>
          <w:tab w:val="left" w:pos="2880"/>
          <w:tab w:val="left" w:pos="3240"/>
        </w:tabs>
        <w:autoSpaceDE w:val="0"/>
        <w:autoSpaceDN w:val="0"/>
        <w:adjustRightInd w:val="0"/>
        <w:ind w:left="1080" w:hanging="360"/>
        <w:rPr>
          <w:rFonts w:ascii="Arial" w:hAnsi="Arial" w:cs="Arial"/>
          <w:sz w:val="20"/>
          <w:szCs w:val="20"/>
          <w:lang w:val="de-DE"/>
        </w:rPr>
      </w:pPr>
      <w:r w:rsidRPr="00FF0D98">
        <w:rPr>
          <w:rFonts w:ascii="Arial" w:hAnsi="Arial" w:cs="Arial"/>
          <w:sz w:val="20"/>
          <w:szCs w:val="20"/>
          <w:lang w:val="de-DE"/>
        </w:rPr>
        <w:t>a.</w:t>
      </w:r>
      <w:r w:rsidRPr="00FF0D98">
        <w:rPr>
          <w:rFonts w:ascii="Arial" w:hAnsi="Arial" w:cs="Arial"/>
          <w:sz w:val="20"/>
          <w:szCs w:val="20"/>
          <w:lang w:val="de-DE"/>
        </w:rPr>
        <w:tab/>
        <w:t xml:space="preserve">Ghana. </w:t>
      </w:r>
    </w:p>
    <w:p w14:paraId="08420414" w14:textId="77777777" w:rsidR="005872D8" w:rsidRDefault="005872D8" w:rsidP="00DC36F7">
      <w:pPr>
        <w:widowControl w:val="0"/>
        <w:tabs>
          <w:tab w:val="num" w:pos="1080"/>
          <w:tab w:val="left" w:pos="2880"/>
          <w:tab w:val="left" w:pos="3240"/>
        </w:tabs>
        <w:autoSpaceDE w:val="0"/>
        <w:autoSpaceDN w:val="0"/>
        <w:adjustRightInd w:val="0"/>
        <w:spacing w:line="100" w:lineRule="atLeast"/>
        <w:ind w:left="1080" w:hanging="360"/>
        <w:rPr>
          <w:rFonts w:ascii="Arial" w:hAnsi="Arial" w:cs="Arial"/>
          <w:sz w:val="20"/>
          <w:szCs w:val="20"/>
        </w:rPr>
      </w:pPr>
      <w:r w:rsidRPr="00FF0D98">
        <w:rPr>
          <w:rFonts w:ascii="Arial" w:hAnsi="Arial" w:cs="Arial"/>
          <w:sz w:val="20"/>
          <w:szCs w:val="20"/>
        </w:rPr>
        <w:t>b.</w:t>
      </w:r>
      <w:r w:rsidRPr="00FF0D98">
        <w:rPr>
          <w:rFonts w:ascii="Arial" w:hAnsi="Arial" w:cs="Arial"/>
          <w:sz w:val="20"/>
          <w:szCs w:val="20"/>
        </w:rPr>
        <w:tab/>
        <w:t xml:space="preserve">Mali. </w:t>
      </w:r>
    </w:p>
    <w:p w14:paraId="67A31D3A" w14:textId="77777777" w:rsidR="005872D8" w:rsidRPr="00FF0D98" w:rsidRDefault="005872D8" w:rsidP="00DC36F7">
      <w:pPr>
        <w:widowControl w:val="0"/>
        <w:tabs>
          <w:tab w:val="num" w:pos="1080"/>
          <w:tab w:val="left" w:pos="2880"/>
          <w:tab w:val="left" w:pos="3240"/>
        </w:tabs>
        <w:autoSpaceDE w:val="0"/>
        <w:autoSpaceDN w:val="0"/>
        <w:adjustRightInd w:val="0"/>
        <w:ind w:left="1080" w:hanging="360"/>
        <w:rPr>
          <w:rFonts w:ascii="Arial" w:hAnsi="Arial" w:cs="Arial"/>
          <w:sz w:val="20"/>
          <w:szCs w:val="20"/>
          <w:lang w:val="de-DE"/>
        </w:rPr>
      </w:pPr>
      <w:r w:rsidRPr="00FF0D98">
        <w:rPr>
          <w:rFonts w:ascii="Arial" w:hAnsi="Arial" w:cs="Arial"/>
          <w:sz w:val="20"/>
          <w:szCs w:val="20"/>
          <w:lang w:val="de-DE"/>
        </w:rPr>
        <w:t>c.</w:t>
      </w:r>
      <w:r w:rsidRPr="00FF0D98">
        <w:rPr>
          <w:rFonts w:ascii="Arial" w:hAnsi="Arial" w:cs="Arial"/>
          <w:sz w:val="20"/>
          <w:szCs w:val="20"/>
          <w:lang w:val="de-DE"/>
        </w:rPr>
        <w:tab/>
        <w:t xml:space="preserve">Zimbabwe. </w:t>
      </w:r>
    </w:p>
    <w:p w14:paraId="77A5201C" w14:textId="77777777" w:rsidR="005872D8" w:rsidRPr="00FF0D98" w:rsidRDefault="005872D8" w:rsidP="00DC36F7">
      <w:pPr>
        <w:widowControl w:val="0"/>
        <w:tabs>
          <w:tab w:val="num" w:pos="1080"/>
          <w:tab w:val="left" w:pos="2880"/>
          <w:tab w:val="left" w:pos="3240"/>
        </w:tabs>
        <w:autoSpaceDE w:val="0"/>
        <w:autoSpaceDN w:val="0"/>
        <w:adjustRightInd w:val="0"/>
        <w:spacing w:line="100" w:lineRule="atLeast"/>
        <w:ind w:left="1080" w:hanging="360"/>
        <w:rPr>
          <w:rFonts w:ascii="Arial" w:hAnsi="Arial" w:cs="Arial"/>
          <w:sz w:val="20"/>
          <w:szCs w:val="20"/>
          <w:lang w:val="x-none"/>
        </w:rPr>
      </w:pPr>
      <w:r w:rsidRPr="00FF0D98">
        <w:rPr>
          <w:rFonts w:ascii="Arial" w:hAnsi="Arial" w:cs="Arial"/>
          <w:sz w:val="20"/>
          <w:szCs w:val="20"/>
        </w:rPr>
        <w:t>d.</w:t>
      </w:r>
      <w:r w:rsidRPr="00FF0D98">
        <w:rPr>
          <w:rFonts w:ascii="Arial" w:hAnsi="Arial" w:cs="Arial"/>
          <w:sz w:val="20"/>
          <w:szCs w:val="20"/>
        </w:rPr>
        <w:tab/>
        <w:t>Songhai.</w:t>
      </w:r>
    </w:p>
    <w:p w14:paraId="14CDD23A"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3706BEE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2004192467"/>
          <w:placeholder>
            <w:docPart w:val="8461AFBE5AA54356B402EFBE646FA902"/>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5872D8">
            <w:rPr>
              <w:rFonts w:ascii="Arial" w:hAnsi="Arial" w:cs="Arial"/>
              <w:noProof w:val="0"/>
              <w:sz w:val="20"/>
            </w:rPr>
            <w:t>14.2</w:t>
          </w:r>
        </w:sdtContent>
      </w:sdt>
    </w:p>
    <w:p w14:paraId="18D5A65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713419907"/>
          <w:placeholder>
            <w:docPart w:val="E3F1D954F8D6419FB18212F04BE0AC5D"/>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5872D8">
            <w:rPr>
              <w:rFonts w:ascii="Arial" w:hAnsi="Arial" w:cs="Arial"/>
              <w:noProof w:val="0"/>
              <w:sz w:val="20"/>
            </w:rPr>
            <w:t>Sahelian Empires of the Western and Central Sudan</w:t>
          </w:r>
        </w:sdtContent>
      </w:sdt>
    </w:p>
    <w:p w14:paraId="575B20F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91595698"/>
          <w:placeholder>
            <w:docPart w:val="F30B9F730F56473CBF4738CB2F8A3537"/>
          </w:placeholder>
          <w:dropDownList>
            <w:listItem w:value="Choose an item."/>
            <w:listItem w:displayText="Easy" w:value="Easy"/>
            <w:listItem w:displayText="Moderate" w:value="Moderate"/>
            <w:listItem w:displayText="Difficult" w:value="Difficult"/>
          </w:dropDownList>
        </w:sdtPr>
        <w:sdtEndPr/>
        <w:sdtContent>
          <w:r w:rsidR="005872D8">
            <w:rPr>
              <w:rFonts w:ascii="Arial" w:hAnsi="Arial" w:cs="Arial"/>
              <w:noProof w:val="0"/>
              <w:sz w:val="20"/>
            </w:rPr>
            <w:t>Moderate</w:t>
          </w:r>
        </w:sdtContent>
      </w:sdt>
    </w:p>
    <w:p w14:paraId="5E0C508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38910335"/>
          <w:placeholder>
            <w:docPart w:val="EC75425B4F2B43EBAF3020495F0847D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872D8">
            <w:rPr>
              <w:rFonts w:ascii="Arial" w:hAnsi="Arial" w:cs="Arial"/>
              <w:noProof w:val="0"/>
              <w:sz w:val="20"/>
            </w:rPr>
            <w:t>Remember the Facts</w:t>
          </w:r>
        </w:sdtContent>
      </w:sdt>
    </w:p>
    <w:p w14:paraId="197A8970" w14:textId="77777777" w:rsidR="00DC36F7" w:rsidRPr="00FF0D98" w:rsidRDefault="00DC36F7" w:rsidP="00DC36F7">
      <w:pPr>
        <w:widowControl w:val="0"/>
        <w:autoSpaceDE w:val="0"/>
        <w:autoSpaceDN w:val="0"/>
        <w:adjustRightInd w:val="0"/>
        <w:rPr>
          <w:rFonts w:ascii="Arial" w:hAnsi="Arial" w:cs="Arial"/>
          <w:sz w:val="20"/>
          <w:szCs w:val="20"/>
        </w:rPr>
      </w:pPr>
    </w:p>
    <w:p w14:paraId="0CF75639"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A significant factor in the gradual disappearance of Christianity in the Nubian region was its</w:t>
      </w:r>
    </w:p>
    <w:p w14:paraId="07B37598" w14:textId="77777777" w:rsidR="00DC36F7" w:rsidRPr="0086013A" w:rsidRDefault="00DC36F7" w:rsidP="005872D8">
      <w:pPr>
        <w:widowControl w:val="0"/>
        <w:numPr>
          <w:ilvl w:val="1"/>
          <w:numId w:val="6"/>
        </w:numPr>
        <w:autoSpaceDE w:val="0"/>
        <w:autoSpaceDN w:val="0"/>
        <w:adjustRightInd w:val="0"/>
        <w:rPr>
          <w:rFonts w:ascii="Arial" w:hAnsi="Arial" w:cs="Arial"/>
          <w:sz w:val="20"/>
          <w:szCs w:val="20"/>
          <w:lang w:val="x-none"/>
        </w:rPr>
      </w:pPr>
      <w:r w:rsidRPr="005872D8">
        <w:rPr>
          <w:rFonts w:ascii="Arial" w:hAnsi="Arial" w:cs="Arial"/>
          <w:sz w:val="20"/>
          <w:szCs w:val="20"/>
          <w:lang w:val="x-none"/>
        </w:rPr>
        <w:t xml:space="preserve">elite </w:t>
      </w:r>
      <w:r w:rsidR="005872D8" w:rsidRPr="0086013A">
        <w:rPr>
          <w:rFonts w:ascii="Arial" w:hAnsi="Arial" w:cs="Arial"/>
          <w:sz w:val="20"/>
          <w:szCs w:val="20"/>
        </w:rPr>
        <w:t>status</w:t>
      </w:r>
      <w:r w:rsidR="005872D8" w:rsidRPr="0086013A">
        <w:rPr>
          <w:rFonts w:ascii="Arial" w:hAnsi="Arial" w:cs="Arial"/>
          <w:sz w:val="20"/>
          <w:szCs w:val="20"/>
          <w:lang w:val="x-none"/>
        </w:rPr>
        <w:t xml:space="preserve"> </w:t>
      </w:r>
      <w:r w:rsidRPr="0086013A">
        <w:rPr>
          <w:rFonts w:ascii="Arial" w:hAnsi="Arial" w:cs="Arial"/>
          <w:sz w:val="20"/>
          <w:szCs w:val="20"/>
          <w:lang w:val="x-none"/>
        </w:rPr>
        <w:t xml:space="preserve">and association with </w:t>
      </w:r>
      <w:r w:rsidR="005872D8" w:rsidRPr="0086013A">
        <w:rPr>
          <w:rFonts w:ascii="Arial" w:hAnsi="Arial" w:cs="Arial"/>
          <w:sz w:val="20"/>
          <w:szCs w:val="20"/>
          <w:lang w:val="x-none"/>
        </w:rPr>
        <w:t>Egyptian Coptic</w:t>
      </w:r>
      <w:r w:rsidR="005872D8" w:rsidRPr="0086013A">
        <w:rPr>
          <w:rFonts w:ascii="Arial" w:hAnsi="Arial" w:cs="Arial"/>
          <w:sz w:val="20"/>
          <w:szCs w:val="20"/>
        </w:rPr>
        <w:t xml:space="preserve"> </w:t>
      </w:r>
      <w:r w:rsidR="005872D8" w:rsidRPr="0086013A">
        <w:rPr>
          <w:rFonts w:ascii="Arial" w:hAnsi="Arial" w:cs="Arial"/>
          <w:sz w:val="20"/>
          <w:szCs w:val="20"/>
          <w:lang w:val="x-none"/>
        </w:rPr>
        <w:t>Christianity</w:t>
      </w:r>
      <w:r w:rsidRPr="0086013A">
        <w:rPr>
          <w:rFonts w:ascii="Arial" w:hAnsi="Arial" w:cs="Arial"/>
          <w:sz w:val="20"/>
          <w:szCs w:val="20"/>
          <w:lang w:val="x-none"/>
        </w:rPr>
        <w:t xml:space="preserve">. </w:t>
      </w:r>
    </w:p>
    <w:p w14:paraId="0AB2F421"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tendency to wage war as a solution to its political problems.</w:t>
      </w:r>
    </w:p>
    <w:p w14:paraId="0E4C5A67"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lack of written scripture.</w:t>
      </w:r>
    </w:p>
    <w:p w14:paraId="2234CEAD"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rPr>
        <w:t>A</w:t>
      </w:r>
      <w:r w:rsidRPr="00FF0D98">
        <w:rPr>
          <w:rFonts w:ascii="Arial" w:hAnsi="Arial" w:cs="Arial"/>
          <w:sz w:val="20"/>
          <w:szCs w:val="20"/>
          <w:lang w:val="x-none"/>
        </w:rPr>
        <w:t>ll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5EE99199"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418370C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956911031"/>
          <w:placeholder>
            <w:docPart w:val="CB8C239FC04F4956A93719C47B6B5B78"/>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6013A">
            <w:rPr>
              <w:rFonts w:ascii="Arial" w:hAnsi="Arial" w:cs="Arial"/>
              <w:noProof w:val="0"/>
              <w:sz w:val="20"/>
            </w:rPr>
            <w:t>14.4</w:t>
          </w:r>
        </w:sdtContent>
      </w:sdt>
    </w:p>
    <w:p w14:paraId="6A894B3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101714419"/>
          <w:placeholder>
            <w:docPart w:val="99F9CFF3B45A4585ACDD732F12CD534F"/>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6013A">
            <w:rPr>
              <w:rFonts w:ascii="Arial" w:hAnsi="Arial" w:cs="Arial"/>
              <w:noProof w:val="0"/>
              <w:sz w:val="20"/>
            </w:rPr>
            <w:t>The Eastern Sudan</w:t>
          </w:r>
        </w:sdtContent>
      </w:sdt>
    </w:p>
    <w:p w14:paraId="30186D0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244448858"/>
          <w:placeholder>
            <w:docPart w:val="AE46601D88E344A59BBED91D11026BC9"/>
          </w:placeholder>
          <w:dropDownList>
            <w:listItem w:value="Choose an item."/>
            <w:listItem w:displayText="Easy" w:value="Easy"/>
            <w:listItem w:displayText="Moderate" w:value="Moderate"/>
            <w:listItem w:displayText="Difficult" w:value="Difficult"/>
          </w:dropDownList>
        </w:sdtPr>
        <w:sdtEndPr/>
        <w:sdtContent>
          <w:r w:rsidR="0086013A">
            <w:rPr>
              <w:rFonts w:ascii="Arial" w:hAnsi="Arial" w:cs="Arial"/>
              <w:noProof w:val="0"/>
              <w:sz w:val="20"/>
            </w:rPr>
            <w:t>Easy</w:t>
          </w:r>
        </w:sdtContent>
      </w:sdt>
    </w:p>
    <w:p w14:paraId="341B87C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097825560"/>
          <w:placeholder>
            <w:docPart w:val="B77F9E6361E345A4AC099150C625916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6013A">
            <w:rPr>
              <w:rFonts w:ascii="Arial" w:hAnsi="Arial" w:cs="Arial"/>
              <w:noProof w:val="0"/>
              <w:sz w:val="20"/>
            </w:rPr>
            <w:t>Remember the Facts</w:t>
          </w:r>
        </w:sdtContent>
      </w:sdt>
    </w:p>
    <w:p w14:paraId="1F3495CB" w14:textId="77777777" w:rsidR="00DC36F7" w:rsidRPr="00FF0D98" w:rsidRDefault="00DC36F7" w:rsidP="00DC36F7">
      <w:pPr>
        <w:widowControl w:val="0"/>
        <w:autoSpaceDE w:val="0"/>
        <w:autoSpaceDN w:val="0"/>
        <w:adjustRightInd w:val="0"/>
        <w:rPr>
          <w:rFonts w:ascii="Arial" w:hAnsi="Arial" w:cs="Arial"/>
          <w:sz w:val="20"/>
          <w:szCs w:val="20"/>
        </w:rPr>
      </w:pPr>
    </w:p>
    <w:p w14:paraId="3F633E93"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The leading center of Islamic learning and culture in sub-Saharan Africa between 1000 and 1500 was</w:t>
      </w:r>
    </w:p>
    <w:p w14:paraId="5D645F39" w14:textId="77777777" w:rsidR="0086013A" w:rsidRDefault="0086013A"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a.</w:t>
      </w:r>
      <w:r w:rsidRPr="00FF0D98">
        <w:rPr>
          <w:rFonts w:ascii="Arial" w:hAnsi="Arial" w:cs="Arial"/>
          <w:sz w:val="20"/>
          <w:szCs w:val="20"/>
          <w:lang w:val="x-none"/>
        </w:rPr>
        <w:tab/>
        <w:t>Elmina.</w:t>
      </w:r>
    </w:p>
    <w:p w14:paraId="6EA5F508" w14:textId="77777777" w:rsidR="0086013A" w:rsidRPr="0086013A" w:rsidRDefault="0086013A"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b.</w:t>
      </w:r>
      <w:r>
        <w:rPr>
          <w:rFonts w:ascii="Arial" w:hAnsi="Arial" w:cs="Arial"/>
          <w:sz w:val="20"/>
          <w:szCs w:val="20"/>
          <w:lang w:val="x-none"/>
        </w:rPr>
        <w:tab/>
        <w:t>Timbuktu.</w:t>
      </w:r>
    </w:p>
    <w:p w14:paraId="6FB62040" w14:textId="77777777" w:rsidR="0086013A" w:rsidRPr="0086013A" w:rsidRDefault="0086013A"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c.</w:t>
      </w:r>
      <w:r>
        <w:rPr>
          <w:rFonts w:ascii="Arial" w:hAnsi="Arial" w:cs="Arial"/>
          <w:sz w:val="20"/>
          <w:szCs w:val="20"/>
          <w:lang w:val="x-none"/>
        </w:rPr>
        <w:tab/>
        <w:t>Cairo.</w:t>
      </w:r>
    </w:p>
    <w:p w14:paraId="39002A44" w14:textId="77777777" w:rsidR="0086013A" w:rsidRPr="0086013A" w:rsidRDefault="0086013A"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d.</w:t>
      </w:r>
      <w:r w:rsidRPr="00FF0D98">
        <w:rPr>
          <w:rFonts w:ascii="Arial" w:hAnsi="Arial" w:cs="Arial"/>
          <w:sz w:val="20"/>
          <w:szCs w:val="20"/>
          <w:lang w:val="x-none"/>
        </w:rPr>
        <w:tab/>
        <w:t>Chan</w:t>
      </w:r>
      <w:r>
        <w:rPr>
          <w:rFonts w:ascii="Arial" w:hAnsi="Arial" w:cs="Arial"/>
          <w:sz w:val="20"/>
          <w:szCs w:val="20"/>
          <w:lang w:val="x-none"/>
        </w:rPr>
        <w:t>gamire.</w:t>
      </w:r>
    </w:p>
    <w:p w14:paraId="566245A6"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1316CE1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437897640"/>
          <w:placeholder>
            <w:docPart w:val="E8358CEC2A1248AFB656F9AAEE938FF6"/>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6013A">
            <w:rPr>
              <w:rFonts w:ascii="Arial" w:hAnsi="Arial" w:cs="Arial"/>
              <w:noProof w:val="0"/>
              <w:sz w:val="20"/>
            </w:rPr>
            <w:t>14.3</w:t>
          </w:r>
        </w:sdtContent>
      </w:sdt>
    </w:p>
    <w:p w14:paraId="6CEC3711"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60875240"/>
          <w:placeholder>
            <w:docPart w:val="85E323F684F4466488628789F15E9297"/>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6013A">
            <w:rPr>
              <w:rFonts w:ascii="Arial" w:hAnsi="Arial" w:cs="Arial"/>
              <w:noProof w:val="0"/>
              <w:sz w:val="20"/>
            </w:rPr>
            <w:t>Sahelian Empires of the Western and Central Sudan</w:t>
          </w:r>
        </w:sdtContent>
      </w:sdt>
    </w:p>
    <w:p w14:paraId="3D097FA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595056485"/>
          <w:placeholder>
            <w:docPart w:val="BD9C9D1CC1B345999FB4A5214E88B9E1"/>
          </w:placeholder>
          <w:dropDownList>
            <w:listItem w:value="Choose an item."/>
            <w:listItem w:displayText="Easy" w:value="Easy"/>
            <w:listItem w:displayText="Moderate" w:value="Moderate"/>
            <w:listItem w:displayText="Difficult" w:value="Difficult"/>
          </w:dropDownList>
        </w:sdtPr>
        <w:sdtEndPr/>
        <w:sdtContent>
          <w:r w:rsidR="0086013A">
            <w:rPr>
              <w:rFonts w:ascii="Arial" w:hAnsi="Arial" w:cs="Arial"/>
              <w:noProof w:val="0"/>
              <w:sz w:val="20"/>
            </w:rPr>
            <w:t>Easy</w:t>
          </w:r>
        </w:sdtContent>
      </w:sdt>
    </w:p>
    <w:p w14:paraId="3073533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710257279"/>
          <w:placeholder>
            <w:docPart w:val="7419698732FA487395F02518C9EAEB7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6013A">
            <w:rPr>
              <w:rFonts w:ascii="Arial" w:hAnsi="Arial" w:cs="Arial"/>
              <w:noProof w:val="0"/>
              <w:sz w:val="20"/>
            </w:rPr>
            <w:t>Remember the Facts</w:t>
          </w:r>
        </w:sdtContent>
      </w:sdt>
    </w:p>
    <w:p w14:paraId="534CDA4B" w14:textId="77777777" w:rsidR="00DC36F7" w:rsidRPr="00FF0D98" w:rsidRDefault="00DC36F7" w:rsidP="00DC36F7">
      <w:pPr>
        <w:widowControl w:val="0"/>
        <w:autoSpaceDE w:val="0"/>
        <w:autoSpaceDN w:val="0"/>
        <w:adjustRightInd w:val="0"/>
        <w:rPr>
          <w:rFonts w:ascii="Arial" w:hAnsi="Arial" w:cs="Arial"/>
          <w:sz w:val="20"/>
          <w:szCs w:val="20"/>
        </w:rPr>
      </w:pPr>
    </w:p>
    <w:p w14:paraId="465F639C"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Which is the most accurate analysis of the way(s) Mai Dunama Dibbalemi deployed Islam?</w:t>
      </w:r>
    </w:p>
    <w:p w14:paraId="547D34E2"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as a shared attribute with other members of the ruling class and justification for imperial expansion</w:t>
      </w:r>
    </w:p>
    <w:p w14:paraId="62629A71"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to attract nearby states to increase their political and economic connections</w:t>
      </w:r>
    </w:p>
    <w:p w14:paraId="7BCBC0CE"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as a tool for creating social change and a blueprint for justice</w:t>
      </w:r>
    </w:p>
    <w:p w14:paraId="52B0A448"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as a framework for the expression of personal faith</w:t>
      </w:r>
    </w:p>
    <w:p w14:paraId="5D9B4B53"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29A5A1F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530106153"/>
          <w:placeholder>
            <w:docPart w:val="7B093E5001584800997A228D16521213"/>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6013A">
            <w:rPr>
              <w:rFonts w:ascii="Arial" w:hAnsi="Arial" w:cs="Arial"/>
              <w:noProof w:val="0"/>
              <w:sz w:val="20"/>
            </w:rPr>
            <w:t>14.3</w:t>
          </w:r>
        </w:sdtContent>
      </w:sdt>
    </w:p>
    <w:p w14:paraId="52427EE1"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821967050"/>
          <w:placeholder>
            <w:docPart w:val="18107D7521934285AB3FBF07D77B62FD"/>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6013A">
            <w:rPr>
              <w:rFonts w:ascii="Arial" w:hAnsi="Arial" w:cs="Arial"/>
              <w:noProof w:val="0"/>
              <w:sz w:val="20"/>
            </w:rPr>
            <w:t>Sahelian Empires of the Western and Central Sudan</w:t>
          </w:r>
        </w:sdtContent>
      </w:sdt>
    </w:p>
    <w:p w14:paraId="5C0A5FE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589774084"/>
          <w:placeholder>
            <w:docPart w:val="B355971D02804B98B987CCA72B28DF3D"/>
          </w:placeholder>
          <w:dropDownList>
            <w:listItem w:value="Choose an item."/>
            <w:listItem w:displayText="Easy" w:value="Easy"/>
            <w:listItem w:displayText="Moderate" w:value="Moderate"/>
            <w:listItem w:displayText="Difficult" w:value="Difficult"/>
          </w:dropDownList>
        </w:sdtPr>
        <w:sdtEndPr/>
        <w:sdtContent>
          <w:r w:rsidR="0086013A">
            <w:rPr>
              <w:rFonts w:ascii="Arial" w:hAnsi="Arial" w:cs="Arial"/>
              <w:noProof w:val="0"/>
              <w:sz w:val="20"/>
            </w:rPr>
            <w:t>Moderate</w:t>
          </w:r>
        </w:sdtContent>
      </w:sdt>
    </w:p>
    <w:p w14:paraId="150DAC1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467042663"/>
          <w:placeholder>
            <w:docPart w:val="F1209F95BCD74B8C87B82DD8973CFEC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6013A">
            <w:rPr>
              <w:rFonts w:ascii="Arial" w:hAnsi="Arial" w:cs="Arial"/>
              <w:noProof w:val="0"/>
              <w:sz w:val="20"/>
            </w:rPr>
            <w:t>Understand the Concepts</w:t>
          </w:r>
        </w:sdtContent>
      </w:sdt>
    </w:p>
    <w:p w14:paraId="488F7DF1" w14:textId="77777777" w:rsidR="00DC36F7" w:rsidRPr="00FF0D98" w:rsidRDefault="00DC36F7" w:rsidP="00DC36F7">
      <w:pPr>
        <w:widowControl w:val="0"/>
        <w:autoSpaceDE w:val="0"/>
        <w:autoSpaceDN w:val="0"/>
        <w:adjustRightInd w:val="0"/>
        <w:rPr>
          <w:rFonts w:ascii="Arial" w:hAnsi="Arial" w:cs="Arial"/>
          <w:sz w:val="20"/>
          <w:szCs w:val="20"/>
        </w:rPr>
      </w:pPr>
    </w:p>
    <w:p w14:paraId="43DF57FF"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The best example of the sophistication of medieval western African art and culture is</w:t>
      </w:r>
    </w:p>
    <w:p w14:paraId="6A3FBC7B"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the murals of Timbuktu.</w:t>
      </w:r>
    </w:p>
    <w:p w14:paraId="2A2EBBA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lastRenderedPageBreak/>
        <w:t>bronze sculptures of Benin.</w:t>
      </w:r>
    </w:p>
    <w:p w14:paraId="5DE126D8"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the ivory and gold jewelry of Kongo.</w:t>
      </w:r>
    </w:p>
    <w:p w14:paraId="219C030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None of these answers are correct. </w:t>
      </w:r>
    </w:p>
    <w:p w14:paraId="792C5C0F"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35D4A0B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630482653"/>
          <w:placeholder>
            <w:docPart w:val="1D18A1E58726406CB33F29EADE56574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6013A">
            <w:rPr>
              <w:rFonts w:ascii="Arial" w:hAnsi="Arial" w:cs="Arial"/>
              <w:noProof w:val="0"/>
              <w:sz w:val="20"/>
            </w:rPr>
            <w:t>14.5</w:t>
          </w:r>
        </w:sdtContent>
      </w:sdt>
    </w:p>
    <w:p w14:paraId="39264A4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770211900"/>
          <w:placeholder>
            <w:docPart w:val="C9C85281CACA4FFC8FCA7B038A38E745"/>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6013A">
            <w:rPr>
              <w:rFonts w:ascii="Arial" w:hAnsi="Arial" w:cs="Arial"/>
              <w:noProof w:val="0"/>
              <w:sz w:val="20"/>
            </w:rPr>
            <w:t>The Forestlands—Coastal West and Central Africa</w:t>
          </w:r>
        </w:sdtContent>
      </w:sdt>
    </w:p>
    <w:p w14:paraId="0CFD19D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02461039"/>
          <w:placeholder>
            <w:docPart w:val="3B39B13AF498458D8D7F59E04D24C7AF"/>
          </w:placeholder>
          <w:dropDownList>
            <w:listItem w:value="Choose an item."/>
            <w:listItem w:displayText="Easy" w:value="Easy"/>
            <w:listItem w:displayText="Moderate" w:value="Moderate"/>
            <w:listItem w:displayText="Difficult" w:value="Difficult"/>
          </w:dropDownList>
        </w:sdtPr>
        <w:sdtEndPr/>
        <w:sdtContent>
          <w:r w:rsidR="0086013A">
            <w:rPr>
              <w:rFonts w:ascii="Arial" w:hAnsi="Arial" w:cs="Arial"/>
              <w:noProof w:val="0"/>
              <w:sz w:val="20"/>
            </w:rPr>
            <w:t>Moderate</w:t>
          </w:r>
        </w:sdtContent>
      </w:sdt>
    </w:p>
    <w:p w14:paraId="64D4BA2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461878207"/>
          <w:placeholder>
            <w:docPart w:val="39249454F6E24276B607291BADC7A6F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6013A">
            <w:rPr>
              <w:rFonts w:ascii="Arial" w:hAnsi="Arial" w:cs="Arial"/>
              <w:noProof w:val="0"/>
              <w:sz w:val="20"/>
            </w:rPr>
            <w:t>Understand the Concepts</w:t>
          </w:r>
        </w:sdtContent>
      </w:sdt>
    </w:p>
    <w:p w14:paraId="4FF61F5E" w14:textId="77777777" w:rsidR="00DC36F7" w:rsidRPr="00FF0D98" w:rsidRDefault="00DC36F7" w:rsidP="00DC36F7">
      <w:pPr>
        <w:widowControl w:val="0"/>
        <w:autoSpaceDE w:val="0"/>
        <w:autoSpaceDN w:val="0"/>
        <w:adjustRightInd w:val="0"/>
        <w:rPr>
          <w:rFonts w:ascii="Arial" w:hAnsi="Arial" w:cs="Arial"/>
          <w:sz w:val="20"/>
          <w:szCs w:val="20"/>
        </w:rPr>
      </w:pPr>
    </w:p>
    <w:p w14:paraId="301E31A4" w14:textId="77777777" w:rsidR="00DC36F7" w:rsidRPr="00FF0D98" w:rsidRDefault="0086013A" w:rsidP="004464B8">
      <w:pPr>
        <w:numPr>
          <w:ilvl w:val="0"/>
          <w:numId w:val="6"/>
        </w:numPr>
        <w:tabs>
          <w:tab w:val="left" w:pos="360"/>
        </w:tabs>
        <w:ind w:left="0" w:firstLine="0"/>
        <w:rPr>
          <w:rFonts w:ascii="Arial" w:hAnsi="Arial" w:cs="Arial"/>
          <w:sz w:val="20"/>
          <w:szCs w:val="20"/>
        </w:rPr>
      </w:pPr>
      <w:r>
        <w:rPr>
          <w:rFonts w:ascii="Arial" w:hAnsi="Arial" w:cs="Arial"/>
          <w:sz w:val="20"/>
          <w:szCs w:val="20"/>
        </w:rPr>
        <w:t xml:space="preserve">King </w:t>
      </w:r>
      <w:r w:rsidR="00DC36F7" w:rsidRPr="00FF0D98">
        <w:rPr>
          <w:rFonts w:ascii="Arial" w:hAnsi="Arial" w:cs="Arial"/>
          <w:sz w:val="20"/>
          <w:szCs w:val="20"/>
        </w:rPr>
        <w:t>Ewuare is famous for</w:t>
      </w:r>
    </w:p>
    <w:p w14:paraId="116327EA"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driving the Portuguese out of coastal Africa.</w:t>
      </w:r>
    </w:p>
    <w:p w14:paraId="23FEEC7D"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transforming Benin into a large kingdom with a royal autocracy. </w:t>
      </w:r>
    </w:p>
    <w:p w14:paraId="05C33EE5"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defeating Songhai and making Benin the chief Sudanic Empire. </w:t>
      </w:r>
    </w:p>
    <w:p w14:paraId="2E50959C"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introducing Islam into Benin and Senegambia.</w:t>
      </w:r>
    </w:p>
    <w:p w14:paraId="648840E9"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5A2F102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433406093"/>
          <w:placeholder>
            <w:docPart w:val="6ACB89D4457F46BFB601A2E71B604F7F"/>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6013A">
            <w:rPr>
              <w:rFonts w:ascii="Arial" w:hAnsi="Arial" w:cs="Arial"/>
              <w:noProof w:val="0"/>
              <w:sz w:val="20"/>
            </w:rPr>
            <w:t>14.5</w:t>
          </w:r>
        </w:sdtContent>
      </w:sdt>
    </w:p>
    <w:p w14:paraId="5A8C468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386692883"/>
          <w:placeholder>
            <w:docPart w:val="BF1FA4BD1277479CB77E4037D7455058"/>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6013A">
            <w:rPr>
              <w:rFonts w:ascii="Arial" w:hAnsi="Arial" w:cs="Arial"/>
              <w:noProof w:val="0"/>
              <w:sz w:val="20"/>
            </w:rPr>
            <w:t>The Forestlands—Coastal West and Central Africa</w:t>
          </w:r>
        </w:sdtContent>
      </w:sdt>
    </w:p>
    <w:p w14:paraId="527B252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547258797"/>
          <w:placeholder>
            <w:docPart w:val="292D821A9A3A425B8F810D1AED8C9DA4"/>
          </w:placeholder>
          <w:dropDownList>
            <w:listItem w:value="Choose an item."/>
            <w:listItem w:displayText="Easy" w:value="Easy"/>
            <w:listItem w:displayText="Moderate" w:value="Moderate"/>
            <w:listItem w:displayText="Difficult" w:value="Difficult"/>
          </w:dropDownList>
        </w:sdtPr>
        <w:sdtEndPr/>
        <w:sdtContent>
          <w:r w:rsidR="0086013A">
            <w:rPr>
              <w:rFonts w:ascii="Arial" w:hAnsi="Arial" w:cs="Arial"/>
              <w:noProof w:val="0"/>
              <w:sz w:val="20"/>
            </w:rPr>
            <w:t>Easy</w:t>
          </w:r>
        </w:sdtContent>
      </w:sdt>
    </w:p>
    <w:p w14:paraId="594E11A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140173856"/>
          <w:placeholder>
            <w:docPart w:val="D17D201CC5DC4E2B96FE7923EE80056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6013A">
            <w:rPr>
              <w:rFonts w:ascii="Arial" w:hAnsi="Arial" w:cs="Arial"/>
              <w:noProof w:val="0"/>
              <w:sz w:val="20"/>
            </w:rPr>
            <w:t>Remember the Facts</w:t>
          </w:r>
        </w:sdtContent>
      </w:sdt>
    </w:p>
    <w:p w14:paraId="2308197F" w14:textId="77777777" w:rsidR="008863F6" w:rsidRPr="00FF0D98" w:rsidRDefault="008863F6" w:rsidP="00DC36F7">
      <w:pPr>
        <w:widowControl w:val="0"/>
        <w:autoSpaceDE w:val="0"/>
        <w:autoSpaceDN w:val="0"/>
        <w:adjustRightInd w:val="0"/>
        <w:ind w:left="360"/>
        <w:rPr>
          <w:rFonts w:ascii="Arial" w:hAnsi="Arial" w:cs="Arial"/>
          <w:sz w:val="20"/>
          <w:szCs w:val="20"/>
        </w:rPr>
      </w:pPr>
    </w:p>
    <w:p w14:paraId="08C6F136"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Mali's dominance waned in the 15th century as a result of</w:t>
      </w:r>
    </w:p>
    <w:p w14:paraId="5320507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Portuguese control of the oceanic trade.</w:t>
      </w:r>
    </w:p>
    <w:p w14:paraId="19BB2F9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an invasion of the Berber Tuaregs.</w:t>
      </w:r>
    </w:p>
    <w:p w14:paraId="3D1D3EDF"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destructive rivalries for succession to the </w:t>
      </w:r>
      <w:r w:rsidRPr="00FF0D98">
        <w:rPr>
          <w:rFonts w:ascii="Arial" w:hAnsi="Arial" w:cs="Arial"/>
          <w:i/>
          <w:iCs/>
          <w:sz w:val="20"/>
          <w:szCs w:val="20"/>
          <w:lang w:val="x-none"/>
        </w:rPr>
        <w:t>mansa's</w:t>
      </w:r>
      <w:r w:rsidRPr="00FF0D98">
        <w:rPr>
          <w:rFonts w:ascii="Arial" w:hAnsi="Arial" w:cs="Arial"/>
          <w:sz w:val="20"/>
          <w:szCs w:val="20"/>
          <w:lang w:val="x-none"/>
        </w:rPr>
        <w:t xml:space="preserve"> throne. </w:t>
      </w:r>
    </w:p>
    <w:p w14:paraId="2601BF6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disease and white slavers.</w:t>
      </w:r>
    </w:p>
    <w:p w14:paraId="2C1812A8"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32907AC4"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017610322"/>
          <w:placeholder>
            <w:docPart w:val="7979DC38BE3B4DA986E67B0BF628CF88"/>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6013A">
            <w:rPr>
              <w:rFonts w:ascii="Arial" w:hAnsi="Arial" w:cs="Arial"/>
              <w:noProof w:val="0"/>
              <w:sz w:val="20"/>
            </w:rPr>
            <w:t>14.3</w:t>
          </w:r>
        </w:sdtContent>
      </w:sdt>
    </w:p>
    <w:p w14:paraId="6BC292D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2054299977"/>
          <w:placeholder>
            <w:docPart w:val="0A25DE72C22343B887894BA069413541"/>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6013A">
            <w:rPr>
              <w:rFonts w:ascii="Arial" w:hAnsi="Arial" w:cs="Arial"/>
              <w:noProof w:val="0"/>
              <w:sz w:val="20"/>
            </w:rPr>
            <w:t>Sahelian Empires of the Western and Central Sudan</w:t>
          </w:r>
        </w:sdtContent>
      </w:sdt>
    </w:p>
    <w:p w14:paraId="2287E93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101215373"/>
          <w:placeholder>
            <w:docPart w:val="BA2FA9DFE8474402A6DC54E9696CFCFA"/>
          </w:placeholder>
          <w:dropDownList>
            <w:listItem w:value="Choose an item."/>
            <w:listItem w:displayText="Easy" w:value="Easy"/>
            <w:listItem w:displayText="Moderate" w:value="Moderate"/>
            <w:listItem w:displayText="Difficult" w:value="Difficult"/>
          </w:dropDownList>
        </w:sdtPr>
        <w:sdtEndPr/>
        <w:sdtContent>
          <w:r w:rsidR="00FD286A">
            <w:rPr>
              <w:rFonts w:ascii="Arial" w:hAnsi="Arial" w:cs="Arial"/>
              <w:noProof w:val="0"/>
              <w:sz w:val="20"/>
            </w:rPr>
            <w:t>Easy</w:t>
          </w:r>
        </w:sdtContent>
      </w:sdt>
    </w:p>
    <w:p w14:paraId="530ADC4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980800860"/>
          <w:placeholder>
            <w:docPart w:val="2FFC9C9AEE69451DBF46D33EB1B9F6E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FD286A">
            <w:rPr>
              <w:rFonts w:ascii="Arial" w:hAnsi="Arial" w:cs="Arial"/>
              <w:noProof w:val="0"/>
              <w:sz w:val="20"/>
            </w:rPr>
            <w:t>Remember the Facts</w:t>
          </w:r>
        </w:sdtContent>
      </w:sdt>
    </w:p>
    <w:p w14:paraId="62B1DFA4" w14:textId="77777777" w:rsidR="00DC36F7" w:rsidRPr="00FF0D98" w:rsidRDefault="00DC36F7" w:rsidP="00DC36F7">
      <w:pPr>
        <w:widowControl w:val="0"/>
        <w:autoSpaceDE w:val="0"/>
        <w:autoSpaceDN w:val="0"/>
        <w:adjustRightInd w:val="0"/>
        <w:rPr>
          <w:rFonts w:ascii="Arial" w:hAnsi="Arial" w:cs="Arial"/>
          <w:sz w:val="20"/>
          <w:szCs w:val="20"/>
        </w:rPr>
      </w:pPr>
    </w:p>
    <w:p w14:paraId="5CDD91D5"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 xml:space="preserve">By the 1600s the </w:t>
      </w:r>
      <w:r w:rsidRPr="00FF0D98">
        <w:rPr>
          <w:rFonts w:ascii="Arial" w:hAnsi="Arial" w:cs="Arial"/>
          <w:i/>
          <w:sz w:val="20"/>
          <w:szCs w:val="20"/>
        </w:rPr>
        <w:t>oba</w:t>
      </w:r>
      <w:r w:rsidRPr="00FF0D98">
        <w:rPr>
          <w:rFonts w:ascii="Arial" w:hAnsi="Arial" w:cs="Arial"/>
          <w:sz w:val="20"/>
          <w:szCs w:val="20"/>
        </w:rPr>
        <w:t>, or ruler, of Benin was</w:t>
      </w:r>
    </w:p>
    <w:p w14:paraId="3B3090DD"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a figurehead king with little real power.</w:t>
      </w:r>
    </w:p>
    <w:p w14:paraId="51324B1F"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usually a female, reflecting the matriarchal nature of the society.</w:t>
      </w:r>
    </w:p>
    <w:p w14:paraId="1178C021"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a powerful ruler combining military, political, and religious authority. </w:t>
      </w:r>
    </w:p>
    <w:p w14:paraId="606F59A0"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elected by tribal elders from the cousins of the previous king.</w:t>
      </w:r>
    </w:p>
    <w:p w14:paraId="2ACE2C56"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4287B79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389315709"/>
          <w:placeholder>
            <w:docPart w:val="60988F25BA644A028997C9D997B286FE"/>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FD286A">
            <w:rPr>
              <w:rFonts w:ascii="Arial" w:hAnsi="Arial" w:cs="Arial"/>
              <w:noProof w:val="0"/>
              <w:sz w:val="20"/>
            </w:rPr>
            <w:t>14.5</w:t>
          </w:r>
        </w:sdtContent>
      </w:sdt>
    </w:p>
    <w:p w14:paraId="6B9AAEE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630531612"/>
          <w:placeholder>
            <w:docPart w:val="49E4B1D460784C24AF6479B588B99E63"/>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FD286A">
            <w:rPr>
              <w:rFonts w:ascii="Arial" w:hAnsi="Arial" w:cs="Arial"/>
              <w:noProof w:val="0"/>
              <w:sz w:val="20"/>
            </w:rPr>
            <w:t>The Forestlands—Coastal West and Central Africa</w:t>
          </w:r>
        </w:sdtContent>
      </w:sdt>
    </w:p>
    <w:p w14:paraId="2834198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255868496"/>
          <w:placeholder>
            <w:docPart w:val="D7661D6A623B4718B80A069C50AC873B"/>
          </w:placeholder>
          <w:dropDownList>
            <w:listItem w:value="Choose an item."/>
            <w:listItem w:displayText="Easy" w:value="Easy"/>
            <w:listItem w:displayText="Moderate" w:value="Moderate"/>
            <w:listItem w:displayText="Difficult" w:value="Difficult"/>
          </w:dropDownList>
        </w:sdtPr>
        <w:sdtEndPr/>
        <w:sdtContent>
          <w:r w:rsidR="00FD286A">
            <w:rPr>
              <w:rFonts w:ascii="Arial" w:hAnsi="Arial" w:cs="Arial"/>
              <w:noProof w:val="0"/>
              <w:sz w:val="20"/>
            </w:rPr>
            <w:t>Moderate</w:t>
          </w:r>
        </w:sdtContent>
      </w:sdt>
    </w:p>
    <w:p w14:paraId="71C4FD0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827322519"/>
          <w:placeholder>
            <w:docPart w:val="DC8D0921E4F34860B38A5691CC63E3A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FD286A">
            <w:rPr>
              <w:rFonts w:ascii="Arial" w:hAnsi="Arial" w:cs="Arial"/>
              <w:noProof w:val="0"/>
              <w:sz w:val="20"/>
            </w:rPr>
            <w:t>Remember the Facts</w:t>
          </w:r>
        </w:sdtContent>
      </w:sdt>
    </w:p>
    <w:p w14:paraId="2D2BE856" w14:textId="77777777" w:rsidR="00DC36F7" w:rsidRPr="00FF0D98" w:rsidRDefault="00DC36F7" w:rsidP="00DC36F7">
      <w:pPr>
        <w:widowControl w:val="0"/>
        <w:autoSpaceDE w:val="0"/>
        <w:autoSpaceDN w:val="0"/>
        <w:adjustRightInd w:val="0"/>
        <w:rPr>
          <w:rFonts w:ascii="Arial" w:hAnsi="Arial" w:cs="Arial"/>
          <w:sz w:val="20"/>
          <w:szCs w:val="20"/>
        </w:rPr>
      </w:pPr>
    </w:p>
    <w:p w14:paraId="087CE936"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Under the leadership of Askia </w:t>
      </w:r>
      <w:r w:rsidRPr="00FF0D98">
        <w:rPr>
          <w:rFonts w:ascii="Arial" w:hAnsi="Arial" w:cs="Arial"/>
          <w:sz w:val="20"/>
          <w:szCs w:val="20"/>
        </w:rPr>
        <w:t>D</w:t>
      </w:r>
      <w:r w:rsidRPr="00FF0D98">
        <w:rPr>
          <w:rFonts w:ascii="Arial" w:hAnsi="Arial" w:cs="Arial"/>
          <w:sz w:val="20"/>
          <w:szCs w:val="20"/>
          <w:lang w:val="x-none"/>
        </w:rPr>
        <w:t>awud of Songhai</w:t>
      </w:r>
    </w:p>
    <w:p w14:paraId="3B0B786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both trans-Saharan trade and intellectual life reached new heights</w:t>
      </w:r>
      <w:r w:rsidRPr="00FF0D98">
        <w:rPr>
          <w:rFonts w:ascii="Arial" w:hAnsi="Arial" w:cs="Arial"/>
          <w:sz w:val="20"/>
          <w:szCs w:val="20"/>
        </w:rPr>
        <w:t>.</w:t>
      </w:r>
    </w:p>
    <w:p w14:paraId="42172C0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slavery was abolished throughout most of west Africa</w:t>
      </w:r>
      <w:r w:rsidRPr="00FF0D98">
        <w:rPr>
          <w:rFonts w:ascii="Arial" w:hAnsi="Arial" w:cs="Arial"/>
          <w:sz w:val="20"/>
          <w:szCs w:val="20"/>
        </w:rPr>
        <w:t>.</w:t>
      </w:r>
    </w:p>
    <w:p w14:paraId="0E01319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civil war destroyed the empire</w:t>
      </w:r>
      <w:r w:rsidRPr="00FF0D98">
        <w:rPr>
          <w:rFonts w:ascii="Arial" w:hAnsi="Arial" w:cs="Arial"/>
          <w:sz w:val="20"/>
          <w:szCs w:val="20"/>
        </w:rPr>
        <w:t>.</w:t>
      </w:r>
    </w:p>
    <w:p w14:paraId="5ED7F29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the kingdom reverted to traditional animistic religions</w:t>
      </w:r>
      <w:r w:rsidRPr="00FF0D98">
        <w:rPr>
          <w:rFonts w:ascii="Arial" w:hAnsi="Arial" w:cs="Arial"/>
          <w:sz w:val="20"/>
          <w:szCs w:val="20"/>
        </w:rPr>
        <w:t>.</w:t>
      </w:r>
    </w:p>
    <w:p w14:paraId="1D81DC41"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19EB5DD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11407144"/>
          <w:placeholder>
            <w:docPart w:val="380FC109DFF34F9491A82D73360AB41B"/>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FD286A">
            <w:rPr>
              <w:rFonts w:ascii="Arial" w:hAnsi="Arial" w:cs="Arial"/>
              <w:noProof w:val="0"/>
              <w:sz w:val="20"/>
            </w:rPr>
            <w:t>14.3</w:t>
          </w:r>
        </w:sdtContent>
      </w:sdt>
    </w:p>
    <w:p w14:paraId="757BCBB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729674912"/>
          <w:placeholder>
            <w:docPart w:val="619A1018E567470E9CB02465DE3D43A2"/>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FD286A">
            <w:rPr>
              <w:rFonts w:ascii="Arial" w:hAnsi="Arial" w:cs="Arial"/>
              <w:noProof w:val="0"/>
              <w:sz w:val="20"/>
            </w:rPr>
            <w:t>Sahelian Empires of the Western and Central Sudan</w:t>
          </w:r>
        </w:sdtContent>
      </w:sdt>
    </w:p>
    <w:p w14:paraId="2943C1D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524370921"/>
          <w:placeholder>
            <w:docPart w:val="5CE696C6D22A4A57BE288E947337DA4D"/>
          </w:placeholder>
          <w:dropDownList>
            <w:listItem w:value="Choose an item."/>
            <w:listItem w:displayText="Easy" w:value="Easy"/>
            <w:listItem w:displayText="Moderate" w:value="Moderate"/>
            <w:listItem w:displayText="Difficult" w:value="Difficult"/>
          </w:dropDownList>
        </w:sdtPr>
        <w:sdtEndPr/>
        <w:sdtContent>
          <w:r w:rsidR="00FD286A">
            <w:rPr>
              <w:rFonts w:ascii="Arial" w:hAnsi="Arial" w:cs="Arial"/>
              <w:noProof w:val="0"/>
              <w:sz w:val="20"/>
            </w:rPr>
            <w:t>Moderate</w:t>
          </w:r>
        </w:sdtContent>
      </w:sdt>
    </w:p>
    <w:p w14:paraId="2770272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79190227"/>
          <w:placeholder>
            <w:docPart w:val="1689570382DB47EE9E18E279087C15A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FD286A">
            <w:rPr>
              <w:rFonts w:ascii="Arial" w:hAnsi="Arial" w:cs="Arial"/>
              <w:noProof w:val="0"/>
              <w:sz w:val="20"/>
            </w:rPr>
            <w:t>Remember the Facts</w:t>
          </w:r>
        </w:sdtContent>
      </w:sdt>
    </w:p>
    <w:p w14:paraId="149AD90A" w14:textId="77777777" w:rsidR="00DC36F7" w:rsidRPr="00FF0D98" w:rsidRDefault="00DC36F7" w:rsidP="00DC36F7">
      <w:pPr>
        <w:widowControl w:val="0"/>
        <w:autoSpaceDE w:val="0"/>
        <w:autoSpaceDN w:val="0"/>
        <w:adjustRightInd w:val="0"/>
        <w:rPr>
          <w:rFonts w:ascii="Arial" w:hAnsi="Arial" w:cs="Arial"/>
          <w:sz w:val="20"/>
          <w:szCs w:val="20"/>
        </w:rPr>
      </w:pPr>
    </w:p>
    <w:p w14:paraId="13850E41"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i/>
          <w:iCs/>
          <w:sz w:val="20"/>
          <w:szCs w:val="20"/>
          <w:lang w:val="x-none"/>
        </w:rPr>
        <w:t>Prazeros</w:t>
      </w:r>
      <w:r w:rsidRPr="00FF0D98">
        <w:rPr>
          <w:rFonts w:ascii="Arial" w:hAnsi="Arial" w:cs="Arial"/>
          <w:sz w:val="20"/>
          <w:szCs w:val="20"/>
          <w:lang w:val="x-none"/>
        </w:rPr>
        <w:t xml:space="preserve"> were</w:t>
      </w:r>
    </w:p>
    <w:p w14:paraId="7280A13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European settlers in South Africa.</w:t>
      </w:r>
    </w:p>
    <w:p w14:paraId="4BB681E4" w14:textId="77777777" w:rsidR="00DC36F7" w:rsidRPr="00FF0D98" w:rsidRDefault="007D21B6" w:rsidP="007D21B6">
      <w:pPr>
        <w:widowControl w:val="0"/>
        <w:numPr>
          <w:ilvl w:val="1"/>
          <w:numId w:val="6"/>
        </w:numPr>
        <w:autoSpaceDE w:val="0"/>
        <w:autoSpaceDN w:val="0"/>
        <w:adjustRightInd w:val="0"/>
        <w:rPr>
          <w:rFonts w:ascii="Arial" w:hAnsi="Arial" w:cs="Arial"/>
          <w:sz w:val="20"/>
          <w:szCs w:val="20"/>
          <w:lang w:val="x-none"/>
        </w:rPr>
      </w:pPr>
      <w:r w:rsidRPr="007D21B6">
        <w:rPr>
          <w:rFonts w:ascii="Arial" w:hAnsi="Arial" w:cs="Arial"/>
          <w:sz w:val="20"/>
          <w:szCs w:val="20"/>
          <w:lang w:val="x-none"/>
        </w:rPr>
        <w:t>mixed-blood</w:t>
      </w:r>
      <w:r w:rsidRPr="007D21B6" w:rsidDel="007D21B6">
        <w:rPr>
          <w:rFonts w:ascii="Arial" w:hAnsi="Arial" w:cs="Arial"/>
          <w:sz w:val="20"/>
          <w:szCs w:val="20"/>
          <w:lang w:val="x-none"/>
        </w:rPr>
        <w:t xml:space="preserve"> </w:t>
      </w:r>
      <w:r>
        <w:rPr>
          <w:rFonts w:ascii="Arial" w:hAnsi="Arial" w:cs="Arial"/>
          <w:sz w:val="20"/>
          <w:szCs w:val="20"/>
        </w:rPr>
        <w:t xml:space="preserve"> </w:t>
      </w:r>
      <w:r w:rsidR="00DC36F7" w:rsidRPr="00FF0D98">
        <w:rPr>
          <w:rFonts w:ascii="Arial" w:hAnsi="Arial" w:cs="Arial"/>
          <w:sz w:val="20"/>
          <w:szCs w:val="20"/>
          <w:lang w:val="x-none"/>
        </w:rPr>
        <w:t>Portuguese landholders along the Zambezi river.</w:t>
      </w:r>
    </w:p>
    <w:p w14:paraId="33A1F4DA"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lastRenderedPageBreak/>
        <w:t>Swahili gold merchants.</w:t>
      </w:r>
    </w:p>
    <w:p w14:paraId="673B0DAF"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rPr>
        <w:t>N</w:t>
      </w:r>
      <w:r w:rsidRPr="00FF0D98">
        <w:rPr>
          <w:rFonts w:ascii="Arial" w:hAnsi="Arial" w:cs="Arial"/>
          <w:sz w:val="20"/>
          <w:szCs w:val="20"/>
          <w:lang w:val="x-none"/>
        </w:rPr>
        <w:t>one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5F88DF25"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20E56FD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904017029"/>
          <w:placeholder>
            <w:docPart w:val="7B3B850AE02E4D1AB868CC8F42452D8A"/>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21B6">
            <w:rPr>
              <w:rFonts w:ascii="Arial" w:hAnsi="Arial" w:cs="Arial"/>
              <w:noProof w:val="0"/>
              <w:sz w:val="20"/>
            </w:rPr>
            <w:t>14.7</w:t>
          </w:r>
        </w:sdtContent>
      </w:sdt>
    </w:p>
    <w:p w14:paraId="1D00B6C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617370593"/>
          <w:placeholder>
            <w:docPart w:val="768D02C067D64D8A8976268459948922"/>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21B6">
            <w:rPr>
              <w:rFonts w:ascii="Arial" w:hAnsi="Arial" w:cs="Arial"/>
              <w:noProof w:val="0"/>
              <w:sz w:val="20"/>
            </w:rPr>
            <w:t>Southern Africa</w:t>
          </w:r>
        </w:sdtContent>
      </w:sdt>
    </w:p>
    <w:p w14:paraId="3F705C5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774449478"/>
          <w:placeholder>
            <w:docPart w:val="3B0F4F4491944FEAAE4B843CDE75ADB2"/>
          </w:placeholder>
          <w:dropDownList>
            <w:listItem w:value="Choose an item."/>
            <w:listItem w:displayText="Easy" w:value="Easy"/>
            <w:listItem w:displayText="Moderate" w:value="Moderate"/>
            <w:listItem w:displayText="Difficult" w:value="Difficult"/>
          </w:dropDownList>
        </w:sdtPr>
        <w:sdtEndPr/>
        <w:sdtContent>
          <w:r w:rsidR="007D21B6">
            <w:rPr>
              <w:rFonts w:ascii="Arial" w:hAnsi="Arial" w:cs="Arial"/>
              <w:noProof w:val="0"/>
              <w:sz w:val="20"/>
            </w:rPr>
            <w:t>Easy</w:t>
          </w:r>
        </w:sdtContent>
      </w:sdt>
    </w:p>
    <w:p w14:paraId="5494297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470349506"/>
          <w:placeholder>
            <w:docPart w:val="E9BD3F904FF5435E88954F8EF17F0C8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673C6B">
            <w:rPr>
              <w:rFonts w:ascii="Arial" w:hAnsi="Arial" w:cs="Arial"/>
              <w:noProof w:val="0"/>
              <w:sz w:val="20"/>
            </w:rPr>
            <w:t>Remember the Facts</w:t>
          </w:r>
        </w:sdtContent>
      </w:sdt>
    </w:p>
    <w:p w14:paraId="530861BF" w14:textId="77777777" w:rsidR="00DC36F7" w:rsidRPr="00FF0D98" w:rsidRDefault="00DC36F7" w:rsidP="00DC36F7">
      <w:pPr>
        <w:widowControl w:val="0"/>
        <w:autoSpaceDE w:val="0"/>
        <w:autoSpaceDN w:val="0"/>
        <w:adjustRightInd w:val="0"/>
        <w:rPr>
          <w:rFonts w:ascii="Arial" w:hAnsi="Arial" w:cs="Arial"/>
          <w:sz w:val="20"/>
          <w:szCs w:val="20"/>
        </w:rPr>
      </w:pPr>
    </w:p>
    <w:p w14:paraId="039AC537"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Major items of export from East Africa were </w:t>
      </w:r>
    </w:p>
    <w:p w14:paraId="638C86E0" w14:textId="77777777" w:rsidR="00DC36F7" w:rsidRPr="00FF0D98" w:rsidRDefault="007D21B6"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slaves, gold, and ivory.</w:t>
      </w:r>
    </w:p>
    <w:p w14:paraId="211F2C8C" w14:textId="77777777" w:rsidR="00DC36F7" w:rsidRPr="00FF0D98" w:rsidRDefault="007D21B6"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spices, porcelain, and tea.</w:t>
      </w:r>
    </w:p>
    <w:p w14:paraId="43FCC34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wood, glass beads, and slaves.</w:t>
      </w:r>
    </w:p>
    <w:p w14:paraId="52DCABD9"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jade, turquoise, and gold. </w:t>
      </w:r>
    </w:p>
    <w:p w14:paraId="76B985FC"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465612C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397903700"/>
          <w:placeholder>
            <w:docPart w:val="D52EFEE45E3948A590630645AAE31FEF"/>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21B6">
            <w:rPr>
              <w:rFonts w:ascii="Arial" w:hAnsi="Arial" w:cs="Arial"/>
              <w:noProof w:val="0"/>
              <w:sz w:val="20"/>
            </w:rPr>
            <w:t>14.6</w:t>
          </w:r>
        </w:sdtContent>
      </w:sdt>
    </w:p>
    <w:p w14:paraId="6F1C1ED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386865263"/>
          <w:placeholder>
            <w:docPart w:val="19C70149665945CAB000B97313ED4C97"/>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21B6">
            <w:rPr>
              <w:rFonts w:ascii="Arial" w:hAnsi="Arial" w:cs="Arial"/>
              <w:noProof w:val="0"/>
              <w:sz w:val="20"/>
            </w:rPr>
            <w:t>East Africa</w:t>
          </w:r>
        </w:sdtContent>
      </w:sdt>
    </w:p>
    <w:p w14:paraId="24D8B65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010672956"/>
          <w:placeholder>
            <w:docPart w:val="4133B24C53A24FD4B9CA725688B548EA"/>
          </w:placeholder>
          <w:dropDownList>
            <w:listItem w:value="Choose an item."/>
            <w:listItem w:displayText="Easy" w:value="Easy"/>
            <w:listItem w:displayText="Moderate" w:value="Moderate"/>
            <w:listItem w:displayText="Difficult" w:value="Difficult"/>
          </w:dropDownList>
        </w:sdtPr>
        <w:sdtEndPr/>
        <w:sdtContent>
          <w:r w:rsidR="007D21B6">
            <w:rPr>
              <w:rFonts w:ascii="Arial" w:hAnsi="Arial" w:cs="Arial"/>
              <w:noProof w:val="0"/>
              <w:sz w:val="20"/>
            </w:rPr>
            <w:t>Easy</w:t>
          </w:r>
        </w:sdtContent>
      </w:sdt>
    </w:p>
    <w:p w14:paraId="28D7E7F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12634880"/>
          <w:placeholder>
            <w:docPart w:val="27312CFE15EF448C9F04866061B0D49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D21B6">
            <w:rPr>
              <w:rFonts w:ascii="Arial" w:hAnsi="Arial" w:cs="Arial"/>
              <w:noProof w:val="0"/>
              <w:sz w:val="20"/>
            </w:rPr>
            <w:t>Remember the Facts</w:t>
          </w:r>
        </w:sdtContent>
      </w:sdt>
    </w:p>
    <w:p w14:paraId="7DEAF00E" w14:textId="77777777" w:rsidR="00DC36F7" w:rsidRPr="00FF0D98" w:rsidRDefault="00DC36F7" w:rsidP="00DC36F7">
      <w:pPr>
        <w:widowControl w:val="0"/>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 </w:t>
      </w:r>
    </w:p>
    <w:p w14:paraId="3908368F"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The hybrid language of East Africa that reflects the cultural interaction of the various people on the coast is</w:t>
      </w:r>
    </w:p>
    <w:p w14:paraId="0B21CDF7" w14:textId="77777777" w:rsidR="007D21B6" w:rsidRDefault="007D21B6" w:rsidP="00DC36F7">
      <w:pPr>
        <w:widowControl w:val="0"/>
        <w:tabs>
          <w:tab w:val="left" w:pos="1080"/>
          <w:tab w:val="left" w:pos="3240"/>
        </w:tabs>
        <w:autoSpaceDE w:val="0"/>
        <w:autoSpaceDN w:val="0"/>
        <w:adjustRightInd w:val="0"/>
        <w:ind w:left="2880" w:hanging="2160"/>
        <w:rPr>
          <w:rFonts w:ascii="Arial" w:hAnsi="Arial" w:cs="Arial"/>
          <w:sz w:val="20"/>
          <w:szCs w:val="20"/>
        </w:rPr>
      </w:pPr>
      <w:r w:rsidRPr="00FF0D98">
        <w:rPr>
          <w:rFonts w:ascii="Arial" w:hAnsi="Arial" w:cs="Arial"/>
          <w:sz w:val="20"/>
          <w:szCs w:val="20"/>
          <w:lang w:val="x-none"/>
        </w:rPr>
        <w:t xml:space="preserve">a. </w:t>
      </w:r>
      <w:r w:rsidRPr="00FF0D98">
        <w:rPr>
          <w:rFonts w:ascii="Arial" w:hAnsi="Arial" w:cs="Arial"/>
          <w:sz w:val="20"/>
          <w:szCs w:val="20"/>
          <w:lang w:val="x-none"/>
        </w:rPr>
        <w:tab/>
        <w:t>Bantu.</w:t>
      </w:r>
    </w:p>
    <w:p w14:paraId="2AE7312F" w14:textId="77777777" w:rsidR="007D21B6" w:rsidRPr="007D21B6" w:rsidRDefault="007D21B6"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 xml:space="preserve">b. </w:t>
      </w:r>
      <w:r>
        <w:rPr>
          <w:rFonts w:ascii="Arial" w:hAnsi="Arial" w:cs="Arial"/>
          <w:sz w:val="20"/>
          <w:szCs w:val="20"/>
          <w:lang w:val="x-none"/>
        </w:rPr>
        <w:tab/>
        <w:t>Swahili.</w:t>
      </w:r>
    </w:p>
    <w:p w14:paraId="02569140" w14:textId="77777777" w:rsidR="007D21B6" w:rsidRPr="007D21B6" w:rsidRDefault="007D21B6" w:rsidP="00DC36F7">
      <w:pPr>
        <w:widowControl w:val="0"/>
        <w:tabs>
          <w:tab w:val="left" w:pos="1080"/>
          <w:tab w:val="left" w:pos="3240"/>
        </w:tabs>
        <w:autoSpaceDE w:val="0"/>
        <w:autoSpaceDN w:val="0"/>
        <w:adjustRightInd w:val="0"/>
        <w:ind w:left="2880" w:hanging="2160"/>
        <w:rPr>
          <w:rFonts w:ascii="Arial" w:hAnsi="Arial" w:cs="Arial"/>
          <w:sz w:val="20"/>
          <w:szCs w:val="20"/>
        </w:rPr>
      </w:pPr>
      <w:r>
        <w:rPr>
          <w:rFonts w:ascii="Arial" w:hAnsi="Arial" w:cs="Arial"/>
          <w:sz w:val="20"/>
          <w:szCs w:val="20"/>
          <w:lang w:val="x-none"/>
        </w:rPr>
        <w:t xml:space="preserve">c. </w:t>
      </w:r>
      <w:r>
        <w:rPr>
          <w:rFonts w:ascii="Arial" w:hAnsi="Arial" w:cs="Arial"/>
          <w:sz w:val="20"/>
          <w:szCs w:val="20"/>
          <w:lang w:val="x-none"/>
        </w:rPr>
        <w:tab/>
        <w:t>Urdu.</w:t>
      </w:r>
    </w:p>
    <w:p w14:paraId="4E0EE811" w14:textId="77777777" w:rsidR="007D21B6" w:rsidRPr="007D21B6" w:rsidRDefault="007D21B6"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 xml:space="preserve">d. </w:t>
      </w:r>
      <w:r>
        <w:rPr>
          <w:rFonts w:ascii="Arial" w:hAnsi="Arial" w:cs="Arial"/>
          <w:sz w:val="20"/>
          <w:szCs w:val="20"/>
          <w:lang w:val="x-none"/>
        </w:rPr>
        <w:tab/>
        <w:t>Zambezi.</w:t>
      </w:r>
    </w:p>
    <w:p w14:paraId="2CE9A746"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1AC303C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770393227"/>
          <w:placeholder>
            <w:docPart w:val="E6891927E7A24DF68FC0D59947614259"/>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21B6">
            <w:rPr>
              <w:rFonts w:ascii="Arial" w:hAnsi="Arial" w:cs="Arial"/>
              <w:noProof w:val="0"/>
              <w:sz w:val="20"/>
            </w:rPr>
            <w:t>14.6</w:t>
          </w:r>
        </w:sdtContent>
      </w:sdt>
    </w:p>
    <w:p w14:paraId="4674602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973472315"/>
          <w:placeholder>
            <w:docPart w:val="8AD37A697E1D441AADE05BC0A637A811"/>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21B6">
            <w:rPr>
              <w:rFonts w:ascii="Arial" w:hAnsi="Arial" w:cs="Arial"/>
              <w:noProof w:val="0"/>
              <w:sz w:val="20"/>
            </w:rPr>
            <w:t>East Africa</w:t>
          </w:r>
        </w:sdtContent>
      </w:sdt>
    </w:p>
    <w:p w14:paraId="79998BD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487827747"/>
          <w:placeholder>
            <w:docPart w:val="0C37EF79D2524260B0B34D1A440D5109"/>
          </w:placeholder>
          <w:dropDownList>
            <w:listItem w:value="Choose an item."/>
            <w:listItem w:displayText="Easy" w:value="Easy"/>
            <w:listItem w:displayText="Moderate" w:value="Moderate"/>
            <w:listItem w:displayText="Difficult" w:value="Difficult"/>
          </w:dropDownList>
        </w:sdtPr>
        <w:sdtEndPr/>
        <w:sdtContent>
          <w:r w:rsidR="007D21B6">
            <w:rPr>
              <w:rFonts w:ascii="Arial" w:hAnsi="Arial" w:cs="Arial"/>
              <w:noProof w:val="0"/>
              <w:sz w:val="20"/>
            </w:rPr>
            <w:t>Easy</w:t>
          </w:r>
        </w:sdtContent>
      </w:sdt>
    </w:p>
    <w:p w14:paraId="1297730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773657658"/>
          <w:placeholder>
            <w:docPart w:val="D31EC9EDC0F740AC94B6F8B8EB2E9A6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D21B6">
            <w:rPr>
              <w:rFonts w:ascii="Arial" w:hAnsi="Arial" w:cs="Arial"/>
              <w:noProof w:val="0"/>
              <w:sz w:val="20"/>
            </w:rPr>
            <w:t>Remember the Facts</w:t>
          </w:r>
        </w:sdtContent>
      </w:sdt>
    </w:p>
    <w:p w14:paraId="5723BF69" w14:textId="77777777" w:rsidR="00DC36F7" w:rsidRPr="00FF0D98" w:rsidRDefault="00DC36F7" w:rsidP="00DC36F7">
      <w:pPr>
        <w:widowControl w:val="0"/>
        <w:autoSpaceDE w:val="0"/>
        <w:autoSpaceDN w:val="0"/>
        <w:adjustRightInd w:val="0"/>
        <w:rPr>
          <w:rFonts w:ascii="Arial" w:hAnsi="Arial" w:cs="Arial"/>
          <w:sz w:val="20"/>
          <w:szCs w:val="20"/>
        </w:rPr>
      </w:pPr>
    </w:p>
    <w:p w14:paraId="1172F504" w14:textId="77777777" w:rsidR="00DC36F7" w:rsidRPr="00FF0D98" w:rsidRDefault="00DC36F7" w:rsidP="004464B8">
      <w:pPr>
        <w:numPr>
          <w:ilvl w:val="0"/>
          <w:numId w:val="6"/>
        </w:numPr>
        <w:tabs>
          <w:tab w:val="left" w:pos="360"/>
        </w:tabs>
        <w:ind w:left="0" w:firstLine="0"/>
        <w:rPr>
          <w:rFonts w:ascii="Arial" w:hAnsi="Arial" w:cs="Arial"/>
          <w:sz w:val="20"/>
          <w:szCs w:val="20"/>
        </w:rPr>
      </w:pPr>
      <w:r w:rsidRPr="00FF0D98">
        <w:rPr>
          <w:rFonts w:ascii="Arial" w:hAnsi="Arial" w:cs="Arial"/>
          <w:sz w:val="20"/>
          <w:szCs w:val="20"/>
        </w:rPr>
        <w:t xml:space="preserve">Great Zimbabwe was </w:t>
      </w:r>
      <w:r w:rsidR="007D21B6">
        <w:rPr>
          <w:rFonts w:ascii="Arial" w:hAnsi="Arial" w:cs="Arial"/>
          <w:sz w:val="20"/>
          <w:szCs w:val="20"/>
        </w:rPr>
        <w:t>the</w:t>
      </w:r>
    </w:p>
    <w:p w14:paraId="022E5414"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largest and wealthiest Swahili trading city on the east coast of Africa.</w:t>
      </w:r>
    </w:p>
    <w:p w14:paraId="465C2A87"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summer capital of the Songhai Empire. </w:t>
      </w:r>
    </w:p>
    <w:p w14:paraId="58D85DC7"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title of the king of the Kongo.</w:t>
      </w:r>
    </w:p>
    <w:p w14:paraId="7F9278E0"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capital of a large inland trading empire in southern Africa. </w:t>
      </w:r>
    </w:p>
    <w:p w14:paraId="3134248F"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386B4D1A"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327712892"/>
          <w:placeholder>
            <w:docPart w:val="8EDB00BA6909414EA0DC677C9DB595A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67434">
            <w:rPr>
              <w:rFonts w:ascii="Arial" w:hAnsi="Arial" w:cs="Arial"/>
              <w:noProof w:val="0"/>
              <w:sz w:val="20"/>
            </w:rPr>
            <w:t>14.7</w:t>
          </w:r>
        </w:sdtContent>
      </w:sdt>
    </w:p>
    <w:p w14:paraId="0779BF6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856730056"/>
          <w:placeholder>
            <w:docPart w:val="7E8D31A5BE9244559FDCB8F990C53912"/>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67434">
            <w:rPr>
              <w:rFonts w:ascii="Arial" w:hAnsi="Arial" w:cs="Arial"/>
              <w:noProof w:val="0"/>
              <w:sz w:val="20"/>
            </w:rPr>
            <w:t>Southern Africa</w:t>
          </w:r>
        </w:sdtContent>
      </w:sdt>
    </w:p>
    <w:p w14:paraId="64B0ADE7"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345639848"/>
          <w:placeholder>
            <w:docPart w:val="B9D69A0349E74580A4B975B23D1AAFEA"/>
          </w:placeholder>
          <w:dropDownList>
            <w:listItem w:value="Choose an item."/>
            <w:listItem w:displayText="Easy" w:value="Easy"/>
            <w:listItem w:displayText="Moderate" w:value="Moderate"/>
            <w:listItem w:displayText="Difficult" w:value="Difficult"/>
          </w:dropDownList>
        </w:sdtPr>
        <w:sdtEndPr/>
        <w:sdtContent>
          <w:r w:rsidR="00767434">
            <w:rPr>
              <w:rFonts w:ascii="Arial" w:hAnsi="Arial" w:cs="Arial"/>
              <w:noProof w:val="0"/>
              <w:sz w:val="20"/>
            </w:rPr>
            <w:t>Easy</w:t>
          </w:r>
        </w:sdtContent>
      </w:sdt>
    </w:p>
    <w:p w14:paraId="690C6ECD"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940100292"/>
          <w:placeholder>
            <w:docPart w:val="0337FA69053747BEB8DCD8C65F4604E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67434">
            <w:rPr>
              <w:rFonts w:ascii="Arial" w:hAnsi="Arial" w:cs="Arial"/>
              <w:noProof w:val="0"/>
              <w:sz w:val="20"/>
            </w:rPr>
            <w:t>Remember the Facts</w:t>
          </w:r>
        </w:sdtContent>
      </w:sdt>
    </w:p>
    <w:p w14:paraId="1D03A04B" w14:textId="77777777" w:rsidR="00DC36F7" w:rsidRPr="00FF0D98" w:rsidRDefault="00DC36F7" w:rsidP="00DC36F7">
      <w:pPr>
        <w:widowControl w:val="0"/>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 </w:t>
      </w:r>
    </w:p>
    <w:p w14:paraId="2F290D5A"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All of the following are reasons for the flowering of Zimbabwe civilization </w:t>
      </w:r>
      <w:r w:rsidRPr="00FF0D98">
        <w:rPr>
          <w:rFonts w:ascii="Arial" w:hAnsi="Arial" w:cs="Arial"/>
          <w:sz w:val="20"/>
          <w:szCs w:val="20"/>
          <w:u w:val="single"/>
          <w:lang w:val="x-none"/>
        </w:rPr>
        <w:t>except</w:t>
      </w:r>
    </w:p>
    <w:p w14:paraId="54F200B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general population growth. </w:t>
      </w:r>
    </w:p>
    <w:p w14:paraId="6311A60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improved farming and animal husbandry. </w:t>
      </w:r>
    </w:p>
    <w:p w14:paraId="371BFE17"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an increase in the gold trade. </w:t>
      </w:r>
    </w:p>
    <w:p w14:paraId="47EF8921"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establishment of a ruling elite and subsequent political stability. </w:t>
      </w:r>
    </w:p>
    <w:p w14:paraId="4B6C897C"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1DE3335D"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604684044"/>
          <w:placeholder>
            <w:docPart w:val="E5D77FD6E9614B47B01B67B99A1B4B3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67434">
            <w:rPr>
              <w:rFonts w:ascii="Arial" w:hAnsi="Arial" w:cs="Arial"/>
              <w:noProof w:val="0"/>
              <w:sz w:val="20"/>
            </w:rPr>
            <w:t>14.7</w:t>
          </w:r>
        </w:sdtContent>
      </w:sdt>
    </w:p>
    <w:p w14:paraId="30363E0B"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377548841"/>
          <w:placeholder>
            <w:docPart w:val="839390050B264F57881F23C6B7C9704E"/>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67434">
            <w:rPr>
              <w:rFonts w:ascii="Arial" w:hAnsi="Arial" w:cs="Arial"/>
              <w:noProof w:val="0"/>
              <w:sz w:val="20"/>
            </w:rPr>
            <w:t>Southern Africa</w:t>
          </w:r>
        </w:sdtContent>
      </w:sdt>
    </w:p>
    <w:p w14:paraId="2BF6FBDF"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44494686"/>
          <w:placeholder>
            <w:docPart w:val="E5ACEACF6B5E4D9EB49F236A1593A0FA"/>
          </w:placeholder>
          <w:dropDownList>
            <w:listItem w:value="Choose an item."/>
            <w:listItem w:displayText="Easy" w:value="Easy"/>
            <w:listItem w:displayText="Moderate" w:value="Moderate"/>
            <w:listItem w:displayText="Difficult" w:value="Difficult"/>
          </w:dropDownList>
        </w:sdtPr>
        <w:sdtEndPr/>
        <w:sdtContent>
          <w:r w:rsidR="00767434">
            <w:rPr>
              <w:rFonts w:ascii="Arial" w:hAnsi="Arial" w:cs="Arial"/>
              <w:noProof w:val="0"/>
              <w:sz w:val="20"/>
            </w:rPr>
            <w:t>Moderate</w:t>
          </w:r>
        </w:sdtContent>
      </w:sdt>
    </w:p>
    <w:p w14:paraId="3D29659D"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223718483"/>
          <w:placeholder>
            <w:docPart w:val="4F5E0046F58A42E9868B438546E3329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67434">
            <w:rPr>
              <w:rFonts w:ascii="Arial" w:hAnsi="Arial" w:cs="Arial"/>
              <w:noProof w:val="0"/>
              <w:sz w:val="20"/>
            </w:rPr>
            <w:t>Remember the Facts</w:t>
          </w:r>
        </w:sdtContent>
      </w:sdt>
    </w:p>
    <w:p w14:paraId="782C1C70" w14:textId="77777777" w:rsidR="00DC36F7" w:rsidRPr="00FF0D98" w:rsidRDefault="00DC36F7" w:rsidP="00DC36F7">
      <w:pPr>
        <w:widowControl w:val="0"/>
        <w:autoSpaceDE w:val="0"/>
        <w:autoSpaceDN w:val="0"/>
        <w:adjustRightInd w:val="0"/>
        <w:rPr>
          <w:rFonts w:ascii="Arial" w:hAnsi="Arial" w:cs="Arial"/>
          <w:sz w:val="20"/>
          <w:szCs w:val="20"/>
        </w:rPr>
      </w:pPr>
    </w:p>
    <w:p w14:paraId="4F4BDDD0"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 xml:space="preserve">The decline and fall of the society centered around Great Zimbabwe around 1500 was most likely due to </w:t>
      </w:r>
    </w:p>
    <w:p w14:paraId="2C894869"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the disastrous effects of the slave trade on African cities.</w:t>
      </w:r>
    </w:p>
    <w:p w14:paraId="29ABA170"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lastRenderedPageBreak/>
        <w:t>the impact of European diseases on native peoples.</w:t>
      </w:r>
    </w:p>
    <w:p w14:paraId="385D0F7E"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invasions by Muslims from the Swahili coast.</w:t>
      </w:r>
    </w:p>
    <w:p w14:paraId="65282B6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farming and grazing lands being exhausted. </w:t>
      </w:r>
    </w:p>
    <w:p w14:paraId="51157444"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3F1A45D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84367602"/>
          <w:placeholder>
            <w:docPart w:val="EC469550CA834E2AB28451A5CDAB5F07"/>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67434">
            <w:rPr>
              <w:rFonts w:ascii="Arial" w:hAnsi="Arial" w:cs="Arial"/>
              <w:noProof w:val="0"/>
              <w:sz w:val="20"/>
            </w:rPr>
            <w:t>14.7</w:t>
          </w:r>
        </w:sdtContent>
      </w:sdt>
    </w:p>
    <w:p w14:paraId="6DF653F2"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999149460"/>
          <w:placeholder>
            <w:docPart w:val="555F83C5D3024012A82AF3ADB0FD8339"/>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67434">
            <w:rPr>
              <w:rFonts w:ascii="Arial" w:hAnsi="Arial" w:cs="Arial"/>
              <w:noProof w:val="0"/>
              <w:sz w:val="20"/>
            </w:rPr>
            <w:t>Southern Africa</w:t>
          </w:r>
        </w:sdtContent>
      </w:sdt>
    </w:p>
    <w:p w14:paraId="1DFF5B02"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89393607"/>
          <w:placeholder>
            <w:docPart w:val="52F421F014B44C5DADC36ECE295B517B"/>
          </w:placeholder>
          <w:dropDownList>
            <w:listItem w:value="Choose an item."/>
            <w:listItem w:displayText="Easy" w:value="Easy"/>
            <w:listItem w:displayText="Moderate" w:value="Moderate"/>
            <w:listItem w:displayText="Difficult" w:value="Difficult"/>
          </w:dropDownList>
        </w:sdtPr>
        <w:sdtEndPr/>
        <w:sdtContent>
          <w:r w:rsidR="00767434">
            <w:rPr>
              <w:rFonts w:ascii="Arial" w:hAnsi="Arial" w:cs="Arial"/>
              <w:noProof w:val="0"/>
              <w:sz w:val="20"/>
            </w:rPr>
            <w:t>Moderate</w:t>
          </w:r>
        </w:sdtContent>
      </w:sdt>
    </w:p>
    <w:p w14:paraId="68532B60"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407338828"/>
          <w:placeholder>
            <w:docPart w:val="D14D1FA5A91F4F2C8057283EACD421A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67434">
            <w:rPr>
              <w:rFonts w:ascii="Arial" w:hAnsi="Arial" w:cs="Arial"/>
              <w:noProof w:val="0"/>
              <w:sz w:val="20"/>
            </w:rPr>
            <w:t>Remember the Facts</w:t>
          </w:r>
        </w:sdtContent>
      </w:sdt>
    </w:p>
    <w:p w14:paraId="59B3DEEF" w14:textId="77777777" w:rsidR="00DC36F7" w:rsidRPr="00FF0D98" w:rsidRDefault="00DC36F7" w:rsidP="00DC36F7">
      <w:pPr>
        <w:widowControl w:val="0"/>
        <w:autoSpaceDE w:val="0"/>
        <w:autoSpaceDN w:val="0"/>
        <w:adjustRightInd w:val="0"/>
        <w:rPr>
          <w:rFonts w:ascii="Arial" w:hAnsi="Arial" w:cs="Arial"/>
          <w:sz w:val="20"/>
          <w:szCs w:val="20"/>
        </w:rPr>
      </w:pPr>
    </w:p>
    <w:p w14:paraId="647C6797"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rPr>
      </w:pPr>
      <w:r w:rsidRPr="00FF0D98">
        <w:rPr>
          <w:rFonts w:ascii="Arial" w:hAnsi="Arial" w:cs="Arial"/>
          <w:sz w:val="20"/>
          <w:szCs w:val="20"/>
        </w:rPr>
        <w:t>Ibn Battuta’s description Mogadishu suggests that in the 14</w:t>
      </w:r>
      <w:r w:rsidRPr="00FF0D98">
        <w:rPr>
          <w:rFonts w:ascii="Arial" w:hAnsi="Arial" w:cs="Arial"/>
          <w:sz w:val="20"/>
          <w:szCs w:val="20"/>
          <w:vertAlign w:val="superscript"/>
        </w:rPr>
        <w:t>th</w:t>
      </w:r>
      <w:r w:rsidRPr="00FF0D98">
        <w:rPr>
          <w:rFonts w:ascii="Arial" w:hAnsi="Arial" w:cs="Arial"/>
          <w:sz w:val="20"/>
          <w:szCs w:val="20"/>
        </w:rPr>
        <w:t xml:space="preserve"> century</w:t>
      </w:r>
      <w:r w:rsidR="00A84471" w:rsidRPr="00FF0D98">
        <w:rPr>
          <w:rFonts w:ascii="Arial" w:hAnsi="Arial" w:cs="Arial"/>
          <w:sz w:val="20"/>
          <w:szCs w:val="20"/>
        </w:rPr>
        <w:t>,</w:t>
      </w:r>
      <w:r w:rsidRPr="00FF0D98">
        <w:rPr>
          <w:rFonts w:ascii="Arial" w:hAnsi="Arial" w:cs="Arial"/>
          <w:sz w:val="20"/>
          <w:szCs w:val="20"/>
        </w:rPr>
        <w:t xml:space="preserve"> East African society was</w:t>
      </w:r>
    </w:p>
    <w:p w14:paraId="139EF3D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rPr>
      </w:pPr>
      <w:r w:rsidRPr="00FF0D98">
        <w:rPr>
          <w:rFonts w:ascii="Arial" w:hAnsi="Arial" w:cs="Arial"/>
          <w:sz w:val="20"/>
          <w:szCs w:val="20"/>
        </w:rPr>
        <w:t>divided into social classes based on wealth.</w:t>
      </w:r>
    </w:p>
    <w:p w14:paraId="53FDF6E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rPr>
      </w:pPr>
      <w:r w:rsidRPr="00FF0D98">
        <w:rPr>
          <w:rFonts w:ascii="Arial" w:hAnsi="Arial" w:cs="Arial"/>
          <w:sz w:val="20"/>
          <w:szCs w:val="20"/>
        </w:rPr>
        <w:t>highly traditional with great emphasis on polytheistic religious beliefs.</w:t>
      </w:r>
    </w:p>
    <w:p w14:paraId="50F57CF7" w14:textId="77777777" w:rsidR="00DC36F7" w:rsidRPr="00B42343" w:rsidRDefault="00767434" w:rsidP="00767434">
      <w:pPr>
        <w:widowControl w:val="0"/>
        <w:numPr>
          <w:ilvl w:val="1"/>
          <w:numId w:val="6"/>
        </w:numPr>
        <w:autoSpaceDE w:val="0"/>
        <w:autoSpaceDN w:val="0"/>
        <w:adjustRightInd w:val="0"/>
        <w:rPr>
          <w:rFonts w:ascii="Arial" w:hAnsi="Arial" w:cs="Arial"/>
          <w:sz w:val="20"/>
          <w:szCs w:val="20"/>
        </w:rPr>
      </w:pPr>
      <w:r w:rsidRPr="00767434">
        <w:rPr>
          <w:rFonts w:ascii="Arial" w:hAnsi="Arial" w:cs="Arial"/>
          <w:sz w:val="20"/>
          <w:szCs w:val="20"/>
        </w:rPr>
        <w:t>thoroughly Islamic and the Kilwa’s ruler and inhabitants as Muslims</w:t>
      </w:r>
      <w:r w:rsidR="00DC36F7" w:rsidRPr="00B42343">
        <w:rPr>
          <w:rFonts w:ascii="Arial" w:hAnsi="Arial" w:cs="Arial"/>
          <w:sz w:val="20"/>
          <w:szCs w:val="20"/>
        </w:rPr>
        <w:t>.</w:t>
      </w:r>
    </w:p>
    <w:p w14:paraId="74C7FE6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rPr>
      </w:pPr>
      <w:r w:rsidRPr="00FF0D98">
        <w:rPr>
          <w:rFonts w:ascii="Arial" w:hAnsi="Arial" w:cs="Arial"/>
          <w:sz w:val="20"/>
          <w:szCs w:val="20"/>
        </w:rPr>
        <w:t>hostile to the encroachment of Muslim beliefs.</w:t>
      </w:r>
    </w:p>
    <w:p w14:paraId="377773C2"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7CA0B81C"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361858143"/>
          <w:placeholder>
            <w:docPart w:val="D1D90D087A074A9CAF4CE835A8D96BA5"/>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67434">
            <w:rPr>
              <w:rFonts w:ascii="Arial" w:hAnsi="Arial" w:cs="Arial"/>
              <w:noProof w:val="0"/>
              <w:sz w:val="20"/>
            </w:rPr>
            <w:t>14.6</w:t>
          </w:r>
        </w:sdtContent>
      </w:sdt>
    </w:p>
    <w:p w14:paraId="3CC3F3D2"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366142485"/>
          <w:placeholder>
            <w:docPart w:val="6C12E671D47441058448691081B26C6D"/>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67434">
            <w:rPr>
              <w:rFonts w:ascii="Arial" w:hAnsi="Arial" w:cs="Arial"/>
              <w:noProof w:val="0"/>
              <w:sz w:val="20"/>
            </w:rPr>
            <w:t>East Africa</w:t>
          </w:r>
        </w:sdtContent>
      </w:sdt>
    </w:p>
    <w:p w14:paraId="446D9DA0"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360934685"/>
          <w:placeholder>
            <w:docPart w:val="29B97CC50F55426393C5528F09596594"/>
          </w:placeholder>
          <w:dropDownList>
            <w:listItem w:value="Choose an item."/>
            <w:listItem w:displayText="Easy" w:value="Easy"/>
            <w:listItem w:displayText="Moderate" w:value="Moderate"/>
            <w:listItem w:displayText="Difficult" w:value="Difficult"/>
          </w:dropDownList>
        </w:sdtPr>
        <w:sdtEndPr/>
        <w:sdtContent>
          <w:r w:rsidR="00767434">
            <w:rPr>
              <w:rFonts w:ascii="Arial" w:hAnsi="Arial" w:cs="Arial"/>
              <w:noProof w:val="0"/>
              <w:sz w:val="20"/>
            </w:rPr>
            <w:t>Easy</w:t>
          </w:r>
        </w:sdtContent>
      </w:sdt>
    </w:p>
    <w:p w14:paraId="3C44D0E7"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734460910"/>
          <w:placeholder>
            <w:docPart w:val="D8D5D31B29A645538434EE863D473B9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67434">
            <w:rPr>
              <w:rFonts w:ascii="Arial" w:hAnsi="Arial" w:cs="Arial"/>
              <w:noProof w:val="0"/>
              <w:sz w:val="20"/>
            </w:rPr>
            <w:t>Remember the Facts</w:t>
          </w:r>
        </w:sdtContent>
      </w:sdt>
    </w:p>
    <w:p w14:paraId="370EF63A" w14:textId="77777777" w:rsidR="00DC36F7" w:rsidRPr="00FF0D98" w:rsidRDefault="00DC36F7" w:rsidP="00DC36F7">
      <w:pPr>
        <w:widowControl w:val="0"/>
        <w:autoSpaceDE w:val="0"/>
        <w:autoSpaceDN w:val="0"/>
        <w:adjustRightInd w:val="0"/>
        <w:rPr>
          <w:rFonts w:ascii="Arial" w:hAnsi="Arial" w:cs="Arial"/>
          <w:sz w:val="20"/>
          <w:szCs w:val="20"/>
        </w:rPr>
      </w:pPr>
    </w:p>
    <w:p w14:paraId="5408CD69"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Portuguese influence on the east coast of Africa brought </w:t>
      </w:r>
    </w:p>
    <w:p w14:paraId="70BD13C7" w14:textId="77777777" w:rsidR="00DC36F7" w:rsidRPr="00FF0D98" w:rsidRDefault="00767434"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economic prosperity.</w:t>
      </w:r>
    </w:p>
    <w:p w14:paraId="20ACA2F2" w14:textId="77777777" w:rsidR="00DC36F7" w:rsidRPr="00FF0D98" w:rsidRDefault="00767434"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economic decline.</w:t>
      </w:r>
    </w:p>
    <w:p w14:paraId="19F3D5E3"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political unity.</w:t>
      </w:r>
    </w:p>
    <w:p w14:paraId="3A61333E" w14:textId="77777777" w:rsidR="00DC36F7" w:rsidRPr="00FF0D98" w:rsidRDefault="00DC36F7" w:rsidP="00DC36F7">
      <w:pPr>
        <w:widowControl w:val="0"/>
        <w:numPr>
          <w:ilvl w:val="1"/>
          <w:numId w:val="6"/>
        </w:numPr>
        <w:tabs>
          <w:tab w:val="left" w:pos="1080"/>
        </w:tabs>
        <w:autoSpaceDE w:val="0"/>
        <w:autoSpaceDN w:val="0"/>
        <w:adjustRightInd w:val="0"/>
        <w:rPr>
          <w:rFonts w:ascii="Arial" w:hAnsi="Arial" w:cs="Arial"/>
          <w:sz w:val="20"/>
          <w:szCs w:val="20"/>
          <w:lang w:val="x-none"/>
        </w:rPr>
      </w:pPr>
      <w:r w:rsidRPr="00FF0D98">
        <w:rPr>
          <w:rFonts w:ascii="Arial" w:hAnsi="Arial" w:cs="Arial"/>
          <w:sz w:val="20"/>
          <w:szCs w:val="20"/>
          <w:lang w:val="x-none"/>
        </w:rPr>
        <w:t>religious unity.</w:t>
      </w:r>
    </w:p>
    <w:p w14:paraId="3DF799D4"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b</w:t>
      </w:r>
    </w:p>
    <w:p w14:paraId="5ED53EB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276717829"/>
          <w:placeholder>
            <w:docPart w:val="1BF2FC4677FE4127BFA713E88C4E03F1"/>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14.6</w:t>
          </w:r>
        </w:sdtContent>
      </w:sdt>
    </w:p>
    <w:p w14:paraId="35D3F77B"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376284334"/>
          <w:placeholder>
            <w:docPart w:val="02CD7802027D435096B89B615236C256"/>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East Africa</w:t>
          </w:r>
        </w:sdtContent>
      </w:sdt>
    </w:p>
    <w:p w14:paraId="1FC9ECF9"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37673051"/>
          <w:placeholder>
            <w:docPart w:val="5CB0C5CF3DD7429BA32409CB56951D2A"/>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Easy</w:t>
          </w:r>
        </w:sdtContent>
      </w:sdt>
    </w:p>
    <w:p w14:paraId="2094C44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06786725"/>
          <w:placeholder>
            <w:docPart w:val="C0379DE0939741DC9FD45C033BC39ADE"/>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063ABE00" w14:textId="77777777" w:rsidR="00DC36F7" w:rsidRPr="00FF0D98" w:rsidRDefault="00DC36F7" w:rsidP="00DC36F7">
      <w:pPr>
        <w:widowControl w:val="0"/>
        <w:autoSpaceDE w:val="0"/>
        <w:autoSpaceDN w:val="0"/>
        <w:adjustRightInd w:val="0"/>
        <w:rPr>
          <w:rFonts w:ascii="Arial" w:hAnsi="Arial" w:cs="Arial"/>
          <w:sz w:val="20"/>
          <w:szCs w:val="20"/>
          <w:lang w:val="x-none"/>
        </w:rPr>
      </w:pPr>
    </w:p>
    <w:p w14:paraId="1697B030"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Who briefly succeeded the Portuguese as the major suppliers of African slaves to English plantations in the 1640s?</w:t>
      </w:r>
    </w:p>
    <w:p w14:paraId="544EDF07" w14:textId="77777777" w:rsidR="00B42343" w:rsidRDefault="00B42343" w:rsidP="00DC36F7">
      <w:pPr>
        <w:tabs>
          <w:tab w:val="num" w:pos="1080"/>
          <w:tab w:val="left" w:pos="2880"/>
          <w:tab w:val="left" w:pos="3240"/>
        </w:tabs>
        <w:ind w:left="1080" w:hanging="360"/>
        <w:rPr>
          <w:rFonts w:ascii="Arial" w:hAnsi="Arial" w:cs="Arial"/>
          <w:sz w:val="20"/>
          <w:szCs w:val="20"/>
        </w:rPr>
      </w:pPr>
      <w:r>
        <w:rPr>
          <w:rFonts w:ascii="Arial" w:hAnsi="Arial" w:cs="Arial"/>
          <w:sz w:val="20"/>
          <w:szCs w:val="20"/>
        </w:rPr>
        <w:t>a.</w:t>
      </w:r>
      <w:r w:rsidRPr="00FF0D98">
        <w:rPr>
          <w:rFonts w:ascii="Arial" w:hAnsi="Arial" w:cs="Arial"/>
          <w:sz w:val="20"/>
          <w:szCs w:val="20"/>
        </w:rPr>
        <w:tab/>
        <w:t>the Dutch</w:t>
      </w:r>
    </w:p>
    <w:p w14:paraId="70CEF538" w14:textId="77777777" w:rsidR="00B42343" w:rsidRDefault="00B42343" w:rsidP="00DC36F7">
      <w:pPr>
        <w:tabs>
          <w:tab w:val="num" w:pos="1080"/>
          <w:tab w:val="left" w:pos="2880"/>
          <w:tab w:val="left" w:pos="3240"/>
        </w:tabs>
        <w:ind w:left="1080" w:hanging="360"/>
        <w:rPr>
          <w:rFonts w:ascii="Arial" w:hAnsi="Arial" w:cs="Arial"/>
          <w:sz w:val="20"/>
          <w:szCs w:val="20"/>
        </w:rPr>
      </w:pPr>
      <w:r>
        <w:rPr>
          <w:rFonts w:ascii="Arial" w:hAnsi="Arial" w:cs="Arial"/>
          <w:sz w:val="20"/>
          <w:szCs w:val="20"/>
        </w:rPr>
        <w:t>b.</w:t>
      </w:r>
      <w:r w:rsidRPr="00FF0D98">
        <w:rPr>
          <w:rFonts w:ascii="Arial" w:hAnsi="Arial" w:cs="Arial"/>
          <w:sz w:val="20"/>
          <w:szCs w:val="20"/>
        </w:rPr>
        <w:tab/>
        <w:t>Spain</w:t>
      </w:r>
    </w:p>
    <w:p w14:paraId="4EA251D7" w14:textId="77777777" w:rsidR="00B42343" w:rsidRPr="00FF0D98" w:rsidRDefault="00B42343" w:rsidP="00DC36F7">
      <w:pPr>
        <w:tabs>
          <w:tab w:val="num" w:pos="1080"/>
          <w:tab w:val="left" w:pos="2880"/>
          <w:tab w:val="left" w:pos="3240"/>
        </w:tabs>
        <w:ind w:left="1080" w:hanging="360"/>
        <w:rPr>
          <w:rFonts w:ascii="Arial" w:hAnsi="Arial" w:cs="Arial"/>
          <w:sz w:val="20"/>
          <w:szCs w:val="20"/>
        </w:rPr>
      </w:pPr>
      <w:r w:rsidRPr="00FF0D98">
        <w:rPr>
          <w:rFonts w:ascii="Arial" w:hAnsi="Arial" w:cs="Arial"/>
          <w:sz w:val="20"/>
          <w:szCs w:val="20"/>
        </w:rPr>
        <w:t>c.</w:t>
      </w:r>
      <w:r w:rsidRPr="00FF0D98">
        <w:rPr>
          <w:rFonts w:ascii="Arial" w:hAnsi="Arial" w:cs="Arial"/>
          <w:sz w:val="20"/>
          <w:szCs w:val="20"/>
        </w:rPr>
        <w:tab/>
        <w:t>the French</w:t>
      </w:r>
    </w:p>
    <w:p w14:paraId="442A7F8B" w14:textId="77777777" w:rsidR="00B42343" w:rsidRPr="00FF0D98" w:rsidRDefault="00B42343" w:rsidP="00DC36F7">
      <w:pPr>
        <w:tabs>
          <w:tab w:val="num" w:pos="1080"/>
          <w:tab w:val="left" w:pos="2880"/>
          <w:tab w:val="left" w:pos="3240"/>
        </w:tabs>
        <w:ind w:left="1080" w:hanging="360"/>
        <w:rPr>
          <w:rFonts w:ascii="Arial" w:hAnsi="Arial" w:cs="Arial"/>
          <w:sz w:val="20"/>
          <w:szCs w:val="20"/>
        </w:rPr>
      </w:pPr>
      <w:r w:rsidRPr="00FF0D98">
        <w:rPr>
          <w:rFonts w:ascii="Arial" w:hAnsi="Arial" w:cs="Arial"/>
          <w:sz w:val="20"/>
          <w:szCs w:val="20"/>
        </w:rPr>
        <w:t>d.</w:t>
      </w:r>
      <w:r w:rsidRPr="00FF0D98">
        <w:rPr>
          <w:rFonts w:ascii="Arial" w:hAnsi="Arial" w:cs="Arial"/>
          <w:sz w:val="20"/>
          <w:szCs w:val="20"/>
        </w:rPr>
        <w:tab/>
        <w:t>None of these answers are correct.</w:t>
      </w:r>
    </w:p>
    <w:p w14:paraId="2D6BDA8E"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1DAC3202"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309897208"/>
          <w:placeholder>
            <w:docPart w:val="EEE3D38127C847DD904B1FC03807A3F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14.5</w:t>
          </w:r>
        </w:sdtContent>
      </w:sdt>
    </w:p>
    <w:p w14:paraId="720747F2"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2056693596"/>
          <w:placeholder>
            <w:docPart w:val="3E8798C6BC874A7DA0ACDDDFBA51FAE6"/>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The Forestlands—Coastal West and Central Africa</w:t>
          </w:r>
        </w:sdtContent>
      </w:sdt>
    </w:p>
    <w:p w14:paraId="1C600B39"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358197757"/>
          <w:placeholder>
            <w:docPart w:val="2DEFB79452054A7399B5368C160E9D88"/>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Easy</w:t>
          </w:r>
        </w:sdtContent>
      </w:sdt>
    </w:p>
    <w:p w14:paraId="2B9B4A5F"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04917709"/>
          <w:placeholder>
            <w:docPart w:val="865BAAC83EE54F3C91B74936AD6A3CD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7F80EEFB" w14:textId="77777777" w:rsidR="00DC36F7" w:rsidRPr="00FF0D98" w:rsidRDefault="00DC36F7" w:rsidP="00DC36F7">
      <w:pPr>
        <w:widowControl w:val="0"/>
        <w:autoSpaceDE w:val="0"/>
        <w:autoSpaceDN w:val="0"/>
        <w:adjustRightInd w:val="0"/>
        <w:rPr>
          <w:rFonts w:ascii="Arial" w:hAnsi="Arial" w:cs="Arial"/>
          <w:sz w:val="20"/>
          <w:szCs w:val="20"/>
          <w:lang w:val="x-none"/>
        </w:rPr>
      </w:pPr>
    </w:p>
    <w:p w14:paraId="105D1689"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rPr>
        <w:t xml:space="preserve">Which of the following food crops was/were imported into West and central Africa from the Americas during the period </w:t>
      </w:r>
      <w:r w:rsidR="00B42343" w:rsidRPr="00FF0D98">
        <w:rPr>
          <w:rFonts w:ascii="Arial" w:hAnsi="Arial" w:cs="Arial"/>
          <w:sz w:val="20"/>
          <w:szCs w:val="20"/>
        </w:rPr>
        <w:t>1</w:t>
      </w:r>
      <w:r w:rsidR="00B42343">
        <w:rPr>
          <w:rFonts w:ascii="Arial" w:hAnsi="Arial" w:cs="Arial"/>
          <w:sz w:val="20"/>
          <w:szCs w:val="20"/>
        </w:rPr>
        <w:t>5</w:t>
      </w:r>
      <w:r w:rsidR="00B42343" w:rsidRPr="00FF0D98">
        <w:rPr>
          <w:rFonts w:ascii="Arial" w:hAnsi="Arial" w:cs="Arial"/>
          <w:sz w:val="20"/>
          <w:szCs w:val="20"/>
        </w:rPr>
        <w:t>00</w:t>
      </w:r>
      <w:r w:rsidR="00B42343">
        <w:rPr>
          <w:rFonts w:ascii="Arial" w:hAnsi="Arial" w:cs="Arial"/>
          <w:sz w:val="20"/>
          <w:szCs w:val="20"/>
        </w:rPr>
        <w:t>–</w:t>
      </w:r>
      <w:r w:rsidRPr="00FF0D98">
        <w:rPr>
          <w:rFonts w:ascii="Arial" w:hAnsi="Arial" w:cs="Arial"/>
          <w:sz w:val="20"/>
          <w:szCs w:val="20"/>
        </w:rPr>
        <w:t>1800?</w:t>
      </w:r>
    </w:p>
    <w:p w14:paraId="5E364947" w14:textId="77777777" w:rsidR="00B42343"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a.</w:t>
      </w:r>
      <w:r w:rsidR="00DC36F7" w:rsidRPr="00FF0D98">
        <w:rPr>
          <w:rFonts w:ascii="Arial" w:hAnsi="Arial" w:cs="Arial"/>
          <w:sz w:val="20"/>
          <w:szCs w:val="20"/>
          <w:lang w:val="x-none"/>
        </w:rPr>
        <w:tab/>
      </w:r>
      <w:r w:rsidR="00DC36F7" w:rsidRPr="00FF0D98">
        <w:rPr>
          <w:rFonts w:ascii="Arial" w:hAnsi="Arial" w:cs="Arial"/>
          <w:sz w:val="20"/>
          <w:szCs w:val="20"/>
        </w:rPr>
        <w:t>maize and cassava</w:t>
      </w:r>
    </w:p>
    <w:p w14:paraId="63A61BE2" w14:textId="77777777" w:rsidR="00DC36F7" w:rsidRPr="00FF0D98" w:rsidRDefault="00DC36F7"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c.</w:t>
      </w:r>
      <w:r w:rsidRPr="00FF0D98">
        <w:rPr>
          <w:rFonts w:ascii="Arial" w:hAnsi="Arial" w:cs="Arial"/>
          <w:sz w:val="20"/>
          <w:szCs w:val="20"/>
          <w:lang w:val="x-none"/>
        </w:rPr>
        <w:tab/>
      </w:r>
      <w:r w:rsidRPr="00FF0D98">
        <w:rPr>
          <w:rFonts w:ascii="Arial" w:hAnsi="Arial" w:cs="Arial"/>
          <w:sz w:val="20"/>
          <w:szCs w:val="20"/>
        </w:rPr>
        <w:t>cocoa and squash</w:t>
      </w:r>
    </w:p>
    <w:p w14:paraId="768886F0" w14:textId="77777777" w:rsidR="00B42343" w:rsidRDefault="00DC36F7"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 xml:space="preserve">b. </w:t>
      </w:r>
      <w:r w:rsidRPr="00FF0D98">
        <w:rPr>
          <w:rFonts w:ascii="Arial" w:hAnsi="Arial" w:cs="Arial"/>
          <w:sz w:val="20"/>
          <w:szCs w:val="20"/>
          <w:lang w:val="x-none"/>
        </w:rPr>
        <w:tab/>
      </w:r>
      <w:r w:rsidRPr="00FF0D98">
        <w:rPr>
          <w:rFonts w:ascii="Arial" w:hAnsi="Arial" w:cs="Arial"/>
          <w:sz w:val="20"/>
          <w:szCs w:val="20"/>
        </w:rPr>
        <w:t>peanuts</w:t>
      </w:r>
    </w:p>
    <w:p w14:paraId="6EAD9D38" w14:textId="77777777" w:rsidR="00DC36F7" w:rsidRPr="00FF0D98" w:rsidRDefault="00DC36F7"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t>d.</w:t>
      </w:r>
      <w:r w:rsidRPr="00FF0D98">
        <w:rPr>
          <w:rFonts w:ascii="Arial" w:hAnsi="Arial" w:cs="Arial"/>
          <w:sz w:val="20"/>
          <w:szCs w:val="20"/>
          <w:lang w:val="x-none"/>
        </w:rPr>
        <w:tab/>
      </w:r>
      <w:r w:rsidRPr="00FF0D98">
        <w:rPr>
          <w:rFonts w:ascii="Arial" w:hAnsi="Arial" w:cs="Arial"/>
          <w:sz w:val="20"/>
          <w:szCs w:val="20"/>
        </w:rPr>
        <w:t>All of these answers are correct.</w:t>
      </w:r>
    </w:p>
    <w:p w14:paraId="15756D40"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54ECE61F"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648787934"/>
          <w:placeholder>
            <w:docPart w:val="152EFCFB203A42A7AFA3DBD994245477"/>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14.5</w:t>
          </w:r>
        </w:sdtContent>
      </w:sdt>
    </w:p>
    <w:p w14:paraId="1F45241B"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295580829"/>
          <w:placeholder>
            <w:docPart w:val="9732F4FEF43D4BAB8201D8F90802D4A7"/>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The Forestlands—Coastal West and Central Africa</w:t>
          </w:r>
        </w:sdtContent>
      </w:sdt>
    </w:p>
    <w:p w14:paraId="3A86E86A"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205175690"/>
          <w:placeholder>
            <w:docPart w:val="DF83934BE44546F3AD6E8E8A9E9FB42A"/>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Easy</w:t>
          </w:r>
        </w:sdtContent>
      </w:sdt>
    </w:p>
    <w:p w14:paraId="648F04B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401092406"/>
          <w:placeholder>
            <w:docPart w:val="AFDCCB36C3834BDEAA9A76BE426FB2E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5DB4FB5B" w14:textId="77777777" w:rsidR="00DC36F7" w:rsidRPr="00FF0D98" w:rsidRDefault="00DC36F7" w:rsidP="00DC36F7">
      <w:pPr>
        <w:widowControl w:val="0"/>
        <w:autoSpaceDE w:val="0"/>
        <w:autoSpaceDN w:val="0"/>
        <w:adjustRightInd w:val="0"/>
        <w:rPr>
          <w:rFonts w:ascii="Arial" w:hAnsi="Arial" w:cs="Arial"/>
          <w:sz w:val="20"/>
          <w:szCs w:val="20"/>
        </w:rPr>
      </w:pPr>
    </w:p>
    <w:p w14:paraId="031BBD36"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major African state with which the Portuguese dealt after coming to central Africa was that of </w:t>
      </w:r>
    </w:p>
    <w:p w14:paraId="5A366A5A" w14:textId="77777777" w:rsidR="00B42343"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x-none"/>
        </w:rPr>
        <w:lastRenderedPageBreak/>
        <w:t>a.</w:t>
      </w:r>
      <w:r w:rsidRPr="00FF0D98">
        <w:rPr>
          <w:rFonts w:ascii="Arial" w:hAnsi="Arial" w:cs="Arial"/>
          <w:sz w:val="20"/>
          <w:szCs w:val="20"/>
          <w:lang w:val="x-none"/>
        </w:rPr>
        <w:tab/>
        <w:t>Senegambia.</w:t>
      </w:r>
    </w:p>
    <w:p w14:paraId="749ADF34" w14:textId="77777777" w:rsidR="00B42343"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sidRPr="00FF0D98">
        <w:rPr>
          <w:rFonts w:ascii="Arial" w:hAnsi="Arial" w:cs="Arial"/>
          <w:sz w:val="20"/>
          <w:szCs w:val="20"/>
          <w:lang w:val="es-ES_tradnl"/>
        </w:rPr>
        <w:t>b</w:t>
      </w:r>
      <w:r w:rsidRPr="00FF0D98">
        <w:rPr>
          <w:rFonts w:ascii="Arial" w:hAnsi="Arial" w:cs="Arial"/>
          <w:sz w:val="20"/>
          <w:szCs w:val="20"/>
          <w:lang w:val="x-none"/>
        </w:rPr>
        <w:t>.</w:t>
      </w:r>
      <w:r w:rsidRPr="00FF0D98">
        <w:rPr>
          <w:rFonts w:ascii="Arial" w:hAnsi="Arial" w:cs="Arial"/>
          <w:sz w:val="20"/>
          <w:szCs w:val="20"/>
          <w:lang w:val="x-none"/>
        </w:rPr>
        <w:tab/>
      </w:r>
      <w:r w:rsidRPr="00FF0D98">
        <w:rPr>
          <w:rFonts w:ascii="Arial" w:hAnsi="Arial" w:cs="Arial"/>
          <w:sz w:val="20"/>
          <w:szCs w:val="20"/>
          <w:lang w:val="es-ES_tradnl"/>
        </w:rPr>
        <w:t>Angola</w:t>
      </w:r>
      <w:r w:rsidRPr="00FF0D98">
        <w:rPr>
          <w:rFonts w:ascii="Arial" w:hAnsi="Arial" w:cs="Arial"/>
          <w:sz w:val="20"/>
          <w:szCs w:val="20"/>
          <w:lang w:val="x-none"/>
        </w:rPr>
        <w:t xml:space="preserve">. </w:t>
      </w:r>
    </w:p>
    <w:p w14:paraId="7471BCEE" w14:textId="77777777" w:rsidR="00B42343" w:rsidRPr="00FF0D98"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es-ES_tradnl"/>
        </w:rPr>
      </w:pPr>
      <w:r w:rsidRPr="00FF0D98">
        <w:rPr>
          <w:rFonts w:ascii="Arial" w:hAnsi="Arial" w:cs="Arial"/>
          <w:sz w:val="20"/>
          <w:szCs w:val="20"/>
          <w:lang w:val="es-ES_tradnl"/>
        </w:rPr>
        <w:t xml:space="preserve">c. </w:t>
      </w:r>
      <w:r w:rsidRPr="00FF0D98">
        <w:rPr>
          <w:rFonts w:ascii="Arial" w:hAnsi="Arial" w:cs="Arial"/>
          <w:sz w:val="20"/>
          <w:szCs w:val="20"/>
          <w:lang w:val="es-ES_tradnl"/>
        </w:rPr>
        <w:tab/>
        <w:t>Kongo.</w:t>
      </w:r>
    </w:p>
    <w:p w14:paraId="4A69FE28" w14:textId="77777777" w:rsidR="00B42343" w:rsidRPr="00FF0D98"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es-ES_tradnl"/>
        </w:rPr>
      </w:pPr>
      <w:r w:rsidRPr="00FF0D98">
        <w:rPr>
          <w:rFonts w:ascii="Arial" w:hAnsi="Arial" w:cs="Arial"/>
          <w:sz w:val="20"/>
          <w:szCs w:val="20"/>
          <w:lang w:val="es-ES_tradnl"/>
        </w:rPr>
        <w:t xml:space="preserve">d. </w:t>
      </w:r>
      <w:r w:rsidRPr="00FF0D98">
        <w:rPr>
          <w:rFonts w:ascii="Arial" w:hAnsi="Arial" w:cs="Arial"/>
          <w:sz w:val="20"/>
          <w:szCs w:val="20"/>
          <w:lang w:val="es-ES_tradnl"/>
        </w:rPr>
        <w:tab/>
        <w:t>Benin.</w:t>
      </w:r>
    </w:p>
    <w:p w14:paraId="5F481C92"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c</w:t>
      </w:r>
    </w:p>
    <w:p w14:paraId="6C7CF749"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458569228"/>
          <w:placeholder>
            <w:docPart w:val="AE68970403D44F33AC628A4405E1C09B"/>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14.5</w:t>
          </w:r>
        </w:sdtContent>
      </w:sdt>
    </w:p>
    <w:p w14:paraId="11279B17"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823003"/>
          <w:placeholder>
            <w:docPart w:val="21ADDB0893994A2480A6F01D4D72FDB6"/>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The Forestlands—Coastal West and Central Africa</w:t>
          </w:r>
        </w:sdtContent>
      </w:sdt>
    </w:p>
    <w:p w14:paraId="377586AA"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514341299"/>
          <w:placeholder>
            <w:docPart w:val="B2C6B07614AA4EE6AA2D18BFDF4F657C"/>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Easy</w:t>
          </w:r>
        </w:sdtContent>
      </w:sdt>
    </w:p>
    <w:p w14:paraId="32BC0246"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840273458"/>
          <w:placeholder>
            <w:docPart w:val="58E537E63E694D84BD6E916A10FAB0F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71AFFB16" w14:textId="77777777" w:rsidR="00DC36F7" w:rsidRPr="00FF0D98" w:rsidRDefault="00DC36F7" w:rsidP="00DC36F7">
      <w:pPr>
        <w:widowControl w:val="0"/>
        <w:autoSpaceDE w:val="0"/>
        <w:autoSpaceDN w:val="0"/>
        <w:adjustRightInd w:val="0"/>
        <w:rPr>
          <w:rFonts w:ascii="Arial" w:hAnsi="Arial" w:cs="Arial"/>
          <w:sz w:val="20"/>
          <w:szCs w:val="20"/>
        </w:rPr>
      </w:pPr>
    </w:p>
    <w:p w14:paraId="07407C06"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u w:val="single"/>
          <w:lang w:val="x-none"/>
        </w:rPr>
      </w:pPr>
      <w:r w:rsidRPr="00FF0D98">
        <w:rPr>
          <w:rFonts w:ascii="Arial" w:hAnsi="Arial" w:cs="Arial"/>
          <w:sz w:val="20"/>
          <w:szCs w:val="20"/>
          <w:lang w:val="x-none"/>
        </w:rPr>
        <w:t>All of the following were complaints of King Affonso I to the King of Portugal</w:t>
      </w:r>
      <w:r w:rsidR="00A84471" w:rsidRPr="00FF0D98">
        <w:rPr>
          <w:rFonts w:ascii="Arial" w:hAnsi="Arial" w:cs="Arial"/>
          <w:sz w:val="20"/>
          <w:szCs w:val="20"/>
        </w:rPr>
        <w:t>,</w:t>
      </w:r>
      <w:r w:rsidRPr="00FF0D98">
        <w:rPr>
          <w:rFonts w:ascii="Arial" w:hAnsi="Arial" w:cs="Arial"/>
          <w:sz w:val="20"/>
          <w:szCs w:val="20"/>
          <w:lang w:val="x-none"/>
        </w:rPr>
        <w:t xml:space="preserve"> </w:t>
      </w:r>
      <w:r w:rsidRPr="00FF0D98">
        <w:rPr>
          <w:rFonts w:ascii="Arial" w:hAnsi="Arial" w:cs="Arial"/>
          <w:sz w:val="20"/>
          <w:szCs w:val="20"/>
          <w:u w:val="single"/>
          <w:lang w:val="x-none"/>
        </w:rPr>
        <w:t>except</w:t>
      </w:r>
    </w:p>
    <w:p w14:paraId="4FE29D90"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mining operations in defiance of monopoly agreements. </w:t>
      </w:r>
    </w:p>
    <w:p w14:paraId="43C37DA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fraud by Portuguese merchants.</w:t>
      </w:r>
    </w:p>
    <w:p w14:paraId="3DB8F997"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depopulation due to slave trading.</w:t>
      </w:r>
      <w:r w:rsidRPr="00FF0D98">
        <w:rPr>
          <w:rFonts w:ascii="Arial" w:hAnsi="Arial" w:cs="Arial"/>
          <w:sz w:val="20"/>
          <w:szCs w:val="20"/>
          <w:lang w:val="x-none"/>
        </w:rPr>
        <w:tab/>
      </w:r>
      <w:r w:rsidRPr="00FF0D98">
        <w:rPr>
          <w:rFonts w:ascii="Arial" w:hAnsi="Arial" w:cs="Arial"/>
          <w:sz w:val="20"/>
          <w:szCs w:val="20"/>
          <w:lang w:val="x-none"/>
        </w:rPr>
        <w:tab/>
      </w:r>
    </w:p>
    <w:p w14:paraId="7C4BE1FB"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circumvention of his royal authority.</w:t>
      </w:r>
    </w:p>
    <w:p w14:paraId="06294902"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78E277B6"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237912130"/>
          <w:placeholder>
            <w:docPart w:val="94B86E30C9A04CB0ABBE3BBDAA40451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14.5</w:t>
          </w:r>
        </w:sdtContent>
      </w:sdt>
    </w:p>
    <w:p w14:paraId="231784D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596092358"/>
          <w:placeholder>
            <w:docPart w:val="77A7B1ADA7124DD3A338A1D92A623F80"/>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The Forestlands—Coastal West and Central Africa</w:t>
          </w:r>
        </w:sdtContent>
      </w:sdt>
    </w:p>
    <w:p w14:paraId="5850128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049992857"/>
          <w:placeholder>
            <w:docPart w:val="061840369CD646B98D86F6729CE5725A"/>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Moderate</w:t>
          </w:r>
        </w:sdtContent>
      </w:sdt>
    </w:p>
    <w:p w14:paraId="12E3D0DD"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82248511"/>
          <w:placeholder>
            <w:docPart w:val="E4DFFAEE7C5E4A7AA142C5F20F00157E"/>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Analyze It</w:t>
          </w:r>
        </w:sdtContent>
      </w:sdt>
    </w:p>
    <w:p w14:paraId="48D05F83" w14:textId="77777777" w:rsidR="00DC36F7" w:rsidRPr="00FF0D98" w:rsidRDefault="00DC36F7" w:rsidP="00DC36F7">
      <w:pPr>
        <w:widowControl w:val="0"/>
        <w:autoSpaceDE w:val="0"/>
        <w:autoSpaceDN w:val="0"/>
        <w:adjustRightInd w:val="0"/>
        <w:rPr>
          <w:rFonts w:ascii="Arial" w:hAnsi="Arial" w:cs="Arial"/>
          <w:sz w:val="20"/>
          <w:szCs w:val="20"/>
          <w:lang w:val="x-none"/>
        </w:rPr>
      </w:pPr>
    </w:p>
    <w:p w14:paraId="7CED0B63"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The Kongo ruler, Affonso I, </w:t>
      </w:r>
    </w:p>
    <w:p w14:paraId="2CDADD43" w14:textId="77777777" w:rsidR="00DC36F7" w:rsidRPr="00FF0D98" w:rsidRDefault="00B42343"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was a Christian convert.</w:t>
      </w:r>
    </w:p>
    <w:p w14:paraId="6367166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correspo</w:t>
      </w:r>
      <w:r w:rsidR="00B42343">
        <w:rPr>
          <w:rFonts w:ascii="Arial" w:hAnsi="Arial" w:cs="Arial"/>
          <w:sz w:val="20"/>
          <w:szCs w:val="20"/>
          <w:lang w:val="x-none"/>
        </w:rPr>
        <w:t>nded with the king of Portugal.</w:t>
      </w:r>
    </w:p>
    <w:p w14:paraId="04D336B4"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tried to curb exploitative slaving practices. </w:t>
      </w:r>
    </w:p>
    <w:p w14:paraId="35E63D3B"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rPr>
        <w:t>A</w:t>
      </w:r>
      <w:r w:rsidRPr="00FF0D98">
        <w:rPr>
          <w:rFonts w:ascii="Arial" w:hAnsi="Arial" w:cs="Arial"/>
          <w:sz w:val="20"/>
          <w:szCs w:val="20"/>
          <w:lang w:val="x-none"/>
        </w:rPr>
        <w:t>ll of the</w:t>
      </w:r>
      <w:r w:rsidRPr="00FF0D98">
        <w:rPr>
          <w:rFonts w:ascii="Arial" w:hAnsi="Arial" w:cs="Arial"/>
          <w:sz w:val="20"/>
          <w:szCs w:val="20"/>
        </w:rPr>
        <w:t>se</w:t>
      </w:r>
      <w:r w:rsidRPr="00FF0D98">
        <w:rPr>
          <w:rFonts w:ascii="Arial" w:hAnsi="Arial" w:cs="Arial"/>
          <w:sz w:val="20"/>
          <w:szCs w:val="20"/>
          <w:lang w:val="x-none"/>
        </w:rPr>
        <w:t xml:space="preserve"> answers are correct. </w:t>
      </w:r>
    </w:p>
    <w:p w14:paraId="5CC7CFDB"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d</w:t>
      </w:r>
    </w:p>
    <w:p w14:paraId="787DF313"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275996627"/>
          <w:placeholder>
            <w:docPart w:val="95DEA18F1E0C41AF9C1FAFE290192280"/>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14.5</w:t>
          </w:r>
        </w:sdtContent>
      </w:sdt>
    </w:p>
    <w:p w14:paraId="12E31D09"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2117860837"/>
          <w:placeholder>
            <w:docPart w:val="49DC0047E5E242849FB34AFB3DF43DB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The Forestlands—Coastal West and Central Africa</w:t>
          </w:r>
        </w:sdtContent>
      </w:sdt>
    </w:p>
    <w:p w14:paraId="2DDDA2EF"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676718298"/>
          <w:placeholder>
            <w:docPart w:val="52067A33E7BE4FAFAC4EEF9C347B1C86"/>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Moderate</w:t>
          </w:r>
        </w:sdtContent>
      </w:sdt>
    </w:p>
    <w:p w14:paraId="2AC07B4C"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455475770"/>
          <w:placeholder>
            <w:docPart w:val="0C1C8F17642448C68FE7CCCF4E6C4DC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3546EF99" w14:textId="77777777" w:rsidR="00DC36F7" w:rsidRPr="00FF0D98" w:rsidRDefault="00DC36F7" w:rsidP="00DC36F7">
      <w:pPr>
        <w:widowControl w:val="0"/>
        <w:autoSpaceDE w:val="0"/>
        <w:autoSpaceDN w:val="0"/>
        <w:adjustRightInd w:val="0"/>
        <w:rPr>
          <w:rFonts w:ascii="Arial" w:hAnsi="Arial" w:cs="Arial"/>
          <w:sz w:val="20"/>
          <w:szCs w:val="20"/>
        </w:rPr>
      </w:pPr>
    </w:p>
    <w:p w14:paraId="7D628404" w14:textId="77777777" w:rsidR="00DC36F7" w:rsidRPr="00FF0D98" w:rsidRDefault="00DC36F7" w:rsidP="00DC36F7">
      <w:pPr>
        <w:numPr>
          <w:ilvl w:val="0"/>
          <w:numId w:val="6"/>
        </w:numPr>
        <w:rPr>
          <w:rFonts w:ascii="Arial" w:hAnsi="Arial" w:cs="Arial"/>
          <w:sz w:val="20"/>
          <w:szCs w:val="20"/>
        </w:rPr>
      </w:pPr>
      <w:r w:rsidRPr="00FF0D98">
        <w:rPr>
          <w:rFonts w:ascii="Arial" w:hAnsi="Arial" w:cs="Arial"/>
          <w:sz w:val="20"/>
          <w:szCs w:val="20"/>
        </w:rPr>
        <w:t xml:space="preserve">In the late 1500s the Kongo kingdom was </w:t>
      </w:r>
    </w:p>
    <w:p w14:paraId="476F7993"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 xml:space="preserve">shattered by internal wars and rebellions linked to the slave trade. </w:t>
      </w:r>
    </w:p>
    <w:p w14:paraId="1A97DA71"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the strongest state in sub-Saharan Africa.</w:t>
      </w:r>
    </w:p>
    <w:p w14:paraId="4EA3D2F4"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the new center of Islamic culture in central Africa.</w:t>
      </w:r>
    </w:p>
    <w:p w14:paraId="7DE0B36D" w14:textId="77777777" w:rsidR="00DC36F7" w:rsidRPr="00FF0D98" w:rsidRDefault="00DC36F7" w:rsidP="00DC36F7">
      <w:pPr>
        <w:numPr>
          <w:ilvl w:val="1"/>
          <w:numId w:val="6"/>
        </w:numPr>
        <w:rPr>
          <w:rFonts w:ascii="Arial" w:hAnsi="Arial" w:cs="Arial"/>
          <w:sz w:val="20"/>
          <w:szCs w:val="20"/>
        </w:rPr>
      </w:pPr>
      <w:r w:rsidRPr="00FF0D98">
        <w:rPr>
          <w:rFonts w:ascii="Arial" w:hAnsi="Arial" w:cs="Arial"/>
          <w:sz w:val="20"/>
          <w:szCs w:val="20"/>
        </w:rPr>
        <w:t>the first indigenous state to successfully defeat a European army.</w:t>
      </w:r>
    </w:p>
    <w:p w14:paraId="3050662B"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176C45FB"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708873779"/>
          <w:placeholder>
            <w:docPart w:val="BD9E1E0AC8DE4A2B9165B1472739A16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14.5</w:t>
          </w:r>
        </w:sdtContent>
      </w:sdt>
    </w:p>
    <w:p w14:paraId="2FC5772A"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89407242"/>
          <w:placeholder>
            <w:docPart w:val="F6CD39A841EF401C80C47B1BF35CC9B8"/>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The Forestlands—Coastal West and Central Africa</w:t>
          </w:r>
        </w:sdtContent>
      </w:sdt>
    </w:p>
    <w:p w14:paraId="45795CF3"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944180356"/>
          <w:placeholder>
            <w:docPart w:val="586E4BAEFC034336A1492DA16554BAE6"/>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Easy</w:t>
          </w:r>
        </w:sdtContent>
      </w:sdt>
    </w:p>
    <w:p w14:paraId="5BEFB62F"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3153095"/>
          <w:placeholder>
            <w:docPart w:val="EB86EDDF954C4DEE9976A8F272ABF77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162D1619" w14:textId="77777777" w:rsidR="00DC36F7" w:rsidRPr="00FF0D98" w:rsidRDefault="00DC36F7" w:rsidP="00DC36F7">
      <w:pPr>
        <w:widowControl w:val="0"/>
        <w:autoSpaceDE w:val="0"/>
        <w:autoSpaceDN w:val="0"/>
        <w:adjustRightInd w:val="0"/>
        <w:rPr>
          <w:rFonts w:ascii="Arial" w:hAnsi="Arial" w:cs="Arial"/>
          <w:sz w:val="20"/>
          <w:szCs w:val="20"/>
        </w:rPr>
      </w:pPr>
    </w:p>
    <w:p w14:paraId="5AB57B92"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Cape society in South Africa in the 18th century included significant populations all of the following </w:t>
      </w:r>
      <w:r w:rsidRPr="00FF0D98">
        <w:rPr>
          <w:rFonts w:ascii="Arial" w:hAnsi="Arial" w:cs="Arial"/>
          <w:sz w:val="20"/>
          <w:szCs w:val="20"/>
          <w:u w:val="single"/>
          <w:lang w:val="x-none"/>
        </w:rPr>
        <w:t>except</w:t>
      </w:r>
      <w:r w:rsidRPr="00FF0D98">
        <w:rPr>
          <w:rFonts w:ascii="Arial" w:hAnsi="Arial" w:cs="Arial"/>
          <w:sz w:val="20"/>
          <w:szCs w:val="20"/>
          <w:lang w:val="x-none"/>
        </w:rPr>
        <w:t>:</w:t>
      </w:r>
    </w:p>
    <w:p w14:paraId="7F527C9B" w14:textId="77777777" w:rsidR="00B42343"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a.</w:t>
      </w:r>
      <w:r w:rsidRPr="00FF0D98">
        <w:rPr>
          <w:rFonts w:ascii="Arial" w:hAnsi="Arial" w:cs="Arial"/>
          <w:sz w:val="20"/>
          <w:szCs w:val="20"/>
          <w:lang w:val="x-none"/>
        </w:rPr>
        <w:tab/>
        <w:t>Portuguese.</w:t>
      </w:r>
    </w:p>
    <w:p w14:paraId="1A834E15" w14:textId="77777777" w:rsidR="00B42343"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rPr>
      </w:pPr>
      <w:r>
        <w:rPr>
          <w:rFonts w:ascii="Arial" w:hAnsi="Arial" w:cs="Arial"/>
          <w:sz w:val="20"/>
          <w:szCs w:val="20"/>
          <w:lang w:val="x-none"/>
        </w:rPr>
        <w:t>b.</w:t>
      </w:r>
      <w:r w:rsidRPr="00FF0D98">
        <w:rPr>
          <w:rFonts w:ascii="Arial" w:hAnsi="Arial" w:cs="Arial"/>
          <w:sz w:val="20"/>
          <w:szCs w:val="20"/>
          <w:lang w:val="x-none"/>
        </w:rPr>
        <w:tab/>
        <w:t>Afrikaaners.</w:t>
      </w:r>
    </w:p>
    <w:p w14:paraId="3A573433" w14:textId="77777777" w:rsidR="00B42343" w:rsidRPr="00FF0D98"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sidRPr="00FF0D98">
        <w:rPr>
          <w:rFonts w:ascii="Arial" w:hAnsi="Arial" w:cs="Arial"/>
          <w:sz w:val="20"/>
          <w:szCs w:val="20"/>
          <w:lang w:val="x-none"/>
        </w:rPr>
        <w:t>c.</w:t>
      </w:r>
      <w:r w:rsidRPr="00FF0D98">
        <w:rPr>
          <w:rFonts w:ascii="Arial" w:hAnsi="Arial" w:cs="Arial"/>
          <w:sz w:val="20"/>
          <w:szCs w:val="20"/>
          <w:lang w:val="x-none"/>
        </w:rPr>
        <w:tab/>
        <w:t xml:space="preserve">English. </w:t>
      </w:r>
    </w:p>
    <w:p w14:paraId="3E7A67B0" w14:textId="77777777" w:rsidR="00B42343" w:rsidRPr="00FF0D98" w:rsidRDefault="00B42343" w:rsidP="00DC36F7">
      <w:pPr>
        <w:widowControl w:val="0"/>
        <w:tabs>
          <w:tab w:val="left" w:pos="1080"/>
          <w:tab w:val="left" w:pos="2880"/>
          <w:tab w:val="left" w:pos="3240"/>
        </w:tabs>
        <w:autoSpaceDE w:val="0"/>
        <w:autoSpaceDN w:val="0"/>
        <w:adjustRightInd w:val="0"/>
        <w:ind w:firstLine="720"/>
        <w:rPr>
          <w:rFonts w:ascii="Arial" w:hAnsi="Arial" w:cs="Arial"/>
          <w:sz w:val="20"/>
          <w:szCs w:val="20"/>
          <w:lang w:val="x-none"/>
        </w:rPr>
      </w:pPr>
      <w:r w:rsidRPr="00FF0D98">
        <w:rPr>
          <w:rFonts w:ascii="Arial" w:hAnsi="Arial" w:cs="Arial"/>
          <w:sz w:val="20"/>
          <w:szCs w:val="20"/>
          <w:lang w:val="x-none"/>
        </w:rPr>
        <w:t>d.</w:t>
      </w:r>
      <w:r w:rsidRPr="00FF0D98">
        <w:rPr>
          <w:rFonts w:ascii="Arial" w:hAnsi="Arial" w:cs="Arial"/>
          <w:sz w:val="20"/>
          <w:szCs w:val="20"/>
          <w:lang w:val="x-none"/>
        </w:rPr>
        <w:tab/>
        <w:t xml:space="preserve">Khoikhoi. </w:t>
      </w:r>
    </w:p>
    <w:p w14:paraId="78E898A3"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0E348CEB"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70880907"/>
          <w:placeholder>
            <w:docPart w:val="07105709663B4B11B26B60403D752E2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B42343">
            <w:rPr>
              <w:rFonts w:ascii="Arial" w:hAnsi="Arial" w:cs="Arial"/>
              <w:noProof w:val="0"/>
              <w:sz w:val="20"/>
            </w:rPr>
            <w:t>14.7</w:t>
          </w:r>
        </w:sdtContent>
      </w:sdt>
    </w:p>
    <w:p w14:paraId="110ED5D6"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118260107"/>
          <w:placeholder>
            <w:docPart w:val="4698504EB38840B08665C78757E7163E"/>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B42343">
            <w:rPr>
              <w:rFonts w:ascii="Arial" w:hAnsi="Arial" w:cs="Arial"/>
              <w:noProof w:val="0"/>
              <w:sz w:val="20"/>
            </w:rPr>
            <w:t>Southern Africa</w:t>
          </w:r>
        </w:sdtContent>
      </w:sdt>
    </w:p>
    <w:p w14:paraId="012E2AA5"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639846978"/>
          <w:placeholder>
            <w:docPart w:val="2AA12F9F0D5946EAB64FE2CD3A65491B"/>
          </w:placeholder>
          <w:dropDownList>
            <w:listItem w:value="Choose an item."/>
            <w:listItem w:displayText="Easy" w:value="Easy"/>
            <w:listItem w:displayText="Moderate" w:value="Moderate"/>
            <w:listItem w:displayText="Difficult" w:value="Difficult"/>
          </w:dropDownList>
        </w:sdtPr>
        <w:sdtEndPr/>
        <w:sdtContent>
          <w:r w:rsidR="00B42343">
            <w:rPr>
              <w:rFonts w:ascii="Arial" w:hAnsi="Arial" w:cs="Arial"/>
              <w:noProof w:val="0"/>
              <w:sz w:val="20"/>
            </w:rPr>
            <w:t>Moderate</w:t>
          </w:r>
        </w:sdtContent>
      </w:sdt>
    </w:p>
    <w:p w14:paraId="63269C62"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045358394"/>
          <w:placeholder>
            <w:docPart w:val="ADC53AB765F34E269FFDA48A50809BD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42343">
            <w:rPr>
              <w:rFonts w:ascii="Arial" w:hAnsi="Arial" w:cs="Arial"/>
              <w:noProof w:val="0"/>
              <w:sz w:val="20"/>
            </w:rPr>
            <w:t>Remember the Facts</w:t>
          </w:r>
        </w:sdtContent>
      </w:sdt>
    </w:p>
    <w:p w14:paraId="5B4A4E64" w14:textId="77777777" w:rsidR="00DC36F7" w:rsidRPr="00FF0D98" w:rsidRDefault="00DC36F7" w:rsidP="00DC36F7">
      <w:pPr>
        <w:widowControl w:val="0"/>
        <w:autoSpaceDE w:val="0"/>
        <w:autoSpaceDN w:val="0"/>
        <w:adjustRightInd w:val="0"/>
        <w:rPr>
          <w:rFonts w:ascii="Arial" w:hAnsi="Arial" w:cs="Arial"/>
          <w:sz w:val="20"/>
          <w:szCs w:val="20"/>
        </w:rPr>
      </w:pPr>
    </w:p>
    <w:p w14:paraId="4CAE421F" w14:textId="77777777" w:rsidR="00DC36F7" w:rsidRPr="00FF0D98" w:rsidRDefault="00DC36F7" w:rsidP="00DC36F7">
      <w:pPr>
        <w:widowControl w:val="0"/>
        <w:numPr>
          <w:ilvl w:val="0"/>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 xml:space="preserve">In South Africa, </w:t>
      </w:r>
      <w:r w:rsidRPr="00FF0D98">
        <w:rPr>
          <w:rFonts w:ascii="Arial" w:hAnsi="Arial" w:cs="Arial"/>
          <w:i/>
          <w:iCs/>
          <w:sz w:val="20"/>
          <w:szCs w:val="20"/>
          <w:lang w:val="x-none"/>
        </w:rPr>
        <w:t>Trekboers</w:t>
      </w:r>
      <w:r w:rsidRPr="00FF0D98">
        <w:rPr>
          <w:rFonts w:ascii="Arial" w:hAnsi="Arial" w:cs="Arial"/>
          <w:sz w:val="20"/>
          <w:szCs w:val="20"/>
          <w:lang w:val="x-none"/>
        </w:rPr>
        <w:t xml:space="preserve"> were</w:t>
      </w:r>
    </w:p>
    <w:p w14:paraId="542B7966"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lastRenderedPageBreak/>
        <w:t>no</w:t>
      </w:r>
      <w:r w:rsidR="007D3B43">
        <w:rPr>
          <w:rFonts w:ascii="Arial" w:hAnsi="Arial" w:cs="Arial"/>
          <w:sz w:val="20"/>
          <w:szCs w:val="20"/>
          <w:lang w:val="x-none"/>
        </w:rPr>
        <w:t>madic white livestock farmers.</w:t>
      </w:r>
    </w:p>
    <w:p w14:paraId="22DD2B9A" w14:textId="77777777" w:rsidR="00DC36F7" w:rsidRPr="00FF0D98" w:rsidRDefault="007D3B43" w:rsidP="00DC36F7">
      <w:pPr>
        <w:widowControl w:val="0"/>
        <w:numPr>
          <w:ilvl w:val="1"/>
          <w:numId w:val="6"/>
        </w:numPr>
        <w:autoSpaceDE w:val="0"/>
        <w:autoSpaceDN w:val="0"/>
        <w:adjustRightInd w:val="0"/>
        <w:rPr>
          <w:rFonts w:ascii="Arial" w:hAnsi="Arial" w:cs="Arial"/>
          <w:sz w:val="20"/>
          <w:szCs w:val="20"/>
          <w:lang w:val="x-none"/>
        </w:rPr>
      </w:pPr>
      <w:r>
        <w:rPr>
          <w:rFonts w:ascii="Arial" w:hAnsi="Arial" w:cs="Arial"/>
          <w:sz w:val="20"/>
          <w:szCs w:val="20"/>
          <w:lang w:val="x-none"/>
        </w:rPr>
        <w:t>peasants of mixed blood.</w:t>
      </w:r>
    </w:p>
    <w:p w14:paraId="19DE7BDA"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mercenary soldiers.</w:t>
      </w:r>
    </w:p>
    <w:p w14:paraId="074229EC" w14:textId="77777777" w:rsidR="00DC36F7" w:rsidRPr="00FF0D98" w:rsidRDefault="00DC36F7" w:rsidP="00DC36F7">
      <w:pPr>
        <w:widowControl w:val="0"/>
        <w:numPr>
          <w:ilvl w:val="1"/>
          <w:numId w:val="6"/>
        </w:numPr>
        <w:autoSpaceDE w:val="0"/>
        <w:autoSpaceDN w:val="0"/>
        <w:adjustRightInd w:val="0"/>
        <w:rPr>
          <w:rFonts w:ascii="Arial" w:hAnsi="Arial" w:cs="Arial"/>
          <w:sz w:val="20"/>
          <w:szCs w:val="20"/>
          <w:lang w:val="x-none"/>
        </w:rPr>
      </w:pPr>
      <w:r w:rsidRPr="00FF0D98">
        <w:rPr>
          <w:rFonts w:ascii="Arial" w:hAnsi="Arial" w:cs="Arial"/>
          <w:sz w:val="20"/>
          <w:szCs w:val="20"/>
          <w:lang w:val="x-none"/>
        </w:rPr>
        <w:t>Dutch Reformed ministers.</w:t>
      </w:r>
    </w:p>
    <w:p w14:paraId="104F0067" w14:textId="77777777" w:rsidR="00DC36F7" w:rsidRPr="00FF0D98" w:rsidRDefault="00DC36F7" w:rsidP="00DC36F7">
      <w:pPr>
        <w:widowControl w:val="0"/>
        <w:autoSpaceDE w:val="0"/>
        <w:autoSpaceDN w:val="0"/>
        <w:adjustRightInd w:val="0"/>
        <w:ind w:left="360"/>
        <w:rPr>
          <w:rFonts w:ascii="Arial" w:hAnsi="Arial" w:cs="Arial"/>
          <w:sz w:val="20"/>
          <w:szCs w:val="20"/>
        </w:rPr>
      </w:pPr>
      <w:r w:rsidRPr="00FF0D98">
        <w:rPr>
          <w:rFonts w:ascii="Arial" w:hAnsi="Arial" w:cs="Arial"/>
          <w:sz w:val="20"/>
          <w:szCs w:val="20"/>
        </w:rPr>
        <w:t>Answer: a</w:t>
      </w:r>
    </w:p>
    <w:p w14:paraId="41CF35B3"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335359326"/>
          <w:placeholder>
            <w:docPart w:val="02C87375A6124F30B6B0E76F81A4DAF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14.7</w:t>
          </w:r>
        </w:sdtContent>
      </w:sdt>
    </w:p>
    <w:p w14:paraId="454BFC67"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034191347"/>
          <w:placeholder>
            <w:docPart w:val="AB9C936B92B14EE1A33A87EA50C07E7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Southern Africa</w:t>
          </w:r>
        </w:sdtContent>
      </w:sdt>
    </w:p>
    <w:p w14:paraId="0F1ED63C"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94255997"/>
          <w:placeholder>
            <w:docPart w:val="46D5BCB45B5440C8B5F7A154EB34C914"/>
          </w:placeholder>
          <w:dropDownList>
            <w:listItem w:value="Choose an item."/>
            <w:listItem w:displayText="Easy" w:value="Easy"/>
            <w:listItem w:displayText="Moderate" w:value="Moderate"/>
            <w:listItem w:displayText="Difficult" w:value="Difficult"/>
          </w:dropDownList>
        </w:sdtPr>
        <w:sdtEndPr/>
        <w:sdtContent>
          <w:r w:rsidR="007D3B43">
            <w:rPr>
              <w:rFonts w:ascii="Arial" w:hAnsi="Arial" w:cs="Arial"/>
              <w:noProof w:val="0"/>
              <w:sz w:val="20"/>
            </w:rPr>
            <w:t>Easy</w:t>
          </w:r>
        </w:sdtContent>
      </w:sdt>
    </w:p>
    <w:p w14:paraId="2D0D74F8" w14:textId="77777777" w:rsidR="00536AE2" w:rsidRPr="007E2F88" w:rsidRDefault="00536AE2" w:rsidP="00536AE2">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461009463"/>
          <w:placeholder>
            <w:docPart w:val="CF078F21B9514D3FB737D09D6E518C0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D3B43">
            <w:rPr>
              <w:rFonts w:ascii="Arial" w:hAnsi="Arial" w:cs="Arial"/>
              <w:noProof w:val="0"/>
              <w:sz w:val="20"/>
            </w:rPr>
            <w:t>Remember the Facts</w:t>
          </w:r>
        </w:sdtContent>
      </w:sdt>
    </w:p>
    <w:p w14:paraId="784D1845" w14:textId="77777777" w:rsidR="00DC36F7" w:rsidRPr="00FF0D98" w:rsidRDefault="00DC36F7" w:rsidP="00DC36F7">
      <w:pPr>
        <w:widowControl w:val="0"/>
        <w:autoSpaceDE w:val="0"/>
        <w:autoSpaceDN w:val="0"/>
        <w:adjustRightInd w:val="0"/>
        <w:rPr>
          <w:rFonts w:ascii="Arial" w:hAnsi="Arial" w:cs="Arial"/>
          <w:sz w:val="20"/>
          <w:szCs w:val="20"/>
        </w:rPr>
      </w:pPr>
    </w:p>
    <w:p w14:paraId="40A90887" w14:textId="77777777" w:rsidR="00DC36F7" w:rsidRPr="00FF0D98" w:rsidRDefault="00DC36F7" w:rsidP="00DC36F7">
      <w:pPr>
        <w:widowControl w:val="0"/>
        <w:autoSpaceDE w:val="0"/>
        <w:autoSpaceDN w:val="0"/>
        <w:adjustRightInd w:val="0"/>
        <w:rPr>
          <w:rFonts w:ascii="Arial" w:hAnsi="Arial" w:cs="Arial"/>
          <w:sz w:val="20"/>
          <w:szCs w:val="20"/>
          <w:u w:val="single"/>
        </w:rPr>
      </w:pPr>
      <w:r w:rsidRPr="00FF0D98">
        <w:rPr>
          <w:rFonts w:ascii="Arial" w:hAnsi="Arial" w:cs="Arial"/>
          <w:sz w:val="20"/>
          <w:szCs w:val="20"/>
          <w:u w:val="single"/>
          <w:lang w:val="x-none"/>
        </w:rPr>
        <w:t>ESSAY AND DISCUSSION QUESTIONS</w:t>
      </w:r>
    </w:p>
    <w:p w14:paraId="2FB8E774" w14:textId="77777777" w:rsidR="00DC36F7" w:rsidRPr="00FF0D98" w:rsidRDefault="00DC36F7" w:rsidP="00DC36F7">
      <w:pPr>
        <w:widowControl w:val="0"/>
        <w:autoSpaceDE w:val="0"/>
        <w:autoSpaceDN w:val="0"/>
        <w:adjustRightInd w:val="0"/>
        <w:rPr>
          <w:rFonts w:ascii="Arial" w:hAnsi="Arial" w:cs="Arial"/>
          <w:sz w:val="20"/>
          <w:szCs w:val="20"/>
        </w:rPr>
      </w:pPr>
    </w:p>
    <w:p w14:paraId="639420C2"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1.</w:t>
      </w:r>
      <w:r w:rsidRPr="00FF0D98">
        <w:rPr>
          <w:rFonts w:ascii="Arial" w:hAnsi="Arial" w:cs="Arial"/>
          <w:sz w:val="20"/>
          <w:szCs w:val="20"/>
          <w:lang w:val="x-none"/>
        </w:rPr>
        <w:tab/>
        <w:t xml:space="preserve">What were the reasons for the success of Muslim conquest in the Indies and East Africa? What roles did Sufis perform in this activity? Discuss the importance of trade in the region. </w:t>
      </w:r>
    </w:p>
    <w:p w14:paraId="44B9A797" w14:textId="77777777" w:rsidR="00FF0D98" w:rsidRPr="007E2F88" w:rsidRDefault="00FF0D98" w:rsidP="00FF0D98">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215F220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568501762"/>
          <w:placeholder>
            <w:docPart w:val="50DF54644EF2415781DFE028D55270A5"/>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14.2</w:t>
          </w:r>
        </w:sdtContent>
      </w:sdt>
    </w:p>
    <w:p w14:paraId="59A915A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36592920"/>
          <w:placeholder>
            <w:docPart w:val="82DD2F9CE56A48C480C7BC460E79A605"/>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The Spread of Islam South of the Sahara</w:t>
          </w:r>
        </w:sdtContent>
      </w:sdt>
    </w:p>
    <w:p w14:paraId="46B14AFD" w14:textId="77777777" w:rsidR="00FF0D98" w:rsidRPr="007E2F88" w:rsidRDefault="00FF0D98" w:rsidP="00FF0D98">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2097513148"/>
          <w:placeholder>
            <w:docPart w:val="C8F6848B592349A2BBB5B5E9790A2282"/>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1A96AE25" w14:textId="77777777" w:rsidR="00FF0D98" w:rsidRPr="007E2F88" w:rsidRDefault="00FF0D98" w:rsidP="00FF0D98">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279485365"/>
          <w:placeholder>
            <w:docPart w:val="CF832210BCCD4F86B74345B53BD70FE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D3B43">
            <w:rPr>
              <w:rFonts w:ascii="Arial" w:hAnsi="Arial" w:cs="Arial"/>
              <w:noProof w:val="0"/>
              <w:sz w:val="20"/>
            </w:rPr>
            <w:t>Understand the Concepts</w:t>
          </w:r>
        </w:sdtContent>
      </w:sdt>
    </w:p>
    <w:p w14:paraId="21A379F1"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1789C462"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1B3F8F10"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3.</w:t>
      </w:r>
      <w:r w:rsidRPr="00FF0D98">
        <w:rPr>
          <w:rFonts w:ascii="Arial" w:hAnsi="Arial" w:cs="Arial"/>
          <w:sz w:val="20"/>
          <w:szCs w:val="20"/>
          <w:lang w:val="x-none"/>
        </w:rPr>
        <w:tab/>
        <w:t xml:space="preserve">What was the importance of the Ghana, Mali and Songhai Empires to world history? Why was the control of trade across the Sahara so important to these kingdoms? What was the importance of Muslim culture to these groups? Why did all of the empires fail in these regions? </w:t>
      </w:r>
    </w:p>
    <w:p w14:paraId="706019C6"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31C9AD4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810760773"/>
          <w:placeholder>
            <w:docPart w:val="CE323E0044D74E118652CBF3CBEE2AFC"/>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14.3</w:t>
          </w:r>
        </w:sdtContent>
      </w:sdt>
    </w:p>
    <w:p w14:paraId="2109497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48312672"/>
          <w:placeholder>
            <w:docPart w:val="D7ACF0277E8B41D7A002BFCB08E99269"/>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Sahelian Empires of the Western and Central Sudan</w:t>
          </w:r>
        </w:sdtContent>
      </w:sdt>
    </w:p>
    <w:p w14:paraId="7C536D4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594777436"/>
          <w:placeholder>
            <w:docPart w:val="BDF7082A15774D2299A4C0B49B538F10"/>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27945F5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424850267"/>
          <w:placeholder>
            <w:docPart w:val="149B1E40E46647C9B848350BD763A4C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02195928"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217E05E3"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4.</w:t>
      </w:r>
      <w:r w:rsidRPr="00FF0D98">
        <w:rPr>
          <w:rFonts w:ascii="Arial" w:hAnsi="Arial" w:cs="Arial"/>
          <w:sz w:val="20"/>
          <w:szCs w:val="20"/>
          <w:lang w:val="x-none"/>
        </w:rPr>
        <w:tab/>
        <w:t xml:space="preserve">What was the impact of the Portuguese on the east cost of Africa? Why was this European power able to gain control of certain coastal areas in this region? What was the Portuguese impact on the African interior? </w:t>
      </w:r>
    </w:p>
    <w:p w14:paraId="7AB48B56"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7B526A1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023206693"/>
          <w:placeholder>
            <w:docPart w:val="AD464EFB6093493081D0EC60E9DABBCD"/>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14.6</w:t>
          </w:r>
        </w:sdtContent>
      </w:sdt>
    </w:p>
    <w:p w14:paraId="23BCB3F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831950448"/>
          <w:placeholder>
            <w:docPart w:val="F9B73133D310477AA1D67B3C0CC37A71"/>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East Africa</w:t>
          </w:r>
        </w:sdtContent>
      </w:sdt>
    </w:p>
    <w:p w14:paraId="1951132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393262104"/>
          <w:placeholder>
            <w:docPart w:val="902EA0E36DDB49F5A8B8672194574546"/>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5659764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78032243"/>
          <w:placeholder>
            <w:docPart w:val="7499EB13CA4149B48FF010ECAE59C27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411B1580" w14:textId="77777777" w:rsidR="00DC36F7" w:rsidRPr="00FF0D98" w:rsidRDefault="00DC36F7" w:rsidP="00DC36F7">
      <w:pPr>
        <w:widowControl w:val="0"/>
        <w:tabs>
          <w:tab w:val="left" w:pos="360"/>
        </w:tabs>
        <w:autoSpaceDE w:val="0"/>
        <w:autoSpaceDN w:val="0"/>
        <w:adjustRightInd w:val="0"/>
        <w:ind w:left="360"/>
        <w:rPr>
          <w:rFonts w:ascii="Arial" w:hAnsi="Arial" w:cs="Arial"/>
          <w:sz w:val="20"/>
          <w:szCs w:val="20"/>
        </w:rPr>
      </w:pPr>
    </w:p>
    <w:p w14:paraId="4714A093"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5.</w:t>
      </w:r>
      <w:r w:rsidRPr="00FF0D98">
        <w:rPr>
          <w:rFonts w:ascii="Arial" w:hAnsi="Arial" w:cs="Arial"/>
          <w:sz w:val="20"/>
          <w:szCs w:val="20"/>
          <w:lang w:val="x-none"/>
        </w:rPr>
        <w:tab/>
        <w:t>Describe the political situation of Northern Africa in the eighteenth century. Why did Ottoman influence decline in this region? What was the position of Tunisia, Algeria and the Berbers in this time period compared to the rest of Africa?</w:t>
      </w:r>
    </w:p>
    <w:p w14:paraId="7D60EF68"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0ACD57F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2104530351"/>
          <w:placeholder>
            <w:docPart w:val="4C6D0C071C9E4327B7BD24A6A21B4A5A"/>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14.1</w:t>
          </w:r>
        </w:sdtContent>
      </w:sdt>
    </w:p>
    <w:p w14:paraId="02B4DA94"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007666196"/>
          <w:placeholder>
            <w:docPart w:val="2F2D956DC0A5486589A7A2BE007EB231"/>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North Africa and Egypt</w:t>
          </w:r>
        </w:sdtContent>
      </w:sdt>
    </w:p>
    <w:p w14:paraId="6F32218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682250428"/>
          <w:placeholder>
            <w:docPart w:val="206116EF09BD4790BD2A78D9FA5A8E7C"/>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713E0A7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010204446"/>
          <w:placeholder>
            <w:docPart w:val="A1A2C5AD79194BDB8FAB3B3CE99708A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742586AC"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5EAC5AE9"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rPr>
      </w:pPr>
      <w:r w:rsidRPr="00FF0D98">
        <w:rPr>
          <w:rFonts w:ascii="Arial" w:hAnsi="Arial" w:cs="Arial"/>
          <w:sz w:val="20"/>
          <w:szCs w:val="20"/>
          <w:lang w:val="x-none"/>
        </w:rPr>
        <w:t xml:space="preserve">6. </w:t>
      </w:r>
      <w:r w:rsidRPr="00FF0D98">
        <w:rPr>
          <w:rFonts w:ascii="Arial" w:hAnsi="Arial" w:cs="Arial"/>
          <w:sz w:val="20"/>
          <w:szCs w:val="20"/>
          <w:lang w:val="x-none"/>
        </w:rPr>
        <w:tab/>
        <w:t>Compare and contrast the development of northern Africa to sub-Saharan Africa. What factor or factors do you think best explain their divergence? What role did outside influences play on their respective political, economic, and social development</w:t>
      </w:r>
      <w:r w:rsidRPr="00FF0D98">
        <w:rPr>
          <w:rFonts w:ascii="Arial" w:hAnsi="Arial" w:cs="Arial"/>
          <w:sz w:val="20"/>
          <w:szCs w:val="20"/>
        </w:rPr>
        <w:t>?</w:t>
      </w:r>
    </w:p>
    <w:p w14:paraId="1528822D"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4E16B08B"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586603352"/>
          <w:placeholder>
            <w:docPart w:val="76A0C11B203C4E6D877B6618B058E5E0"/>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14.2</w:t>
          </w:r>
        </w:sdtContent>
      </w:sdt>
    </w:p>
    <w:p w14:paraId="577FA72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201750539"/>
          <w:placeholder>
            <w:docPart w:val="77404FC756EC4BEF8E67874820F4E585"/>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The Spread of Islam South of the Sahara</w:t>
          </w:r>
        </w:sdtContent>
      </w:sdt>
    </w:p>
    <w:p w14:paraId="573D4BA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1768143"/>
          <w:placeholder>
            <w:docPart w:val="2E60E7479D50465D969A2A46279622E7"/>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658C2B7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880709679"/>
          <w:placeholder>
            <w:docPart w:val="66D8F723E060419CB4918E561662AC3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4D6D7B35"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7C1C7272"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7.</w:t>
      </w:r>
      <w:r w:rsidRPr="00FF0D98">
        <w:rPr>
          <w:rFonts w:ascii="Arial" w:hAnsi="Arial" w:cs="Arial"/>
          <w:sz w:val="20"/>
          <w:szCs w:val="20"/>
          <w:lang w:val="x-none"/>
        </w:rPr>
        <w:tab/>
        <w:t>Discuss the importance of Timbuktu in the development of the African regional economy. When was it founded and why did it prosper? How did it become known as an intellectual center?</w:t>
      </w:r>
    </w:p>
    <w:p w14:paraId="6A5F8994"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6E2DF0D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2137018137"/>
          <w:placeholder>
            <w:docPart w:val="99DFC477F69E4CBF936087346D84DA21"/>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14.3</w:t>
          </w:r>
        </w:sdtContent>
      </w:sdt>
    </w:p>
    <w:p w14:paraId="737E696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38804577"/>
          <w:placeholder>
            <w:docPart w:val="E35B106A5CF547628B298B9029561F03"/>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Sahelian Empires of the Western and Central Sudan</w:t>
          </w:r>
        </w:sdtContent>
      </w:sdt>
    </w:p>
    <w:p w14:paraId="539DD4C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61899844"/>
          <w:placeholder>
            <w:docPart w:val="37ECD2FDA52A4E34BC3AA51831B4C36F"/>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68F9B49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042559262"/>
          <w:placeholder>
            <w:docPart w:val="DA01001FC3104BE2A11ECDE68342448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4E91987C"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4293BD84"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8.</w:t>
      </w:r>
      <w:r w:rsidRPr="00FF0D98">
        <w:rPr>
          <w:rFonts w:ascii="Arial" w:hAnsi="Arial" w:cs="Arial"/>
          <w:sz w:val="20"/>
          <w:szCs w:val="20"/>
          <w:lang w:val="x-none"/>
        </w:rPr>
        <w:tab/>
        <w:t>Why did the empires of Ghana, Mali, Songhai, Kanem, Kongo, Benin</w:t>
      </w:r>
      <w:r w:rsidR="008C7798">
        <w:rPr>
          <w:rFonts w:ascii="Arial" w:hAnsi="Arial" w:cs="Arial"/>
          <w:sz w:val="20"/>
          <w:szCs w:val="20"/>
        </w:rPr>
        <w:t>,</w:t>
      </w:r>
      <w:r w:rsidRPr="00FF0D98">
        <w:rPr>
          <w:rFonts w:ascii="Arial" w:hAnsi="Arial" w:cs="Arial"/>
          <w:sz w:val="20"/>
          <w:szCs w:val="20"/>
          <w:lang w:val="x-none"/>
        </w:rPr>
        <w:t xml:space="preserve"> and Zanzibar flourish? What was the nature of their political and economic organization? What role did leadership play? How would you define "Great Zimbabwe"?</w:t>
      </w:r>
    </w:p>
    <w:p w14:paraId="38DA3D15"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2766171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828328564"/>
          <w:placeholder>
            <w:docPart w:val="42B09BDFD2D0414DBDC4642D63A1C0C5"/>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14.3</w:t>
          </w:r>
        </w:sdtContent>
      </w:sdt>
    </w:p>
    <w:p w14:paraId="1290734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524626427"/>
          <w:placeholder>
            <w:docPart w:val="DAD9BB06738145D6BCD89D6BF74B337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Sahelian Empires of the Western and Central Sudan</w:t>
          </w:r>
        </w:sdtContent>
      </w:sdt>
    </w:p>
    <w:p w14:paraId="4AA2F47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606774751"/>
          <w:placeholder>
            <w:docPart w:val="0EA5F077592E4A7A94BE6933FFA7C433"/>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688916E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690410669"/>
          <w:placeholder>
            <w:docPart w:val="7B3266C5C5104810B4FEFCDCF312245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6E40730F"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398AE9CE"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9.</w:t>
      </w:r>
      <w:r w:rsidRPr="00FF0D98">
        <w:rPr>
          <w:rFonts w:ascii="Arial" w:hAnsi="Arial" w:cs="Arial"/>
          <w:sz w:val="20"/>
          <w:szCs w:val="20"/>
          <w:lang w:val="x-none"/>
        </w:rPr>
        <w:tab/>
        <w:t xml:space="preserve">Discuss the diversity of Cape society in South Africa. Who were the </w:t>
      </w:r>
      <w:r w:rsidRPr="00FF0D98">
        <w:rPr>
          <w:rFonts w:ascii="Arial" w:hAnsi="Arial" w:cs="Arial"/>
          <w:i/>
          <w:iCs/>
          <w:sz w:val="20"/>
          <w:szCs w:val="20"/>
          <w:lang w:val="x-none"/>
        </w:rPr>
        <w:t>Trekboers</w:t>
      </w:r>
      <w:r w:rsidRPr="00FF0D98">
        <w:rPr>
          <w:rFonts w:ascii="Arial" w:hAnsi="Arial" w:cs="Arial"/>
          <w:sz w:val="20"/>
          <w:szCs w:val="20"/>
          <w:lang w:val="x-none"/>
        </w:rPr>
        <w:t xml:space="preserve"> and what was their conflict with the Khoikhoi? How was the bas</w:t>
      </w:r>
      <w:r w:rsidRPr="00FF0D98">
        <w:rPr>
          <w:rFonts w:ascii="Arial" w:hAnsi="Arial" w:cs="Arial"/>
          <w:sz w:val="20"/>
          <w:szCs w:val="20"/>
        </w:rPr>
        <w:t>i</w:t>
      </w:r>
      <w:r w:rsidRPr="00FF0D98">
        <w:rPr>
          <w:rFonts w:ascii="Arial" w:hAnsi="Arial" w:cs="Arial"/>
          <w:sz w:val="20"/>
          <w:szCs w:val="20"/>
          <w:lang w:val="x-none"/>
        </w:rPr>
        <w:t xml:space="preserve">s for apartheid formed at this time? </w:t>
      </w:r>
    </w:p>
    <w:p w14:paraId="21385848"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099F90D6"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456002635"/>
          <w:placeholder>
            <w:docPart w:val="3992BE2BD8DF4DCEA19068B50807AC26"/>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7D3B43">
            <w:rPr>
              <w:rFonts w:ascii="Arial" w:hAnsi="Arial" w:cs="Arial"/>
              <w:noProof w:val="0"/>
              <w:sz w:val="20"/>
            </w:rPr>
            <w:t>14.7</w:t>
          </w:r>
        </w:sdtContent>
      </w:sdt>
    </w:p>
    <w:p w14:paraId="49840A94"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507749790"/>
          <w:placeholder>
            <w:docPart w:val="798E2AA54E3642B08E1B627527F6C94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7D3B43">
            <w:rPr>
              <w:rFonts w:ascii="Arial" w:hAnsi="Arial" w:cs="Arial"/>
              <w:noProof w:val="0"/>
              <w:sz w:val="20"/>
            </w:rPr>
            <w:t>Southern Africa</w:t>
          </w:r>
        </w:sdtContent>
      </w:sdt>
    </w:p>
    <w:p w14:paraId="6996A961"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066344463"/>
          <w:placeholder>
            <w:docPart w:val="691A8F1F1ACF479A969645BDD4401A40"/>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53ECD15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132673397"/>
          <w:placeholder>
            <w:docPart w:val="C90A902A9A7E487886ECC66B6F95F39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3F28E8E7"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1F7BB306" w14:textId="77777777" w:rsidR="00DC36F7" w:rsidRPr="00FF0D98" w:rsidRDefault="00DC36F7" w:rsidP="00DC36F7">
      <w:pPr>
        <w:widowControl w:val="0"/>
        <w:numPr>
          <w:ilvl w:val="0"/>
          <w:numId w:val="7"/>
        </w:numPr>
        <w:tabs>
          <w:tab w:val="left" w:pos="360"/>
        </w:tabs>
        <w:autoSpaceDE w:val="0"/>
        <w:autoSpaceDN w:val="0"/>
        <w:adjustRightInd w:val="0"/>
        <w:ind w:left="360"/>
        <w:rPr>
          <w:rFonts w:ascii="Arial" w:hAnsi="Arial" w:cs="Arial"/>
          <w:sz w:val="20"/>
          <w:szCs w:val="20"/>
        </w:rPr>
      </w:pPr>
      <w:r w:rsidRPr="00FF0D98">
        <w:rPr>
          <w:rFonts w:ascii="Arial" w:hAnsi="Arial" w:cs="Arial"/>
          <w:spacing w:val="-2"/>
          <w:sz w:val="20"/>
          <w:szCs w:val="20"/>
          <w:lang w:val="x-none"/>
        </w:rPr>
        <w:t>Discuss the role of geography as a factor in the political, economic, social, and cultural development of Africa. How did African rulers seek to overcome the limitations of their geographical position? How successful were they in overcoming these limitations? How did geography play a positive role in African history?</w:t>
      </w:r>
      <w:r w:rsidRPr="00FF0D98">
        <w:rPr>
          <w:rFonts w:ascii="Arial" w:hAnsi="Arial" w:cs="Arial"/>
          <w:sz w:val="20"/>
          <w:szCs w:val="20"/>
          <w:lang w:val="x-none"/>
        </w:rPr>
        <w:t xml:space="preserve"> </w:t>
      </w:r>
    </w:p>
    <w:p w14:paraId="678F9D22"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0B8C04C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073941877"/>
          <w:placeholder>
            <w:docPart w:val="01C7D95B0EF5453CB18CEA5829B319E5"/>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14.7</w:t>
          </w:r>
        </w:sdtContent>
      </w:sdt>
    </w:p>
    <w:p w14:paraId="15A047E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997177458"/>
          <w:placeholder>
            <w:docPart w:val="5F9DCB22E7044A609252C6464D54DBE8"/>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Southern Africa</w:t>
          </w:r>
        </w:sdtContent>
      </w:sdt>
    </w:p>
    <w:p w14:paraId="40F3E55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80673614"/>
          <w:placeholder>
            <w:docPart w:val="F5F490A0AE5C465099D74723F3E001F3"/>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67B2858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935937845"/>
          <w:placeholder>
            <w:docPart w:val="5FDB28385F824204935710F73B878EF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46B8C7EF"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p>
    <w:p w14:paraId="39DAF165"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lang w:val="x-none"/>
        </w:rPr>
      </w:pPr>
      <w:r w:rsidRPr="00FF0D98">
        <w:rPr>
          <w:rFonts w:ascii="Arial" w:hAnsi="Arial" w:cs="Arial"/>
          <w:sz w:val="20"/>
          <w:szCs w:val="20"/>
          <w:lang w:val="x-none"/>
        </w:rPr>
        <w:t>11. Discuss the impact of Islam in the kingdoms of West Africa and on North Africa. What were the similarities and differences with regard to how these kingdoms embraced Islamic culture?</w:t>
      </w:r>
    </w:p>
    <w:p w14:paraId="1F6B73CE"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78465D94"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998413469"/>
          <w:placeholder>
            <w:docPart w:val="5F8DECD5C4B04413B366A5B66300A901"/>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14.1</w:t>
          </w:r>
        </w:sdtContent>
      </w:sdt>
    </w:p>
    <w:p w14:paraId="3E80FC5D"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373998946"/>
          <w:placeholder>
            <w:docPart w:val="D7D9D589D2214C698AB80415D0DA62A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North Africa and Egypt</w:t>
          </w:r>
        </w:sdtContent>
      </w:sdt>
    </w:p>
    <w:p w14:paraId="755E508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230756811"/>
          <w:placeholder>
            <w:docPart w:val="E0DA8B6E30E8496FA1AFDB03115B82F4"/>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3E44359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123728736"/>
          <w:placeholder>
            <w:docPart w:val="AEAA346FFFD5437DA6CF55DD158596AE"/>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59C8C715"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rPr>
      </w:pPr>
    </w:p>
    <w:p w14:paraId="068A59AF" w14:textId="77777777" w:rsidR="00DC36F7" w:rsidRPr="00FF0D98" w:rsidRDefault="00DC36F7" w:rsidP="00DC36F7">
      <w:pPr>
        <w:widowControl w:val="0"/>
        <w:numPr>
          <w:ilvl w:val="0"/>
          <w:numId w:val="8"/>
        </w:numPr>
        <w:tabs>
          <w:tab w:val="left" w:pos="360"/>
        </w:tabs>
        <w:autoSpaceDE w:val="0"/>
        <w:autoSpaceDN w:val="0"/>
        <w:adjustRightInd w:val="0"/>
        <w:ind w:left="360"/>
        <w:rPr>
          <w:rFonts w:ascii="Arial" w:hAnsi="Arial" w:cs="Arial"/>
          <w:sz w:val="20"/>
          <w:szCs w:val="20"/>
        </w:rPr>
      </w:pPr>
      <w:r w:rsidRPr="00FF0D98">
        <w:rPr>
          <w:rFonts w:ascii="Arial" w:hAnsi="Arial" w:cs="Arial"/>
          <w:sz w:val="20"/>
          <w:szCs w:val="20"/>
        </w:rPr>
        <w:t xml:space="preserve">What factors led to the rise and fall of the Great Zimbabwe? What impact did trading and agricultural trends have on the development of the Great Zimbabwe? </w:t>
      </w:r>
    </w:p>
    <w:p w14:paraId="049F3504"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6AC194E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712805816"/>
          <w:placeholder>
            <w:docPart w:val="9AECED760DCD4E82807D98F24C1B6E43"/>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14.7</w:t>
          </w:r>
        </w:sdtContent>
      </w:sdt>
    </w:p>
    <w:p w14:paraId="1F7A091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097523738"/>
          <w:placeholder>
            <w:docPart w:val="5BD7AAD4E3BD4D1697D23B7C3D12970B"/>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Southern Africa</w:t>
          </w:r>
        </w:sdtContent>
      </w:sdt>
    </w:p>
    <w:p w14:paraId="27BC2A93"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999145470"/>
          <w:placeholder>
            <w:docPart w:val="5E14663CA84B47219264A18A41314CF4"/>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78BA141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816686930"/>
          <w:placeholder>
            <w:docPart w:val="CBB3D19126DB44BC973B8CF158CB24C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15A22D52"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rPr>
      </w:pPr>
    </w:p>
    <w:p w14:paraId="09B170A5" w14:textId="77777777" w:rsidR="00DC36F7" w:rsidRPr="00FF0D98" w:rsidRDefault="00DC36F7" w:rsidP="00DC36F7">
      <w:pPr>
        <w:widowControl w:val="0"/>
        <w:numPr>
          <w:ilvl w:val="0"/>
          <w:numId w:val="9"/>
        </w:numPr>
        <w:tabs>
          <w:tab w:val="left" w:pos="360"/>
        </w:tabs>
        <w:autoSpaceDE w:val="0"/>
        <w:autoSpaceDN w:val="0"/>
        <w:adjustRightInd w:val="0"/>
        <w:rPr>
          <w:rFonts w:ascii="Arial" w:hAnsi="Arial" w:cs="Arial"/>
          <w:sz w:val="20"/>
          <w:szCs w:val="20"/>
        </w:rPr>
      </w:pPr>
      <w:r w:rsidRPr="00FF0D98">
        <w:rPr>
          <w:rFonts w:ascii="Arial" w:hAnsi="Arial" w:cs="Arial"/>
          <w:sz w:val="20"/>
          <w:szCs w:val="20"/>
        </w:rPr>
        <w:t>In which areas of Africa were the Portuguese most able to establish control and successful trading enterprises? In which areas were they not? What were the factors that enabled or prohibited success?</w:t>
      </w:r>
    </w:p>
    <w:p w14:paraId="773B12D9"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304F15C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lastRenderedPageBreak/>
        <w:t xml:space="preserve">Learning Objective: </w:t>
      </w:r>
      <w:sdt>
        <w:sdtPr>
          <w:rPr>
            <w:rFonts w:ascii="Arial" w:hAnsi="Arial" w:cs="Arial"/>
            <w:noProof w:val="0"/>
            <w:sz w:val="20"/>
          </w:rPr>
          <w:id w:val="2067294180"/>
          <w:placeholder>
            <w:docPart w:val="7B47241A572A4ACF8D7E45035AEF2EC9"/>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14.6</w:t>
          </w:r>
        </w:sdtContent>
      </w:sdt>
    </w:p>
    <w:p w14:paraId="65035260"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931816734"/>
          <w:placeholder>
            <w:docPart w:val="E25DF1CD7877498BBF4E55BF3029C0E6"/>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East Africa</w:t>
          </w:r>
        </w:sdtContent>
      </w:sdt>
    </w:p>
    <w:p w14:paraId="4B7C19F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798962823"/>
          <w:placeholder>
            <w:docPart w:val="215896D7BBA64CBABA8A67699221AE8A"/>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72FD2AEA"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2028680915"/>
          <w:placeholder>
            <w:docPart w:val="1FCA48A0C378455AB9FC7F94B21812D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75643B74"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rPr>
      </w:pPr>
    </w:p>
    <w:p w14:paraId="2149D970" w14:textId="77777777" w:rsidR="00DC36F7" w:rsidRPr="00FF0D98" w:rsidRDefault="00DC36F7" w:rsidP="00DC36F7">
      <w:pPr>
        <w:widowControl w:val="0"/>
        <w:numPr>
          <w:ilvl w:val="0"/>
          <w:numId w:val="9"/>
        </w:numPr>
        <w:tabs>
          <w:tab w:val="left" w:pos="360"/>
        </w:tabs>
        <w:autoSpaceDE w:val="0"/>
        <w:autoSpaceDN w:val="0"/>
        <w:adjustRightInd w:val="0"/>
        <w:rPr>
          <w:rFonts w:ascii="Arial" w:hAnsi="Arial" w:cs="Arial"/>
          <w:sz w:val="20"/>
          <w:szCs w:val="20"/>
        </w:rPr>
      </w:pPr>
      <w:r w:rsidRPr="00FF0D98">
        <w:rPr>
          <w:rFonts w:ascii="Arial" w:hAnsi="Arial" w:cs="Arial"/>
          <w:sz w:val="20"/>
          <w:szCs w:val="20"/>
        </w:rPr>
        <w:t xml:space="preserve">What was the impact of the rivalry between Sunnis and Shi’ites on the evolution of Islam and the states in North Africa? </w:t>
      </w:r>
    </w:p>
    <w:p w14:paraId="292760C0"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66B76F07"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590579696"/>
          <w:placeholder>
            <w:docPart w:val="12A07B2F4BEF41D480923C3B7A026FC0"/>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14.1</w:t>
          </w:r>
        </w:sdtContent>
      </w:sdt>
    </w:p>
    <w:p w14:paraId="262B521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427188464"/>
          <w:placeholder>
            <w:docPart w:val="6BDD661C6D6E4B3B9898B9BB2F93D3BA"/>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North Africa and Egypt</w:t>
          </w:r>
        </w:sdtContent>
      </w:sdt>
    </w:p>
    <w:p w14:paraId="66F9CB98"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568387281"/>
          <w:placeholder>
            <w:docPart w:val="2B1DE225D0524A3FAF548AD7A355A9C3"/>
          </w:placeholder>
          <w:dropDownList>
            <w:listItem w:value="Choose an item."/>
            <w:listItem w:displayText="Easy" w:value="Easy"/>
            <w:listItem w:displayText="Moderate" w:value="Moderate"/>
            <w:listItem w:displayText="Difficult" w:value="Difficult"/>
          </w:dropDownList>
        </w:sdtPr>
        <w:sdtEndPr/>
        <w:sdtContent>
          <w:r w:rsidR="008C7798">
            <w:rPr>
              <w:rFonts w:ascii="Arial" w:hAnsi="Arial" w:cs="Arial"/>
              <w:noProof w:val="0"/>
              <w:sz w:val="20"/>
            </w:rPr>
            <w:t>Moderate</w:t>
          </w:r>
        </w:sdtContent>
      </w:sdt>
    </w:p>
    <w:p w14:paraId="180474BE"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1375428379"/>
          <w:placeholder>
            <w:docPart w:val="B7E9AC2B6F1D414BBABE23FCC036DA2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C7798">
            <w:rPr>
              <w:rFonts w:ascii="Arial" w:hAnsi="Arial" w:cs="Arial"/>
              <w:noProof w:val="0"/>
              <w:sz w:val="20"/>
            </w:rPr>
            <w:t>Understand the Concepts</w:t>
          </w:r>
        </w:sdtContent>
      </w:sdt>
    </w:p>
    <w:p w14:paraId="7DFF4D6C"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rPr>
      </w:pPr>
    </w:p>
    <w:p w14:paraId="464A3579" w14:textId="77777777" w:rsidR="00DC36F7" w:rsidRPr="00FF0D98" w:rsidRDefault="00DC36F7" w:rsidP="00DC36F7">
      <w:pPr>
        <w:widowControl w:val="0"/>
        <w:numPr>
          <w:ilvl w:val="0"/>
          <w:numId w:val="9"/>
        </w:numPr>
        <w:tabs>
          <w:tab w:val="left" w:pos="360"/>
        </w:tabs>
        <w:autoSpaceDE w:val="0"/>
        <w:autoSpaceDN w:val="0"/>
        <w:adjustRightInd w:val="0"/>
        <w:rPr>
          <w:rFonts w:ascii="Arial" w:hAnsi="Arial" w:cs="Arial"/>
          <w:sz w:val="20"/>
          <w:szCs w:val="20"/>
        </w:rPr>
      </w:pPr>
      <w:r w:rsidRPr="00FF0D98">
        <w:rPr>
          <w:rFonts w:ascii="Arial" w:hAnsi="Arial" w:cs="Arial"/>
          <w:sz w:val="20"/>
          <w:szCs w:val="20"/>
        </w:rPr>
        <w:t xml:space="preserve">Compare and contrast the presence and impact of the Portuguese, Dutch, Arabs, and Muslims in sub-Saharan Africa. </w:t>
      </w:r>
    </w:p>
    <w:p w14:paraId="27F24BEF"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1557D5A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566236272"/>
          <w:placeholder>
            <w:docPart w:val="E428C805088747F4933AC3972ACBA4B8"/>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14.2</w:t>
          </w:r>
        </w:sdtContent>
      </w:sdt>
    </w:p>
    <w:p w14:paraId="65AC72F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1771889187"/>
          <w:placeholder>
            <w:docPart w:val="77E0AE88905446129448F422423EA63A"/>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The Spread of Islam South of the Sahara</w:t>
          </w:r>
        </w:sdtContent>
      </w:sdt>
    </w:p>
    <w:p w14:paraId="23C3148C"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1057009185"/>
          <w:placeholder>
            <w:docPart w:val="F9605F5D9DFD439C81700994A9365A45"/>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0DF7F5C9"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668222250"/>
          <w:placeholder>
            <w:docPart w:val="D6C41810D0C24647956BAEF179F90E3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7C9CD8F6" w14:textId="77777777" w:rsidR="00DC36F7" w:rsidRPr="00FF0D98" w:rsidRDefault="00DC36F7" w:rsidP="00DC36F7">
      <w:pPr>
        <w:widowControl w:val="0"/>
        <w:tabs>
          <w:tab w:val="left" w:pos="360"/>
        </w:tabs>
        <w:autoSpaceDE w:val="0"/>
        <w:autoSpaceDN w:val="0"/>
        <w:adjustRightInd w:val="0"/>
        <w:ind w:left="360" w:hanging="360"/>
        <w:rPr>
          <w:rFonts w:ascii="Arial" w:hAnsi="Arial" w:cs="Arial"/>
          <w:sz w:val="20"/>
          <w:szCs w:val="20"/>
        </w:rPr>
      </w:pPr>
    </w:p>
    <w:p w14:paraId="283C575F" w14:textId="77777777" w:rsidR="00DC36F7" w:rsidRPr="00FF0D98" w:rsidRDefault="00DC36F7" w:rsidP="00DC36F7">
      <w:pPr>
        <w:widowControl w:val="0"/>
        <w:numPr>
          <w:ilvl w:val="0"/>
          <w:numId w:val="9"/>
        </w:numPr>
        <w:tabs>
          <w:tab w:val="left" w:pos="360"/>
        </w:tabs>
        <w:autoSpaceDE w:val="0"/>
        <w:autoSpaceDN w:val="0"/>
        <w:adjustRightInd w:val="0"/>
        <w:rPr>
          <w:rFonts w:ascii="Arial" w:hAnsi="Arial" w:cs="Arial"/>
          <w:sz w:val="20"/>
          <w:szCs w:val="20"/>
        </w:rPr>
      </w:pPr>
      <w:r w:rsidRPr="00FF0D98">
        <w:rPr>
          <w:rFonts w:ascii="Arial" w:hAnsi="Arial" w:cs="Arial"/>
          <w:sz w:val="20"/>
          <w:szCs w:val="20"/>
        </w:rPr>
        <w:t>In which areas of Africa did Islam experience the greatest and most long-lasting success and influence? What were the reasons that explain its success, or lack thereof, in the various regions of Africa?</w:t>
      </w:r>
    </w:p>
    <w:p w14:paraId="2DF090AF" w14:textId="77777777" w:rsidR="008863F6" w:rsidRPr="007E2F88" w:rsidRDefault="008863F6" w:rsidP="008863F6">
      <w:pPr>
        <w:pStyle w:val="CFVIGFIRST"/>
        <w:keepLines w:val="0"/>
        <w:widowControl w:val="0"/>
        <w:spacing w:before="0" w:line="240" w:lineRule="auto"/>
        <w:ind w:left="360" w:right="-720"/>
        <w:jc w:val="left"/>
        <w:rPr>
          <w:rFonts w:ascii="Arial" w:hAnsi="Arial" w:cs="Arial"/>
          <w:sz w:val="20"/>
        </w:rPr>
      </w:pPr>
      <w:r w:rsidRPr="007E2F88">
        <w:rPr>
          <w:rFonts w:ascii="Arial" w:hAnsi="Arial" w:cs="Arial"/>
          <w:sz w:val="20"/>
        </w:rPr>
        <w:t>Answer: Answers will vary.</w:t>
      </w:r>
    </w:p>
    <w:p w14:paraId="00EB53C2"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sz w:val="20"/>
        </w:rPr>
        <w:t xml:space="preserve">Learning Objective: </w:t>
      </w:r>
      <w:sdt>
        <w:sdtPr>
          <w:rPr>
            <w:rFonts w:ascii="Arial" w:hAnsi="Arial" w:cs="Arial"/>
            <w:noProof w:val="0"/>
            <w:sz w:val="20"/>
          </w:rPr>
          <w:id w:val="1935244248"/>
          <w:placeholder>
            <w:docPart w:val="9B00C844223347668FD1CB3057762A53"/>
          </w:placeholder>
          <w:dropDownList>
            <w:listItem w:value="Choose an item."/>
            <w:listItem w:displayText="14.1" w:value="14.1"/>
            <w:listItem w:displayText="14.2" w:value="14.2"/>
            <w:listItem w:displayText="14.3" w:value="14.3"/>
            <w:listItem w:displayText="14.4" w:value="14.4"/>
            <w:listItem w:displayText="14.5" w:value="14.5"/>
            <w:listItem w:displayText="14.6" w:value="14.6"/>
            <w:listItem w:displayText="14.7" w:value="14.7"/>
          </w:dropDownList>
        </w:sdtPr>
        <w:sdtEndPr/>
        <w:sdtContent>
          <w:r w:rsidR="008C7798">
            <w:rPr>
              <w:rFonts w:ascii="Arial" w:hAnsi="Arial" w:cs="Arial"/>
              <w:noProof w:val="0"/>
              <w:sz w:val="20"/>
            </w:rPr>
            <w:t>14.2</w:t>
          </w:r>
        </w:sdtContent>
      </w:sdt>
    </w:p>
    <w:p w14:paraId="5EF8E63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Topic/Concept: </w:t>
      </w:r>
      <w:sdt>
        <w:sdtPr>
          <w:rPr>
            <w:rFonts w:ascii="Arial" w:hAnsi="Arial" w:cs="Arial"/>
            <w:noProof w:val="0"/>
            <w:sz w:val="20"/>
          </w:rPr>
          <w:id w:val="2033070601"/>
          <w:placeholder>
            <w:docPart w:val="92FA9106C24B474E9CCF0CE53371C48D"/>
          </w:placeholder>
          <w:dropDownList>
            <w:listItem w:value="Choose an item."/>
            <w:listItem w:displayText="North Africa and Egypt" w:value="North Africa and Egypt"/>
            <w:listItem w:displayText="The Spread of Islam South of the Sahara" w:value="The Spread of Islam South of the Sahara"/>
            <w:listItem w:displayText="Sahelian Empires of the Western and Central Sudan" w:value="Sahelian Empires of the Western and Central Sudan"/>
            <w:listItem w:displayText="The Eastern Sudan" w:value="The Eastern Sudan"/>
            <w:listItem w:displayText="The Forestlands—Coastal West and Central Africa" w:value="The Forestlands—Coastal West and Central Africa"/>
            <w:listItem w:displayText="East Africa" w:value="East Africa"/>
            <w:listItem w:displayText="Southern Africa" w:value="Southern Africa"/>
          </w:dropDownList>
        </w:sdtPr>
        <w:sdtEndPr/>
        <w:sdtContent>
          <w:r w:rsidR="008C7798">
            <w:rPr>
              <w:rFonts w:ascii="Arial" w:hAnsi="Arial" w:cs="Arial"/>
              <w:noProof w:val="0"/>
              <w:sz w:val="20"/>
            </w:rPr>
            <w:t>The Spread of Islam South of the Sahara</w:t>
          </w:r>
        </w:sdtContent>
      </w:sdt>
    </w:p>
    <w:p w14:paraId="0DA469F5"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Difficulty Level: </w:t>
      </w:r>
      <w:sdt>
        <w:sdtPr>
          <w:rPr>
            <w:rFonts w:ascii="Arial" w:hAnsi="Arial" w:cs="Arial"/>
            <w:noProof w:val="0"/>
            <w:sz w:val="20"/>
          </w:rPr>
          <w:id w:val="-621070862"/>
          <w:placeholder>
            <w:docPart w:val="6998BDAB95C744489ED5E9426AB0E434"/>
          </w:placeholder>
          <w:dropDownList>
            <w:listItem w:value="Choose an item."/>
            <w:listItem w:displayText="Easy" w:value="Easy"/>
            <w:listItem w:displayText="Moderate" w:value="Moderate"/>
            <w:listItem w:displayText="Difficult" w:value="Difficult"/>
          </w:dropDownList>
        </w:sdtPr>
        <w:sdtEndPr/>
        <w:sdtContent>
          <w:r>
            <w:rPr>
              <w:rFonts w:ascii="Arial" w:hAnsi="Arial" w:cs="Arial"/>
              <w:noProof w:val="0"/>
              <w:sz w:val="20"/>
            </w:rPr>
            <w:t>Difficult</w:t>
          </w:r>
        </w:sdtContent>
      </w:sdt>
    </w:p>
    <w:p w14:paraId="77818DC1" w14:textId="77777777" w:rsidR="008863F6" w:rsidRPr="007E2F88" w:rsidRDefault="008863F6" w:rsidP="008863F6">
      <w:pPr>
        <w:pStyle w:val="CFVIGFIRST"/>
        <w:keepLines w:val="0"/>
        <w:widowControl w:val="0"/>
        <w:spacing w:before="0" w:line="240" w:lineRule="auto"/>
        <w:ind w:left="360" w:right="-720"/>
        <w:jc w:val="left"/>
        <w:rPr>
          <w:rFonts w:ascii="Arial" w:hAnsi="Arial" w:cs="Arial"/>
          <w:noProof w:val="0"/>
          <w:sz w:val="20"/>
        </w:rPr>
      </w:pPr>
      <w:r w:rsidRPr="007E2F88">
        <w:rPr>
          <w:rFonts w:ascii="Arial" w:hAnsi="Arial" w:cs="Arial"/>
          <w:noProof w:val="0"/>
          <w:sz w:val="20"/>
        </w:rPr>
        <w:t xml:space="preserve">Skill Level: </w:t>
      </w:r>
      <w:sdt>
        <w:sdtPr>
          <w:rPr>
            <w:rFonts w:ascii="Arial" w:hAnsi="Arial" w:cs="Arial"/>
            <w:noProof w:val="0"/>
            <w:sz w:val="20"/>
          </w:rPr>
          <w:id w:val="-627931685"/>
          <w:placeholder>
            <w:docPart w:val="B521B282CDEF4372BD58DE5D33EDB7F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Pr>
              <w:rFonts w:ascii="Arial" w:hAnsi="Arial" w:cs="Arial"/>
              <w:noProof w:val="0"/>
              <w:sz w:val="20"/>
            </w:rPr>
            <w:t>Analyze It</w:t>
          </w:r>
        </w:sdtContent>
      </w:sdt>
    </w:p>
    <w:p w14:paraId="40281655" w14:textId="77777777" w:rsidR="008863F6" w:rsidRPr="00FF0D98" w:rsidRDefault="008863F6" w:rsidP="00DC36F7">
      <w:pPr>
        <w:widowControl w:val="0"/>
        <w:tabs>
          <w:tab w:val="left" w:pos="360"/>
        </w:tabs>
        <w:autoSpaceDE w:val="0"/>
        <w:autoSpaceDN w:val="0"/>
        <w:adjustRightInd w:val="0"/>
        <w:ind w:left="360"/>
        <w:rPr>
          <w:rFonts w:ascii="Arial" w:hAnsi="Arial" w:cs="Arial"/>
          <w:sz w:val="20"/>
          <w:szCs w:val="20"/>
        </w:rPr>
      </w:pPr>
    </w:p>
    <w:sectPr w:rsidR="008863F6" w:rsidRPr="00FF0D98" w:rsidSect="003F15D8">
      <w:footerReference w:type="even" r:id="rId8"/>
      <w:footerReference w:type="default" r:id="rId9"/>
      <w:pgSz w:w="12240" w:h="15840"/>
      <w:pgMar w:top="1440" w:right="1440" w:bottom="1440" w:left="1440" w:header="720" w:footer="720" w:gutter="0"/>
      <w:pgNumType w:start="163"/>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88F13" w14:textId="77777777" w:rsidR="00CB6339" w:rsidRDefault="00CB6339">
      <w:r>
        <w:separator/>
      </w:r>
    </w:p>
  </w:endnote>
  <w:endnote w:type="continuationSeparator" w:id="0">
    <w:p w14:paraId="7914E395" w14:textId="77777777" w:rsidR="00CB6339" w:rsidRDefault="00CB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TradeGothic Light">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0CBF2" w14:textId="77777777" w:rsidR="007D3B43" w:rsidRDefault="007D3B43" w:rsidP="00DC36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5CBF4E" w14:textId="77777777" w:rsidR="007D3B43" w:rsidRDefault="007D3B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ECE61" w14:textId="77777777" w:rsidR="007D3B43" w:rsidRDefault="007D3B43" w:rsidP="00DC36F7">
    <w:pPr>
      <w:pStyle w:val="Footer"/>
      <w:jc w:val="center"/>
      <w:rPr>
        <w:rFonts w:ascii="Arial" w:hAnsi="Arial" w:cs="Arial"/>
        <w:sz w:val="18"/>
        <w:szCs w:val="18"/>
      </w:rPr>
    </w:pPr>
    <w:r w:rsidRPr="00ED4410">
      <w:rPr>
        <w:rFonts w:ascii="Arial" w:hAnsi="Arial" w:cs="Arial"/>
        <w:sz w:val="18"/>
        <w:szCs w:val="18"/>
      </w:rPr>
      <w:fldChar w:fldCharType="begin"/>
    </w:r>
    <w:r w:rsidRPr="00ED4410">
      <w:rPr>
        <w:rFonts w:ascii="Arial" w:hAnsi="Arial" w:cs="Arial"/>
        <w:sz w:val="18"/>
        <w:szCs w:val="18"/>
      </w:rPr>
      <w:instrText xml:space="preserve"> PAGE   \* MERGEFORMAT </w:instrText>
    </w:r>
    <w:r w:rsidRPr="00ED4410">
      <w:rPr>
        <w:rFonts w:ascii="Arial" w:hAnsi="Arial" w:cs="Arial"/>
        <w:sz w:val="18"/>
        <w:szCs w:val="18"/>
      </w:rPr>
      <w:fldChar w:fldCharType="separate"/>
    </w:r>
    <w:r w:rsidR="000B500A">
      <w:rPr>
        <w:rFonts w:ascii="Arial" w:hAnsi="Arial" w:cs="Arial"/>
        <w:noProof/>
        <w:sz w:val="18"/>
        <w:szCs w:val="18"/>
      </w:rPr>
      <w:t>174</w:t>
    </w:r>
    <w:r w:rsidRPr="00ED4410">
      <w:rPr>
        <w:rFonts w:ascii="Arial" w:hAnsi="Arial" w:cs="Arial"/>
        <w:sz w:val="18"/>
        <w:szCs w:val="18"/>
      </w:rPr>
      <w:fldChar w:fldCharType="end"/>
    </w:r>
  </w:p>
  <w:p w14:paraId="1A6033AF" w14:textId="77777777" w:rsidR="007D3B43" w:rsidRPr="00CB0B72" w:rsidRDefault="007D3B43" w:rsidP="00DC36F7">
    <w:pPr>
      <w:pStyle w:val="Footer"/>
      <w:jc w:val="center"/>
      <w:rPr>
        <w:rFonts w:ascii="Arial" w:hAnsi="Arial" w:cs="Arial"/>
        <w:sz w:val="12"/>
        <w:szCs w:val="12"/>
      </w:rPr>
    </w:pPr>
    <w:r>
      <w:rPr>
        <w:rFonts w:ascii="Arial" w:hAnsi="Arial" w:cs="Arial"/>
        <w:sz w:val="12"/>
        <w:szCs w:val="12"/>
      </w:rPr>
      <w:t xml:space="preserve">Copyright © </w:t>
    </w:r>
    <w:r w:rsidR="003F15D8" w:rsidRPr="003F15D8">
      <w:rPr>
        <w:rFonts w:ascii="Arial" w:hAnsi="Arial" w:cs="Arial"/>
        <w:sz w:val="12"/>
        <w:szCs w:val="12"/>
      </w:rPr>
      <w:t>2016, 2011, 2009</w:t>
    </w:r>
    <w:r w:rsidR="003F15D8">
      <w:rPr>
        <w:rFonts w:ascii="Arial" w:hAnsi="Arial" w:cs="Arial"/>
        <w:sz w:val="12"/>
        <w:szCs w:val="12"/>
      </w:rPr>
      <w:t xml:space="preserve"> </w:t>
    </w:r>
    <w:r>
      <w:rPr>
        <w:rFonts w:ascii="Arial" w:hAnsi="Arial" w:cs="Arial"/>
        <w:sz w:val="12"/>
        <w:szCs w:val="12"/>
      </w:rPr>
      <w:t>Pearson Education, Inc., Upper Saddle River, NJ 07458.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D8009" w14:textId="77777777" w:rsidR="00CB6339" w:rsidRDefault="00CB6339">
      <w:r>
        <w:separator/>
      </w:r>
    </w:p>
  </w:footnote>
  <w:footnote w:type="continuationSeparator" w:id="0">
    <w:p w14:paraId="5C87FF85" w14:textId="77777777" w:rsidR="00CB6339" w:rsidRDefault="00CB633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C8A"/>
    <w:multiLevelType w:val="hybridMultilevel"/>
    <w:tmpl w:val="F41ED880"/>
    <w:lvl w:ilvl="0" w:tplc="0409000F">
      <w:start w:val="1"/>
      <w:numFmt w:val="decimal"/>
      <w:lvlText w:val="%1."/>
      <w:lvlJc w:val="left"/>
      <w:pPr>
        <w:ind w:left="360" w:hanging="360"/>
      </w:pPr>
      <w:rPr>
        <w:rFonts w:hint="default"/>
      </w:rPr>
    </w:lvl>
    <w:lvl w:ilvl="1" w:tplc="4050C098">
      <w:start w:val="1"/>
      <w:numFmt w:val="lowerLetter"/>
      <w:lvlText w:val="%2."/>
      <w:lvlJc w:val="left"/>
      <w:pPr>
        <w:tabs>
          <w:tab w:val="num" w:pos="1080"/>
        </w:tabs>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ED25FF"/>
    <w:multiLevelType w:val="hybridMultilevel"/>
    <w:tmpl w:val="A9A468C8"/>
    <w:lvl w:ilvl="0" w:tplc="39D6240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42F04C8"/>
    <w:multiLevelType w:val="hybridMultilevel"/>
    <w:tmpl w:val="240076CC"/>
    <w:lvl w:ilvl="0" w:tplc="4D36A598">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A75F06"/>
    <w:multiLevelType w:val="hybridMultilevel"/>
    <w:tmpl w:val="62EC6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441BA6"/>
    <w:multiLevelType w:val="hybridMultilevel"/>
    <w:tmpl w:val="9AC01CD2"/>
    <w:lvl w:ilvl="0" w:tplc="69A20B5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6C97AB2"/>
    <w:multiLevelType w:val="hybridMultilevel"/>
    <w:tmpl w:val="E9CE487E"/>
    <w:lvl w:ilvl="0" w:tplc="64824DD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8337D70"/>
    <w:multiLevelType w:val="hybridMultilevel"/>
    <w:tmpl w:val="9B882F52"/>
    <w:lvl w:ilvl="0" w:tplc="651C3A4A">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7A0887"/>
    <w:multiLevelType w:val="hybridMultilevel"/>
    <w:tmpl w:val="E3BC5C5E"/>
    <w:lvl w:ilvl="0" w:tplc="1E4EF45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3ED3FE4"/>
    <w:multiLevelType w:val="hybridMultilevel"/>
    <w:tmpl w:val="F974A354"/>
    <w:lvl w:ilvl="0" w:tplc="000F0409">
      <w:start w:val="10"/>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7"/>
  </w:num>
  <w:num w:numId="4">
    <w:abstractNumId w:val="1"/>
  </w:num>
  <w:num w:numId="5">
    <w:abstractNumId w:val="3"/>
  </w:num>
  <w:num w:numId="6">
    <w:abstractNumId w:val="0"/>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B07"/>
    <w:rsid w:val="00007938"/>
    <w:rsid w:val="000852CC"/>
    <w:rsid w:val="000B500A"/>
    <w:rsid w:val="00140657"/>
    <w:rsid w:val="001A369F"/>
    <w:rsid w:val="0034653D"/>
    <w:rsid w:val="003F15D8"/>
    <w:rsid w:val="004464B8"/>
    <w:rsid w:val="004A7B07"/>
    <w:rsid w:val="00536AE2"/>
    <w:rsid w:val="005872D8"/>
    <w:rsid w:val="005A629F"/>
    <w:rsid w:val="00655F6B"/>
    <w:rsid w:val="00673C6B"/>
    <w:rsid w:val="00767434"/>
    <w:rsid w:val="007D21B6"/>
    <w:rsid w:val="007D3B43"/>
    <w:rsid w:val="0086013A"/>
    <w:rsid w:val="00863999"/>
    <w:rsid w:val="008863F6"/>
    <w:rsid w:val="008C7798"/>
    <w:rsid w:val="009333F5"/>
    <w:rsid w:val="00990F58"/>
    <w:rsid w:val="00A46F9B"/>
    <w:rsid w:val="00A84471"/>
    <w:rsid w:val="00AC0F0F"/>
    <w:rsid w:val="00B42343"/>
    <w:rsid w:val="00BA6C04"/>
    <w:rsid w:val="00BB44DD"/>
    <w:rsid w:val="00C238FA"/>
    <w:rsid w:val="00C3370A"/>
    <w:rsid w:val="00CB0B72"/>
    <w:rsid w:val="00CB6339"/>
    <w:rsid w:val="00DC36F7"/>
    <w:rsid w:val="00E37BC4"/>
    <w:rsid w:val="00E62411"/>
    <w:rsid w:val="00F52DCE"/>
    <w:rsid w:val="00FD286A"/>
    <w:rsid w:val="00FF0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204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8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B178D"/>
    <w:pPr>
      <w:tabs>
        <w:tab w:val="center" w:pos="4320"/>
        <w:tab w:val="right" w:pos="8640"/>
      </w:tabs>
    </w:pPr>
  </w:style>
  <w:style w:type="character" w:styleId="PageNumber">
    <w:name w:val="page number"/>
    <w:basedOn w:val="DefaultParagraphFont"/>
    <w:rsid w:val="003B178D"/>
  </w:style>
  <w:style w:type="paragraph" w:styleId="Header">
    <w:name w:val="header"/>
    <w:basedOn w:val="Normal"/>
    <w:rsid w:val="003B178D"/>
    <w:pPr>
      <w:tabs>
        <w:tab w:val="center" w:pos="4320"/>
        <w:tab w:val="right" w:pos="8640"/>
      </w:tabs>
    </w:pPr>
  </w:style>
  <w:style w:type="paragraph" w:styleId="BalloonText">
    <w:name w:val="Balloon Text"/>
    <w:basedOn w:val="Normal"/>
    <w:link w:val="BalloonTextChar"/>
    <w:uiPriority w:val="99"/>
    <w:semiHidden/>
    <w:unhideWhenUsed/>
    <w:rsid w:val="0043551D"/>
    <w:rPr>
      <w:rFonts w:ascii="Tahoma" w:hAnsi="Tahoma" w:cs="Tahoma"/>
      <w:sz w:val="16"/>
      <w:szCs w:val="16"/>
    </w:rPr>
  </w:style>
  <w:style w:type="character" w:customStyle="1" w:styleId="BalloonTextChar">
    <w:name w:val="Balloon Text Char"/>
    <w:basedOn w:val="DefaultParagraphFont"/>
    <w:link w:val="BalloonText"/>
    <w:uiPriority w:val="99"/>
    <w:semiHidden/>
    <w:rsid w:val="0043551D"/>
    <w:rPr>
      <w:rFonts w:ascii="Tahoma" w:hAnsi="Tahoma" w:cs="Tahoma"/>
      <w:sz w:val="16"/>
      <w:szCs w:val="16"/>
    </w:rPr>
  </w:style>
  <w:style w:type="character" w:customStyle="1" w:styleId="FooterChar">
    <w:name w:val="Footer Char"/>
    <w:basedOn w:val="DefaultParagraphFont"/>
    <w:link w:val="Footer"/>
    <w:uiPriority w:val="99"/>
    <w:rsid w:val="00ED4410"/>
    <w:rPr>
      <w:sz w:val="24"/>
      <w:szCs w:val="24"/>
    </w:rPr>
  </w:style>
  <w:style w:type="character" w:styleId="CommentReference">
    <w:name w:val="annotation reference"/>
    <w:basedOn w:val="DefaultParagraphFont"/>
    <w:rsid w:val="00532FA2"/>
    <w:rPr>
      <w:sz w:val="18"/>
      <w:szCs w:val="18"/>
    </w:rPr>
  </w:style>
  <w:style w:type="paragraph" w:styleId="CommentText">
    <w:name w:val="annotation text"/>
    <w:basedOn w:val="Normal"/>
    <w:link w:val="CommentTextChar"/>
    <w:rsid w:val="00532FA2"/>
  </w:style>
  <w:style w:type="character" w:customStyle="1" w:styleId="CommentTextChar">
    <w:name w:val="Comment Text Char"/>
    <w:basedOn w:val="DefaultParagraphFont"/>
    <w:link w:val="CommentText"/>
    <w:rsid w:val="00532FA2"/>
    <w:rPr>
      <w:sz w:val="24"/>
      <w:szCs w:val="24"/>
    </w:rPr>
  </w:style>
  <w:style w:type="paragraph" w:styleId="CommentSubject">
    <w:name w:val="annotation subject"/>
    <w:basedOn w:val="CommentText"/>
    <w:next w:val="CommentText"/>
    <w:link w:val="CommentSubjectChar"/>
    <w:rsid w:val="00532FA2"/>
    <w:rPr>
      <w:b/>
      <w:bCs/>
      <w:sz w:val="20"/>
      <w:szCs w:val="20"/>
    </w:rPr>
  </w:style>
  <w:style w:type="character" w:customStyle="1" w:styleId="CommentSubjectChar">
    <w:name w:val="Comment Subject Char"/>
    <w:basedOn w:val="CommentTextChar"/>
    <w:link w:val="CommentSubject"/>
    <w:rsid w:val="00532FA2"/>
    <w:rPr>
      <w:b/>
      <w:bCs/>
      <w:sz w:val="24"/>
      <w:szCs w:val="24"/>
    </w:rPr>
  </w:style>
  <w:style w:type="paragraph" w:customStyle="1" w:styleId="CFVIGFIRST">
    <w:name w:val="CF_VIG_FIRST"/>
    <w:rsid w:val="00FF0D98"/>
    <w:pPr>
      <w:keepLines/>
      <w:overflowPunct w:val="0"/>
      <w:autoSpaceDE w:val="0"/>
      <w:autoSpaceDN w:val="0"/>
      <w:adjustRightInd w:val="0"/>
      <w:spacing w:before="2400" w:line="280" w:lineRule="exact"/>
      <w:jc w:val="both"/>
      <w:textAlignment w:val="baseline"/>
    </w:pPr>
    <w:rPr>
      <w:rFonts w:ascii="TradeGothic Light" w:hAnsi="TradeGothic Light"/>
      <w:noProof/>
      <w:sz w:val="18"/>
    </w:rPr>
  </w:style>
  <w:style w:type="character" w:styleId="PlaceholderText">
    <w:name w:val="Placeholder Text"/>
    <w:uiPriority w:val="99"/>
    <w:rsid w:val="00536AE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8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B178D"/>
    <w:pPr>
      <w:tabs>
        <w:tab w:val="center" w:pos="4320"/>
        <w:tab w:val="right" w:pos="8640"/>
      </w:tabs>
    </w:pPr>
  </w:style>
  <w:style w:type="character" w:styleId="PageNumber">
    <w:name w:val="page number"/>
    <w:basedOn w:val="DefaultParagraphFont"/>
    <w:rsid w:val="003B178D"/>
  </w:style>
  <w:style w:type="paragraph" w:styleId="Header">
    <w:name w:val="header"/>
    <w:basedOn w:val="Normal"/>
    <w:rsid w:val="003B178D"/>
    <w:pPr>
      <w:tabs>
        <w:tab w:val="center" w:pos="4320"/>
        <w:tab w:val="right" w:pos="8640"/>
      </w:tabs>
    </w:pPr>
  </w:style>
  <w:style w:type="paragraph" w:styleId="BalloonText">
    <w:name w:val="Balloon Text"/>
    <w:basedOn w:val="Normal"/>
    <w:link w:val="BalloonTextChar"/>
    <w:uiPriority w:val="99"/>
    <w:semiHidden/>
    <w:unhideWhenUsed/>
    <w:rsid w:val="0043551D"/>
    <w:rPr>
      <w:rFonts w:ascii="Tahoma" w:hAnsi="Tahoma" w:cs="Tahoma"/>
      <w:sz w:val="16"/>
      <w:szCs w:val="16"/>
    </w:rPr>
  </w:style>
  <w:style w:type="character" w:customStyle="1" w:styleId="BalloonTextChar">
    <w:name w:val="Balloon Text Char"/>
    <w:basedOn w:val="DefaultParagraphFont"/>
    <w:link w:val="BalloonText"/>
    <w:uiPriority w:val="99"/>
    <w:semiHidden/>
    <w:rsid w:val="0043551D"/>
    <w:rPr>
      <w:rFonts w:ascii="Tahoma" w:hAnsi="Tahoma" w:cs="Tahoma"/>
      <w:sz w:val="16"/>
      <w:szCs w:val="16"/>
    </w:rPr>
  </w:style>
  <w:style w:type="character" w:customStyle="1" w:styleId="FooterChar">
    <w:name w:val="Footer Char"/>
    <w:basedOn w:val="DefaultParagraphFont"/>
    <w:link w:val="Footer"/>
    <w:uiPriority w:val="99"/>
    <w:rsid w:val="00ED4410"/>
    <w:rPr>
      <w:sz w:val="24"/>
      <w:szCs w:val="24"/>
    </w:rPr>
  </w:style>
  <w:style w:type="character" w:styleId="CommentReference">
    <w:name w:val="annotation reference"/>
    <w:basedOn w:val="DefaultParagraphFont"/>
    <w:rsid w:val="00532FA2"/>
    <w:rPr>
      <w:sz w:val="18"/>
      <w:szCs w:val="18"/>
    </w:rPr>
  </w:style>
  <w:style w:type="paragraph" w:styleId="CommentText">
    <w:name w:val="annotation text"/>
    <w:basedOn w:val="Normal"/>
    <w:link w:val="CommentTextChar"/>
    <w:rsid w:val="00532FA2"/>
  </w:style>
  <w:style w:type="character" w:customStyle="1" w:styleId="CommentTextChar">
    <w:name w:val="Comment Text Char"/>
    <w:basedOn w:val="DefaultParagraphFont"/>
    <w:link w:val="CommentText"/>
    <w:rsid w:val="00532FA2"/>
    <w:rPr>
      <w:sz w:val="24"/>
      <w:szCs w:val="24"/>
    </w:rPr>
  </w:style>
  <w:style w:type="paragraph" w:styleId="CommentSubject">
    <w:name w:val="annotation subject"/>
    <w:basedOn w:val="CommentText"/>
    <w:next w:val="CommentText"/>
    <w:link w:val="CommentSubjectChar"/>
    <w:rsid w:val="00532FA2"/>
    <w:rPr>
      <w:b/>
      <w:bCs/>
      <w:sz w:val="20"/>
      <w:szCs w:val="20"/>
    </w:rPr>
  </w:style>
  <w:style w:type="character" w:customStyle="1" w:styleId="CommentSubjectChar">
    <w:name w:val="Comment Subject Char"/>
    <w:basedOn w:val="CommentTextChar"/>
    <w:link w:val="CommentSubject"/>
    <w:rsid w:val="00532FA2"/>
    <w:rPr>
      <w:b/>
      <w:bCs/>
      <w:sz w:val="24"/>
      <w:szCs w:val="24"/>
    </w:rPr>
  </w:style>
  <w:style w:type="paragraph" w:customStyle="1" w:styleId="CFVIGFIRST">
    <w:name w:val="CF_VIG_FIRST"/>
    <w:rsid w:val="00FF0D98"/>
    <w:pPr>
      <w:keepLines/>
      <w:overflowPunct w:val="0"/>
      <w:autoSpaceDE w:val="0"/>
      <w:autoSpaceDN w:val="0"/>
      <w:adjustRightInd w:val="0"/>
      <w:spacing w:before="2400" w:line="280" w:lineRule="exact"/>
      <w:jc w:val="both"/>
      <w:textAlignment w:val="baseline"/>
    </w:pPr>
    <w:rPr>
      <w:rFonts w:ascii="TradeGothic Light" w:hAnsi="TradeGothic Light"/>
      <w:noProof/>
      <w:sz w:val="18"/>
    </w:rPr>
  </w:style>
  <w:style w:type="character" w:styleId="PlaceholderText">
    <w:name w:val="Placeholder Text"/>
    <w:uiPriority w:val="99"/>
    <w:rsid w:val="00536A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4C2F90AD6F4EBEB9C7F40BA1ECF76D"/>
        <w:category>
          <w:name w:val="General"/>
          <w:gallery w:val="placeholder"/>
        </w:category>
        <w:types>
          <w:type w:val="bbPlcHdr"/>
        </w:types>
        <w:behaviors>
          <w:behavior w:val="content"/>
        </w:behaviors>
        <w:guid w:val="{7369D721-8353-4394-975D-6BF15B61CE57}"/>
      </w:docPartPr>
      <w:docPartBody>
        <w:p w:rsidR="00D054E9" w:rsidRDefault="009666F5" w:rsidP="009666F5">
          <w:pPr>
            <w:pStyle w:val="294C2F90AD6F4EBEB9C7F40BA1ECF76D"/>
          </w:pPr>
          <w:r w:rsidRPr="001E39CD">
            <w:rPr>
              <w:rStyle w:val="PlaceholderText"/>
            </w:rPr>
            <w:t>Choose an item.</w:t>
          </w:r>
        </w:p>
      </w:docPartBody>
    </w:docPart>
    <w:docPart>
      <w:docPartPr>
        <w:name w:val="FF18996B64AD45309FA1482BE8FE45B6"/>
        <w:category>
          <w:name w:val="General"/>
          <w:gallery w:val="placeholder"/>
        </w:category>
        <w:types>
          <w:type w:val="bbPlcHdr"/>
        </w:types>
        <w:behaviors>
          <w:behavior w:val="content"/>
        </w:behaviors>
        <w:guid w:val="{D66B410C-ADFB-48C5-B9DC-7DBEBA66A917}"/>
      </w:docPartPr>
      <w:docPartBody>
        <w:p w:rsidR="00D054E9" w:rsidRDefault="009666F5" w:rsidP="009666F5">
          <w:pPr>
            <w:pStyle w:val="FF18996B64AD45309FA1482BE8FE45B6"/>
          </w:pPr>
          <w:r w:rsidRPr="001E39CD">
            <w:rPr>
              <w:rStyle w:val="PlaceholderText"/>
            </w:rPr>
            <w:t>Choose an item.</w:t>
          </w:r>
        </w:p>
      </w:docPartBody>
    </w:docPart>
    <w:docPart>
      <w:docPartPr>
        <w:name w:val="66DF0AA582DD4D7AA457AB14334AC7AF"/>
        <w:category>
          <w:name w:val="General"/>
          <w:gallery w:val="placeholder"/>
        </w:category>
        <w:types>
          <w:type w:val="bbPlcHdr"/>
        </w:types>
        <w:behaviors>
          <w:behavior w:val="content"/>
        </w:behaviors>
        <w:guid w:val="{230442CA-5B0B-4AEF-BEA9-6E68FB722823}"/>
      </w:docPartPr>
      <w:docPartBody>
        <w:p w:rsidR="00D054E9" w:rsidRDefault="009666F5" w:rsidP="009666F5">
          <w:pPr>
            <w:pStyle w:val="66DF0AA582DD4D7AA457AB14334AC7AF"/>
          </w:pPr>
          <w:r w:rsidRPr="001E39CD">
            <w:rPr>
              <w:rStyle w:val="PlaceholderText"/>
            </w:rPr>
            <w:t>Choose an item.</w:t>
          </w:r>
        </w:p>
      </w:docPartBody>
    </w:docPart>
    <w:docPart>
      <w:docPartPr>
        <w:name w:val="F9680B2F522045A387ED51BDEF5F1C64"/>
        <w:category>
          <w:name w:val="General"/>
          <w:gallery w:val="placeholder"/>
        </w:category>
        <w:types>
          <w:type w:val="bbPlcHdr"/>
        </w:types>
        <w:behaviors>
          <w:behavior w:val="content"/>
        </w:behaviors>
        <w:guid w:val="{90724AE9-D5C6-49DC-868A-74609BBCAF31}"/>
      </w:docPartPr>
      <w:docPartBody>
        <w:p w:rsidR="00D054E9" w:rsidRDefault="009666F5" w:rsidP="009666F5">
          <w:pPr>
            <w:pStyle w:val="F9680B2F522045A387ED51BDEF5F1C64"/>
          </w:pPr>
          <w:r w:rsidRPr="001E39CD">
            <w:rPr>
              <w:rStyle w:val="PlaceholderText"/>
            </w:rPr>
            <w:t>Choose an item.</w:t>
          </w:r>
        </w:p>
      </w:docPartBody>
    </w:docPart>
    <w:docPart>
      <w:docPartPr>
        <w:name w:val="C8F6848B592349A2BBB5B5E9790A2282"/>
        <w:category>
          <w:name w:val="General"/>
          <w:gallery w:val="placeholder"/>
        </w:category>
        <w:types>
          <w:type w:val="bbPlcHdr"/>
        </w:types>
        <w:behaviors>
          <w:behavior w:val="content"/>
        </w:behaviors>
        <w:guid w:val="{FB4E1082-E9B0-4584-95D0-7FFA0C597E8A}"/>
      </w:docPartPr>
      <w:docPartBody>
        <w:p w:rsidR="00D054E9" w:rsidRDefault="009666F5" w:rsidP="009666F5">
          <w:pPr>
            <w:pStyle w:val="C8F6848B592349A2BBB5B5E9790A2282"/>
          </w:pPr>
          <w:r w:rsidRPr="001E39CD">
            <w:rPr>
              <w:rStyle w:val="PlaceholderText"/>
            </w:rPr>
            <w:t>Choose an item.</w:t>
          </w:r>
        </w:p>
      </w:docPartBody>
    </w:docPart>
    <w:docPart>
      <w:docPartPr>
        <w:name w:val="CF832210BCCD4F86B74345B53BD70FE3"/>
        <w:category>
          <w:name w:val="General"/>
          <w:gallery w:val="placeholder"/>
        </w:category>
        <w:types>
          <w:type w:val="bbPlcHdr"/>
        </w:types>
        <w:behaviors>
          <w:behavior w:val="content"/>
        </w:behaviors>
        <w:guid w:val="{809987E5-8FD0-4101-B513-14DD201EB02B}"/>
      </w:docPartPr>
      <w:docPartBody>
        <w:p w:rsidR="00D054E9" w:rsidRDefault="009666F5" w:rsidP="009666F5">
          <w:pPr>
            <w:pStyle w:val="CF832210BCCD4F86B74345B53BD70FE3"/>
          </w:pPr>
          <w:r w:rsidRPr="001E39CD">
            <w:rPr>
              <w:rStyle w:val="PlaceholderText"/>
            </w:rPr>
            <w:t>Choose an item.</w:t>
          </w:r>
        </w:p>
      </w:docPartBody>
    </w:docPart>
    <w:docPart>
      <w:docPartPr>
        <w:name w:val="02C87375A6124F30B6B0E76F81A4DAFD"/>
        <w:category>
          <w:name w:val="General"/>
          <w:gallery w:val="placeholder"/>
        </w:category>
        <w:types>
          <w:type w:val="bbPlcHdr"/>
        </w:types>
        <w:behaviors>
          <w:behavior w:val="content"/>
        </w:behaviors>
        <w:guid w:val="{96E790F6-7064-450C-AA3C-D58B35C68A10}"/>
      </w:docPartPr>
      <w:docPartBody>
        <w:p w:rsidR="00D054E9" w:rsidRDefault="009666F5" w:rsidP="009666F5">
          <w:pPr>
            <w:pStyle w:val="02C87375A6124F30B6B0E76F81A4DAFD"/>
          </w:pPr>
          <w:r w:rsidRPr="001E39CD">
            <w:rPr>
              <w:rStyle w:val="PlaceholderText"/>
            </w:rPr>
            <w:t>Choose an item.</w:t>
          </w:r>
        </w:p>
      </w:docPartBody>
    </w:docPart>
    <w:docPart>
      <w:docPartPr>
        <w:name w:val="AB9C936B92B14EE1A33A87EA50C07E7B"/>
        <w:category>
          <w:name w:val="General"/>
          <w:gallery w:val="placeholder"/>
        </w:category>
        <w:types>
          <w:type w:val="bbPlcHdr"/>
        </w:types>
        <w:behaviors>
          <w:behavior w:val="content"/>
        </w:behaviors>
        <w:guid w:val="{F7B65658-04EC-4346-BCCD-CA89ADDF266D}"/>
      </w:docPartPr>
      <w:docPartBody>
        <w:p w:rsidR="00D054E9" w:rsidRDefault="009666F5" w:rsidP="009666F5">
          <w:pPr>
            <w:pStyle w:val="AB9C936B92B14EE1A33A87EA50C07E7B"/>
          </w:pPr>
          <w:r w:rsidRPr="001E39CD">
            <w:rPr>
              <w:rStyle w:val="PlaceholderText"/>
            </w:rPr>
            <w:t>Choose an item.</w:t>
          </w:r>
        </w:p>
      </w:docPartBody>
    </w:docPart>
    <w:docPart>
      <w:docPartPr>
        <w:name w:val="46D5BCB45B5440C8B5F7A154EB34C914"/>
        <w:category>
          <w:name w:val="General"/>
          <w:gallery w:val="placeholder"/>
        </w:category>
        <w:types>
          <w:type w:val="bbPlcHdr"/>
        </w:types>
        <w:behaviors>
          <w:behavior w:val="content"/>
        </w:behaviors>
        <w:guid w:val="{35F7DBA8-DB73-4EF0-A8C9-FCAFCD101E3C}"/>
      </w:docPartPr>
      <w:docPartBody>
        <w:p w:rsidR="00D054E9" w:rsidRDefault="009666F5" w:rsidP="009666F5">
          <w:pPr>
            <w:pStyle w:val="46D5BCB45B5440C8B5F7A154EB34C914"/>
          </w:pPr>
          <w:r w:rsidRPr="001E39CD">
            <w:rPr>
              <w:rStyle w:val="PlaceholderText"/>
            </w:rPr>
            <w:t>Choose an item.</w:t>
          </w:r>
        </w:p>
      </w:docPartBody>
    </w:docPart>
    <w:docPart>
      <w:docPartPr>
        <w:name w:val="CF078F21B9514D3FB737D09D6E518C00"/>
        <w:category>
          <w:name w:val="General"/>
          <w:gallery w:val="placeholder"/>
        </w:category>
        <w:types>
          <w:type w:val="bbPlcHdr"/>
        </w:types>
        <w:behaviors>
          <w:behavior w:val="content"/>
        </w:behaviors>
        <w:guid w:val="{DE7B3EC0-36C0-4F7B-BE76-9DBF04BD18C8}"/>
      </w:docPartPr>
      <w:docPartBody>
        <w:p w:rsidR="00D054E9" w:rsidRDefault="009666F5" w:rsidP="009666F5">
          <w:pPr>
            <w:pStyle w:val="CF078F21B9514D3FB737D09D6E518C00"/>
          </w:pPr>
          <w:r w:rsidRPr="001E39CD">
            <w:rPr>
              <w:rStyle w:val="PlaceholderText"/>
            </w:rPr>
            <w:t>Choose an item.</w:t>
          </w:r>
        </w:p>
      </w:docPartBody>
    </w:docPart>
    <w:docPart>
      <w:docPartPr>
        <w:name w:val="07105709663B4B11B26B60403D752E2C"/>
        <w:category>
          <w:name w:val="General"/>
          <w:gallery w:val="placeholder"/>
        </w:category>
        <w:types>
          <w:type w:val="bbPlcHdr"/>
        </w:types>
        <w:behaviors>
          <w:behavior w:val="content"/>
        </w:behaviors>
        <w:guid w:val="{ED697941-B8ED-411D-9F1B-70811253C607}"/>
      </w:docPartPr>
      <w:docPartBody>
        <w:p w:rsidR="00D054E9" w:rsidRDefault="009666F5" w:rsidP="009666F5">
          <w:pPr>
            <w:pStyle w:val="07105709663B4B11B26B60403D752E2C"/>
          </w:pPr>
          <w:r w:rsidRPr="001E39CD">
            <w:rPr>
              <w:rStyle w:val="PlaceholderText"/>
            </w:rPr>
            <w:t>Choose an item.</w:t>
          </w:r>
        </w:p>
      </w:docPartBody>
    </w:docPart>
    <w:docPart>
      <w:docPartPr>
        <w:name w:val="4698504EB38840B08665C78757E7163E"/>
        <w:category>
          <w:name w:val="General"/>
          <w:gallery w:val="placeholder"/>
        </w:category>
        <w:types>
          <w:type w:val="bbPlcHdr"/>
        </w:types>
        <w:behaviors>
          <w:behavior w:val="content"/>
        </w:behaviors>
        <w:guid w:val="{6AE46EF1-13F1-4A1A-9939-DE250DD761F9}"/>
      </w:docPartPr>
      <w:docPartBody>
        <w:p w:rsidR="00D054E9" w:rsidRDefault="009666F5" w:rsidP="009666F5">
          <w:pPr>
            <w:pStyle w:val="4698504EB38840B08665C78757E7163E"/>
          </w:pPr>
          <w:r w:rsidRPr="001E39CD">
            <w:rPr>
              <w:rStyle w:val="PlaceholderText"/>
            </w:rPr>
            <w:t>Choose an item.</w:t>
          </w:r>
        </w:p>
      </w:docPartBody>
    </w:docPart>
    <w:docPart>
      <w:docPartPr>
        <w:name w:val="2AA12F9F0D5946EAB64FE2CD3A65491B"/>
        <w:category>
          <w:name w:val="General"/>
          <w:gallery w:val="placeholder"/>
        </w:category>
        <w:types>
          <w:type w:val="bbPlcHdr"/>
        </w:types>
        <w:behaviors>
          <w:behavior w:val="content"/>
        </w:behaviors>
        <w:guid w:val="{9BDE425B-1E7D-47D5-A194-6C1C51E13C44}"/>
      </w:docPartPr>
      <w:docPartBody>
        <w:p w:rsidR="00D054E9" w:rsidRDefault="009666F5" w:rsidP="009666F5">
          <w:pPr>
            <w:pStyle w:val="2AA12F9F0D5946EAB64FE2CD3A65491B"/>
          </w:pPr>
          <w:r w:rsidRPr="001E39CD">
            <w:rPr>
              <w:rStyle w:val="PlaceholderText"/>
            </w:rPr>
            <w:t>Choose an item.</w:t>
          </w:r>
        </w:p>
      </w:docPartBody>
    </w:docPart>
    <w:docPart>
      <w:docPartPr>
        <w:name w:val="ADC53AB765F34E269FFDA48A50809BD8"/>
        <w:category>
          <w:name w:val="General"/>
          <w:gallery w:val="placeholder"/>
        </w:category>
        <w:types>
          <w:type w:val="bbPlcHdr"/>
        </w:types>
        <w:behaviors>
          <w:behavior w:val="content"/>
        </w:behaviors>
        <w:guid w:val="{4753E2C0-D669-4AFD-8C95-FB9E80C1836C}"/>
      </w:docPartPr>
      <w:docPartBody>
        <w:p w:rsidR="00D054E9" w:rsidRDefault="009666F5" w:rsidP="009666F5">
          <w:pPr>
            <w:pStyle w:val="ADC53AB765F34E269FFDA48A50809BD8"/>
          </w:pPr>
          <w:r w:rsidRPr="001E39CD">
            <w:rPr>
              <w:rStyle w:val="PlaceholderText"/>
            </w:rPr>
            <w:t>Choose an item.</w:t>
          </w:r>
        </w:p>
      </w:docPartBody>
    </w:docPart>
    <w:docPart>
      <w:docPartPr>
        <w:name w:val="BD9E1E0AC8DE4A2B9165B1472739A16C"/>
        <w:category>
          <w:name w:val="General"/>
          <w:gallery w:val="placeholder"/>
        </w:category>
        <w:types>
          <w:type w:val="bbPlcHdr"/>
        </w:types>
        <w:behaviors>
          <w:behavior w:val="content"/>
        </w:behaviors>
        <w:guid w:val="{46B749C8-D935-4E95-A571-BF19A8073674}"/>
      </w:docPartPr>
      <w:docPartBody>
        <w:p w:rsidR="00D054E9" w:rsidRDefault="009666F5" w:rsidP="009666F5">
          <w:pPr>
            <w:pStyle w:val="BD9E1E0AC8DE4A2B9165B1472739A16C"/>
          </w:pPr>
          <w:r w:rsidRPr="001E39CD">
            <w:rPr>
              <w:rStyle w:val="PlaceholderText"/>
            </w:rPr>
            <w:t>Choose an item.</w:t>
          </w:r>
        </w:p>
      </w:docPartBody>
    </w:docPart>
    <w:docPart>
      <w:docPartPr>
        <w:name w:val="F6CD39A841EF401C80C47B1BF35CC9B8"/>
        <w:category>
          <w:name w:val="General"/>
          <w:gallery w:val="placeholder"/>
        </w:category>
        <w:types>
          <w:type w:val="bbPlcHdr"/>
        </w:types>
        <w:behaviors>
          <w:behavior w:val="content"/>
        </w:behaviors>
        <w:guid w:val="{087EB979-48A3-4D10-9850-F28F698F24BF}"/>
      </w:docPartPr>
      <w:docPartBody>
        <w:p w:rsidR="00D054E9" w:rsidRDefault="009666F5" w:rsidP="009666F5">
          <w:pPr>
            <w:pStyle w:val="F6CD39A841EF401C80C47B1BF35CC9B8"/>
          </w:pPr>
          <w:r w:rsidRPr="001E39CD">
            <w:rPr>
              <w:rStyle w:val="PlaceholderText"/>
            </w:rPr>
            <w:t>Choose an item.</w:t>
          </w:r>
        </w:p>
      </w:docPartBody>
    </w:docPart>
    <w:docPart>
      <w:docPartPr>
        <w:name w:val="586E4BAEFC034336A1492DA16554BAE6"/>
        <w:category>
          <w:name w:val="General"/>
          <w:gallery w:val="placeholder"/>
        </w:category>
        <w:types>
          <w:type w:val="bbPlcHdr"/>
        </w:types>
        <w:behaviors>
          <w:behavior w:val="content"/>
        </w:behaviors>
        <w:guid w:val="{34710D64-E867-405F-A744-EFAB47A7746F}"/>
      </w:docPartPr>
      <w:docPartBody>
        <w:p w:rsidR="00D054E9" w:rsidRDefault="009666F5" w:rsidP="009666F5">
          <w:pPr>
            <w:pStyle w:val="586E4BAEFC034336A1492DA16554BAE6"/>
          </w:pPr>
          <w:r w:rsidRPr="001E39CD">
            <w:rPr>
              <w:rStyle w:val="PlaceholderText"/>
            </w:rPr>
            <w:t>Choose an item.</w:t>
          </w:r>
        </w:p>
      </w:docPartBody>
    </w:docPart>
    <w:docPart>
      <w:docPartPr>
        <w:name w:val="EB86EDDF954C4DEE9976A8F272ABF772"/>
        <w:category>
          <w:name w:val="General"/>
          <w:gallery w:val="placeholder"/>
        </w:category>
        <w:types>
          <w:type w:val="bbPlcHdr"/>
        </w:types>
        <w:behaviors>
          <w:behavior w:val="content"/>
        </w:behaviors>
        <w:guid w:val="{57161EA3-2E21-4C72-ACE8-AD92914BF83A}"/>
      </w:docPartPr>
      <w:docPartBody>
        <w:p w:rsidR="00D054E9" w:rsidRDefault="009666F5" w:rsidP="009666F5">
          <w:pPr>
            <w:pStyle w:val="EB86EDDF954C4DEE9976A8F272ABF772"/>
          </w:pPr>
          <w:r w:rsidRPr="001E39CD">
            <w:rPr>
              <w:rStyle w:val="PlaceholderText"/>
            </w:rPr>
            <w:t>Choose an item.</w:t>
          </w:r>
        </w:p>
      </w:docPartBody>
    </w:docPart>
    <w:docPart>
      <w:docPartPr>
        <w:name w:val="95DEA18F1E0C41AF9C1FAFE290192280"/>
        <w:category>
          <w:name w:val="General"/>
          <w:gallery w:val="placeholder"/>
        </w:category>
        <w:types>
          <w:type w:val="bbPlcHdr"/>
        </w:types>
        <w:behaviors>
          <w:behavior w:val="content"/>
        </w:behaviors>
        <w:guid w:val="{E728A982-EF35-4A46-9557-8CBD925896EB}"/>
      </w:docPartPr>
      <w:docPartBody>
        <w:p w:rsidR="00D054E9" w:rsidRDefault="009666F5" w:rsidP="009666F5">
          <w:pPr>
            <w:pStyle w:val="95DEA18F1E0C41AF9C1FAFE290192280"/>
          </w:pPr>
          <w:r w:rsidRPr="001E39CD">
            <w:rPr>
              <w:rStyle w:val="PlaceholderText"/>
            </w:rPr>
            <w:t>Choose an item.</w:t>
          </w:r>
        </w:p>
      </w:docPartBody>
    </w:docPart>
    <w:docPart>
      <w:docPartPr>
        <w:name w:val="49DC0047E5E242849FB34AFB3DF43DBB"/>
        <w:category>
          <w:name w:val="General"/>
          <w:gallery w:val="placeholder"/>
        </w:category>
        <w:types>
          <w:type w:val="bbPlcHdr"/>
        </w:types>
        <w:behaviors>
          <w:behavior w:val="content"/>
        </w:behaviors>
        <w:guid w:val="{A4CCAC6E-0CC2-402C-B5EB-A0A335FD03AC}"/>
      </w:docPartPr>
      <w:docPartBody>
        <w:p w:rsidR="00D054E9" w:rsidRDefault="009666F5" w:rsidP="009666F5">
          <w:pPr>
            <w:pStyle w:val="49DC0047E5E242849FB34AFB3DF43DBB"/>
          </w:pPr>
          <w:r w:rsidRPr="001E39CD">
            <w:rPr>
              <w:rStyle w:val="PlaceholderText"/>
            </w:rPr>
            <w:t>Choose an item.</w:t>
          </w:r>
        </w:p>
      </w:docPartBody>
    </w:docPart>
    <w:docPart>
      <w:docPartPr>
        <w:name w:val="52067A33E7BE4FAFAC4EEF9C347B1C86"/>
        <w:category>
          <w:name w:val="General"/>
          <w:gallery w:val="placeholder"/>
        </w:category>
        <w:types>
          <w:type w:val="bbPlcHdr"/>
        </w:types>
        <w:behaviors>
          <w:behavior w:val="content"/>
        </w:behaviors>
        <w:guid w:val="{8845CA39-DA3D-41AE-9536-AE38067C9A36}"/>
      </w:docPartPr>
      <w:docPartBody>
        <w:p w:rsidR="00D054E9" w:rsidRDefault="009666F5" w:rsidP="009666F5">
          <w:pPr>
            <w:pStyle w:val="52067A33E7BE4FAFAC4EEF9C347B1C86"/>
          </w:pPr>
          <w:r w:rsidRPr="001E39CD">
            <w:rPr>
              <w:rStyle w:val="PlaceholderText"/>
            </w:rPr>
            <w:t>Choose an item.</w:t>
          </w:r>
        </w:p>
      </w:docPartBody>
    </w:docPart>
    <w:docPart>
      <w:docPartPr>
        <w:name w:val="0C1C8F17642448C68FE7CCCF4E6C4DC3"/>
        <w:category>
          <w:name w:val="General"/>
          <w:gallery w:val="placeholder"/>
        </w:category>
        <w:types>
          <w:type w:val="bbPlcHdr"/>
        </w:types>
        <w:behaviors>
          <w:behavior w:val="content"/>
        </w:behaviors>
        <w:guid w:val="{158BC353-1F98-4853-B21B-AB31E071EE8D}"/>
      </w:docPartPr>
      <w:docPartBody>
        <w:p w:rsidR="00D054E9" w:rsidRDefault="009666F5" w:rsidP="009666F5">
          <w:pPr>
            <w:pStyle w:val="0C1C8F17642448C68FE7CCCF4E6C4DC3"/>
          </w:pPr>
          <w:r w:rsidRPr="001E39CD">
            <w:rPr>
              <w:rStyle w:val="PlaceholderText"/>
            </w:rPr>
            <w:t>Choose an item.</w:t>
          </w:r>
        </w:p>
      </w:docPartBody>
    </w:docPart>
    <w:docPart>
      <w:docPartPr>
        <w:name w:val="94B86E30C9A04CB0ABBE3BBDAA40451C"/>
        <w:category>
          <w:name w:val="General"/>
          <w:gallery w:val="placeholder"/>
        </w:category>
        <w:types>
          <w:type w:val="bbPlcHdr"/>
        </w:types>
        <w:behaviors>
          <w:behavior w:val="content"/>
        </w:behaviors>
        <w:guid w:val="{84D7E62F-1FB5-4DB1-8433-B7C3EB8BB3DB}"/>
      </w:docPartPr>
      <w:docPartBody>
        <w:p w:rsidR="00D054E9" w:rsidRDefault="009666F5" w:rsidP="009666F5">
          <w:pPr>
            <w:pStyle w:val="94B86E30C9A04CB0ABBE3BBDAA40451C"/>
          </w:pPr>
          <w:r w:rsidRPr="001E39CD">
            <w:rPr>
              <w:rStyle w:val="PlaceholderText"/>
            </w:rPr>
            <w:t>Choose an item.</w:t>
          </w:r>
        </w:p>
      </w:docPartBody>
    </w:docPart>
    <w:docPart>
      <w:docPartPr>
        <w:name w:val="77A7B1ADA7124DD3A338A1D92A623F80"/>
        <w:category>
          <w:name w:val="General"/>
          <w:gallery w:val="placeholder"/>
        </w:category>
        <w:types>
          <w:type w:val="bbPlcHdr"/>
        </w:types>
        <w:behaviors>
          <w:behavior w:val="content"/>
        </w:behaviors>
        <w:guid w:val="{04556480-E477-4B9C-BBA5-E8EC174B69A7}"/>
      </w:docPartPr>
      <w:docPartBody>
        <w:p w:rsidR="00D054E9" w:rsidRDefault="009666F5" w:rsidP="009666F5">
          <w:pPr>
            <w:pStyle w:val="77A7B1ADA7124DD3A338A1D92A623F80"/>
          </w:pPr>
          <w:r w:rsidRPr="001E39CD">
            <w:rPr>
              <w:rStyle w:val="PlaceholderText"/>
            </w:rPr>
            <w:t>Choose an item.</w:t>
          </w:r>
        </w:p>
      </w:docPartBody>
    </w:docPart>
    <w:docPart>
      <w:docPartPr>
        <w:name w:val="061840369CD646B98D86F6729CE5725A"/>
        <w:category>
          <w:name w:val="General"/>
          <w:gallery w:val="placeholder"/>
        </w:category>
        <w:types>
          <w:type w:val="bbPlcHdr"/>
        </w:types>
        <w:behaviors>
          <w:behavior w:val="content"/>
        </w:behaviors>
        <w:guid w:val="{AF0EF86B-0878-4F31-A438-D127D5322A43}"/>
      </w:docPartPr>
      <w:docPartBody>
        <w:p w:rsidR="00D054E9" w:rsidRDefault="009666F5" w:rsidP="009666F5">
          <w:pPr>
            <w:pStyle w:val="061840369CD646B98D86F6729CE5725A"/>
          </w:pPr>
          <w:r w:rsidRPr="001E39CD">
            <w:rPr>
              <w:rStyle w:val="PlaceholderText"/>
            </w:rPr>
            <w:t>Choose an item.</w:t>
          </w:r>
        </w:p>
      </w:docPartBody>
    </w:docPart>
    <w:docPart>
      <w:docPartPr>
        <w:name w:val="E4DFFAEE7C5E4A7AA142C5F20F00157E"/>
        <w:category>
          <w:name w:val="General"/>
          <w:gallery w:val="placeholder"/>
        </w:category>
        <w:types>
          <w:type w:val="bbPlcHdr"/>
        </w:types>
        <w:behaviors>
          <w:behavior w:val="content"/>
        </w:behaviors>
        <w:guid w:val="{100C71E5-1C22-469B-9CD4-E529D0C8F54F}"/>
      </w:docPartPr>
      <w:docPartBody>
        <w:p w:rsidR="00D054E9" w:rsidRDefault="009666F5" w:rsidP="009666F5">
          <w:pPr>
            <w:pStyle w:val="E4DFFAEE7C5E4A7AA142C5F20F00157E"/>
          </w:pPr>
          <w:r w:rsidRPr="001E39CD">
            <w:rPr>
              <w:rStyle w:val="PlaceholderText"/>
            </w:rPr>
            <w:t>Choose an item.</w:t>
          </w:r>
        </w:p>
      </w:docPartBody>
    </w:docPart>
    <w:docPart>
      <w:docPartPr>
        <w:name w:val="AE68970403D44F33AC628A4405E1C09B"/>
        <w:category>
          <w:name w:val="General"/>
          <w:gallery w:val="placeholder"/>
        </w:category>
        <w:types>
          <w:type w:val="bbPlcHdr"/>
        </w:types>
        <w:behaviors>
          <w:behavior w:val="content"/>
        </w:behaviors>
        <w:guid w:val="{2F23ABF8-426C-4E47-BE4D-4D33781BA224}"/>
      </w:docPartPr>
      <w:docPartBody>
        <w:p w:rsidR="00D054E9" w:rsidRDefault="009666F5" w:rsidP="009666F5">
          <w:pPr>
            <w:pStyle w:val="AE68970403D44F33AC628A4405E1C09B"/>
          </w:pPr>
          <w:r w:rsidRPr="001E39CD">
            <w:rPr>
              <w:rStyle w:val="PlaceholderText"/>
            </w:rPr>
            <w:t>Choose an item.</w:t>
          </w:r>
        </w:p>
      </w:docPartBody>
    </w:docPart>
    <w:docPart>
      <w:docPartPr>
        <w:name w:val="21ADDB0893994A2480A6F01D4D72FDB6"/>
        <w:category>
          <w:name w:val="General"/>
          <w:gallery w:val="placeholder"/>
        </w:category>
        <w:types>
          <w:type w:val="bbPlcHdr"/>
        </w:types>
        <w:behaviors>
          <w:behavior w:val="content"/>
        </w:behaviors>
        <w:guid w:val="{330C47F1-FC02-4788-8726-738E22EFB28F}"/>
      </w:docPartPr>
      <w:docPartBody>
        <w:p w:rsidR="00D054E9" w:rsidRDefault="009666F5" w:rsidP="009666F5">
          <w:pPr>
            <w:pStyle w:val="21ADDB0893994A2480A6F01D4D72FDB6"/>
          </w:pPr>
          <w:r w:rsidRPr="001E39CD">
            <w:rPr>
              <w:rStyle w:val="PlaceholderText"/>
            </w:rPr>
            <w:t>Choose an item.</w:t>
          </w:r>
        </w:p>
      </w:docPartBody>
    </w:docPart>
    <w:docPart>
      <w:docPartPr>
        <w:name w:val="B2C6B07614AA4EE6AA2D18BFDF4F657C"/>
        <w:category>
          <w:name w:val="General"/>
          <w:gallery w:val="placeholder"/>
        </w:category>
        <w:types>
          <w:type w:val="bbPlcHdr"/>
        </w:types>
        <w:behaviors>
          <w:behavior w:val="content"/>
        </w:behaviors>
        <w:guid w:val="{4B2401D8-0886-46D4-B97F-A05315FA22BA}"/>
      </w:docPartPr>
      <w:docPartBody>
        <w:p w:rsidR="00D054E9" w:rsidRDefault="009666F5" w:rsidP="009666F5">
          <w:pPr>
            <w:pStyle w:val="B2C6B07614AA4EE6AA2D18BFDF4F657C"/>
          </w:pPr>
          <w:r w:rsidRPr="001E39CD">
            <w:rPr>
              <w:rStyle w:val="PlaceholderText"/>
            </w:rPr>
            <w:t>Choose an item.</w:t>
          </w:r>
        </w:p>
      </w:docPartBody>
    </w:docPart>
    <w:docPart>
      <w:docPartPr>
        <w:name w:val="58E537E63E694D84BD6E916A10FAB0FA"/>
        <w:category>
          <w:name w:val="General"/>
          <w:gallery w:val="placeholder"/>
        </w:category>
        <w:types>
          <w:type w:val="bbPlcHdr"/>
        </w:types>
        <w:behaviors>
          <w:behavior w:val="content"/>
        </w:behaviors>
        <w:guid w:val="{841BCF01-573A-4EF4-AC5F-9F9D056F13D1}"/>
      </w:docPartPr>
      <w:docPartBody>
        <w:p w:rsidR="00D054E9" w:rsidRDefault="009666F5" w:rsidP="009666F5">
          <w:pPr>
            <w:pStyle w:val="58E537E63E694D84BD6E916A10FAB0FA"/>
          </w:pPr>
          <w:r w:rsidRPr="001E39CD">
            <w:rPr>
              <w:rStyle w:val="PlaceholderText"/>
            </w:rPr>
            <w:t>Choose an item.</w:t>
          </w:r>
        </w:p>
      </w:docPartBody>
    </w:docPart>
    <w:docPart>
      <w:docPartPr>
        <w:name w:val="152EFCFB203A42A7AFA3DBD994245477"/>
        <w:category>
          <w:name w:val="General"/>
          <w:gallery w:val="placeholder"/>
        </w:category>
        <w:types>
          <w:type w:val="bbPlcHdr"/>
        </w:types>
        <w:behaviors>
          <w:behavior w:val="content"/>
        </w:behaviors>
        <w:guid w:val="{2A4C0620-9FDB-47AF-8D03-AC67A968F455}"/>
      </w:docPartPr>
      <w:docPartBody>
        <w:p w:rsidR="00D054E9" w:rsidRDefault="009666F5" w:rsidP="009666F5">
          <w:pPr>
            <w:pStyle w:val="152EFCFB203A42A7AFA3DBD994245477"/>
          </w:pPr>
          <w:r w:rsidRPr="001E39CD">
            <w:rPr>
              <w:rStyle w:val="PlaceholderText"/>
            </w:rPr>
            <w:t>Choose an item.</w:t>
          </w:r>
        </w:p>
      </w:docPartBody>
    </w:docPart>
    <w:docPart>
      <w:docPartPr>
        <w:name w:val="9732F4FEF43D4BAB8201D8F90802D4A7"/>
        <w:category>
          <w:name w:val="General"/>
          <w:gallery w:val="placeholder"/>
        </w:category>
        <w:types>
          <w:type w:val="bbPlcHdr"/>
        </w:types>
        <w:behaviors>
          <w:behavior w:val="content"/>
        </w:behaviors>
        <w:guid w:val="{18A3427B-EA16-45FF-ACD2-8D141B72C905}"/>
      </w:docPartPr>
      <w:docPartBody>
        <w:p w:rsidR="00D054E9" w:rsidRDefault="009666F5" w:rsidP="009666F5">
          <w:pPr>
            <w:pStyle w:val="9732F4FEF43D4BAB8201D8F90802D4A7"/>
          </w:pPr>
          <w:r w:rsidRPr="001E39CD">
            <w:rPr>
              <w:rStyle w:val="PlaceholderText"/>
            </w:rPr>
            <w:t>Choose an item.</w:t>
          </w:r>
        </w:p>
      </w:docPartBody>
    </w:docPart>
    <w:docPart>
      <w:docPartPr>
        <w:name w:val="DF83934BE44546F3AD6E8E8A9E9FB42A"/>
        <w:category>
          <w:name w:val="General"/>
          <w:gallery w:val="placeholder"/>
        </w:category>
        <w:types>
          <w:type w:val="bbPlcHdr"/>
        </w:types>
        <w:behaviors>
          <w:behavior w:val="content"/>
        </w:behaviors>
        <w:guid w:val="{FA38FB08-A890-4372-BAB9-27A9FFE57F48}"/>
      </w:docPartPr>
      <w:docPartBody>
        <w:p w:rsidR="00D054E9" w:rsidRDefault="009666F5" w:rsidP="009666F5">
          <w:pPr>
            <w:pStyle w:val="DF83934BE44546F3AD6E8E8A9E9FB42A"/>
          </w:pPr>
          <w:r w:rsidRPr="001E39CD">
            <w:rPr>
              <w:rStyle w:val="PlaceholderText"/>
            </w:rPr>
            <w:t>Choose an item.</w:t>
          </w:r>
        </w:p>
      </w:docPartBody>
    </w:docPart>
    <w:docPart>
      <w:docPartPr>
        <w:name w:val="AFDCCB36C3834BDEAA9A76BE426FB2EA"/>
        <w:category>
          <w:name w:val="General"/>
          <w:gallery w:val="placeholder"/>
        </w:category>
        <w:types>
          <w:type w:val="bbPlcHdr"/>
        </w:types>
        <w:behaviors>
          <w:behavior w:val="content"/>
        </w:behaviors>
        <w:guid w:val="{28BB8AB3-9403-4889-8074-748B444D7338}"/>
      </w:docPartPr>
      <w:docPartBody>
        <w:p w:rsidR="00D054E9" w:rsidRDefault="009666F5" w:rsidP="009666F5">
          <w:pPr>
            <w:pStyle w:val="AFDCCB36C3834BDEAA9A76BE426FB2EA"/>
          </w:pPr>
          <w:r w:rsidRPr="001E39CD">
            <w:rPr>
              <w:rStyle w:val="PlaceholderText"/>
            </w:rPr>
            <w:t>Choose an item.</w:t>
          </w:r>
        </w:p>
      </w:docPartBody>
    </w:docPart>
    <w:docPart>
      <w:docPartPr>
        <w:name w:val="EEE3D38127C847DD904B1FC03807A3FC"/>
        <w:category>
          <w:name w:val="General"/>
          <w:gallery w:val="placeholder"/>
        </w:category>
        <w:types>
          <w:type w:val="bbPlcHdr"/>
        </w:types>
        <w:behaviors>
          <w:behavior w:val="content"/>
        </w:behaviors>
        <w:guid w:val="{186FD9E4-31BD-42CD-9D82-4DB58071114B}"/>
      </w:docPartPr>
      <w:docPartBody>
        <w:p w:rsidR="00D054E9" w:rsidRDefault="009666F5" w:rsidP="009666F5">
          <w:pPr>
            <w:pStyle w:val="EEE3D38127C847DD904B1FC03807A3FC"/>
          </w:pPr>
          <w:r w:rsidRPr="001E39CD">
            <w:rPr>
              <w:rStyle w:val="PlaceholderText"/>
            </w:rPr>
            <w:t>Choose an item.</w:t>
          </w:r>
        </w:p>
      </w:docPartBody>
    </w:docPart>
    <w:docPart>
      <w:docPartPr>
        <w:name w:val="3E8798C6BC874A7DA0ACDDDFBA51FAE6"/>
        <w:category>
          <w:name w:val="General"/>
          <w:gallery w:val="placeholder"/>
        </w:category>
        <w:types>
          <w:type w:val="bbPlcHdr"/>
        </w:types>
        <w:behaviors>
          <w:behavior w:val="content"/>
        </w:behaviors>
        <w:guid w:val="{F3EC58B7-5BCC-4978-B3C0-938F2CA2EFFF}"/>
      </w:docPartPr>
      <w:docPartBody>
        <w:p w:rsidR="00D054E9" w:rsidRDefault="009666F5" w:rsidP="009666F5">
          <w:pPr>
            <w:pStyle w:val="3E8798C6BC874A7DA0ACDDDFBA51FAE6"/>
          </w:pPr>
          <w:r w:rsidRPr="001E39CD">
            <w:rPr>
              <w:rStyle w:val="PlaceholderText"/>
            </w:rPr>
            <w:t>Choose an item.</w:t>
          </w:r>
        </w:p>
      </w:docPartBody>
    </w:docPart>
    <w:docPart>
      <w:docPartPr>
        <w:name w:val="2DEFB79452054A7399B5368C160E9D88"/>
        <w:category>
          <w:name w:val="General"/>
          <w:gallery w:val="placeholder"/>
        </w:category>
        <w:types>
          <w:type w:val="bbPlcHdr"/>
        </w:types>
        <w:behaviors>
          <w:behavior w:val="content"/>
        </w:behaviors>
        <w:guid w:val="{0E2E90F0-9DFD-4778-8EBD-C31CEF84375C}"/>
      </w:docPartPr>
      <w:docPartBody>
        <w:p w:rsidR="00D054E9" w:rsidRDefault="009666F5" w:rsidP="009666F5">
          <w:pPr>
            <w:pStyle w:val="2DEFB79452054A7399B5368C160E9D88"/>
          </w:pPr>
          <w:r w:rsidRPr="001E39CD">
            <w:rPr>
              <w:rStyle w:val="PlaceholderText"/>
            </w:rPr>
            <w:t>Choose an item.</w:t>
          </w:r>
        </w:p>
      </w:docPartBody>
    </w:docPart>
    <w:docPart>
      <w:docPartPr>
        <w:name w:val="865BAAC83EE54F3C91B74936AD6A3CD8"/>
        <w:category>
          <w:name w:val="General"/>
          <w:gallery w:val="placeholder"/>
        </w:category>
        <w:types>
          <w:type w:val="bbPlcHdr"/>
        </w:types>
        <w:behaviors>
          <w:behavior w:val="content"/>
        </w:behaviors>
        <w:guid w:val="{87A7275C-700B-4128-994B-EDE405510A50}"/>
      </w:docPartPr>
      <w:docPartBody>
        <w:p w:rsidR="00D054E9" w:rsidRDefault="009666F5" w:rsidP="009666F5">
          <w:pPr>
            <w:pStyle w:val="865BAAC83EE54F3C91B74936AD6A3CD8"/>
          </w:pPr>
          <w:r w:rsidRPr="001E39CD">
            <w:rPr>
              <w:rStyle w:val="PlaceholderText"/>
            </w:rPr>
            <w:t>Choose an item.</w:t>
          </w:r>
        </w:p>
      </w:docPartBody>
    </w:docPart>
    <w:docPart>
      <w:docPartPr>
        <w:name w:val="1BF2FC4677FE4127BFA713E88C4E03F1"/>
        <w:category>
          <w:name w:val="General"/>
          <w:gallery w:val="placeholder"/>
        </w:category>
        <w:types>
          <w:type w:val="bbPlcHdr"/>
        </w:types>
        <w:behaviors>
          <w:behavior w:val="content"/>
        </w:behaviors>
        <w:guid w:val="{25A7CD22-8130-413F-806F-DE34FF243ED7}"/>
      </w:docPartPr>
      <w:docPartBody>
        <w:p w:rsidR="00D054E9" w:rsidRDefault="009666F5" w:rsidP="009666F5">
          <w:pPr>
            <w:pStyle w:val="1BF2FC4677FE4127BFA713E88C4E03F1"/>
          </w:pPr>
          <w:r w:rsidRPr="001E39CD">
            <w:rPr>
              <w:rStyle w:val="PlaceholderText"/>
            </w:rPr>
            <w:t>Choose an item.</w:t>
          </w:r>
        </w:p>
      </w:docPartBody>
    </w:docPart>
    <w:docPart>
      <w:docPartPr>
        <w:name w:val="02CD7802027D435096B89B615236C256"/>
        <w:category>
          <w:name w:val="General"/>
          <w:gallery w:val="placeholder"/>
        </w:category>
        <w:types>
          <w:type w:val="bbPlcHdr"/>
        </w:types>
        <w:behaviors>
          <w:behavior w:val="content"/>
        </w:behaviors>
        <w:guid w:val="{917821D3-DD47-480D-A3F1-0DBD09709036}"/>
      </w:docPartPr>
      <w:docPartBody>
        <w:p w:rsidR="00D054E9" w:rsidRDefault="009666F5" w:rsidP="009666F5">
          <w:pPr>
            <w:pStyle w:val="02CD7802027D435096B89B615236C256"/>
          </w:pPr>
          <w:r w:rsidRPr="001E39CD">
            <w:rPr>
              <w:rStyle w:val="PlaceholderText"/>
            </w:rPr>
            <w:t>Choose an item.</w:t>
          </w:r>
        </w:p>
      </w:docPartBody>
    </w:docPart>
    <w:docPart>
      <w:docPartPr>
        <w:name w:val="5CB0C5CF3DD7429BA32409CB56951D2A"/>
        <w:category>
          <w:name w:val="General"/>
          <w:gallery w:val="placeholder"/>
        </w:category>
        <w:types>
          <w:type w:val="bbPlcHdr"/>
        </w:types>
        <w:behaviors>
          <w:behavior w:val="content"/>
        </w:behaviors>
        <w:guid w:val="{7DF0A98D-97F2-4184-B7D2-B5EE081F32A0}"/>
      </w:docPartPr>
      <w:docPartBody>
        <w:p w:rsidR="00D054E9" w:rsidRDefault="009666F5" w:rsidP="009666F5">
          <w:pPr>
            <w:pStyle w:val="5CB0C5CF3DD7429BA32409CB56951D2A"/>
          </w:pPr>
          <w:r w:rsidRPr="001E39CD">
            <w:rPr>
              <w:rStyle w:val="PlaceholderText"/>
            </w:rPr>
            <w:t>Choose an item.</w:t>
          </w:r>
        </w:p>
      </w:docPartBody>
    </w:docPart>
    <w:docPart>
      <w:docPartPr>
        <w:name w:val="C0379DE0939741DC9FD45C033BC39ADE"/>
        <w:category>
          <w:name w:val="General"/>
          <w:gallery w:val="placeholder"/>
        </w:category>
        <w:types>
          <w:type w:val="bbPlcHdr"/>
        </w:types>
        <w:behaviors>
          <w:behavior w:val="content"/>
        </w:behaviors>
        <w:guid w:val="{696E6324-E22F-49A7-B16C-6593E92586A3}"/>
      </w:docPartPr>
      <w:docPartBody>
        <w:p w:rsidR="00D054E9" w:rsidRDefault="009666F5" w:rsidP="009666F5">
          <w:pPr>
            <w:pStyle w:val="C0379DE0939741DC9FD45C033BC39ADE"/>
          </w:pPr>
          <w:r w:rsidRPr="001E39CD">
            <w:rPr>
              <w:rStyle w:val="PlaceholderText"/>
            </w:rPr>
            <w:t>Choose an item.</w:t>
          </w:r>
        </w:p>
      </w:docPartBody>
    </w:docPart>
    <w:docPart>
      <w:docPartPr>
        <w:name w:val="D1D90D087A074A9CAF4CE835A8D96BA5"/>
        <w:category>
          <w:name w:val="General"/>
          <w:gallery w:val="placeholder"/>
        </w:category>
        <w:types>
          <w:type w:val="bbPlcHdr"/>
        </w:types>
        <w:behaviors>
          <w:behavior w:val="content"/>
        </w:behaviors>
        <w:guid w:val="{635208CE-CBCF-4E1E-8FEA-636876C24890}"/>
      </w:docPartPr>
      <w:docPartBody>
        <w:p w:rsidR="00D054E9" w:rsidRDefault="009666F5" w:rsidP="009666F5">
          <w:pPr>
            <w:pStyle w:val="D1D90D087A074A9CAF4CE835A8D96BA5"/>
          </w:pPr>
          <w:r w:rsidRPr="001E39CD">
            <w:rPr>
              <w:rStyle w:val="PlaceholderText"/>
            </w:rPr>
            <w:t>Choose an item.</w:t>
          </w:r>
        </w:p>
      </w:docPartBody>
    </w:docPart>
    <w:docPart>
      <w:docPartPr>
        <w:name w:val="6C12E671D47441058448691081B26C6D"/>
        <w:category>
          <w:name w:val="General"/>
          <w:gallery w:val="placeholder"/>
        </w:category>
        <w:types>
          <w:type w:val="bbPlcHdr"/>
        </w:types>
        <w:behaviors>
          <w:behavior w:val="content"/>
        </w:behaviors>
        <w:guid w:val="{95327F69-D69D-4F21-947A-3C66E4E90AAF}"/>
      </w:docPartPr>
      <w:docPartBody>
        <w:p w:rsidR="00D054E9" w:rsidRDefault="009666F5" w:rsidP="009666F5">
          <w:pPr>
            <w:pStyle w:val="6C12E671D47441058448691081B26C6D"/>
          </w:pPr>
          <w:r w:rsidRPr="001E39CD">
            <w:rPr>
              <w:rStyle w:val="PlaceholderText"/>
            </w:rPr>
            <w:t>Choose an item.</w:t>
          </w:r>
        </w:p>
      </w:docPartBody>
    </w:docPart>
    <w:docPart>
      <w:docPartPr>
        <w:name w:val="29B97CC50F55426393C5528F09596594"/>
        <w:category>
          <w:name w:val="General"/>
          <w:gallery w:val="placeholder"/>
        </w:category>
        <w:types>
          <w:type w:val="bbPlcHdr"/>
        </w:types>
        <w:behaviors>
          <w:behavior w:val="content"/>
        </w:behaviors>
        <w:guid w:val="{6AEF7005-F9D0-4989-8789-E87F5AF8ECB5}"/>
      </w:docPartPr>
      <w:docPartBody>
        <w:p w:rsidR="00D054E9" w:rsidRDefault="009666F5" w:rsidP="009666F5">
          <w:pPr>
            <w:pStyle w:val="29B97CC50F55426393C5528F09596594"/>
          </w:pPr>
          <w:r w:rsidRPr="001E39CD">
            <w:rPr>
              <w:rStyle w:val="PlaceholderText"/>
            </w:rPr>
            <w:t>Choose an item.</w:t>
          </w:r>
        </w:p>
      </w:docPartBody>
    </w:docPart>
    <w:docPart>
      <w:docPartPr>
        <w:name w:val="D8D5D31B29A645538434EE863D473B99"/>
        <w:category>
          <w:name w:val="General"/>
          <w:gallery w:val="placeholder"/>
        </w:category>
        <w:types>
          <w:type w:val="bbPlcHdr"/>
        </w:types>
        <w:behaviors>
          <w:behavior w:val="content"/>
        </w:behaviors>
        <w:guid w:val="{F714357F-C313-4DA7-8B9D-DC12E35104C8}"/>
      </w:docPartPr>
      <w:docPartBody>
        <w:p w:rsidR="00D054E9" w:rsidRDefault="009666F5" w:rsidP="009666F5">
          <w:pPr>
            <w:pStyle w:val="D8D5D31B29A645538434EE863D473B99"/>
          </w:pPr>
          <w:r w:rsidRPr="001E39CD">
            <w:rPr>
              <w:rStyle w:val="PlaceholderText"/>
            </w:rPr>
            <w:t>Choose an item.</w:t>
          </w:r>
        </w:p>
      </w:docPartBody>
    </w:docPart>
    <w:docPart>
      <w:docPartPr>
        <w:name w:val="EC469550CA834E2AB28451A5CDAB5F07"/>
        <w:category>
          <w:name w:val="General"/>
          <w:gallery w:val="placeholder"/>
        </w:category>
        <w:types>
          <w:type w:val="bbPlcHdr"/>
        </w:types>
        <w:behaviors>
          <w:behavior w:val="content"/>
        </w:behaviors>
        <w:guid w:val="{68036DA2-FE45-41AF-A8D2-195353FCEFE6}"/>
      </w:docPartPr>
      <w:docPartBody>
        <w:p w:rsidR="00D054E9" w:rsidRDefault="009666F5" w:rsidP="009666F5">
          <w:pPr>
            <w:pStyle w:val="EC469550CA834E2AB28451A5CDAB5F07"/>
          </w:pPr>
          <w:r w:rsidRPr="001E39CD">
            <w:rPr>
              <w:rStyle w:val="PlaceholderText"/>
            </w:rPr>
            <w:t>Choose an item.</w:t>
          </w:r>
        </w:p>
      </w:docPartBody>
    </w:docPart>
    <w:docPart>
      <w:docPartPr>
        <w:name w:val="555F83C5D3024012A82AF3ADB0FD8339"/>
        <w:category>
          <w:name w:val="General"/>
          <w:gallery w:val="placeholder"/>
        </w:category>
        <w:types>
          <w:type w:val="bbPlcHdr"/>
        </w:types>
        <w:behaviors>
          <w:behavior w:val="content"/>
        </w:behaviors>
        <w:guid w:val="{D8CE47DB-FB98-4393-82CE-207D6E1C7978}"/>
      </w:docPartPr>
      <w:docPartBody>
        <w:p w:rsidR="00D054E9" w:rsidRDefault="009666F5" w:rsidP="009666F5">
          <w:pPr>
            <w:pStyle w:val="555F83C5D3024012A82AF3ADB0FD8339"/>
          </w:pPr>
          <w:r w:rsidRPr="001E39CD">
            <w:rPr>
              <w:rStyle w:val="PlaceholderText"/>
            </w:rPr>
            <w:t>Choose an item.</w:t>
          </w:r>
        </w:p>
      </w:docPartBody>
    </w:docPart>
    <w:docPart>
      <w:docPartPr>
        <w:name w:val="52F421F014B44C5DADC36ECE295B517B"/>
        <w:category>
          <w:name w:val="General"/>
          <w:gallery w:val="placeholder"/>
        </w:category>
        <w:types>
          <w:type w:val="bbPlcHdr"/>
        </w:types>
        <w:behaviors>
          <w:behavior w:val="content"/>
        </w:behaviors>
        <w:guid w:val="{710BCA89-4B5F-4237-B353-FD5DB5035042}"/>
      </w:docPartPr>
      <w:docPartBody>
        <w:p w:rsidR="00D054E9" w:rsidRDefault="009666F5" w:rsidP="009666F5">
          <w:pPr>
            <w:pStyle w:val="52F421F014B44C5DADC36ECE295B517B"/>
          </w:pPr>
          <w:r w:rsidRPr="001E39CD">
            <w:rPr>
              <w:rStyle w:val="PlaceholderText"/>
            </w:rPr>
            <w:t>Choose an item.</w:t>
          </w:r>
        </w:p>
      </w:docPartBody>
    </w:docPart>
    <w:docPart>
      <w:docPartPr>
        <w:name w:val="D14D1FA5A91F4F2C8057283EACD421A0"/>
        <w:category>
          <w:name w:val="General"/>
          <w:gallery w:val="placeholder"/>
        </w:category>
        <w:types>
          <w:type w:val="bbPlcHdr"/>
        </w:types>
        <w:behaviors>
          <w:behavior w:val="content"/>
        </w:behaviors>
        <w:guid w:val="{56685D2C-3920-4908-89ED-2073F65E9B23}"/>
      </w:docPartPr>
      <w:docPartBody>
        <w:p w:rsidR="00D054E9" w:rsidRDefault="009666F5" w:rsidP="009666F5">
          <w:pPr>
            <w:pStyle w:val="D14D1FA5A91F4F2C8057283EACD421A0"/>
          </w:pPr>
          <w:r w:rsidRPr="001E39CD">
            <w:rPr>
              <w:rStyle w:val="PlaceholderText"/>
            </w:rPr>
            <w:t>Choose an item.</w:t>
          </w:r>
        </w:p>
      </w:docPartBody>
    </w:docPart>
    <w:docPart>
      <w:docPartPr>
        <w:name w:val="E5D77FD6E9614B47B01B67B99A1B4B3C"/>
        <w:category>
          <w:name w:val="General"/>
          <w:gallery w:val="placeholder"/>
        </w:category>
        <w:types>
          <w:type w:val="bbPlcHdr"/>
        </w:types>
        <w:behaviors>
          <w:behavior w:val="content"/>
        </w:behaviors>
        <w:guid w:val="{1AE1AEA6-EC59-4194-AF3F-22EE5F169DE9}"/>
      </w:docPartPr>
      <w:docPartBody>
        <w:p w:rsidR="00D054E9" w:rsidRDefault="009666F5" w:rsidP="009666F5">
          <w:pPr>
            <w:pStyle w:val="E5D77FD6E9614B47B01B67B99A1B4B3C"/>
          </w:pPr>
          <w:r w:rsidRPr="001E39CD">
            <w:rPr>
              <w:rStyle w:val="PlaceholderText"/>
            </w:rPr>
            <w:t>Choose an item.</w:t>
          </w:r>
        </w:p>
      </w:docPartBody>
    </w:docPart>
    <w:docPart>
      <w:docPartPr>
        <w:name w:val="839390050B264F57881F23C6B7C9704E"/>
        <w:category>
          <w:name w:val="General"/>
          <w:gallery w:val="placeholder"/>
        </w:category>
        <w:types>
          <w:type w:val="bbPlcHdr"/>
        </w:types>
        <w:behaviors>
          <w:behavior w:val="content"/>
        </w:behaviors>
        <w:guid w:val="{EBFC8DD2-F052-47FB-9ABD-0CA833ABDA4E}"/>
      </w:docPartPr>
      <w:docPartBody>
        <w:p w:rsidR="00D054E9" w:rsidRDefault="009666F5" w:rsidP="009666F5">
          <w:pPr>
            <w:pStyle w:val="839390050B264F57881F23C6B7C9704E"/>
          </w:pPr>
          <w:r w:rsidRPr="001E39CD">
            <w:rPr>
              <w:rStyle w:val="PlaceholderText"/>
            </w:rPr>
            <w:t>Choose an item.</w:t>
          </w:r>
        </w:p>
      </w:docPartBody>
    </w:docPart>
    <w:docPart>
      <w:docPartPr>
        <w:name w:val="E5ACEACF6B5E4D9EB49F236A1593A0FA"/>
        <w:category>
          <w:name w:val="General"/>
          <w:gallery w:val="placeholder"/>
        </w:category>
        <w:types>
          <w:type w:val="bbPlcHdr"/>
        </w:types>
        <w:behaviors>
          <w:behavior w:val="content"/>
        </w:behaviors>
        <w:guid w:val="{77DD27FF-60A6-451F-80F7-6F43DF5AABC0}"/>
      </w:docPartPr>
      <w:docPartBody>
        <w:p w:rsidR="00D054E9" w:rsidRDefault="009666F5" w:rsidP="009666F5">
          <w:pPr>
            <w:pStyle w:val="E5ACEACF6B5E4D9EB49F236A1593A0FA"/>
          </w:pPr>
          <w:r w:rsidRPr="001E39CD">
            <w:rPr>
              <w:rStyle w:val="PlaceholderText"/>
            </w:rPr>
            <w:t>Choose an item.</w:t>
          </w:r>
        </w:p>
      </w:docPartBody>
    </w:docPart>
    <w:docPart>
      <w:docPartPr>
        <w:name w:val="4F5E0046F58A42E9868B438546E33290"/>
        <w:category>
          <w:name w:val="General"/>
          <w:gallery w:val="placeholder"/>
        </w:category>
        <w:types>
          <w:type w:val="bbPlcHdr"/>
        </w:types>
        <w:behaviors>
          <w:behavior w:val="content"/>
        </w:behaviors>
        <w:guid w:val="{0E313AFC-08B5-4F5F-A4F8-5AB0D6CFE6D5}"/>
      </w:docPartPr>
      <w:docPartBody>
        <w:p w:rsidR="00D054E9" w:rsidRDefault="009666F5" w:rsidP="009666F5">
          <w:pPr>
            <w:pStyle w:val="4F5E0046F58A42E9868B438546E33290"/>
          </w:pPr>
          <w:r w:rsidRPr="001E39CD">
            <w:rPr>
              <w:rStyle w:val="PlaceholderText"/>
            </w:rPr>
            <w:t>Choose an item.</w:t>
          </w:r>
        </w:p>
      </w:docPartBody>
    </w:docPart>
    <w:docPart>
      <w:docPartPr>
        <w:name w:val="8EDB00BA6909414EA0DC677C9DB595AD"/>
        <w:category>
          <w:name w:val="General"/>
          <w:gallery w:val="placeholder"/>
        </w:category>
        <w:types>
          <w:type w:val="bbPlcHdr"/>
        </w:types>
        <w:behaviors>
          <w:behavior w:val="content"/>
        </w:behaviors>
        <w:guid w:val="{F1C1962A-D182-477C-9DB6-F509A6F9935F}"/>
      </w:docPartPr>
      <w:docPartBody>
        <w:p w:rsidR="00D054E9" w:rsidRDefault="009666F5" w:rsidP="009666F5">
          <w:pPr>
            <w:pStyle w:val="8EDB00BA6909414EA0DC677C9DB595AD"/>
          </w:pPr>
          <w:r w:rsidRPr="001E39CD">
            <w:rPr>
              <w:rStyle w:val="PlaceholderText"/>
            </w:rPr>
            <w:t>Choose an item.</w:t>
          </w:r>
        </w:p>
      </w:docPartBody>
    </w:docPart>
    <w:docPart>
      <w:docPartPr>
        <w:name w:val="7E8D31A5BE9244559FDCB8F990C53912"/>
        <w:category>
          <w:name w:val="General"/>
          <w:gallery w:val="placeholder"/>
        </w:category>
        <w:types>
          <w:type w:val="bbPlcHdr"/>
        </w:types>
        <w:behaviors>
          <w:behavior w:val="content"/>
        </w:behaviors>
        <w:guid w:val="{D0A8B985-C9CB-4B9C-8C41-98F01F627D07}"/>
      </w:docPartPr>
      <w:docPartBody>
        <w:p w:rsidR="00D054E9" w:rsidRDefault="009666F5" w:rsidP="009666F5">
          <w:pPr>
            <w:pStyle w:val="7E8D31A5BE9244559FDCB8F990C53912"/>
          </w:pPr>
          <w:r w:rsidRPr="001E39CD">
            <w:rPr>
              <w:rStyle w:val="PlaceholderText"/>
            </w:rPr>
            <w:t>Choose an item.</w:t>
          </w:r>
        </w:p>
      </w:docPartBody>
    </w:docPart>
    <w:docPart>
      <w:docPartPr>
        <w:name w:val="B9D69A0349E74580A4B975B23D1AAFEA"/>
        <w:category>
          <w:name w:val="General"/>
          <w:gallery w:val="placeholder"/>
        </w:category>
        <w:types>
          <w:type w:val="bbPlcHdr"/>
        </w:types>
        <w:behaviors>
          <w:behavior w:val="content"/>
        </w:behaviors>
        <w:guid w:val="{7AF3CF9A-85DB-49CC-9DD7-AF7E5D7ADA21}"/>
      </w:docPartPr>
      <w:docPartBody>
        <w:p w:rsidR="00D054E9" w:rsidRDefault="009666F5" w:rsidP="009666F5">
          <w:pPr>
            <w:pStyle w:val="B9D69A0349E74580A4B975B23D1AAFEA"/>
          </w:pPr>
          <w:r w:rsidRPr="001E39CD">
            <w:rPr>
              <w:rStyle w:val="PlaceholderText"/>
            </w:rPr>
            <w:t>Choose an item.</w:t>
          </w:r>
        </w:p>
      </w:docPartBody>
    </w:docPart>
    <w:docPart>
      <w:docPartPr>
        <w:name w:val="0337FA69053747BEB8DCD8C65F4604EF"/>
        <w:category>
          <w:name w:val="General"/>
          <w:gallery w:val="placeholder"/>
        </w:category>
        <w:types>
          <w:type w:val="bbPlcHdr"/>
        </w:types>
        <w:behaviors>
          <w:behavior w:val="content"/>
        </w:behaviors>
        <w:guid w:val="{06E0E283-29E7-4DBA-8D0E-771926893492}"/>
      </w:docPartPr>
      <w:docPartBody>
        <w:p w:rsidR="00D054E9" w:rsidRDefault="009666F5" w:rsidP="009666F5">
          <w:pPr>
            <w:pStyle w:val="0337FA69053747BEB8DCD8C65F4604EF"/>
          </w:pPr>
          <w:r w:rsidRPr="001E39CD">
            <w:rPr>
              <w:rStyle w:val="PlaceholderText"/>
            </w:rPr>
            <w:t>Choose an item.</w:t>
          </w:r>
        </w:p>
      </w:docPartBody>
    </w:docPart>
    <w:docPart>
      <w:docPartPr>
        <w:name w:val="E6891927E7A24DF68FC0D59947614259"/>
        <w:category>
          <w:name w:val="General"/>
          <w:gallery w:val="placeholder"/>
        </w:category>
        <w:types>
          <w:type w:val="bbPlcHdr"/>
        </w:types>
        <w:behaviors>
          <w:behavior w:val="content"/>
        </w:behaviors>
        <w:guid w:val="{E5D6B762-37DD-4E5F-A511-080AB4ACE4F3}"/>
      </w:docPartPr>
      <w:docPartBody>
        <w:p w:rsidR="00D054E9" w:rsidRDefault="009666F5" w:rsidP="009666F5">
          <w:pPr>
            <w:pStyle w:val="E6891927E7A24DF68FC0D59947614259"/>
          </w:pPr>
          <w:r w:rsidRPr="001E39CD">
            <w:rPr>
              <w:rStyle w:val="PlaceholderText"/>
            </w:rPr>
            <w:t>Choose an item.</w:t>
          </w:r>
        </w:p>
      </w:docPartBody>
    </w:docPart>
    <w:docPart>
      <w:docPartPr>
        <w:name w:val="8AD37A697E1D441AADE05BC0A637A811"/>
        <w:category>
          <w:name w:val="General"/>
          <w:gallery w:val="placeholder"/>
        </w:category>
        <w:types>
          <w:type w:val="bbPlcHdr"/>
        </w:types>
        <w:behaviors>
          <w:behavior w:val="content"/>
        </w:behaviors>
        <w:guid w:val="{65CF7727-FCE1-44FE-A85D-C0886EA83AFC}"/>
      </w:docPartPr>
      <w:docPartBody>
        <w:p w:rsidR="00D054E9" w:rsidRDefault="009666F5" w:rsidP="009666F5">
          <w:pPr>
            <w:pStyle w:val="8AD37A697E1D441AADE05BC0A637A811"/>
          </w:pPr>
          <w:r w:rsidRPr="001E39CD">
            <w:rPr>
              <w:rStyle w:val="PlaceholderText"/>
            </w:rPr>
            <w:t>Choose an item.</w:t>
          </w:r>
        </w:p>
      </w:docPartBody>
    </w:docPart>
    <w:docPart>
      <w:docPartPr>
        <w:name w:val="0C37EF79D2524260B0B34D1A440D5109"/>
        <w:category>
          <w:name w:val="General"/>
          <w:gallery w:val="placeholder"/>
        </w:category>
        <w:types>
          <w:type w:val="bbPlcHdr"/>
        </w:types>
        <w:behaviors>
          <w:behavior w:val="content"/>
        </w:behaviors>
        <w:guid w:val="{3D1258E3-B906-4A93-AC8D-0B710839239C}"/>
      </w:docPartPr>
      <w:docPartBody>
        <w:p w:rsidR="00D054E9" w:rsidRDefault="009666F5" w:rsidP="009666F5">
          <w:pPr>
            <w:pStyle w:val="0C37EF79D2524260B0B34D1A440D5109"/>
          </w:pPr>
          <w:r w:rsidRPr="001E39CD">
            <w:rPr>
              <w:rStyle w:val="PlaceholderText"/>
            </w:rPr>
            <w:t>Choose an item.</w:t>
          </w:r>
        </w:p>
      </w:docPartBody>
    </w:docPart>
    <w:docPart>
      <w:docPartPr>
        <w:name w:val="D31EC9EDC0F740AC94B6F8B8EB2E9A64"/>
        <w:category>
          <w:name w:val="General"/>
          <w:gallery w:val="placeholder"/>
        </w:category>
        <w:types>
          <w:type w:val="bbPlcHdr"/>
        </w:types>
        <w:behaviors>
          <w:behavior w:val="content"/>
        </w:behaviors>
        <w:guid w:val="{D182EA75-ED6D-4351-9710-7741227E858B}"/>
      </w:docPartPr>
      <w:docPartBody>
        <w:p w:rsidR="00D054E9" w:rsidRDefault="009666F5" w:rsidP="009666F5">
          <w:pPr>
            <w:pStyle w:val="D31EC9EDC0F740AC94B6F8B8EB2E9A64"/>
          </w:pPr>
          <w:r w:rsidRPr="001E39CD">
            <w:rPr>
              <w:rStyle w:val="PlaceholderText"/>
            </w:rPr>
            <w:t>Choose an item.</w:t>
          </w:r>
        </w:p>
      </w:docPartBody>
    </w:docPart>
    <w:docPart>
      <w:docPartPr>
        <w:name w:val="D52EFEE45E3948A590630645AAE31FEF"/>
        <w:category>
          <w:name w:val="General"/>
          <w:gallery w:val="placeholder"/>
        </w:category>
        <w:types>
          <w:type w:val="bbPlcHdr"/>
        </w:types>
        <w:behaviors>
          <w:behavior w:val="content"/>
        </w:behaviors>
        <w:guid w:val="{B1976715-B172-4727-ABD9-FEF27D6331E0}"/>
      </w:docPartPr>
      <w:docPartBody>
        <w:p w:rsidR="00D054E9" w:rsidRDefault="009666F5" w:rsidP="009666F5">
          <w:pPr>
            <w:pStyle w:val="D52EFEE45E3948A590630645AAE31FEF"/>
          </w:pPr>
          <w:r w:rsidRPr="001E39CD">
            <w:rPr>
              <w:rStyle w:val="PlaceholderText"/>
            </w:rPr>
            <w:t>Choose an item.</w:t>
          </w:r>
        </w:p>
      </w:docPartBody>
    </w:docPart>
    <w:docPart>
      <w:docPartPr>
        <w:name w:val="19C70149665945CAB000B97313ED4C97"/>
        <w:category>
          <w:name w:val="General"/>
          <w:gallery w:val="placeholder"/>
        </w:category>
        <w:types>
          <w:type w:val="bbPlcHdr"/>
        </w:types>
        <w:behaviors>
          <w:behavior w:val="content"/>
        </w:behaviors>
        <w:guid w:val="{80DC4C01-48B0-4605-A40F-6DA5EC94F44E}"/>
      </w:docPartPr>
      <w:docPartBody>
        <w:p w:rsidR="00D054E9" w:rsidRDefault="009666F5" w:rsidP="009666F5">
          <w:pPr>
            <w:pStyle w:val="19C70149665945CAB000B97313ED4C97"/>
          </w:pPr>
          <w:r w:rsidRPr="001E39CD">
            <w:rPr>
              <w:rStyle w:val="PlaceholderText"/>
            </w:rPr>
            <w:t>Choose an item.</w:t>
          </w:r>
        </w:p>
      </w:docPartBody>
    </w:docPart>
    <w:docPart>
      <w:docPartPr>
        <w:name w:val="4133B24C53A24FD4B9CA725688B548EA"/>
        <w:category>
          <w:name w:val="General"/>
          <w:gallery w:val="placeholder"/>
        </w:category>
        <w:types>
          <w:type w:val="bbPlcHdr"/>
        </w:types>
        <w:behaviors>
          <w:behavior w:val="content"/>
        </w:behaviors>
        <w:guid w:val="{76D313E5-8672-4E61-B7DC-0E9423A8966C}"/>
      </w:docPartPr>
      <w:docPartBody>
        <w:p w:rsidR="00D054E9" w:rsidRDefault="009666F5" w:rsidP="009666F5">
          <w:pPr>
            <w:pStyle w:val="4133B24C53A24FD4B9CA725688B548EA"/>
          </w:pPr>
          <w:r w:rsidRPr="001E39CD">
            <w:rPr>
              <w:rStyle w:val="PlaceholderText"/>
            </w:rPr>
            <w:t>Choose an item.</w:t>
          </w:r>
        </w:p>
      </w:docPartBody>
    </w:docPart>
    <w:docPart>
      <w:docPartPr>
        <w:name w:val="27312CFE15EF448C9F04866061B0D491"/>
        <w:category>
          <w:name w:val="General"/>
          <w:gallery w:val="placeholder"/>
        </w:category>
        <w:types>
          <w:type w:val="bbPlcHdr"/>
        </w:types>
        <w:behaviors>
          <w:behavior w:val="content"/>
        </w:behaviors>
        <w:guid w:val="{CA7E4442-2C9F-4164-AF76-63D4039709A7}"/>
      </w:docPartPr>
      <w:docPartBody>
        <w:p w:rsidR="00D054E9" w:rsidRDefault="009666F5" w:rsidP="009666F5">
          <w:pPr>
            <w:pStyle w:val="27312CFE15EF448C9F04866061B0D491"/>
          </w:pPr>
          <w:r w:rsidRPr="001E39CD">
            <w:rPr>
              <w:rStyle w:val="PlaceholderText"/>
            </w:rPr>
            <w:t>Choose an item.</w:t>
          </w:r>
        </w:p>
      </w:docPartBody>
    </w:docPart>
    <w:docPart>
      <w:docPartPr>
        <w:name w:val="7B3B850AE02E4D1AB868CC8F42452D8A"/>
        <w:category>
          <w:name w:val="General"/>
          <w:gallery w:val="placeholder"/>
        </w:category>
        <w:types>
          <w:type w:val="bbPlcHdr"/>
        </w:types>
        <w:behaviors>
          <w:behavior w:val="content"/>
        </w:behaviors>
        <w:guid w:val="{9DA2A1D4-6D7C-49C3-88C6-76B27D5F79E4}"/>
      </w:docPartPr>
      <w:docPartBody>
        <w:p w:rsidR="00D054E9" w:rsidRDefault="009666F5" w:rsidP="009666F5">
          <w:pPr>
            <w:pStyle w:val="7B3B850AE02E4D1AB868CC8F42452D8A"/>
          </w:pPr>
          <w:r w:rsidRPr="001E39CD">
            <w:rPr>
              <w:rStyle w:val="PlaceholderText"/>
            </w:rPr>
            <w:t>Choose an item.</w:t>
          </w:r>
        </w:p>
      </w:docPartBody>
    </w:docPart>
    <w:docPart>
      <w:docPartPr>
        <w:name w:val="768D02C067D64D8A8976268459948922"/>
        <w:category>
          <w:name w:val="General"/>
          <w:gallery w:val="placeholder"/>
        </w:category>
        <w:types>
          <w:type w:val="bbPlcHdr"/>
        </w:types>
        <w:behaviors>
          <w:behavior w:val="content"/>
        </w:behaviors>
        <w:guid w:val="{334093DB-AC02-4499-90DD-F5835F69A15A}"/>
      </w:docPartPr>
      <w:docPartBody>
        <w:p w:rsidR="00D054E9" w:rsidRDefault="009666F5" w:rsidP="009666F5">
          <w:pPr>
            <w:pStyle w:val="768D02C067D64D8A8976268459948922"/>
          </w:pPr>
          <w:r w:rsidRPr="001E39CD">
            <w:rPr>
              <w:rStyle w:val="PlaceholderText"/>
            </w:rPr>
            <w:t>Choose an item.</w:t>
          </w:r>
        </w:p>
      </w:docPartBody>
    </w:docPart>
    <w:docPart>
      <w:docPartPr>
        <w:name w:val="3B0F4F4491944FEAAE4B843CDE75ADB2"/>
        <w:category>
          <w:name w:val="General"/>
          <w:gallery w:val="placeholder"/>
        </w:category>
        <w:types>
          <w:type w:val="bbPlcHdr"/>
        </w:types>
        <w:behaviors>
          <w:behavior w:val="content"/>
        </w:behaviors>
        <w:guid w:val="{75A182E0-6980-420E-8FA1-F29B52F0923E}"/>
      </w:docPartPr>
      <w:docPartBody>
        <w:p w:rsidR="00D054E9" w:rsidRDefault="009666F5" w:rsidP="009666F5">
          <w:pPr>
            <w:pStyle w:val="3B0F4F4491944FEAAE4B843CDE75ADB2"/>
          </w:pPr>
          <w:r w:rsidRPr="001E39CD">
            <w:rPr>
              <w:rStyle w:val="PlaceholderText"/>
            </w:rPr>
            <w:t>Choose an item.</w:t>
          </w:r>
        </w:p>
      </w:docPartBody>
    </w:docPart>
    <w:docPart>
      <w:docPartPr>
        <w:name w:val="E9BD3F904FF5435E88954F8EF17F0C82"/>
        <w:category>
          <w:name w:val="General"/>
          <w:gallery w:val="placeholder"/>
        </w:category>
        <w:types>
          <w:type w:val="bbPlcHdr"/>
        </w:types>
        <w:behaviors>
          <w:behavior w:val="content"/>
        </w:behaviors>
        <w:guid w:val="{65294097-210F-4305-9096-2FF63D5132B8}"/>
      </w:docPartPr>
      <w:docPartBody>
        <w:p w:rsidR="00D054E9" w:rsidRDefault="009666F5" w:rsidP="009666F5">
          <w:pPr>
            <w:pStyle w:val="E9BD3F904FF5435E88954F8EF17F0C82"/>
          </w:pPr>
          <w:r w:rsidRPr="001E39CD">
            <w:rPr>
              <w:rStyle w:val="PlaceholderText"/>
            </w:rPr>
            <w:t>Choose an item.</w:t>
          </w:r>
        </w:p>
      </w:docPartBody>
    </w:docPart>
    <w:docPart>
      <w:docPartPr>
        <w:name w:val="380FC109DFF34F9491A82D73360AB41B"/>
        <w:category>
          <w:name w:val="General"/>
          <w:gallery w:val="placeholder"/>
        </w:category>
        <w:types>
          <w:type w:val="bbPlcHdr"/>
        </w:types>
        <w:behaviors>
          <w:behavior w:val="content"/>
        </w:behaviors>
        <w:guid w:val="{501CD27C-EAA7-4C0B-BF86-8E31DD917D7F}"/>
      </w:docPartPr>
      <w:docPartBody>
        <w:p w:rsidR="00D054E9" w:rsidRDefault="009666F5" w:rsidP="009666F5">
          <w:pPr>
            <w:pStyle w:val="380FC109DFF34F9491A82D73360AB41B"/>
          </w:pPr>
          <w:r w:rsidRPr="001E39CD">
            <w:rPr>
              <w:rStyle w:val="PlaceholderText"/>
            </w:rPr>
            <w:t>Choose an item.</w:t>
          </w:r>
        </w:p>
      </w:docPartBody>
    </w:docPart>
    <w:docPart>
      <w:docPartPr>
        <w:name w:val="619A1018E567470E9CB02465DE3D43A2"/>
        <w:category>
          <w:name w:val="General"/>
          <w:gallery w:val="placeholder"/>
        </w:category>
        <w:types>
          <w:type w:val="bbPlcHdr"/>
        </w:types>
        <w:behaviors>
          <w:behavior w:val="content"/>
        </w:behaviors>
        <w:guid w:val="{BD06AA66-315F-45A0-B597-CE0AFED7424B}"/>
      </w:docPartPr>
      <w:docPartBody>
        <w:p w:rsidR="00D054E9" w:rsidRDefault="009666F5" w:rsidP="009666F5">
          <w:pPr>
            <w:pStyle w:val="619A1018E567470E9CB02465DE3D43A2"/>
          </w:pPr>
          <w:r w:rsidRPr="001E39CD">
            <w:rPr>
              <w:rStyle w:val="PlaceholderText"/>
            </w:rPr>
            <w:t>Choose an item.</w:t>
          </w:r>
        </w:p>
      </w:docPartBody>
    </w:docPart>
    <w:docPart>
      <w:docPartPr>
        <w:name w:val="5CE696C6D22A4A57BE288E947337DA4D"/>
        <w:category>
          <w:name w:val="General"/>
          <w:gallery w:val="placeholder"/>
        </w:category>
        <w:types>
          <w:type w:val="bbPlcHdr"/>
        </w:types>
        <w:behaviors>
          <w:behavior w:val="content"/>
        </w:behaviors>
        <w:guid w:val="{85D4E81B-269A-4F2A-A48B-06ABEF858776}"/>
      </w:docPartPr>
      <w:docPartBody>
        <w:p w:rsidR="00D054E9" w:rsidRDefault="009666F5" w:rsidP="009666F5">
          <w:pPr>
            <w:pStyle w:val="5CE696C6D22A4A57BE288E947337DA4D"/>
          </w:pPr>
          <w:r w:rsidRPr="001E39CD">
            <w:rPr>
              <w:rStyle w:val="PlaceholderText"/>
            </w:rPr>
            <w:t>Choose an item.</w:t>
          </w:r>
        </w:p>
      </w:docPartBody>
    </w:docPart>
    <w:docPart>
      <w:docPartPr>
        <w:name w:val="1689570382DB47EE9E18E279087C15AC"/>
        <w:category>
          <w:name w:val="General"/>
          <w:gallery w:val="placeholder"/>
        </w:category>
        <w:types>
          <w:type w:val="bbPlcHdr"/>
        </w:types>
        <w:behaviors>
          <w:behavior w:val="content"/>
        </w:behaviors>
        <w:guid w:val="{1B17EB9A-A80C-4181-B1BC-FBCF96864B5E}"/>
      </w:docPartPr>
      <w:docPartBody>
        <w:p w:rsidR="00D054E9" w:rsidRDefault="009666F5" w:rsidP="009666F5">
          <w:pPr>
            <w:pStyle w:val="1689570382DB47EE9E18E279087C15AC"/>
          </w:pPr>
          <w:r w:rsidRPr="001E39CD">
            <w:rPr>
              <w:rStyle w:val="PlaceholderText"/>
            </w:rPr>
            <w:t>Choose an item.</w:t>
          </w:r>
        </w:p>
      </w:docPartBody>
    </w:docPart>
    <w:docPart>
      <w:docPartPr>
        <w:name w:val="60988F25BA644A028997C9D997B286FE"/>
        <w:category>
          <w:name w:val="General"/>
          <w:gallery w:val="placeholder"/>
        </w:category>
        <w:types>
          <w:type w:val="bbPlcHdr"/>
        </w:types>
        <w:behaviors>
          <w:behavior w:val="content"/>
        </w:behaviors>
        <w:guid w:val="{5E6B5FFD-CF05-40E0-951F-9EF3773C2238}"/>
      </w:docPartPr>
      <w:docPartBody>
        <w:p w:rsidR="00D054E9" w:rsidRDefault="009666F5" w:rsidP="009666F5">
          <w:pPr>
            <w:pStyle w:val="60988F25BA644A028997C9D997B286FE"/>
          </w:pPr>
          <w:r w:rsidRPr="001E39CD">
            <w:rPr>
              <w:rStyle w:val="PlaceholderText"/>
            </w:rPr>
            <w:t>Choose an item.</w:t>
          </w:r>
        </w:p>
      </w:docPartBody>
    </w:docPart>
    <w:docPart>
      <w:docPartPr>
        <w:name w:val="49E4B1D460784C24AF6479B588B99E63"/>
        <w:category>
          <w:name w:val="General"/>
          <w:gallery w:val="placeholder"/>
        </w:category>
        <w:types>
          <w:type w:val="bbPlcHdr"/>
        </w:types>
        <w:behaviors>
          <w:behavior w:val="content"/>
        </w:behaviors>
        <w:guid w:val="{66F1AE3F-F176-46C5-9FDB-A5B90C383A88}"/>
      </w:docPartPr>
      <w:docPartBody>
        <w:p w:rsidR="00D054E9" w:rsidRDefault="009666F5" w:rsidP="009666F5">
          <w:pPr>
            <w:pStyle w:val="49E4B1D460784C24AF6479B588B99E63"/>
          </w:pPr>
          <w:r w:rsidRPr="001E39CD">
            <w:rPr>
              <w:rStyle w:val="PlaceholderText"/>
            </w:rPr>
            <w:t>Choose an item.</w:t>
          </w:r>
        </w:p>
      </w:docPartBody>
    </w:docPart>
    <w:docPart>
      <w:docPartPr>
        <w:name w:val="D7661D6A623B4718B80A069C50AC873B"/>
        <w:category>
          <w:name w:val="General"/>
          <w:gallery w:val="placeholder"/>
        </w:category>
        <w:types>
          <w:type w:val="bbPlcHdr"/>
        </w:types>
        <w:behaviors>
          <w:behavior w:val="content"/>
        </w:behaviors>
        <w:guid w:val="{53565953-13AA-414F-9A79-AB595DABAEDA}"/>
      </w:docPartPr>
      <w:docPartBody>
        <w:p w:rsidR="00D054E9" w:rsidRDefault="009666F5" w:rsidP="009666F5">
          <w:pPr>
            <w:pStyle w:val="D7661D6A623B4718B80A069C50AC873B"/>
          </w:pPr>
          <w:r w:rsidRPr="001E39CD">
            <w:rPr>
              <w:rStyle w:val="PlaceholderText"/>
            </w:rPr>
            <w:t>Choose an item.</w:t>
          </w:r>
        </w:p>
      </w:docPartBody>
    </w:docPart>
    <w:docPart>
      <w:docPartPr>
        <w:name w:val="DC8D0921E4F34860B38A5691CC63E3A8"/>
        <w:category>
          <w:name w:val="General"/>
          <w:gallery w:val="placeholder"/>
        </w:category>
        <w:types>
          <w:type w:val="bbPlcHdr"/>
        </w:types>
        <w:behaviors>
          <w:behavior w:val="content"/>
        </w:behaviors>
        <w:guid w:val="{A226AB27-DAD8-4F82-A1E8-280D17CF802E}"/>
      </w:docPartPr>
      <w:docPartBody>
        <w:p w:rsidR="00D054E9" w:rsidRDefault="009666F5" w:rsidP="009666F5">
          <w:pPr>
            <w:pStyle w:val="DC8D0921E4F34860B38A5691CC63E3A8"/>
          </w:pPr>
          <w:r w:rsidRPr="001E39CD">
            <w:rPr>
              <w:rStyle w:val="PlaceholderText"/>
            </w:rPr>
            <w:t>Choose an item.</w:t>
          </w:r>
        </w:p>
      </w:docPartBody>
    </w:docPart>
    <w:docPart>
      <w:docPartPr>
        <w:name w:val="7979DC38BE3B4DA986E67B0BF628CF88"/>
        <w:category>
          <w:name w:val="General"/>
          <w:gallery w:val="placeholder"/>
        </w:category>
        <w:types>
          <w:type w:val="bbPlcHdr"/>
        </w:types>
        <w:behaviors>
          <w:behavior w:val="content"/>
        </w:behaviors>
        <w:guid w:val="{D459A28C-1E24-4175-A5AB-642A1DF0AD93}"/>
      </w:docPartPr>
      <w:docPartBody>
        <w:p w:rsidR="00D054E9" w:rsidRDefault="009666F5" w:rsidP="009666F5">
          <w:pPr>
            <w:pStyle w:val="7979DC38BE3B4DA986E67B0BF628CF88"/>
          </w:pPr>
          <w:r w:rsidRPr="001E39CD">
            <w:rPr>
              <w:rStyle w:val="PlaceholderText"/>
            </w:rPr>
            <w:t>Choose an item.</w:t>
          </w:r>
        </w:p>
      </w:docPartBody>
    </w:docPart>
    <w:docPart>
      <w:docPartPr>
        <w:name w:val="0A25DE72C22343B887894BA069413541"/>
        <w:category>
          <w:name w:val="General"/>
          <w:gallery w:val="placeholder"/>
        </w:category>
        <w:types>
          <w:type w:val="bbPlcHdr"/>
        </w:types>
        <w:behaviors>
          <w:behavior w:val="content"/>
        </w:behaviors>
        <w:guid w:val="{1E535F94-57CC-4944-BC9D-BD7A905B2A15}"/>
      </w:docPartPr>
      <w:docPartBody>
        <w:p w:rsidR="00D054E9" w:rsidRDefault="009666F5" w:rsidP="009666F5">
          <w:pPr>
            <w:pStyle w:val="0A25DE72C22343B887894BA069413541"/>
          </w:pPr>
          <w:r w:rsidRPr="001E39CD">
            <w:rPr>
              <w:rStyle w:val="PlaceholderText"/>
            </w:rPr>
            <w:t>Choose an item.</w:t>
          </w:r>
        </w:p>
      </w:docPartBody>
    </w:docPart>
    <w:docPart>
      <w:docPartPr>
        <w:name w:val="BA2FA9DFE8474402A6DC54E9696CFCFA"/>
        <w:category>
          <w:name w:val="General"/>
          <w:gallery w:val="placeholder"/>
        </w:category>
        <w:types>
          <w:type w:val="bbPlcHdr"/>
        </w:types>
        <w:behaviors>
          <w:behavior w:val="content"/>
        </w:behaviors>
        <w:guid w:val="{DC89B7F6-7244-47A2-90FA-7BC791A01595}"/>
      </w:docPartPr>
      <w:docPartBody>
        <w:p w:rsidR="00D054E9" w:rsidRDefault="009666F5" w:rsidP="009666F5">
          <w:pPr>
            <w:pStyle w:val="BA2FA9DFE8474402A6DC54E9696CFCFA"/>
          </w:pPr>
          <w:r w:rsidRPr="001E39CD">
            <w:rPr>
              <w:rStyle w:val="PlaceholderText"/>
            </w:rPr>
            <w:t>Choose an item.</w:t>
          </w:r>
        </w:p>
      </w:docPartBody>
    </w:docPart>
    <w:docPart>
      <w:docPartPr>
        <w:name w:val="2FFC9C9AEE69451DBF46D33EB1B9F6E3"/>
        <w:category>
          <w:name w:val="General"/>
          <w:gallery w:val="placeholder"/>
        </w:category>
        <w:types>
          <w:type w:val="bbPlcHdr"/>
        </w:types>
        <w:behaviors>
          <w:behavior w:val="content"/>
        </w:behaviors>
        <w:guid w:val="{1AB26DEE-2916-4E29-A2A2-DE3906E575A3}"/>
      </w:docPartPr>
      <w:docPartBody>
        <w:p w:rsidR="00D054E9" w:rsidRDefault="009666F5" w:rsidP="009666F5">
          <w:pPr>
            <w:pStyle w:val="2FFC9C9AEE69451DBF46D33EB1B9F6E3"/>
          </w:pPr>
          <w:r w:rsidRPr="001E39CD">
            <w:rPr>
              <w:rStyle w:val="PlaceholderText"/>
            </w:rPr>
            <w:t>Choose an item.</w:t>
          </w:r>
        </w:p>
      </w:docPartBody>
    </w:docPart>
    <w:docPart>
      <w:docPartPr>
        <w:name w:val="6ACB89D4457F46BFB601A2E71B604F7F"/>
        <w:category>
          <w:name w:val="General"/>
          <w:gallery w:val="placeholder"/>
        </w:category>
        <w:types>
          <w:type w:val="bbPlcHdr"/>
        </w:types>
        <w:behaviors>
          <w:behavior w:val="content"/>
        </w:behaviors>
        <w:guid w:val="{1160E55D-1B1D-4828-B705-5EE66867C3E3}"/>
      </w:docPartPr>
      <w:docPartBody>
        <w:p w:rsidR="00D054E9" w:rsidRDefault="009666F5" w:rsidP="009666F5">
          <w:pPr>
            <w:pStyle w:val="6ACB89D4457F46BFB601A2E71B604F7F"/>
          </w:pPr>
          <w:r w:rsidRPr="001E39CD">
            <w:rPr>
              <w:rStyle w:val="PlaceholderText"/>
            </w:rPr>
            <w:t>Choose an item.</w:t>
          </w:r>
        </w:p>
      </w:docPartBody>
    </w:docPart>
    <w:docPart>
      <w:docPartPr>
        <w:name w:val="BF1FA4BD1277479CB77E4037D7455058"/>
        <w:category>
          <w:name w:val="General"/>
          <w:gallery w:val="placeholder"/>
        </w:category>
        <w:types>
          <w:type w:val="bbPlcHdr"/>
        </w:types>
        <w:behaviors>
          <w:behavior w:val="content"/>
        </w:behaviors>
        <w:guid w:val="{BD8EC230-9998-457B-927E-12F072C67F46}"/>
      </w:docPartPr>
      <w:docPartBody>
        <w:p w:rsidR="00D054E9" w:rsidRDefault="009666F5" w:rsidP="009666F5">
          <w:pPr>
            <w:pStyle w:val="BF1FA4BD1277479CB77E4037D7455058"/>
          </w:pPr>
          <w:r w:rsidRPr="001E39CD">
            <w:rPr>
              <w:rStyle w:val="PlaceholderText"/>
            </w:rPr>
            <w:t>Choose an item.</w:t>
          </w:r>
        </w:p>
      </w:docPartBody>
    </w:docPart>
    <w:docPart>
      <w:docPartPr>
        <w:name w:val="292D821A9A3A425B8F810D1AED8C9DA4"/>
        <w:category>
          <w:name w:val="General"/>
          <w:gallery w:val="placeholder"/>
        </w:category>
        <w:types>
          <w:type w:val="bbPlcHdr"/>
        </w:types>
        <w:behaviors>
          <w:behavior w:val="content"/>
        </w:behaviors>
        <w:guid w:val="{70B8F008-A059-47CE-A772-A197D8A08290}"/>
      </w:docPartPr>
      <w:docPartBody>
        <w:p w:rsidR="00D054E9" w:rsidRDefault="009666F5" w:rsidP="009666F5">
          <w:pPr>
            <w:pStyle w:val="292D821A9A3A425B8F810D1AED8C9DA4"/>
          </w:pPr>
          <w:r w:rsidRPr="001E39CD">
            <w:rPr>
              <w:rStyle w:val="PlaceholderText"/>
            </w:rPr>
            <w:t>Choose an item.</w:t>
          </w:r>
        </w:p>
      </w:docPartBody>
    </w:docPart>
    <w:docPart>
      <w:docPartPr>
        <w:name w:val="D17D201CC5DC4E2B96FE7923EE800564"/>
        <w:category>
          <w:name w:val="General"/>
          <w:gallery w:val="placeholder"/>
        </w:category>
        <w:types>
          <w:type w:val="bbPlcHdr"/>
        </w:types>
        <w:behaviors>
          <w:behavior w:val="content"/>
        </w:behaviors>
        <w:guid w:val="{210BC9A6-2815-4330-9BBB-8B848D1D786E}"/>
      </w:docPartPr>
      <w:docPartBody>
        <w:p w:rsidR="00D054E9" w:rsidRDefault="009666F5" w:rsidP="009666F5">
          <w:pPr>
            <w:pStyle w:val="D17D201CC5DC4E2B96FE7923EE800564"/>
          </w:pPr>
          <w:r w:rsidRPr="001E39CD">
            <w:rPr>
              <w:rStyle w:val="PlaceholderText"/>
            </w:rPr>
            <w:t>Choose an item.</w:t>
          </w:r>
        </w:p>
      </w:docPartBody>
    </w:docPart>
    <w:docPart>
      <w:docPartPr>
        <w:name w:val="1D18A1E58726406CB33F29EADE56574D"/>
        <w:category>
          <w:name w:val="General"/>
          <w:gallery w:val="placeholder"/>
        </w:category>
        <w:types>
          <w:type w:val="bbPlcHdr"/>
        </w:types>
        <w:behaviors>
          <w:behavior w:val="content"/>
        </w:behaviors>
        <w:guid w:val="{2FA78FC4-0450-4620-AD03-4DAE7B43820D}"/>
      </w:docPartPr>
      <w:docPartBody>
        <w:p w:rsidR="00D054E9" w:rsidRDefault="009666F5" w:rsidP="009666F5">
          <w:pPr>
            <w:pStyle w:val="1D18A1E58726406CB33F29EADE56574D"/>
          </w:pPr>
          <w:r w:rsidRPr="001E39CD">
            <w:rPr>
              <w:rStyle w:val="PlaceholderText"/>
            </w:rPr>
            <w:t>Choose an item.</w:t>
          </w:r>
        </w:p>
      </w:docPartBody>
    </w:docPart>
    <w:docPart>
      <w:docPartPr>
        <w:name w:val="C9C85281CACA4FFC8FCA7B038A38E745"/>
        <w:category>
          <w:name w:val="General"/>
          <w:gallery w:val="placeholder"/>
        </w:category>
        <w:types>
          <w:type w:val="bbPlcHdr"/>
        </w:types>
        <w:behaviors>
          <w:behavior w:val="content"/>
        </w:behaviors>
        <w:guid w:val="{6481D833-15D9-447C-97D1-28CD9480A6A5}"/>
      </w:docPartPr>
      <w:docPartBody>
        <w:p w:rsidR="00D054E9" w:rsidRDefault="009666F5" w:rsidP="009666F5">
          <w:pPr>
            <w:pStyle w:val="C9C85281CACA4FFC8FCA7B038A38E745"/>
          </w:pPr>
          <w:r w:rsidRPr="001E39CD">
            <w:rPr>
              <w:rStyle w:val="PlaceholderText"/>
            </w:rPr>
            <w:t>Choose an item.</w:t>
          </w:r>
        </w:p>
      </w:docPartBody>
    </w:docPart>
    <w:docPart>
      <w:docPartPr>
        <w:name w:val="3B39B13AF498458D8D7F59E04D24C7AF"/>
        <w:category>
          <w:name w:val="General"/>
          <w:gallery w:val="placeholder"/>
        </w:category>
        <w:types>
          <w:type w:val="bbPlcHdr"/>
        </w:types>
        <w:behaviors>
          <w:behavior w:val="content"/>
        </w:behaviors>
        <w:guid w:val="{503D749F-5F69-4DA8-B718-80F0E0932467}"/>
      </w:docPartPr>
      <w:docPartBody>
        <w:p w:rsidR="00D054E9" w:rsidRDefault="009666F5" w:rsidP="009666F5">
          <w:pPr>
            <w:pStyle w:val="3B39B13AF498458D8D7F59E04D24C7AF"/>
          </w:pPr>
          <w:r w:rsidRPr="001E39CD">
            <w:rPr>
              <w:rStyle w:val="PlaceholderText"/>
            </w:rPr>
            <w:t>Choose an item.</w:t>
          </w:r>
        </w:p>
      </w:docPartBody>
    </w:docPart>
    <w:docPart>
      <w:docPartPr>
        <w:name w:val="39249454F6E24276B607291BADC7A6FA"/>
        <w:category>
          <w:name w:val="General"/>
          <w:gallery w:val="placeholder"/>
        </w:category>
        <w:types>
          <w:type w:val="bbPlcHdr"/>
        </w:types>
        <w:behaviors>
          <w:behavior w:val="content"/>
        </w:behaviors>
        <w:guid w:val="{E2FFD98E-DA0F-49BD-BF47-3B32864ADAA9}"/>
      </w:docPartPr>
      <w:docPartBody>
        <w:p w:rsidR="00D054E9" w:rsidRDefault="009666F5" w:rsidP="009666F5">
          <w:pPr>
            <w:pStyle w:val="39249454F6E24276B607291BADC7A6FA"/>
          </w:pPr>
          <w:r w:rsidRPr="001E39CD">
            <w:rPr>
              <w:rStyle w:val="PlaceholderText"/>
            </w:rPr>
            <w:t>Choose an item.</w:t>
          </w:r>
        </w:p>
      </w:docPartBody>
    </w:docPart>
    <w:docPart>
      <w:docPartPr>
        <w:name w:val="7B093E5001584800997A228D16521213"/>
        <w:category>
          <w:name w:val="General"/>
          <w:gallery w:val="placeholder"/>
        </w:category>
        <w:types>
          <w:type w:val="bbPlcHdr"/>
        </w:types>
        <w:behaviors>
          <w:behavior w:val="content"/>
        </w:behaviors>
        <w:guid w:val="{7CA07206-B975-49D1-8471-E1C3FB2C86CF}"/>
      </w:docPartPr>
      <w:docPartBody>
        <w:p w:rsidR="00D054E9" w:rsidRDefault="009666F5" w:rsidP="009666F5">
          <w:pPr>
            <w:pStyle w:val="7B093E5001584800997A228D16521213"/>
          </w:pPr>
          <w:r w:rsidRPr="001E39CD">
            <w:rPr>
              <w:rStyle w:val="PlaceholderText"/>
            </w:rPr>
            <w:t>Choose an item.</w:t>
          </w:r>
        </w:p>
      </w:docPartBody>
    </w:docPart>
    <w:docPart>
      <w:docPartPr>
        <w:name w:val="18107D7521934285AB3FBF07D77B62FD"/>
        <w:category>
          <w:name w:val="General"/>
          <w:gallery w:val="placeholder"/>
        </w:category>
        <w:types>
          <w:type w:val="bbPlcHdr"/>
        </w:types>
        <w:behaviors>
          <w:behavior w:val="content"/>
        </w:behaviors>
        <w:guid w:val="{1DB7A96C-F786-4F22-BEAB-D3DC35E3C0ED}"/>
      </w:docPartPr>
      <w:docPartBody>
        <w:p w:rsidR="00D054E9" w:rsidRDefault="009666F5" w:rsidP="009666F5">
          <w:pPr>
            <w:pStyle w:val="18107D7521934285AB3FBF07D77B62FD"/>
          </w:pPr>
          <w:r w:rsidRPr="001E39CD">
            <w:rPr>
              <w:rStyle w:val="PlaceholderText"/>
            </w:rPr>
            <w:t>Choose an item.</w:t>
          </w:r>
        </w:p>
      </w:docPartBody>
    </w:docPart>
    <w:docPart>
      <w:docPartPr>
        <w:name w:val="B355971D02804B98B987CCA72B28DF3D"/>
        <w:category>
          <w:name w:val="General"/>
          <w:gallery w:val="placeholder"/>
        </w:category>
        <w:types>
          <w:type w:val="bbPlcHdr"/>
        </w:types>
        <w:behaviors>
          <w:behavior w:val="content"/>
        </w:behaviors>
        <w:guid w:val="{F950EBF4-DD87-443F-AE08-9B7AE1028487}"/>
      </w:docPartPr>
      <w:docPartBody>
        <w:p w:rsidR="00D054E9" w:rsidRDefault="009666F5" w:rsidP="009666F5">
          <w:pPr>
            <w:pStyle w:val="B355971D02804B98B987CCA72B28DF3D"/>
          </w:pPr>
          <w:r w:rsidRPr="001E39CD">
            <w:rPr>
              <w:rStyle w:val="PlaceholderText"/>
            </w:rPr>
            <w:t>Choose an item.</w:t>
          </w:r>
        </w:p>
      </w:docPartBody>
    </w:docPart>
    <w:docPart>
      <w:docPartPr>
        <w:name w:val="F1209F95BCD74B8C87B82DD8973CFEC7"/>
        <w:category>
          <w:name w:val="General"/>
          <w:gallery w:val="placeholder"/>
        </w:category>
        <w:types>
          <w:type w:val="bbPlcHdr"/>
        </w:types>
        <w:behaviors>
          <w:behavior w:val="content"/>
        </w:behaviors>
        <w:guid w:val="{AE7388C5-514F-4C37-A584-BCF7E90008DC}"/>
      </w:docPartPr>
      <w:docPartBody>
        <w:p w:rsidR="00D054E9" w:rsidRDefault="009666F5" w:rsidP="009666F5">
          <w:pPr>
            <w:pStyle w:val="F1209F95BCD74B8C87B82DD8973CFEC7"/>
          </w:pPr>
          <w:r w:rsidRPr="001E39CD">
            <w:rPr>
              <w:rStyle w:val="PlaceholderText"/>
            </w:rPr>
            <w:t>Choose an item.</w:t>
          </w:r>
        </w:p>
      </w:docPartBody>
    </w:docPart>
    <w:docPart>
      <w:docPartPr>
        <w:name w:val="E8358CEC2A1248AFB656F9AAEE938FF6"/>
        <w:category>
          <w:name w:val="General"/>
          <w:gallery w:val="placeholder"/>
        </w:category>
        <w:types>
          <w:type w:val="bbPlcHdr"/>
        </w:types>
        <w:behaviors>
          <w:behavior w:val="content"/>
        </w:behaviors>
        <w:guid w:val="{3CF3F667-9DA2-4087-88FD-AA6CC900B159}"/>
      </w:docPartPr>
      <w:docPartBody>
        <w:p w:rsidR="00D054E9" w:rsidRDefault="009666F5" w:rsidP="009666F5">
          <w:pPr>
            <w:pStyle w:val="E8358CEC2A1248AFB656F9AAEE938FF6"/>
          </w:pPr>
          <w:r w:rsidRPr="001E39CD">
            <w:rPr>
              <w:rStyle w:val="PlaceholderText"/>
            </w:rPr>
            <w:t>Choose an item.</w:t>
          </w:r>
        </w:p>
      </w:docPartBody>
    </w:docPart>
    <w:docPart>
      <w:docPartPr>
        <w:name w:val="85E323F684F4466488628789F15E9297"/>
        <w:category>
          <w:name w:val="General"/>
          <w:gallery w:val="placeholder"/>
        </w:category>
        <w:types>
          <w:type w:val="bbPlcHdr"/>
        </w:types>
        <w:behaviors>
          <w:behavior w:val="content"/>
        </w:behaviors>
        <w:guid w:val="{92A818F8-00AD-4E06-8B5F-60EB8E0CA8CE}"/>
      </w:docPartPr>
      <w:docPartBody>
        <w:p w:rsidR="00D054E9" w:rsidRDefault="009666F5" w:rsidP="009666F5">
          <w:pPr>
            <w:pStyle w:val="85E323F684F4466488628789F15E9297"/>
          </w:pPr>
          <w:r w:rsidRPr="001E39CD">
            <w:rPr>
              <w:rStyle w:val="PlaceholderText"/>
            </w:rPr>
            <w:t>Choose an item.</w:t>
          </w:r>
        </w:p>
      </w:docPartBody>
    </w:docPart>
    <w:docPart>
      <w:docPartPr>
        <w:name w:val="BD9C9D1CC1B345999FB4A5214E88B9E1"/>
        <w:category>
          <w:name w:val="General"/>
          <w:gallery w:val="placeholder"/>
        </w:category>
        <w:types>
          <w:type w:val="bbPlcHdr"/>
        </w:types>
        <w:behaviors>
          <w:behavior w:val="content"/>
        </w:behaviors>
        <w:guid w:val="{A08B017C-76D8-4A2E-90F7-95D9ACA97AE2}"/>
      </w:docPartPr>
      <w:docPartBody>
        <w:p w:rsidR="00D054E9" w:rsidRDefault="009666F5" w:rsidP="009666F5">
          <w:pPr>
            <w:pStyle w:val="BD9C9D1CC1B345999FB4A5214E88B9E1"/>
          </w:pPr>
          <w:r w:rsidRPr="001E39CD">
            <w:rPr>
              <w:rStyle w:val="PlaceholderText"/>
            </w:rPr>
            <w:t>Choose an item.</w:t>
          </w:r>
        </w:p>
      </w:docPartBody>
    </w:docPart>
    <w:docPart>
      <w:docPartPr>
        <w:name w:val="7419698732FA487395F02518C9EAEB71"/>
        <w:category>
          <w:name w:val="General"/>
          <w:gallery w:val="placeholder"/>
        </w:category>
        <w:types>
          <w:type w:val="bbPlcHdr"/>
        </w:types>
        <w:behaviors>
          <w:behavior w:val="content"/>
        </w:behaviors>
        <w:guid w:val="{8CFBB9D8-8719-4562-8970-1484B8B89696}"/>
      </w:docPartPr>
      <w:docPartBody>
        <w:p w:rsidR="00D054E9" w:rsidRDefault="009666F5" w:rsidP="009666F5">
          <w:pPr>
            <w:pStyle w:val="7419698732FA487395F02518C9EAEB71"/>
          </w:pPr>
          <w:r w:rsidRPr="001E39CD">
            <w:rPr>
              <w:rStyle w:val="PlaceholderText"/>
            </w:rPr>
            <w:t>Choose an item.</w:t>
          </w:r>
        </w:p>
      </w:docPartBody>
    </w:docPart>
    <w:docPart>
      <w:docPartPr>
        <w:name w:val="CB8C239FC04F4956A93719C47B6B5B78"/>
        <w:category>
          <w:name w:val="General"/>
          <w:gallery w:val="placeholder"/>
        </w:category>
        <w:types>
          <w:type w:val="bbPlcHdr"/>
        </w:types>
        <w:behaviors>
          <w:behavior w:val="content"/>
        </w:behaviors>
        <w:guid w:val="{83756288-DFEA-4EEA-9719-799C249BCB76}"/>
      </w:docPartPr>
      <w:docPartBody>
        <w:p w:rsidR="00D054E9" w:rsidRDefault="009666F5" w:rsidP="009666F5">
          <w:pPr>
            <w:pStyle w:val="CB8C239FC04F4956A93719C47B6B5B78"/>
          </w:pPr>
          <w:r w:rsidRPr="001E39CD">
            <w:rPr>
              <w:rStyle w:val="PlaceholderText"/>
            </w:rPr>
            <w:t>Choose an item.</w:t>
          </w:r>
        </w:p>
      </w:docPartBody>
    </w:docPart>
    <w:docPart>
      <w:docPartPr>
        <w:name w:val="99F9CFF3B45A4585ACDD732F12CD534F"/>
        <w:category>
          <w:name w:val="General"/>
          <w:gallery w:val="placeholder"/>
        </w:category>
        <w:types>
          <w:type w:val="bbPlcHdr"/>
        </w:types>
        <w:behaviors>
          <w:behavior w:val="content"/>
        </w:behaviors>
        <w:guid w:val="{5A63A3F6-82D6-47CF-A8F1-B63CD61768F7}"/>
      </w:docPartPr>
      <w:docPartBody>
        <w:p w:rsidR="00D054E9" w:rsidRDefault="009666F5" w:rsidP="009666F5">
          <w:pPr>
            <w:pStyle w:val="99F9CFF3B45A4585ACDD732F12CD534F"/>
          </w:pPr>
          <w:r w:rsidRPr="001E39CD">
            <w:rPr>
              <w:rStyle w:val="PlaceholderText"/>
            </w:rPr>
            <w:t>Choose an item.</w:t>
          </w:r>
        </w:p>
      </w:docPartBody>
    </w:docPart>
    <w:docPart>
      <w:docPartPr>
        <w:name w:val="AE46601D88E344A59BBED91D11026BC9"/>
        <w:category>
          <w:name w:val="General"/>
          <w:gallery w:val="placeholder"/>
        </w:category>
        <w:types>
          <w:type w:val="bbPlcHdr"/>
        </w:types>
        <w:behaviors>
          <w:behavior w:val="content"/>
        </w:behaviors>
        <w:guid w:val="{BAA0F448-FDCF-4380-9911-8BA6900017A4}"/>
      </w:docPartPr>
      <w:docPartBody>
        <w:p w:rsidR="00D054E9" w:rsidRDefault="009666F5" w:rsidP="009666F5">
          <w:pPr>
            <w:pStyle w:val="AE46601D88E344A59BBED91D11026BC9"/>
          </w:pPr>
          <w:r w:rsidRPr="001E39CD">
            <w:rPr>
              <w:rStyle w:val="PlaceholderText"/>
            </w:rPr>
            <w:t>Choose an item.</w:t>
          </w:r>
        </w:p>
      </w:docPartBody>
    </w:docPart>
    <w:docPart>
      <w:docPartPr>
        <w:name w:val="B77F9E6361E345A4AC099150C6259169"/>
        <w:category>
          <w:name w:val="General"/>
          <w:gallery w:val="placeholder"/>
        </w:category>
        <w:types>
          <w:type w:val="bbPlcHdr"/>
        </w:types>
        <w:behaviors>
          <w:behavior w:val="content"/>
        </w:behaviors>
        <w:guid w:val="{C95E7554-2756-4101-BF53-AF5EBFFF3CCF}"/>
      </w:docPartPr>
      <w:docPartBody>
        <w:p w:rsidR="00D054E9" w:rsidRDefault="009666F5" w:rsidP="009666F5">
          <w:pPr>
            <w:pStyle w:val="B77F9E6361E345A4AC099150C6259169"/>
          </w:pPr>
          <w:r w:rsidRPr="001E39CD">
            <w:rPr>
              <w:rStyle w:val="PlaceholderText"/>
            </w:rPr>
            <w:t>Choose an item.</w:t>
          </w:r>
        </w:p>
      </w:docPartBody>
    </w:docPart>
    <w:docPart>
      <w:docPartPr>
        <w:name w:val="8461AFBE5AA54356B402EFBE646FA902"/>
        <w:category>
          <w:name w:val="General"/>
          <w:gallery w:val="placeholder"/>
        </w:category>
        <w:types>
          <w:type w:val="bbPlcHdr"/>
        </w:types>
        <w:behaviors>
          <w:behavior w:val="content"/>
        </w:behaviors>
        <w:guid w:val="{2A6D3CE5-5992-444C-A5BB-22342E01BD14}"/>
      </w:docPartPr>
      <w:docPartBody>
        <w:p w:rsidR="00D054E9" w:rsidRDefault="009666F5" w:rsidP="009666F5">
          <w:pPr>
            <w:pStyle w:val="8461AFBE5AA54356B402EFBE646FA902"/>
          </w:pPr>
          <w:r w:rsidRPr="001E39CD">
            <w:rPr>
              <w:rStyle w:val="PlaceholderText"/>
            </w:rPr>
            <w:t>Choose an item.</w:t>
          </w:r>
        </w:p>
      </w:docPartBody>
    </w:docPart>
    <w:docPart>
      <w:docPartPr>
        <w:name w:val="E3F1D954F8D6419FB18212F04BE0AC5D"/>
        <w:category>
          <w:name w:val="General"/>
          <w:gallery w:val="placeholder"/>
        </w:category>
        <w:types>
          <w:type w:val="bbPlcHdr"/>
        </w:types>
        <w:behaviors>
          <w:behavior w:val="content"/>
        </w:behaviors>
        <w:guid w:val="{67ECE96F-D189-478F-8C0D-12E33102DA16}"/>
      </w:docPartPr>
      <w:docPartBody>
        <w:p w:rsidR="00D054E9" w:rsidRDefault="009666F5" w:rsidP="009666F5">
          <w:pPr>
            <w:pStyle w:val="E3F1D954F8D6419FB18212F04BE0AC5D"/>
          </w:pPr>
          <w:r w:rsidRPr="001E39CD">
            <w:rPr>
              <w:rStyle w:val="PlaceholderText"/>
            </w:rPr>
            <w:t>Choose an item.</w:t>
          </w:r>
        </w:p>
      </w:docPartBody>
    </w:docPart>
    <w:docPart>
      <w:docPartPr>
        <w:name w:val="F30B9F730F56473CBF4738CB2F8A3537"/>
        <w:category>
          <w:name w:val="General"/>
          <w:gallery w:val="placeholder"/>
        </w:category>
        <w:types>
          <w:type w:val="bbPlcHdr"/>
        </w:types>
        <w:behaviors>
          <w:behavior w:val="content"/>
        </w:behaviors>
        <w:guid w:val="{85FD60A4-2C2D-40BA-8389-9CFEEF23E9E5}"/>
      </w:docPartPr>
      <w:docPartBody>
        <w:p w:rsidR="00D054E9" w:rsidRDefault="009666F5" w:rsidP="009666F5">
          <w:pPr>
            <w:pStyle w:val="F30B9F730F56473CBF4738CB2F8A3537"/>
          </w:pPr>
          <w:r w:rsidRPr="001E39CD">
            <w:rPr>
              <w:rStyle w:val="PlaceholderText"/>
            </w:rPr>
            <w:t>Choose an item.</w:t>
          </w:r>
        </w:p>
      </w:docPartBody>
    </w:docPart>
    <w:docPart>
      <w:docPartPr>
        <w:name w:val="EC75425B4F2B43EBAF3020495F0847D9"/>
        <w:category>
          <w:name w:val="General"/>
          <w:gallery w:val="placeholder"/>
        </w:category>
        <w:types>
          <w:type w:val="bbPlcHdr"/>
        </w:types>
        <w:behaviors>
          <w:behavior w:val="content"/>
        </w:behaviors>
        <w:guid w:val="{D874C32F-D7CC-4177-B309-C4C53B003416}"/>
      </w:docPartPr>
      <w:docPartBody>
        <w:p w:rsidR="00D054E9" w:rsidRDefault="009666F5" w:rsidP="009666F5">
          <w:pPr>
            <w:pStyle w:val="EC75425B4F2B43EBAF3020495F0847D9"/>
          </w:pPr>
          <w:r w:rsidRPr="001E39CD">
            <w:rPr>
              <w:rStyle w:val="PlaceholderText"/>
            </w:rPr>
            <w:t>Choose an item.</w:t>
          </w:r>
        </w:p>
      </w:docPartBody>
    </w:docPart>
    <w:docPart>
      <w:docPartPr>
        <w:name w:val="BF6FC957B3CF4F5CBC7DC19D0C86A196"/>
        <w:category>
          <w:name w:val="General"/>
          <w:gallery w:val="placeholder"/>
        </w:category>
        <w:types>
          <w:type w:val="bbPlcHdr"/>
        </w:types>
        <w:behaviors>
          <w:behavior w:val="content"/>
        </w:behaviors>
        <w:guid w:val="{A152C533-9F31-4E14-B03E-1C89B1B85335}"/>
      </w:docPartPr>
      <w:docPartBody>
        <w:p w:rsidR="00D054E9" w:rsidRDefault="009666F5" w:rsidP="009666F5">
          <w:pPr>
            <w:pStyle w:val="BF6FC957B3CF4F5CBC7DC19D0C86A196"/>
          </w:pPr>
          <w:r w:rsidRPr="001E39CD">
            <w:rPr>
              <w:rStyle w:val="PlaceholderText"/>
            </w:rPr>
            <w:t>Choose an item.</w:t>
          </w:r>
        </w:p>
      </w:docPartBody>
    </w:docPart>
    <w:docPart>
      <w:docPartPr>
        <w:name w:val="C44E0676906443E39C88C41A91CA4328"/>
        <w:category>
          <w:name w:val="General"/>
          <w:gallery w:val="placeholder"/>
        </w:category>
        <w:types>
          <w:type w:val="bbPlcHdr"/>
        </w:types>
        <w:behaviors>
          <w:behavior w:val="content"/>
        </w:behaviors>
        <w:guid w:val="{2FD976B9-1806-4B94-812F-E6325D3B2542}"/>
      </w:docPartPr>
      <w:docPartBody>
        <w:p w:rsidR="00D054E9" w:rsidRDefault="009666F5" w:rsidP="009666F5">
          <w:pPr>
            <w:pStyle w:val="C44E0676906443E39C88C41A91CA4328"/>
          </w:pPr>
          <w:r w:rsidRPr="001E39CD">
            <w:rPr>
              <w:rStyle w:val="PlaceholderText"/>
            </w:rPr>
            <w:t>Choose an item.</w:t>
          </w:r>
        </w:p>
      </w:docPartBody>
    </w:docPart>
    <w:docPart>
      <w:docPartPr>
        <w:name w:val="440C4BBB68F24B13BC1879F6C555838B"/>
        <w:category>
          <w:name w:val="General"/>
          <w:gallery w:val="placeholder"/>
        </w:category>
        <w:types>
          <w:type w:val="bbPlcHdr"/>
        </w:types>
        <w:behaviors>
          <w:behavior w:val="content"/>
        </w:behaviors>
        <w:guid w:val="{6FD6D914-3E4F-4AB8-85DA-A676137CE217}"/>
      </w:docPartPr>
      <w:docPartBody>
        <w:p w:rsidR="00D054E9" w:rsidRDefault="009666F5" w:rsidP="009666F5">
          <w:pPr>
            <w:pStyle w:val="440C4BBB68F24B13BC1879F6C555838B"/>
          </w:pPr>
          <w:r w:rsidRPr="001E39CD">
            <w:rPr>
              <w:rStyle w:val="PlaceholderText"/>
            </w:rPr>
            <w:t>Choose an item.</w:t>
          </w:r>
        </w:p>
      </w:docPartBody>
    </w:docPart>
    <w:docPart>
      <w:docPartPr>
        <w:name w:val="5BE91DE47BAE4B29B410BDAC37426C71"/>
        <w:category>
          <w:name w:val="General"/>
          <w:gallery w:val="placeholder"/>
        </w:category>
        <w:types>
          <w:type w:val="bbPlcHdr"/>
        </w:types>
        <w:behaviors>
          <w:behavior w:val="content"/>
        </w:behaviors>
        <w:guid w:val="{68E8E157-284C-4A24-959C-7DB8C5ACFBC5}"/>
      </w:docPartPr>
      <w:docPartBody>
        <w:p w:rsidR="00D054E9" w:rsidRDefault="009666F5" w:rsidP="009666F5">
          <w:pPr>
            <w:pStyle w:val="5BE91DE47BAE4B29B410BDAC37426C71"/>
          </w:pPr>
          <w:r w:rsidRPr="001E39CD">
            <w:rPr>
              <w:rStyle w:val="PlaceholderText"/>
            </w:rPr>
            <w:t>Choose an item.</w:t>
          </w:r>
        </w:p>
      </w:docPartBody>
    </w:docPart>
    <w:docPart>
      <w:docPartPr>
        <w:name w:val="1D8F170EC6A84EC186F53A8C6C1DEFD6"/>
        <w:category>
          <w:name w:val="General"/>
          <w:gallery w:val="placeholder"/>
        </w:category>
        <w:types>
          <w:type w:val="bbPlcHdr"/>
        </w:types>
        <w:behaviors>
          <w:behavior w:val="content"/>
        </w:behaviors>
        <w:guid w:val="{04C58C7E-E3B7-4AB2-B5DA-063982481ECA}"/>
      </w:docPartPr>
      <w:docPartBody>
        <w:p w:rsidR="00D054E9" w:rsidRDefault="009666F5" w:rsidP="009666F5">
          <w:pPr>
            <w:pStyle w:val="1D8F170EC6A84EC186F53A8C6C1DEFD6"/>
          </w:pPr>
          <w:r w:rsidRPr="001E39CD">
            <w:rPr>
              <w:rStyle w:val="PlaceholderText"/>
            </w:rPr>
            <w:t>Choose an item.</w:t>
          </w:r>
        </w:p>
      </w:docPartBody>
    </w:docPart>
    <w:docPart>
      <w:docPartPr>
        <w:name w:val="29B3E73187D8420F8F295E101F14BB27"/>
        <w:category>
          <w:name w:val="General"/>
          <w:gallery w:val="placeholder"/>
        </w:category>
        <w:types>
          <w:type w:val="bbPlcHdr"/>
        </w:types>
        <w:behaviors>
          <w:behavior w:val="content"/>
        </w:behaviors>
        <w:guid w:val="{1E2ED28E-9233-4855-979A-76B72863C00D}"/>
      </w:docPartPr>
      <w:docPartBody>
        <w:p w:rsidR="00D054E9" w:rsidRDefault="009666F5" w:rsidP="009666F5">
          <w:pPr>
            <w:pStyle w:val="29B3E73187D8420F8F295E101F14BB27"/>
          </w:pPr>
          <w:r w:rsidRPr="001E39CD">
            <w:rPr>
              <w:rStyle w:val="PlaceholderText"/>
            </w:rPr>
            <w:t>Choose an item.</w:t>
          </w:r>
        </w:p>
      </w:docPartBody>
    </w:docPart>
    <w:docPart>
      <w:docPartPr>
        <w:name w:val="A8AA2B2CBFF34C3C93E1EF9CFD2557F3"/>
        <w:category>
          <w:name w:val="General"/>
          <w:gallery w:val="placeholder"/>
        </w:category>
        <w:types>
          <w:type w:val="bbPlcHdr"/>
        </w:types>
        <w:behaviors>
          <w:behavior w:val="content"/>
        </w:behaviors>
        <w:guid w:val="{4A18B9FD-4696-4DC1-8916-74D780F52691}"/>
      </w:docPartPr>
      <w:docPartBody>
        <w:p w:rsidR="00D054E9" w:rsidRDefault="009666F5" w:rsidP="009666F5">
          <w:pPr>
            <w:pStyle w:val="A8AA2B2CBFF34C3C93E1EF9CFD2557F3"/>
          </w:pPr>
          <w:r w:rsidRPr="001E39CD">
            <w:rPr>
              <w:rStyle w:val="PlaceholderText"/>
            </w:rPr>
            <w:t>Choose an item.</w:t>
          </w:r>
        </w:p>
      </w:docPartBody>
    </w:docPart>
    <w:docPart>
      <w:docPartPr>
        <w:name w:val="AAEB154131B848A3AFEF6F4B73252F90"/>
        <w:category>
          <w:name w:val="General"/>
          <w:gallery w:val="placeholder"/>
        </w:category>
        <w:types>
          <w:type w:val="bbPlcHdr"/>
        </w:types>
        <w:behaviors>
          <w:behavior w:val="content"/>
        </w:behaviors>
        <w:guid w:val="{F250BEA6-4807-4ADA-A66B-7FF0D65EFFA2}"/>
      </w:docPartPr>
      <w:docPartBody>
        <w:p w:rsidR="00D054E9" w:rsidRDefault="009666F5" w:rsidP="009666F5">
          <w:pPr>
            <w:pStyle w:val="AAEB154131B848A3AFEF6F4B73252F90"/>
          </w:pPr>
          <w:r w:rsidRPr="001E39CD">
            <w:rPr>
              <w:rStyle w:val="PlaceholderText"/>
            </w:rPr>
            <w:t>Choose an item.</w:t>
          </w:r>
        </w:p>
      </w:docPartBody>
    </w:docPart>
    <w:docPart>
      <w:docPartPr>
        <w:name w:val="20C9ABFCD2A5433E9F009E70C44F133B"/>
        <w:category>
          <w:name w:val="General"/>
          <w:gallery w:val="placeholder"/>
        </w:category>
        <w:types>
          <w:type w:val="bbPlcHdr"/>
        </w:types>
        <w:behaviors>
          <w:behavior w:val="content"/>
        </w:behaviors>
        <w:guid w:val="{07AC5D2E-69AB-4A72-B40E-2C07409440EE}"/>
      </w:docPartPr>
      <w:docPartBody>
        <w:p w:rsidR="00D054E9" w:rsidRDefault="009666F5" w:rsidP="009666F5">
          <w:pPr>
            <w:pStyle w:val="20C9ABFCD2A5433E9F009E70C44F133B"/>
          </w:pPr>
          <w:r w:rsidRPr="001E39CD">
            <w:rPr>
              <w:rStyle w:val="PlaceholderText"/>
            </w:rPr>
            <w:t>Choose an item.</w:t>
          </w:r>
        </w:p>
      </w:docPartBody>
    </w:docPart>
    <w:docPart>
      <w:docPartPr>
        <w:name w:val="18E47C4D8DE2410EAABC17B102309BFB"/>
        <w:category>
          <w:name w:val="General"/>
          <w:gallery w:val="placeholder"/>
        </w:category>
        <w:types>
          <w:type w:val="bbPlcHdr"/>
        </w:types>
        <w:behaviors>
          <w:behavior w:val="content"/>
        </w:behaviors>
        <w:guid w:val="{C22DA82C-732D-4B80-A0D2-2D1194C984F7}"/>
      </w:docPartPr>
      <w:docPartBody>
        <w:p w:rsidR="00D054E9" w:rsidRDefault="009666F5" w:rsidP="009666F5">
          <w:pPr>
            <w:pStyle w:val="18E47C4D8DE2410EAABC17B102309BFB"/>
          </w:pPr>
          <w:r w:rsidRPr="001E39CD">
            <w:rPr>
              <w:rStyle w:val="PlaceholderText"/>
            </w:rPr>
            <w:t>Choose an item.</w:t>
          </w:r>
        </w:p>
      </w:docPartBody>
    </w:docPart>
    <w:docPart>
      <w:docPartPr>
        <w:name w:val="ED0D11F149D840D89B00DFB15887E142"/>
        <w:category>
          <w:name w:val="General"/>
          <w:gallery w:val="placeholder"/>
        </w:category>
        <w:types>
          <w:type w:val="bbPlcHdr"/>
        </w:types>
        <w:behaviors>
          <w:behavior w:val="content"/>
        </w:behaviors>
        <w:guid w:val="{B7B705FA-9730-4534-B1A2-A5E3D13AE13A}"/>
      </w:docPartPr>
      <w:docPartBody>
        <w:p w:rsidR="00D054E9" w:rsidRDefault="009666F5" w:rsidP="009666F5">
          <w:pPr>
            <w:pStyle w:val="ED0D11F149D840D89B00DFB15887E142"/>
          </w:pPr>
          <w:r w:rsidRPr="001E39CD">
            <w:rPr>
              <w:rStyle w:val="PlaceholderText"/>
            </w:rPr>
            <w:t>Choose an item.</w:t>
          </w:r>
        </w:p>
      </w:docPartBody>
    </w:docPart>
    <w:docPart>
      <w:docPartPr>
        <w:name w:val="8B0321CBE9E841F8AF874A5F9275BDEF"/>
        <w:category>
          <w:name w:val="General"/>
          <w:gallery w:val="placeholder"/>
        </w:category>
        <w:types>
          <w:type w:val="bbPlcHdr"/>
        </w:types>
        <w:behaviors>
          <w:behavior w:val="content"/>
        </w:behaviors>
        <w:guid w:val="{01F28F60-9962-42DE-AF10-4827F789DB61}"/>
      </w:docPartPr>
      <w:docPartBody>
        <w:p w:rsidR="00D054E9" w:rsidRDefault="009666F5" w:rsidP="009666F5">
          <w:pPr>
            <w:pStyle w:val="8B0321CBE9E841F8AF874A5F9275BDEF"/>
          </w:pPr>
          <w:r w:rsidRPr="001E39CD">
            <w:rPr>
              <w:rStyle w:val="PlaceholderText"/>
            </w:rPr>
            <w:t>Choose an item.</w:t>
          </w:r>
        </w:p>
      </w:docPartBody>
    </w:docPart>
    <w:docPart>
      <w:docPartPr>
        <w:name w:val="E4E493EEF2ED42D682CC70AF68DB9D89"/>
        <w:category>
          <w:name w:val="General"/>
          <w:gallery w:val="placeholder"/>
        </w:category>
        <w:types>
          <w:type w:val="bbPlcHdr"/>
        </w:types>
        <w:behaviors>
          <w:behavior w:val="content"/>
        </w:behaviors>
        <w:guid w:val="{074FD19B-F17C-4142-A4B1-7EDF513899EC}"/>
      </w:docPartPr>
      <w:docPartBody>
        <w:p w:rsidR="00D054E9" w:rsidRDefault="009666F5" w:rsidP="009666F5">
          <w:pPr>
            <w:pStyle w:val="E4E493EEF2ED42D682CC70AF68DB9D89"/>
          </w:pPr>
          <w:r w:rsidRPr="001E39CD">
            <w:rPr>
              <w:rStyle w:val="PlaceholderText"/>
            </w:rPr>
            <w:t>Choose an item.</w:t>
          </w:r>
        </w:p>
      </w:docPartBody>
    </w:docPart>
    <w:docPart>
      <w:docPartPr>
        <w:name w:val="68E9D1B9BF4E4A4FB7620AF468F60312"/>
        <w:category>
          <w:name w:val="General"/>
          <w:gallery w:val="placeholder"/>
        </w:category>
        <w:types>
          <w:type w:val="bbPlcHdr"/>
        </w:types>
        <w:behaviors>
          <w:behavior w:val="content"/>
        </w:behaviors>
        <w:guid w:val="{F70FF679-B1A1-437B-B1E0-93314D7132CA}"/>
      </w:docPartPr>
      <w:docPartBody>
        <w:p w:rsidR="00D054E9" w:rsidRDefault="009666F5" w:rsidP="009666F5">
          <w:pPr>
            <w:pStyle w:val="68E9D1B9BF4E4A4FB7620AF468F60312"/>
          </w:pPr>
          <w:r w:rsidRPr="001E39CD">
            <w:rPr>
              <w:rStyle w:val="PlaceholderText"/>
            </w:rPr>
            <w:t>Choose an item.</w:t>
          </w:r>
        </w:p>
      </w:docPartBody>
    </w:docPart>
    <w:docPart>
      <w:docPartPr>
        <w:name w:val="1378BEAF084049058BEDCEBC821240D2"/>
        <w:category>
          <w:name w:val="General"/>
          <w:gallery w:val="placeholder"/>
        </w:category>
        <w:types>
          <w:type w:val="bbPlcHdr"/>
        </w:types>
        <w:behaviors>
          <w:behavior w:val="content"/>
        </w:behaviors>
        <w:guid w:val="{3777CF52-66A8-4B15-A890-0D4F95AA940D}"/>
      </w:docPartPr>
      <w:docPartBody>
        <w:p w:rsidR="00D054E9" w:rsidRDefault="009666F5" w:rsidP="009666F5">
          <w:pPr>
            <w:pStyle w:val="1378BEAF084049058BEDCEBC821240D2"/>
          </w:pPr>
          <w:r w:rsidRPr="001E39CD">
            <w:rPr>
              <w:rStyle w:val="PlaceholderText"/>
            </w:rPr>
            <w:t>Choose an item.</w:t>
          </w:r>
        </w:p>
      </w:docPartBody>
    </w:docPart>
    <w:docPart>
      <w:docPartPr>
        <w:name w:val="0378174432F74A709361E3A547643ED0"/>
        <w:category>
          <w:name w:val="General"/>
          <w:gallery w:val="placeholder"/>
        </w:category>
        <w:types>
          <w:type w:val="bbPlcHdr"/>
        </w:types>
        <w:behaviors>
          <w:behavior w:val="content"/>
        </w:behaviors>
        <w:guid w:val="{630F21DF-F0D3-43DF-BB74-236BC1E0DDB6}"/>
      </w:docPartPr>
      <w:docPartBody>
        <w:p w:rsidR="00D054E9" w:rsidRDefault="009666F5" w:rsidP="009666F5">
          <w:pPr>
            <w:pStyle w:val="0378174432F74A709361E3A547643ED0"/>
          </w:pPr>
          <w:r w:rsidRPr="001E39CD">
            <w:rPr>
              <w:rStyle w:val="PlaceholderText"/>
            </w:rPr>
            <w:t>Choose an item.</w:t>
          </w:r>
        </w:p>
      </w:docPartBody>
    </w:docPart>
    <w:docPart>
      <w:docPartPr>
        <w:name w:val="576E7ECA44844A2BA757F1836C076BED"/>
        <w:category>
          <w:name w:val="General"/>
          <w:gallery w:val="placeholder"/>
        </w:category>
        <w:types>
          <w:type w:val="bbPlcHdr"/>
        </w:types>
        <w:behaviors>
          <w:behavior w:val="content"/>
        </w:behaviors>
        <w:guid w:val="{E7B0ACA9-86D3-4ADC-9EFA-692D00683ADA}"/>
      </w:docPartPr>
      <w:docPartBody>
        <w:p w:rsidR="00D054E9" w:rsidRDefault="009666F5" w:rsidP="009666F5">
          <w:pPr>
            <w:pStyle w:val="576E7ECA44844A2BA757F1836C076BED"/>
          </w:pPr>
          <w:r w:rsidRPr="001E39CD">
            <w:rPr>
              <w:rStyle w:val="PlaceholderText"/>
            </w:rPr>
            <w:t>Choose an item.</w:t>
          </w:r>
        </w:p>
      </w:docPartBody>
    </w:docPart>
    <w:docPart>
      <w:docPartPr>
        <w:name w:val="8A5EBCE45C3441F59854AD21B6C419DD"/>
        <w:category>
          <w:name w:val="General"/>
          <w:gallery w:val="placeholder"/>
        </w:category>
        <w:types>
          <w:type w:val="bbPlcHdr"/>
        </w:types>
        <w:behaviors>
          <w:behavior w:val="content"/>
        </w:behaviors>
        <w:guid w:val="{146BCEF3-FEAA-4F96-A222-DF1AED6DAFAA}"/>
      </w:docPartPr>
      <w:docPartBody>
        <w:p w:rsidR="00D054E9" w:rsidRDefault="009666F5" w:rsidP="009666F5">
          <w:pPr>
            <w:pStyle w:val="8A5EBCE45C3441F59854AD21B6C419DD"/>
          </w:pPr>
          <w:r w:rsidRPr="001E39CD">
            <w:rPr>
              <w:rStyle w:val="PlaceholderText"/>
            </w:rPr>
            <w:t>Choose an item.</w:t>
          </w:r>
        </w:p>
      </w:docPartBody>
    </w:docPart>
    <w:docPart>
      <w:docPartPr>
        <w:name w:val="8279FAB4D8A148788050657D47B8DD84"/>
        <w:category>
          <w:name w:val="General"/>
          <w:gallery w:val="placeholder"/>
        </w:category>
        <w:types>
          <w:type w:val="bbPlcHdr"/>
        </w:types>
        <w:behaviors>
          <w:behavior w:val="content"/>
        </w:behaviors>
        <w:guid w:val="{269BDE3D-3729-4901-9400-53A59BB03A64}"/>
      </w:docPartPr>
      <w:docPartBody>
        <w:p w:rsidR="00D054E9" w:rsidRDefault="009666F5" w:rsidP="009666F5">
          <w:pPr>
            <w:pStyle w:val="8279FAB4D8A148788050657D47B8DD84"/>
          </w:pPr>
          <w:r w:rsidRPr="001E39CD">
            <w:rPr>
              <w:rStyle w:val="PlaceholderText"/>
            </w:rPr>
            <w:t>Choose an item.</w:t>
          </w:r>
        </w:p>
      </w:docPartBody>
    </w:docPart>
    <w:docPart>
      <w:docPartPr>
        <w:name w:val="BC47601BACA846319A933DF3D2F9E51C"/>
        <w:category>
          <w:name w:val="General"/>
          <w:gallery w:val="placeholder"/>
        </w:category>
        <w:types>
          <w:type w:val="bbPlcHdr"/>
        </w:types>
        <w:behaviors>
          <w:behavior w:val="content"/>
        </w:behaviors>
        <w:guid w:val="{F67C0090-9F5F-41F1-A28D-322377CDE63A}"/>
      </w:docPartPr>
      <w:docPartBody>
        <w:p w:rsidR="00D054E9" w:rsidRDefault="009666F5" w:rsidP="009666F5">
          <w:pPr>
            <w:pStyle w:val="BC47601BACA846319A933DF3D2F9E51C"/>
          </w:pPr>
          <w:r w:rsidRPr="001E39CD">
            <w:rPr>
              <w:rStyle w:val="PlaceholderText"/>
            </w:rPr>
            <w:t>Choose an item.</w:t>
          </w:r>
        </w:p>
      </w:docPartBody>
    </w:docPart>
    <w:docPart>
      <w:docPartPr>
        <w:name w:val="CD44D333342844F3A254C21EF53CBFE6"/>
        <w:category>
          <w:name w:val="General"/>
          <w:gallery w:val="placeholder"/>
        </w:category>
        <w:types>
          <w:type w:val="bbPlcHdr"/>
        </w:types>
        <w:behaviors>
          <w:behavior w:val="content"/>
        </w:behaviors>
        <w:guid w:val="{756CA00F-A219-4450-8855-BF91AFD4CBD2}"/>
      </w:docPartPr>
      <w:docPartBody>
        <w:p w:rsidR="00D054E9" w:rsidRDefault="009666F5" w:rsidP="009666F5">
          <w:pPr>
            <w:pStyle w:val="CD44D333342844F3A254C21EF53CBFE6"/>
          </w:pPr>
          <w:r w:rsidRPr="001E39CD">
            <w:rPr>
              <w:rStyle w:val="PlaceholderText"/>
            </w:rPr>
            <w:t>Choose an item.</w:t>
          </w:r>
        </w:p>
      </w:docPartBody>
    </w:docPart>
    <w:docPart>
      <w:docPartPr>
        <w:name w:val="0C165F112CB643049A32C7ED1C4BE043"/>
        <w:category>
          <w:name w:val="General"/>
          <w:gallery w:val="placeholder"/>
        </w:category>
        <w:types>
          <w:type w:val="bbPlcHdr"/>
        </w:types>
        <w:behaviors>
          <w:behavior w:val="content"/>
        </w:behaviors>
        <w:guid w:val="{6ACDEC6A-91B7-44E7-B928-4DE281865D03}"/>
      </w:docPartPr>
      <w:docPartBody>
        <w:p w:rsidR="00D054E9" w:rsidRDefault="009666F5" w:rsidP="009666F5">
          <w:pPr>
            <w:pStyle w:val="0C165F112CB643049A32C7ED1C4BE043"/>
          </w:pPr>
          <w:r w:rsidRPr="001E39CD">
            <w:rPr>
              <w:rStyle w:val="PlaceholderText"/>
            </w:rPr>
            <w:t>Choose an item.</w:t>
          </w:r>
        </w:p>
      </w:docPartBody>
    </w:docPart>
    <w:docPart>
      <w:docPartPr>
        <w:name w:val="6CD11480D61C49ABA0D3B235044CB3E2"/>
        <w:category>
          <w:name w:val="General"/>
          <w:gallery w:val="placeholder"/>
        </w:category>
        <w:types>
          <w:type w:val="bbPlcHdr"/>
        </w:types>
        <w:behaviors>
          <w:behavior w:val="content"/>
        </w:behaviors>
        <w:guid w:val="{28C3CB5B-C9B5-4927-B87B-8C4C7DCF2CAB}"/>
      </w:docPartPr>
      <w:docPartBody>
        <w:p w:rsidR="00D054E9" w:rsidRDefault="009666F5" w:rsidP="009666F5">
          <w:pPr>
            <w:pStyle w:val="6CD11480D61C49ABA0D3B235044CB3E2"/>
          </w:pPr>
          <w:r w:rsidRPr="001E39CD">
            <w:rPr>
              <w:rStyle w:val="PlaceholderText"/>
            </w:rPr>
            <w:t>Choose an item.</w:t>
          </w:r>
        </w:p>
      </w:docPartBody>
    </w:docPart>
    <w:docPart>
      <w:docPartPr>
        <w:name w:val="62D4B4FB16F742DF81C3E678C2C85A83"/>
        <w:category>
          <w:name w:val="General"/>
          <w:gallery w:val="placeholder"/>
        </w:category>
        <w:types>
          <w:type w:val="bbPlcHdr"/>
        </w:types>
        <w:behaviors>
          <w:behavior w:val="content"/>
        </w:behaviors>
        <w:guid w:val="{5164568A-6A4D-4181-A62A-A0578CD0A93C}"/>
      </w:docPartPr>
      <w:docPartBody>
        <w:p w:rsidR="00D054E9" w:rsidRDefault="009666F5" w:rsidP="009666F5">
          <w:pPr>
            <w:pStyle w:val="62D4B4FB16F742DF81C3E678C2C85A83"/>
          </w:pPr>
          <w:r w:rsidRPr="001E39CD">
            <w:rPr>
              <w:rStyle w:val="PlaceholderText"/>
            </w:rPr>
            <w:t>Choose an item.</w:t>
          </w:r>
        </w:p>
      </w:docPartBody>
    </w:docPart>
    <w:docPart>
      <w:docPartPr>
        <w:name w:val="FC153EF1599E48DC90F8DCB928C61EA5"/>
        <w:category>
          <w:name w:val="General"/>
          <w:gallery w:val="placeholder"/>
        </w:category>
        <w:types>
          <w:type w:val="bbPlcHdr"/>
        </w:types>
        <w:behaviors>
          <w:behavior w:val="content"/>
        </w:behaviors>
        <w:guid w:val="{F8733AA9-8F4B-409C-89A1-CC450C011698}"/>
      </w:docPartPr>
      <w:docPartBody>
        <w:p w:rsidR="00D054E9" w:rsidRDefault="009666F5" w:rsidP="009666F5">
          <w:pPr>
            <w:pStyle w:val="FC153EF1599E48DC90F8DCB928C61EA5"/>
          </w:pPr>
          <w:r w:rsidRPr="001E39CD">
            <w:rPr>
              <w:rStyle w:val="PlaceholderText"/>
            </w:rPr>
            <w:t>Choose an item.</w:t>
          </w:r>
        </w:p>
      </w:docPartBody>
    </w:docPart>
    <w:docPart>
      <w:docPartPr>
        <w:name w:val="CC2AA701628D498F8A41D1C30C0585DC"/>
        <w:category>
          <w:name w:val="General"/>
          <w:gallery w:val="placeholder"/>
        </w:category>
        <w:types>
          <w:type w:val="bbPlcHdr"/>
        </w:types>
        <w:behaviors>
          <w:behavior w:val="content"/>
        </w:behaviors>
        <w:guid w:val="{E73A46E0-9829-44CD-83D5-E5386DE20E2A}"/>
      </w:docPartPr>
      <w:docPartBody>
        <w:p w:rsidR="00D054E9" w:rsidRDefault="009666F5" w:rsidP="009666F5">
          <w:pPr>
            <w:pStyle w:val="CC2AA701628D498F8A41D1C30C0585DC"/>
          </w:pPr>
          <w:r w:rsidRPr="001E39CD">
            <w:rPr>
              <w:rStyle w:val="PlaceholderText"/>
            </w:rPr>
            <w:t>Choose an item.</w:t>
          </w:r>
        </w:p>
      </w:docPartBody>
    </w:docPart>
    <w:docPart>
      <w:docPartPr>
        <w:name w:val="C091AC927A504B41B19BCB7C88F9750C"/>
        <w:category>
          <w:name w:val="General"/>
          <w:gallery w:val="placeholder"/>
        </w:category>
        <w:types>
          <w:type w:val="bbPlcHdr"/>
        </w:types>
        <w:behaviors>
          <w:behavior w:val="content"/>
        </w:behaviors>
        <w:guid w:val="{9C50FA58-8FEF-42B1-BAE1-818FEF48FFB0}"/>
      </w:docPartPr>
      <w:docPartBody>
        <w:p w:rsidR="00D054E9" w:rsidRDefault="009666F5" w:rsidP="009666F5">
          <w:pPr>
            <w:pStyle w:val="C091AC927A504B41B19BCB7C88F9750C"/>
          </w:pPr>
          <w:r w:rsidRPr="001E39CD">
            <w:rPr>
              <w:rStyle w:val="PlaceholderText"/>
            </w:rPr>
            <w:t>Choose an item.</w:t>
          </w:r>
        </w:p>
      </w:docPartBody>
    </w:docPart>
    <w:docPart>
      <w:docPartPr>
        <w:name w:val="AD21224EEBB9482796D35C56B56E7BFA"/>
        <w:category>
          <w:name w:val="General"/>
          <w:gallery w:val="placeholder"/>
        </w:category>
        <w:types>
          <w:type w:val="bbPlcHdr"/>
        </w:types>
        <w:behaviors>
          <w:behavior w:val="content"/>
        </w:behaviors>
        <w:guid w:val="{FE19DB3F-8FDC-47D0-AC9F-CD4E85D9502E}"/>
      </w:docPartPr>
      <w:docPartBody>
        <w:p w:rsidR="00D054E9" w:rsidRDefault="009666F5" w:rsidP="009666F5">
          <w:pPr>
            <w:pStyle w:val="AD21224EEBB9482796D35C56B56E7BFA"/>
          </w:pPr>
          <w:r w:rsidRPr="001E39CD">
            <w:rPr>
              <w:rStyle w:val="PlaceholderText"/>
            </w:rPr>
            <w:t>Choose an item.</w:t>
          </w:r>
        </w:p>
      </w:docPartBody>
    </w:docPart>
    <w:docPart>
      <w:docPartPr>
        <w:name w:val="9DB1DE6266ED4FBDBEF545DBF00169E4"/>
        <w:category>
          <w:name w:val="General"/>
          <w:gallery w:val="placeholder"/>
        </w:category>
        <w:types>
          <w:type w:val="bbPlcHdr"/>
        </w:types>
        <w:behaviors>
          <w:behavior w:val="content"/>
        </w:behaviors>
        <w:guid w:val="{2A00F32D-35C1-44B8-B9E7-71B65612ABBE}"/>
      </w:docPartPr>
      <w:docPartBody>
        <w:p w:rsidR="00D054E9" w:rsidRDefault="009666F5" w:rsidP="009666F5">
          <w:pPr>
            <w:pStyle w:val="9DB1DE6266ED4FBDBEF545DBF00169E4"/>
          </w:pPr>
          <w:r w:rsidRPr="001E39CD">
            <w:rPr>
              <w:rStyle w:val="PlaceholderText"/>
            </w:rPr>
            <w:t>Choose an item.</w:t>
          </w:r>
        </w:p>
      </w:docPartBody>
    </w:docPart>
    <w:docPart>
      <w:docPartPr>
        <w:name w:val="542E392F1BA54BA2BFDE9A63AA4A761C"/>
        <w:category>
          <w:name w:val="General"/>
          <w:gallery w:val="placeholder"/>
        </w:category>
        <w:types>
          <w:type w:val="bbPlcHdr"/>
        </w:types>
        <w:behaviors>
          <w:behavior w:val="content"/>
        </w:behaviors>
        <w:guid w:val="{E737832F-C145-4C61-9312-91402D20C79F}"/>
      </w:docPartPr>
      <w:docPartBody>
        <w:p w:rsidR="00D054E9" w:rsidRDefault="009666F5" w:rsidP="009666F5">
          <w:pPr>
            <w:pStyle w:val="542E392F1BA54BA2BFDE9A63AA4A761C"/>
          </w:pPr>
          <w:r w:rsidRPr="001E39CD">
            <w:rPr>
              <w:rStyle w:val="PlaceholderText"/>
            </w:rPr>
            <w:t>Choose an item.</w:t>
          </w:r>
        </w:p>
      </w:docPartBody>
    </w:docPart>
    <w:docPart>
      <w:docPartPr>
        <w:name w:val="E5CA880E82684A90A25BC59BF9C9CB68"/>
        <w:category>
          <w:name w:val="General"/>
          <w:gallery w:val="placeholder"/>
        </w:category>
        <w:types>
          <w:type w:val="bbPlcHdr"/>
        </w:types>
        <w:behaviors>
          <w:behavior w:val="content"/>
        </w:behaviors>
        <w:guid w:val="{E10BCC7D-9423-427C-8B74-BB17698D321C}"/>
      </w:docPartPr>
      <w:docPartBody>
        <w:p w:rsidR="00D054E9" w:rsidRDefault="009666F5" w:rsidP="009666F5">
          <w:pPr>
            <w:pStyle w:val="E5CA880E82684A90A25BC59BF9C9CB68"/>
          </w:pPr>
          <w:r w:rsidRPr="001E39CD">
            <w:rPr>
              <w:rStyle w:val="PlaceholderText"/>
            </w:rPr>
            <w:t>Choose an item.</w:t>
          </w:r>
        </w:p>
      </w:docPartBody>
    </w:docPart>
    <w:docPart>
      <w:docPartPr>
        <w:name w:val="CEB2D634760B469BBB9C62AFE2BF5AC7"/>
        <w:category>
          <w:name w:val="General"/>
          <w:gallery w:val="placeholder"/>
        </w:category>
        <w:types>
          <w:type w:val="bbPlcHdr"/>
        </w:types>
        <w:behaviors>
          <w:behavior w:val="content"/>
        </w:behaviors>
        <w:guid w:val="{64F6C8DC-43DB-41F4-BA08-266986E1192F}"/>
      </w:docPartPr>
      <w:docPartBody>
        <w:p w:rsidR="00D054E9" w:rsidRDefault="009666F5" w:rsidP="009666F5">
          <w:pPr>
            <w:pStyle w:val="CEB2D634760B469BBB9C62AFE2BF5AC7"/>
          </w:pPr>
          <w:r w:rsidRPr="001E39CD">
            <w:rPr>
              <w:rStyle w:val="PlaceholderText"/>
            </w:rPr>
            <w:t>Choose an item.</w:t>
          </w:r>
        </w:p>
      </w:docPartBody>
    </w:docPart>
    <w:docPart>
      <w:docPartPr>
        <w:name w:val="1C9335E9256A431284D31FD35B32163E"/>
        <w:category>
          <w:name w:val="General"/>
          <w:gallery w:val="placeholder"/>
        </w:category>
        <w:types>
          <w:type w:val="bbPlcHdr"/>
        </w:types>
        <w:behaviors>
          <w:behavior w:val="content"/>
        </w:behaviors>
        <w:guid w:val="{4FF79FB9-7894-44D6-BF01-A741DC58FE8C}"/>
      </w:docPartPr>
      <w:docPartBody>
        <w:p w:rsidR="00D054E9" w:rsidRDefault="009666F5" w:rsidP="009666F5">
          <w:pPr>
            <w:pStyle w:val="1C9335E9256A431284D31FD35B32163E"/>
          </w:pPr>
          <w:r w:rsidRPr="001E39CD">
            <w:rPr>
              <w:rStyle w:val="PlaceholderText"/>
            </w:rPr>
            <w:t>Choose an item.</w:t>
          </w:r>
        </w:p>
      </w:docPartBody>
    </w:docPart>
    <w:docPart>
      <w:docPartPr>
        <w:name w:val="E02465588B134538B8055CB6DE6A01EF"/>
        <w:category>
          <w:name w:val="General"/>
          <w:gallery w:val="placeholder"/>
        </w:category>
        <w:types>
          <w:type w:val="bbPlcHdr"/>
        </w:types>
        <w:behaviors>
          <w:behavior w:val="content"/>
        </w:behaviors>
        <w:guid w:val="{E08AF964-F7D6-49CB-ADE6-CEA5195A9DDF}"/>
      </w:docPartPr>
      <w:docPartBody>
        <w:p w:rsidR="00D054E9" w:rsidRDefault="009666F5" w:rsidP="009666F5">
          <w:pPr>
            <w:pStyle w:val="E02465588B134538B8055CB6DE6A01EF"/>
          </w:pPr>
          <w:r w:rsidRPr="001E39CD">
            <w:rPr>
              <w:rStyle w:val="PlaceholderText"/>
            </w:rPr>
            <w:t>Choose an item.</w:t>
          </w:r>
        </w:p>
      </w:docPartBody>
    </w:docPart>
    <w:docPart>
      <w:docPartPr>
        <w:name w:val="4AE612EF736341559CBA6470BD13AEFC"/>
        <w:category>
          <w:name w:val="General"/>
          <w:gallery w:val="placeholder"/>
        </w:category>
        <w:types>
          <w:type w:val="bbPlcHdr"/>
        </w:types>
        <w:behaviors>
          <w:behavior w:val="content"/>
        </w:behaviors>
        <w:guid w:val="{F5A05646-4F5A-45B3-BC5C-314DF0336C55}"/>
      </w:docPartPr>
      <w:docPartBody>
        <w:p w:rsidR="00D054E9" w:rsidRDefault="009666F5" w:rsidP="009666F5">
          <w:pPr>
            <w:pStyle w:val="4AE612EF736341559CBA6470BD13AEFC"/>
          </w:pPr>
          <w:r w:rsidRPr="001E39CD">
            <w:rPr>
              <w:rStyle w:val="PlaceholderText"/>
            </w:rPr>
            <w:t>Choose an item.</w:t>
          </w:r>
        </w:p>
      </w:docPartBody>
    </w:docPart>
    <w:docPart>
      <w:docPartPr>
        <w:name w:val="15FA4849545F477DB12CDB63CB526C17"/>
        <w:category>
          <w:name w:val="General"/>
          <w:gallery w:val="placeholder"/>
        </w:category>
        <w:types>
          <w:type w:val="bbPlcHdr"/>
        </w:types>
        <w:behaviors>
          <w:behavior w:val="content"/>
        </w:behaviors>
        <w:guid w:val="{3561BEDD-DF2B-4B91-8ADA-6269A559E110}"/>
      </w:docPartPr>
      <w:docPartBody>
        <w:p w:rsidR="00D054E9" w:rsidRDefault="009666F5" w:rsidP="009666F5">
          <w:pPr>
            <w:pStyle w:val="15FA4849545F477DB12CDB63CB526C17"/>
          </w:pPr>
          <w:r w:rsidRPr="001E39CD">
            <w:rPr>
              <w:rStyle w:val="PlaceholderText"/>
            </w:rPr>
            <w:t>Choose an item.</w:t>
          </w:r>
        </w:p>
      </w:docPartBody>
    </w:docPart>
    <w:docPart>
      <w:docPartPr>
        <w:name w:val="F13F27894D3347F6A541480619AFB07A"/>
        <w:category>
          <w:name w:val="General"/>
          <w:gallery w:val="placeholder"/>
        </w:category>
        <w:types>
          <w:type w:val="bbPlcHdr"/>
        </w:types>
        <w:behaviors>
          <w:behavior w:val="content"/>
        </w:behaviors>
        <w:guid w:val="{66D43706-873A-497D-9524-610172895733}"/>
      </w:docPartPr>
      <w:docPartBody>
        <w:p w:rsidR="00D054E9" w:rsidRDefault="009666F5" w:rsidP="009666F5">
          <w:pPr>
            <w:pStyle w:val="F13F27894D3347F6A541480619AFB07A"/>
          </w:pPr>
          <w:r w:rsidRPr="001E39CD">
            <w:rPr>
              <w:rStyle w:val="PlaceholderText"/>
            </w:rPr>
            <w:t>Choose an item.</w:t>
          </w:r>
        </w:p>
      </w:docPartBody>
    </w:docPart>
    <w:docPart>
      <w:docPartPr>
        <w:name w:val="3645357845024CF6B6B04B650AF25530"/>
        <w:category>
          <w:name w:val="General"/>
          <w:gallery w:val="placeholder"/>
        </w:category>
        <w:types>
          <w:type w:val="bbPlcHdr"/>
        </w:types>
        <w:behaviors>
          <w:behavior w:val="content"/>
        </w:behaviors>
        <w:guid w:val="{8AF09688-7F2C-4AF0-B19D-F3AD7FEB2452}"/>
      </w:docPartPr>
      <w:docPartBody>
        <w:p w:rsidR="00D054E9" w:rsidRDefault="009666F5" w:rsidP="009666F5">
          <w:pPr>
            <w:pStyle w:val="3645357845024CF6B6B04B650AF25530"/>
          </w:pPr>
          <w:r w:rsidRPr="001E39CD">
            <w:rPr>
              <w:rStyle w:val="PlaceholderText"/>
            </w:rPr>
            <w:t>Choose an item.</w:t>
          </w:r>
        </w:p>
      </w:docPartBody>
    </w:docPart>
    <w:docPart>
      <w:docPartPr>
        <w:name w:val="E3D1F05052F04E38B75D8FCDC7BE94B9"/>
        <w:category>
          <w:name w:val="General"/>
          <w:gallery w:val="placeholder"/>
        </w:category>
        <w:types>
          <w:type w:val="bbPlcHdr"/>
        </w:types>
        <w:behaviors>
          <w:behavior w:val="content"/>
        </w:behaviors>
        <w:guid w:val="{B24ACB7E-463C-46D3-97E5-13A8CB3981D9}"/>
      </w:docPartPr>
      <w:docPartBody>
        <w:p w:rsidR="00D054E9" w:rsidRDefault="009666F5" w:rsidP="009666F5">
          <w:pPr>
            <w:pStyle w:val="E3D1F05052F04E38B75D8FCDC7BE94B9"/>
          </w:pPr>
          <w:r w:rsidRPr="001E39CD">
            <w:rPr>
              <w:rStyle w:val="PlaceholderText"/>
            </w:rPr>
            <w:t>Choose an item.</w:t>
          </w:r>
        </w:p>
      </w:docPartBody>
    </w:docPart>
    <w:docPart>
      <w:docPartPr>
        <w:name w:val="9BEB5FD28AA446D0811E7AD626DB9671"/>
        <w:category>
          <w:name w:val="General"/>
          <w:gallery w:val="placeholder"/>
        </w:category>
        <w:types>
          <w:type w:val="bbPlcHdr"/>
        </w:types>
        <w:behaviors>
          <w:behavior w:val="content"/>
        </w:behaviors>
        <w:guid w:val="{99288BF2-26C9-4660-AA77-62294B27EB63}"/>
      </w:docPartPr>
      <w:docPartBody>
        <w:p w:rsidR="00D054E9" w:rsidRDefault="009666F5" w:rsidP="009666F5">
          <w:pPr>
            <w:pStyle w:val="9BEB5FD28AA446D0811E7AD626DB9671"/>
          </w:pPr>
          <w:r w:rsidRPr="001E39CD">
            <w:rPr>
              <w:rStyle w:val="PlaceholderText"/>
            </w:rPr>
            <w:t>Choose an item.</w:t>
          </w:r>
        </w:p>
      </w:docPartBody>
    </w:docPart>
    <w:docPart>
      <w:docPartPr>
        <w:name w:val="3FC3C64FF21C4334A8F431518A52BC2C"/>
        <w:category>
          <w:name w:val="General"/>
          <w:gallery w:val="placeholder"/>
        </w:category>
        <w:types>
          <w:type w:val="bbPlcHdr"/>
        </w:types>
        <w:behaviors>
          <w:behavior w:val="content"/>
        </w:behaviors>
        <w:guid w:val="{D838A79B-5133-45A4-A6A5-D386EDF58F6E}"/>
      </w:docPartPr>
      <w:docPartBody>
        <w:p w:rsidR="00D054E9" w:rsidRDefault="009666F5" w:rsidP="009666F5">
          <w:pPr>
            <w:pStyle w:val="3FC3C64FF21C4334A8F431518A52BC2C"/>
          </w:pPr>
          <w:r w:rsidRPr="001E39CD">
            <w:rPr>
              <w:rStyle w:val="PlaceholderText"/>
            </w:rPr>
            <w:t>Choose an item.</w:t>
          </w:r>
        </w:p>
      </w:docPartBody>
    </w:docPart>
    <w:docPart>
      <w:docPartPr>
        <w:name w:val="EEEB866983694557901CF11BEBD94CF6"/>
        <w:category>
          <w:name w:val="General"/>
          <w:gallery w:val="placeholder"/>
        </w:category>
        <w:types>
          <w:type w:val="bbPlcHdr"/>
        </w:types>
        <w:behaviors>
          <w:behavior w:val="content"/>
        </w:behaviors>
        <w:guid w:val="{BF4BE9A9-803F-402E-9722-55F5AA17135B}"/>
      </w:docPartPr>
      <w:docPartBody>
        <w:p w:rsidR="00D054E9" w:rsidRDefault="009666F5" w:rsidP="009666F5">
          <w:pPr>
            <w:pStyle w:val="EEEB866983694557901CF11BEBD94CF6"/>
          </w:pPr>
          <w:r w:rsidRPr="001E39CD">
            <w:rPr>
              <w:rStyle w:val="PlaceholderText"/>
            </w:rPr>
            <w:t>Choose an item.</w:t>
          </w:r>
        </w:p>
      </w:docPartBody>
    </w:docPart>
    <w:docPart>
      <w:docPartPr>
        <w:name w:val="8CA13B408B5E4532B54AADD39EFFF02C"/>
        <w:category>
          <w:name w:val="General"/>
          <w:gallery w:val="placeholder"/>
        </w:category>
        <w:types>
          <w:type w:val="bbPlcHdr"/>
        </w:types>
        <w:behaviors>
          <w:behavior w:val="content"/>
        </w:behaviors>
        <w:guid w:val="{6D7759E9-F45B-4BF3-96A1-30A2535D2098}"/>
      </w:docPartPr>
      <w:docPartBody>
        <w:p w:rsidR="00D054E9" w:rsidRDefault="009666F5" w:rsidP="009666F5">
          <w:pPr>
            <w:pStyle w:val="8CA13B408B5E4532B54AADD39EFFF02C"/>
          </w:pPr>
          <w:r w:rsidRPr="001E39CD">
            <w:rPr>
              <w:rStyle w:val="PlaceholderText"/>
            </w:rPr>
            <w:t>Choose an item.</w:t>
          </w:r>
        </w:p>
      </w:docPartBody>
    </w:docPart>
    <w:docPart>
      <w:docPartPr>
        <w:name w:val="6330E98D88224B2BAAECECD5D43A506B"/>
        <w:category>
          <w:name w:val="General"/>
          <w:gallery w:val="placeholder"/>
        </w:category>
        <w:types>
          <w:type w:val="bbPlcHdr"/>
        </w:types>
        <w:behaviors>
          <w:behavior w:val="content"/>
        </w:behaviors>
        <w:guid w:val="{C3C8AABA-F6E3-458B-BA87-EDF9EAE60ECE}"/>
      </w:docPartPr>
      <w:docPartBody>
        <w:p w:rsidR="00D054E9" w:rsidRDefault="009666F5" w:rsidP="009666F5">
          <w:pPr>
            <w:pStyle w:val="6330E98D88224B2BAAECECD5D43A506B"/>
          </w:pPr>
          <w:r w:rsidRPr="001E39CD">
            <w:rPr>
              <w:rStyle w:val="PlaceholderText"/>
            </w:rPr>
            <w:t>Choose an item.</w:t>
          </w:r>
        </w:p>
      </w:docPartBody>
    </w:docPart>
    <w:docPart>
      <w:docPartPr>
        <w:name w:val="B746510995FC435CB78B7A9B0C51D2C8"/>
        <w:category>
          <w:name w:val="General"/>
          <w:gallery w:val="placeholder"/>
        </w:category>
        <w:types>
          <w:type w:val="bbPlcHdr"/>
        </w:types>
        <w:behaviors>
          <w:behavior w:val="content"/>
        </w:behaviors>
        <w:guid w:val="{DF937681-5FC6-416B-AF0D-6619B7BA5F37}"/>
      </w:docPartPr>
      <w:docPartBody>
        <w:p w:rsidR="00D054E9" w:rsidRDefault="009666F5" w:rsidP="009666F5">
          <w:pPr>
            <w:pStyle w:val="B746510995FC435CB78B7A9B0C51D2C8"/>
          </w:pPr>
          <w:r w:rsidRPr="001E39CD">
            <w:rPr>
              <w:rStyle w:val="PlaceholderText"/>
            </w:rPr>
            <w:t>Choose an item.</w:t>
          </w:r>
        </w:p>
      </w:docPartBody>
    </w:docPart>
    <w:docPart>
      <w:docPartPr>
        <w:name w:val="EC1BA8B728D747F0A3358DA0CEFFBFB9"/>
        <w:category>
          <w:name w:val="General"/>
          <w:gallery w:val="placeholder"/>
        </w:category>
        <w:types>
          <w:type w:val="bbPlcHdr"/>
        </w:types>
        <w:behaviors>
          <w:behavior w:val="content"/>
        </w:behaviors>
        <w:guid w:val="{813BFEA7-168B-40AC-9759-691544015A0C}"/>
      </w:docPartPr>
      <w:docPartBody>
        <w:p w:rsidR="00D054E9" w:rsidRDefault="009666F5" w:rsidP="009666F5">
          <w:pPr>
            <w:pStyle w:val="EC1BA8B728D747F0A3358DA0CEFFBFB9"/>
          </w:pPr>
          <w:r w:rsidRPr="001E39CD">
            <w:rPr>
              <w:rStyle w:val="PlaceholderText"/>
            </w:rPr>
            <w:t>Choose an item.</w:t>
          </w:r>
        </w:p>
      </w:docPartBody>
    </w:docPart>
    <w:docPart>
      <w:docPartPr>
        <w:name w:val="6AB33B8A387D4EA39948EED764C61BA0"/>
        <w:category>
          <w:name w:val="General"/>
          <w:gallery w:val="placeholder"/>
        </w:category>
        <w:types>
          <w:type w:val="bbPlcHdr"/>
        </w:types>
        <w:behaviors>
          <w:behavior w:val="content"/>
        </w:behaviors>
        <w:guid w:val="{CA6CA27D-46EF-4F0F-9CF6-D12F64E15CEC}"/>
      </w:docPartPr>
      <w:docPartBody>
        <w:p w:rsidR="00D054E9" w:rsidRDefault="009666F5" w:rsidP="009666F5">
          <w:pPr>
            <w:pStyle w:val="6AB33B8A387D4EA39948EED764C61BA0"/>
          </w:pPr>
          <w:r w:rsidRPr="001E39CD">
            <w:rPr>
              <w:rStyle w:val="PlaceholderText"/>
            </w:rPr>
            <w:t>Choose an item.</w:t>
          </w:r>
        </w:p>
      </w:docPartBody>
    </w:docPart>
    <w:docPart>
      <w:docPartPr>
        <w:name w:val="E0132658053C46C98C22F3F11E543211"/>
        <w:category>
          <w:name w:val="General"/>
          <w:gallery w:val="placeholder"/>
        </w:category>
        <w:types>
          <w:type w:val="bbPlcHdr"/>
        </w:types>
        <w:behaviors>
          <w:behavior w:val="content"/>
        </w:behaviors>
        <w:guid w:val="{62C8F6BB-B907-4D1F-A961-D9647707733F}"/>
      </w:docPartPr>
      <w:docPartBody>
        <w:p w:rsidR="00D054E9" w:rsidRDefault="009666F5" w:rsidP="009666F5">
          <w:pPr>
            <w:pStyle w:val="E0132658053C46C98C22F3F11E543211"/>
          </w:pPr>
          <w:r w:rsidRPr="001E39CD">
            <w:rPr>
              <w:rStyle w:val="PlaceholderText"/>
            </w:rPr>
            <w:t>Choose an item.</w:t>
          </w:r>
        </w:p>
      </w:docPartBody>
    </w:docPart>
    <w:docPart>
      <w:docPartPr>
        <w:name w:val="C999C31C3EAB400EB4B8BC83FA82F78F"/>
        <w:category>
          <w:name w:val="General"/>
          <w:gallery w:val="placeholder"/>
        </w:category>
        <w:types>
          <w:type w:val="bbPlcHdr"/>
        </w:types>
        <w:behaviors>
          <w:behavior w:val="content"/>
        </w:behaviors>
        <w:guid w:val="{3AB22514-72AF-4DDC-BCE2-FC9B15376D8E}"/>
      </w:docPartPr>
      <w:docPartBody>
        <w:p w:rsidR="00D054E9" w:rsidRDefault="009666F5" w:rsidP="009666F5">
          <w:pPr>
            <w:pStyle w:val="C999C31C3EAB400EB4B8BC83FA82F78F"/>
          </w:pPr>
          <w:r w:rsidRPr="001E39CD">
            <w:rPr>
              <w:rStyle w:val="PlaceholderText"/>
            </w:rPr>
            <w:t>Choose an item.</w:t>
          </w:r>
        </w:p>
      </w:docPartBody>
    </w:docPart>
    <w:docPart>
      <w:docPartPr>
        <w:name w:val="0916F5C77A5F49A9A996803C4542D9FA"/>
        <w:category>
          <w:name w:val="General"/>
          <w:gallery w:val="placeholder"/>
        </w:category>
        <w:types>
          <w:type w:val="bbPlcHdr"/>
        </w:types>
        <w:behaviors>
          <w:behavior w:val="content"/>
        </w:behaviors>
        <w:guid w:val="{C9823BFB-1E7E-41E1-98FE-10B0077828D2}"/>
      </w:docPartPr>
      <w:docPartBody>
        <w:p w:rsidR="00D054E9" w:rsidRDefault="009666F5" w:rsidP="009666F5">
          <w:pPr>
            <w:pStyle w:val="0916F5C77A5F49A9A996803C4542D9FA"/>
          </w:pPr>
          <w:r w:rsidRPr="001E39CD">
            <w:rPr>
              <w:rStyle w:val="PlaceholderText"/>
            </w:rPr>
            <w:t>Choose an item.</w:t>
          </w:r>
        </w:p>
      </w:docPartBody>
    </w:docPart>
    <w:docPart>
      <w:docPartPr>
        <w:name w:val="7F85F5017A2D4E91AFA9BA8A7271544D"/>
        <w:category>
          <w:name w:val="General"/>
          <w:gallery w:val="placeholder"/>
        </w:category>
        <w:types>
          <w:type w:val="bbPlcHdr"/>
        </w:types>
        <w:behaviors>
          <w:behavior w:val="content"/>
        </w:behaviors>
        <w:guid w:val="{82E33768-B5F8-4506-A2C6-B1AF8AC5CD76}"/>
      </w:docPartPr>
      <w:docPartBody>
        <w:p w:rsidR="00D054E9" w:rsidRDefault="009666F5" w:rsidP="009666F5">
          <w:pPr>
            <w:pStyle w:val="7F85F5017A2D4E91AFA9BA8A7271544D"/>
          </w:pPr>
          <w:r w:rsidRPr="001E39CD">
            <w:rPr>
              <w:rStyle w:val="PlaceholderText"/>
            </w:rPr>
            <w:t>Choose an item.</w:t>
          </w:r>
        </w:p>
      </w:docPartBody>
    </w:docPart>
    <w:docPart>
      <w:docPartPr>
        <w:name w:val="408922743EE94697890AF183D0BC8787"/>
        <w:category>
          <w:name w:val="General"/>
          <w:gallery w:val="placeholder"/>
        </w:category>
        <w:types>
          <w:type w:val="bbPlcHdr"/>
        </w:types>
        <w:behaviors>
          <w:behavior w:val="content"/>
        </w:behaviors>
        <w:guid w:val="{3C2D85B4-9634-463B-A33D-A9C08F1B30C8}"/>
      </w:docPartPr>
      <w:docPartBody>
        <w:p w:rsidR="00D054E9" w:rsidRDefault="009666F5" w:rsidP="009666F5">
          <w:pPr>
            <w:pStyle w:val="408922743EE94697890AF183D0BC8787"/>
          </w:pPr>
          <w:r w:rsidRPr="001E39CD">
            <w:rPr>
              <w:rStyle w:val="PlaceholderText"/>
            </w:rPr>
            <w:t>Choose an item.</w:t>
          </w:r>
        </w:p>
      </w:docPartBody>
    </w:docPart>
    <w:docPart>
      <w:docPartPr>
        <w:name w:val="E46F4548F0E044C2A3F3FE0A98A74EFF"/>
        <w:category>
          <w:name w:val="General"/>
          <w:gallery w:val="placeholder"/>
        </w:category>
        <w:types>
          <w:type w:val="bbPlcHdr"/>
        </w:types>
        <w:behaviors>
          <w:behavior w:val="content"/>
        </w:behaviors>
        <w:guid w:val="{ABD21207-930C-4214-89C9-0918642D7191}"/>
      </w:docPartPr>
      <w:docPartBody>
        <w:p w:rsidR="00D054E9" w:rsidRDefault="009666F5" w:rsidP="009666F5">
          <w:pPr>
            <w:pStyle w:val="E46F4548F0E044C2A3F3FE0A98A74EFF"/>
          </w:pPr>
          <w:r w:rsidRPr="001E39CD">
            <w:rPr>
              <w:rStyle w:val="PlaceholderText"/>
            </w:rPr>
            <w:t>Choose an item.</w:t>
          </w:r>
        </w:p>
      </w:docPartBody>
    </w:docPart>
    <w:docPart>
      <w:docPartPr>
        <w:name w:val="C8C7B8E134F44CAE93AFE02DF6EECDA5"/>
        <w:category>
          <w:name w:val="General"/>
          <w:gallery w:val="placeholder"/>
        </w:category>
        <w:types>
          <w:type w:val="bbPlcHdr"/>
        </w:types>
        <w:behaviors>
          <w:behavior w:val="content"/>
        </w:behaviors>
        <w:guid w:val="{D9BBBCFC-ED9A-4DA8-843D-75C0498F4446}"/>
      </w:docPartPr>
      <w:docPartBody>
        <w:p w:rsidR="00D054E9" w:rsidRDefault="009666F5" w:rsidP="009666F5">
          <w:pPr>
            <w:pStyle w:val="C8C7B8E134F44CAE93AFE02DF6EECDA5"/>
          </w:pPr>
          <w:r w:rsidRPr="001E39CD">
            <w:rPr>
              <w:rStyle w:val="PlaceholderText"/>
            </w:rPr>
            <w:t>Choose an item.</w:t>
          </w:r>
        </w:p>
      </w:docPartBody>
    </w:docPart>
    <w:docPart>
      <w:docPartPr>
        <w:name w:val="EED9FAA1882340FAA3FDC53B57700A12"/>
        <w:category>
          <w:name w:val="General"/>
          <w:gallery w:val="placeholder"/>
        </w:category>
        <w:types>
          <w:type w:val="bbPlcHdr"/>
        </w:types>
        <w:behaviors>
          <w:behavior w:val="content"/>
        </w:behaviors>
        <w:guid w:val="{CDB31C65-2156-4060-AF09-93D3713A14F8}"/>
      </w:docPartPr>
      <w:docPartBody>
        <w:p w:rsidR="00D054E9" w:rsidRDefault="009666F5" w:rsidP="009666F5">
          <w:pPr>
            <w:pStyle w:val="EED9FAA1882340FAA3FDC53B57700A12"/>
          </w:pPr>
          <w:r w:rsidRPr="001E39CD">
            <w:rPr>
              <w:rStyle w:val="PlaceholderText"/>
            </w:rPr>
            <w:t>Choose an item.</w:t>
          </w:r>
        </w:p>
      </w:docPartBody>
    </w:docPart>
    <w:docPart>
      <w:docPartPr>
        <w:name w:val="3D53B116A8D6495B8F0FAC069333C0A4"/>
        <w:category>
          <w:name w:val="General"/>
          <w:gallery w:val="placeholder"/>
        </w:category>
        <w:types>
          <w:type w:val="bbPlcHdr"/>
        </w:types>
        <w:behaviors>
          <w:behavior w:val="content"/>
        </w:behaviors>
        <w:guid w:val="{159D3BC0-9A15-4890-9ADF-1EFEE2B4F2BF}"/>
      </w:docPartPr>
      <w:docPartBody>
        <w:p w:rsidR="00D054E9" w:rsidRDefault="009666F5" w:rsidP="009666F5">
          <w:pPr>
            <w:pStyle w:val="3D53B116A8D6495B8F0FAC069333C0A4"/>
          </w:pPr>
          <w:r w:rsidRPr="001E39CD">
            <w:rPr>
              <w:rStyle w:val="PlaceholderText"/>
            </w:rPr>
            <w:t>Choose an item.</w:t>
          </w:r>
        </w:p>
      </w:docPartBody>
    </w:docPart>
    <w:docPart>
      <w:docPartPr>
        <w:name w:val="DCF6185475874F1C86AF231499FD2523"/>
        <w:category>
          <w:name w:val="General"/>
          <w:gallery w:val="placeholder"/>
        </w:category>
        <w:types>
          <w:type w:val="bbPlcHdr"/>
        </w:types>
        <w:behaviors>
          <w:behavior w:val="content"/>
        </w:behaviors>
        <w:guid w:val="{34034802-F6EF-474B-AAEB-FC59804730F6}"/>
      </w:docPartPr>
      <w:docPartBody>
        <w:p w:rsidR="00D054E9" w:rsidRDefault="009666F5" w:rsidP="009666F5">
          <w:pPr>
            <w:pStyle w:val="DCF6185475874F1C86AF231499FD2523"/>
          </w:pPr>
          <w:r w:rsidRPr="001E39CD">
            <w:rPr>
              <w:rStyle w:val="PlaceholderText"/>
            </w:rPr>
            <w:t>Choose an item.</w:t>
          </w:r>
        </w:p>
      </w:docPartBody>
    </w:docPart>
    <w:docPart>
      <w:docPartPr>
        <w:name w:val="84E018D19ADE45CC9AB2C8F2CE7EB46C"/>
        <w:category>
          <w:name w:val="General"/>
          <w:gallery w:val="placeholder"/>
        </w:category>
        <w:types>
          <w:type w:val="bbPlcHdr"/>
        </w:types>
        <w:behaviors>
          <w:behavior w:val="content"/>
        </w:behaviors>
        <w:guid w:val="{A7822DAB-5B34-459A-A7C0-CB83E2B2FB0D}"/>
      </w:docPartPr>
      <w:docPartBody>
        <w:p w:rsidR="00D054E9" w:rsidRDefault="009666F5" w:rsidP="009666F5">
          <w:pPr>
            <w:pStyle w:val="84E018D19ADE45CC9AB2C8F2CE7EB46C"/>
          </w:pPr>
          <w:r w:rsidRPr="001E39CD">
            <w:rPr>
              <w:rStyle w:val="PlaceholderText"/>
            </w:rPr>
            <w:t>Choose an item.</w:t>
          </w:r>
        </w:p>
      </w:docPartBody>
    </w:docPart>
    <w:docPart>
      <w:docPartPr>
        <w:name w:val="2214F60DAB19488382A2D7CE3F837F5E"/>
        <w:category>
          <w:name w:val="General"/>
          <w:gallery w:val="placeholder"/>
        </w:category>
        <w:types>
          <w:type w:val="bbPlcHdr"/>
        </w:types>
        <w:behaviors>
          <w:behavior w:val="content"/>
        </w:behaviors>
        <w:guid w:val="{9DB009A2-21E6-4067-B6BF-4BAFFD2B11E9}"/>
      </w:docPartPr>
      <w:docPartBody>
        <w:p w:rsidR="00D054E9" w:rsidRDefault="009666F5" w:rsidP="009666F5">
          <w:pPr>
            <w:pStyle w:val="2214F60DAB19488382A2D7CE3F837F5E"/>
          </w:pPr>
          <w:r w:rsidRPr="001E39CD">
            <w:rPr>
              <w:rStyle w:val="PlaceholderText"/>
            </w:rPr>
            <w:t>Choose an item.</w:t>
          </w:r>
        </w:p>
      </w:docPartBody>
    </w:docPart>
    <w:docPart>
      <w:docPartPr>
        <w:name w:val="0B204FA82B714435B346AEF61A3E77E0"/>
        <w:category>
          <w:name w:val="General"/>
          <w:gallery w:val="placeholder"/>
        </w:category>
        <w:types>
          <w:type w:val="bbPlcHdr"/>
        </w:types>
        <w:behaviors>
          <w:behavior w:val="content"/>
        </w:behaviors>
        <w:guid w:val="{B4D00019-FAE7-4905-B424-452FCD97421B}"/>
      </w:docPartPr>
      <w:docPartBody>
        <w:p w:rsidR="00D054E9" w:rsidRDefault="009666F5" w:rsidP="009666F5">
          <w:pPr>
            <w:pStyle w:val="0B204FA82B714435B346AEF61A3E77E0"/>
          </w:pPr>
          <w:r w:rsidRPr="001E39CD">
            <w:rPr>
              <w:rStyle w:val="PlaceholderText"/>
            </w:rPr>
            <w:t>Choose an item.</w:t>
          </w:r>
        </w:p>
      </w:docPartBody>
    </w:docPart>
    <w:docPart>
      <w:docPartPr>
        <w:name w:val="4A9D397A38F64F69887267FB490AFA3D"/>
        <w:category>
          <w:name w:val="General"/>
          <w:gallery w:val="placeholder"/>
        </w:category>
        <w:types>
          <w:type w:val="bbPlcHdr"/>
        </w:types>
        <w:behaviors>
          <w:behavior w:val="content"/>
        </w:behaviors>
        <w:guid w:val="{ACD43BD4-1B05-43C8-840A-DA6EF571EBC7}"/>
      </w:docPartPr>
      <w:docPartBody>
        <w:p w:rsidR="00D054E9" w:rsidRDefault="009666F5" w:rsidP="009666F5">
          <w:pPr>
            <w:pStyle w:val="4A9D397A38F64F69887267FB490AFA3D"/>
          </w:pPr>
          <w:r w:rsidRPr="001E39CD">
            <w:rPr>
              <w:rStyle w:val="PlaceholderText"/>
            </w:rPr>
            <w:t>Choose an item.</w:t>
          </w:r>
        </w:p>
      </w:docPartBody>
    </w:docPart>
    <w:docPart>
      <w:docPartPr>
        <w:name w:val="EC5FDE4FBFD7486D810C35A908DE62F7"/>
        <w:category>
          <w:name w:val="General"/>
          <w:gallery w:val="placeholder"/>
        </w:category>
        <w:types>
          <w:type w:val="bbPlcHdr"/>
        </w:types>
        <w:behaviors>
          <w:behavior w:val="content"/>
        </w:behaviors>
        <w:guid w:val="{25983087-37A5-45D3-9121-6F40A9FD14DA}"/>
      </w:docPartPr>
      <w:docPartBody>
        <w:p w:rsidR="00D054E9" w:rsidRDefault="009666F5" w:rsidP="009666F5">
          <w:pPr>
            <w:pStyle w:val="EC5FDE4FBFD7486D810C35A908DE62F7"/>
          </w:pPr>
          <w:r w:rsidRPr="001E39CD">
            <w:rPr>
              <w:rStyle w:val="PlaceholderText"/>
            </w:rPr>
            <w:t>Choose an item.</w:t>
          </w:r>
        </w:p>
      </w:docPartBody>
    </w:docPart>
    <w:docPart>
      <w:docPartPr>
        <w:name w:val="B013420CBCF44BD2B79E341544851B71"/>
        <w:category>
          <w:name w:val="General"/>
          <w:gallery w:val="placeholder"/>
        </w:category>
        <w:types>
          <w:type w:val="bbPlcHdr"/>
        </w:types>
        <w:behaviors>
          <w:behavior w:val="content"/>
        </w:behaviors>
        <w:guid w:val="{2B5A4F2A-35F4-4A8C-9529-CD17AD10F98D}"/>
      </w:docPartPr>
      <w:docPartBody>
        <w:p w:rsidR="00D054E9" w:rsidRDefault="009666F5" w:rsidP="009666F5">
          <w:pPr>
            <w:pStyle w:val="B013420CBCF44BD2B79E341544851B71"/>
          </w:pPr>
          <w:r w:rsidRPr="001E39CD">
            <w:rPr>
              <w:rStyle w:val="PlaceholderText"/>
            </w:rPr>
            <w:t>Choose an item.</w:t>
          </w:r>
        </w:p>
      </w:docPartBody>
    </w:docPart>
    <w:docPart>
      <w:docPartPr>
        <w:name w:val="B74F9676341C4FD59A9C283F9CA7396F"/>
        <w:category>
          <w:name w:val="General"/>
          <w:gallery w:val="placeholder"/>
        </w:category>
        <w:types>
          <w:type w:val="bbPlcHdr"/>
        </w:types>
        <w:behaviors>
          <w:behavior w:val="content"/>
        </w:behaviors>
        <w:guid w:val="{D0EF311D-8438-4DD6-B99B-E92FEE0DC2E7}"/>
      </w:docPartPr>
      <w:docPartBody>
        <w:p w:rsidR="00D054E9" w:rsidRDefault="009666F5" w:rsidP="009666F5">
          <w:pPr>
            <w:pStyle w:val="B74F9676341C4FD59A9C283F9CA7396F"/>
          </w:pPr>
          <w:r w:rsidRPr="001E39CD">
            <w:rPr>
              <w:rStyle w:val="PlaceholderText"/>
            </w:rPr>
            <w:t>Choose an item.</w:t>
          </w:r>
        </w:p>
      </w:docPartBody>
    </w:docPart>
    <w:docPart>
      <w:docPartPr>
        <w:name w:val="201FA77257A0472695D7CA6A6B249625"/>
        <w:category>
          <w:name w:val="General"/>
          <w:gallery w:val="placeholder"/>
        </w:category>
        <w:types>
          <w:type w:val="bbPlcHdr"/>
        </w:types>
        <w:behaviors>
          <w:behavior w:val="content"/>
        </w:behaviors>
        <w:guid w:val="{234306D9-0028-4624-A691-F1C820F6C5F1}"/>
      </w:docPartPr>
      <w:docPartBody>
        <w:p w:rsidR="00D054E9" w:rsidRDefault="009666F5" w:rsidP="009666F5">
          <w:pPr>
            <w:pStyle w:val="201FA77257A0472695D7CA6A6B249625"/>
          </w:pPr>
          <w:r w:rsidRPr="001E39CD">
            <w:rPr>
              <w:rStyle w:val="PlaceholderText"/>
            </w:rPr>
            <w:t>Choose an item.</w:t>
          </w:r>
        </w:p>
      </w:docPartBody>
    </w:docPart>
    <w:docPart>
      <w:docPartPr>
        <w:name w:val="1C53DB8307FA4D5BAC35264B590001B3"/>
        <w:category>
          <w:name w:val="General"/>
          <w:gallery w:val="placeholder"/>
        </w:category>
        <w:types>
          <w:type w:val="bbPlcHdr"/>
        </w:types>
        <w:behaviors>
          <w:behavior w:val="content"/>
        </w:behaviors>
        <w:guid w:val="{EB3A1926-253B-442C-A606-4BD68086BA69}"/>
      </w:docPartPr>
      <w:docPartBody>
        <w:p w:rsidR="00D054E9" w:rsidRDefault="009666F5" w:rsidP="009666F5">
          <w:pPr>
            <w:pStyle w:val="1C53DB8307FA4D5BAC35264B590001B3"/>
          </w:pPr>
          <w:r w:rsidRPr="001E39CD">
            <w:rPr>
              <w:rStyle w:val="PlaceholderText"/>
            </w:rPr>
            <w:t>Choose an item.</w:t>
          </w:r>
        </w:p>
      </w:docPartBody>
    </w:docPart>
    <w:docPart>
      <w:docPartPr>
        <w:name w:val="9680CDEBFA7140538F33898D95584724"/>
        <w:category>
          <w:name w:val="General"/>
          <w:gallery w:val="placeholder"/>
        </w:category>
        <w:types>
          <w:type w:val="bbPlcHdr"/>
        </w:types>
        <w:behaviors>
          <w:behavior w:val="content"/>
        </w:behaviors>
        <w:guid w:val="{1449497E-ED33-448D-9797-181B03594139}"/>
      </w:docPartPr>
      <w:docPartBody>
        <w:p w:rsidR="00D054E9" w:rsidRDefault="009666F5" w:rsidP="009666F5">
          <w:pPr>
            <w:pStyle w:val="9680CDEBFA7140538F33898D95584724"/>
          </w:pPr>
          <w:r w:rsidRPr="001E39CD">
            <w:rPr>
              <w:rStyle w:val="PlaceholderText"/>
            </w:rPr>
            <w:t>Choose an item.</w:t>
          </w:r>
        </w:p>
      </w:docPartBody>
    </w:docPart>
    <w:docPart>
      <w:docPartPr>
        <w:name w:val="D37420D188DF4890BA9E9C9459EB81DB"/>
        <w:category>
          <w:name w:val="General"/>
          <w:gallery w:val="placeholder"/>
        </w:category>
        <w:types>
          <w:type w:val="bbPlcHdr"/>
        </w:types>
        <w:behaviors>
          <w:behavior w:val="content"/>
        </w:behaviors>
        <w:guid w:val="{6277F950-DB18-4B97-96DC-71EE0EB84377}"/>
      </w:docPartPr>
      <w:docPartBody>
        <w:p w:rsidR="00D054E9" w:rsidRDefault="009666F5" w:rsidP="009666F5">
          <w:pPr>
            <w:pStyle w:val="D37420D188DF4890BA9E9C9459EB81DB"/>
          </w:pPr>
          <w:r w:rsidRPr="001E39CD">
            <w:rPr>
              <w:rStyle w:val="PlaceholderText"/>
            </w:rPr>
            <w:t>Choose an item.</w:t>
          </w:r>
        </w:p>
      </w:docPartBody>
    </w:docPart>
    <w:docPart>
      <w:docPartPr>
        <w:name w:val="E7A5987BC42E485791EB507D2C88FB0F"/>
        <w:category>
          <w:name w:val="General"/>
          <w:gallery w:val="placeholder"/>
        </w:category>
        <w:types>
          <w:type w:val="bbPlcHdr"/>
        </w:types>
        <w:behaviors>
          <w:behavior w:val="content"/>
        </w:behaviors>
        <w:guid w:val="{969DA317-141A-4E62-ABC2-2C6BF36CF39D}"/>
      </w:docPartPr>
      <w:docPartBody>
        <w:p w:rsidR="00D054E9" w:rsidRDefault="009666F5" w:rsidP="009666F5">
          <w:pPr>
            <w:pStyle w:val="E7A5987BC42E485791EB507D2C88FB0F"/>
          </w:pPr>
          <w:r w:rsidRPr="001E39CD">
            <w:rPr>
              <w:rStyle w:val="PlaceholderText"/>
            </w:rPr>
            <w:t>Choose an item.</w:t>
          </w:r>
        </w:p>
      </w:docPartBody>
    </w:docPart>
    <w:docPart>
      <w:docPartPr>
        <w:name w:val="2BE5B14847C24911B7D1DE2B8426968B"/>
        <w:category>
          <w:name w:val="General"/>
          <w:gallery w:val="placeholder"/>
        </w:category>
        <w:types>
          <w:type w:val="bbPlcHdr"/>
        </w:types>
        <w:behaviors>
          <w:behavior w:val="content"/>
        </w:behaviors>
        <w:guid w:val="{3F68B25A-33FC-49D0-8A66-3AF5ED3DDC7F}"/>
      </w:docPartPr>
      <w:docPartBody>
        <w:p w:rsidR="00D054E9" w:rsidRDefault="009666F5" w:rsidP="009666F5">
          <w:pPr>
            <w:pStyle w:val="2BE5B14847C24911B7D1DE2B8426968B"/>
          </w:pPr>
          <w:r w:rsidRPr="001E39CD">
            <w:rPr>
              <w:rStyle w:val="PlaceholderText"/>
            </w:rPr>
            <w:t>Choose an item.</w:t>
          </w:r>
        </w:p>
      </w:docPartBody>
    </w:docPart>
    <w:docPart>
      <w:docPartPr>
        <w:name w:val="44CB7D9D4E1C42E1A2A8446A874F2551"/>
        <w:category>
          <w:name w:val="General"/>
          <w:gallery w:val="placeholder"/>
        </w:category>
        <w:types>
          <w:type w:val="bbPlcHdr"/>
        </w:types>
        <w:behaviors>
          <w:behavior w:val="content"/>
        </w:behaviors>
        <w:guid w:val="{1EA6F0FB-EE25-42AB-B166-7B99D7968448}"/>
      </w:docPartPr>
      <w:docPartBody>
        <w:p w:rsidR="00D054E9" w:rsidRDefault="009666F5" w:rsidP="009666F5">
          <w:pPr>
            <w:pStyle w:val="44CB7D9D4E1C42E1A2A8446A874F2551"/>
          </w:pPr>
          <w:r w:rsidRPr="001E39CD">
            <w:rPr>
              <w:rStyle w:val="PlaceholderText"/>
            </w:rPr>
            <w:t>Choose an item.</w:t>
          </w:r>
        </w:p>
      </w:docPartBody>
    </w:docPart>
    <w:docPart>
      <w:docPartPr>
        <w:name w:val="DC826B9F12A9438CAA911713794925DC"/>
        <w:category>
          <w:name w:val="General"/>
          <w:gallery w:val="placeholder"/>
        </w:category>
        <w:types>
          <w:type w:val="bbPlcHdr"/>
        </w:types>
        <w:behaviors>
          <w:behavior w:val="content"/>
        </w:behaviors>
        <w:guid w:val="{16009B65-E2F7-46AD-9481-04556CD44726}"/>
      </w:docPartPr>
      <w:docPartBody>
        <w:p w:rsidR="00D054E9" w:rsidRDefault="009666F5" w:rsidP="009666F5">
          <w:pPr>
            <w:pStyle w:val="DC826B9F12A9438CAA911713794925DC"/>
          </w:pPr>
          <w:r w:rsidRPr="001E39CD">
            <w:rPr>
              <w:rStyle w:val="PlaceholderText"/>
            </w:rPr>
            <w:t>Choose an item.</w:t>
          </w:r>
        </w:p>
      </w:docPartBody>
    </w:docPart>
    <w:docPart>
      <w:docPartPr>
        <w:name w:val="D2058848BD664A41A630111495CD7C4F"/>
        <w:category>
          <w:name w:val="General"/>
          <w:gallery w:val="placeholder"/>
        </w:category>
        <w:types>
          <w:type w:val="bbPlcHdr"/>
        </w:types>
        <w:behaviors>
          <w:behavior w:val="content"/>
        </w:behaviors>
        <w:guid w:val="{65366309-09EB-47C4-A54F-28B49899BB30}"/>
      </w:docPartPr>
      <w:docPartBody>
        <w:p w:rsidR="00D054E9" w:rsidRDefault="009666F5" w:rsidP="009666F5">
          <w:pPr>
            <w:pStyle w:val="D2058848BD664A41A630111495CD7C4F"/>
          </w:pPr>
          <w:r w:rsidRPr="001E39CD">
            <w:rPr>
              <w:rStyle w:val="PlaceholderText"/>
            </w:rPr>
            <w:t>Choose an item.</w:t>
          </w:r>
        </w:p>
      </w:docPartBody>
    </w:docPart>
    <w:docPart>
      <w:docPartPr>
        <w:name w:val="E61AEB3F299A4A7C896D7180DEF8882F"/>
        <w:category>
          <w:name w:val="General"/>
          <w:gallery w:val="placeholder"/>
        </w:category>
        <w:types>
          <w:type w:val="bbPlcHdr"/>
        </w:types>
        <w:behaviors>
          <w:behavior w:val="content"/>
        </w:behaviors>
        <w:guid w:val="{8EA643B5-C092-4AE6-B140-AD29CECAB243}"/>
      </w:docPartPr>
      <w:docPartBody>
        <w:p w:rsidR="00D054E9" w:rsidRDefault="009666F5" w:rsidP="009666F5">
          <w:pPr>
            <w:pStyle w:val="E61AEB3F299A4A7C896D7180DEF8882F"/>
          </w:pPr>
          <w:r w:rsidRPr="001E39CD">
            <w:rPr>
              <w:rStyle w:val="PlaceholderText"/>
            </w:rPr>
            <w:t>Choose an item.</w:t>
          </w:r>
        </w:p>
      </w:docPartBody>
    </w:docPart>
    <w:docPart>
      <w:docPartPr>
        <w:name w:val="EB6A69822A994B7D8CA5EA982EBF9F33"/>
        <w:category>
          <w:name w:val="General"/>
          <w:gallery w:val="placeholder"/>
        </w:category>
        <w:types>
          <w:type w:val="bbPlcHdr"/>
        </w:types>
        <w:behaviors>
          <w:behavior w:val="content"/>
        </w:behaviors>
        <w:guid w:val="{2E5AF19B-0BC7-4E14-B72B-82BB37CEC296}"/>
      </w:docPartPr>
      <w:docPartBody>
        <w:p w:rsidR="00D054E9" w:rsidRDefault="009666F5" w:rsidP="009666F5">
          <w:pPr>
            <w:pStyle w:val="EB6A69822A994B7D8CA5EA982EBF9F33"/>
          </w:pPr>
          <w:r w:rsidRPr="001E39CD">
            <w:rPr>
              <w:rStyle w:val="PlaceholderText"/>
            </w:rPr>
            <w:t>Choose an item.</w:t>
          </w:r>
        </w:p>
      </w:docPartBody>
    </w:docPart>
    <w:docPart>
      <w:docPartPr>
        <w:name w:val="03CBB21A65CD4AB88F74ECEEAAC5EE7C"/>
        <w:category>
          <w:name w:val="General"/>
          <w:gallery w:val="placeholder"/>
        </w:category>
        <w:types>
          <w:type w:val="bbPlcHdr"/>
        </w:types>
        <w:behaviors>
          <w:behavior w:val="content"/>
        </w:behaviors>
        <w:guid w:val="{61A8D05C-3657-4433-9A22-803DE6F45DF5}"/>
      </w:docPartPr>
      <w:docPartBody>
        <w:p w:rsidR="00D054E9" w:rsidRDefault="009666F5" w:rsidP="009666F5">
          <w:pPr>
            <w:pStyle w:val="03CBB21A65CD4AB88F74ECEEAAC5EE7C"/>
          </w:pPr>
          <w:r w:rsidRPr="001E39CD">
            <w:rPr>
              <w:rStyle w:val="PlaceholderText"/>
            </w:rPr>
            <w:t>Choose an item.</w:t>
          </w:r>
        </w:p>
      </w:docPartBody>
    </w:docPart>
    <w:docPart>
      <w:docPartPr>
        <w:name w:val="50DF54644EF2415781DFE028D55270A5"/>
        <w:category>
          <w:name w:val="General"/>
          <w:gallery w:val="placeholder"/>
        </w:category>
        <w:types>
          <w:type w:val="bbPlcHdr"/>
        </w:types>
        <w:behaviors>
          <w:behavior w:val="content"/>
        </w:behaviors>
        <w:guid w:val="{0C267DF2-2FD7-4CF0-9C04-2DCF0D6E9E27}"/>
      </w:docPartPr>
      <w:docPartBody>
        <w:p w:rsidR="00D054E9" w:rsidRDefault="009666F5" w:rsidP="009666F5">
          <w:pPr>
            <w:pStyle w:val="50DF54644EF2415781DFE028D55270A5"/>
          </w:pPr>
          <w:r w:rsidRPr="001E39CD">
            <w:rPr>
              <w:rStyle w:val="PlaceholderText"/>
            </w:rPr>
            <w:t>Choose an item.</w:t>
          </w:r>
        </w:p>
      </w:docPartBody>
    </w:docPart>
    <w:docPart>
      <w:docPartPr>
        <w:name w:val="82DD2F9CE56A48C480C7BC460E79A605"/>
        <w:category>
          <w:name w:val="General"/>
          <w:gallery w:val="placeholder"/>
        </w:category>
        <w:types>
          <w:type w:val="bbPlcHdr"/>
        </w:types>
        <w:behaviors>
          <w:behavior w:val="content"/>
        </w:behaviors>
        <w:guid w:val="{7657ADBF-40D8-4C7C-ACAE-C062B0DEB9EA}"/>
      </w:docPartPr>
      <w:docPartBody>
        <w:p w:rsidR="00D054E9" w:rsidRDefault="009666F5" w:rsidP="009666F5">
          <w:pPr>
            <w:pStyle w:val="82DD2F9CE56A48C480C7BC460E79A605"/>
          </w:pPr>
          <w:r w:rsidRPr="001E39CD">
            <w:rPr>
              <w:rStyle w:val="PlaceholderText"/>
            </w:rPr>
            <w:t>Choose an item.</w:t>
          </w:r>
        </w:p>
      </w:docPartBody>
    </w:docPart>
    <w:docPart>
      <w:docPartPr>
        <w:name w:val="CE323E0044D74E118652CBF3CBEE2AFC"/>
        <w:category>
          <w:name w:val="General"/>
          <w:gallery w:val="placeholder"/>
        </w:category>
        <w:types>
          <w:type w:val="bbPlcHdr"/>
        </w:types>
        <w:behaviors>
          <w:behavior w:val="content"/>
        </w:behaviors>
        <w:guid w:val="{9EA480BE-44A9-447B-975A-AB49D96361E2}"/>
      </w:docPartPr>
      <w:docPartBody>
        <w:p w:rsidR="00D054E9" w:rsidRDefault="009666F5" w:rsidP="009666F5">
          <w:pPr>
            <w:pStyle w:val="CE323E0044D74E118652CBF3CBEE2AFC"/>
          </w:pPr>
          <w:r w:rsidRPr="001E39CD">
            <w:rPr>
              <w:rStyle w:val="PlaceholderText"/>
            </w:rPr>
            <w:t>Choose an item.</w:t>
          </w:r>
        </w:p>
      </w:docPartBody>
    </w:docPart>
    <w:docPart>
      <w:docPartPr>
        <w:name w:val="D7ACF0277E8B41D7A002BFCB08E99269"/>
        <w:category>
          <w:name w:val="General"/>
          <w:gallery w:val="placeholder"/>
        </w:category>
        <w:types>
          <w:type w:val="bbPlcHdr"/>
        </w:types>
        <w:behaviors>
          <w:behavior w:val="content"/>
        </w:behaviors>
        <w:guid w:val="{30C7BF9E-F7A4-4B6E-9D31-64ABAF627AD2}"/>
      </w:docPartPr>
      <w:docPartBody>
        <w:p w:rsidR="00D054E9" w:rsidRDefault="009666F5" w:rsidP="009666F5">
          <w:pPr>
            <w:pStyle w:val="D7ACF0277E8B41D7A002BFCB08E99269"/>
          </w:pPr>
          <w:r w:rsidRPr="001E39CD">
            <w:rPr>
              <w:rStyle w:val="PlaceholderText"/>
            </w:rPr>
            <w:t>Choose an item.</w:t>
          </w:r>
        </w:p>
      </w:docPartBody>
    </w:docPart>
    <w:docPart>
      <w:docPartPr>
        <w:name w:val="BDF7082A15774D2299A4C0B49B538F10"/>
        <w:category>
          <w:name w:val="General"/>
          <w:gallery w:val="placeholder"/>
        </w:category>
        <w:types>
          <w:type w:val="bbPlcHdr"/>
        </w:types>
        <w:behaviors>
          <w:behavior w:val="content"/>
        </w:behaviors>
        <w:guid w:val="{A6F8558D-BDBA-4585-B56F-F8A2BE59C949}"/>
      </w:docPartPr>
      <w:docPartBody>
        <w:p w:rsidR="00D054E9" w:rsidRDefault="009666F5" w:rsidP="009666F5">
          <w:pPr>
            <w:pStyle w:val="BDF7082A15774D2299A4C0B49B538F10"/>
          </w:pPr>
          <w:r w:rsidRPr="001E39CD">
            <w:rPr>
              <w:rStyle w:val="PlaceholderText"/>
            </w:rPr>
            <w:t>Choose an item.</w:t>
          </w:r>
        </w:p>
      </w:docPartBody>
    </w:docPart>
    <w:docPart>
      <w:docPartPr>
        <w:name w:val="149B1E40E46647C9B848350BD763A4C1"/>
        <w:category>
          <w:name w:val="General"/>
          <w:gallery w:val="placeholder"/>
        </w:category>
        <w:types>
          <w:type w:val="bbPlcHdr"/>
        </w:types>
        <w:behaviors>
          <w:behavior w:val="content"/>
        </w:behaviors>
        <w:guid w:val="{20C493C6-9C1D-4A98-8F6A-AD90591FF3F4}"/>
      </w:docPartPr>
      <w:docPartBody>
        <w:p w:rsidR="00D054E9" w:rsidRDefault="009666F5" w:rsidP="009666F5">
          <w:pPr>
            <w:pStyle w:val="149B1E40E46647C9B848350BD763A4C1"/>
          </w:pPr>
          <w:r w:rsidRPr="001E39CD">
            <w:rPr>
              <w:rStyle w:val="PlaceholderText"/>
            </w:rPr>
            <w:t>Choose an item.</w:t>
          </w:r>
        </w:p>
      </w:docPartBody>
    </w:docPart>
    <w:docPart>
      <w:docPartPr>
        <w:name w:val="AD464EFB6093493081D0EC60E9DABBCD"/>
        <w:category>
          <w:name w:val="General"/>
          <w:gallery w:val="placeholder"/>
        </w:category>
        <w:types>
          <w:type w:val="bbPlcHdr"/>
        </w:types>
        <w:behaviors>
          <w:behavior w:val="content"/>
        </w:behaviors>
        <w:guid w:val="{88DBCA82-9C16-487B-87B0-6017FF8537B4}"/>
      </w:docPartPr>
      <w:docPartBody>
        <w:p w:rsidR="00D054E9" w:rsidRDefault="009666F5" w:rsidP="009666F5">
          <w:pPr>
            <w:pStyle w:val="AD464EFB6093493081D0EC60E9DABBCD"/>
          </w:pPr>
          <w:r w:rsidRPr="001E39CD">
            <w:rPr>
              <w:rStyle w:val="PlaceholderText"/>
            </w:rPr>
            <w:t>Choose an item.</w:t>
          </w:r>
        </w:p>
      </w:docPartBody>
    </w:docPart>
    <w:docPart>
      <w:docPartPr>
        <w:name w:val="F9B73133D310477AA1D67B3C0CC37A71"/>
        <w:category>
          <w:name w:val="General"/>
          <w:gallery w:val="placeholder"/>
        </w:category>
        <w:types>
          <w:type w:val="bbPlcHdr"/>
        </w:types>
        <w:behaviors>
          <w:behavior w:val="content"/>
        </w:behaviors>
        <w:guid w:val="{39208FB1-08F4-46B5-AB7B-6FBC6BFF3137}"/>
      </w:docPartPr>
      <w:docPartBody>
        <w:p w:rsidR="00D054E9" w:rsidRDefault="009666F5" w:rsidP="009666F5">
          <w:pPr>
            <w:pStyle w:val="F9B73133D310477AA1D67B3C0CC37A71"/>
          </w:pPr>
          <w:r w:rsidRPr="001E39CD">
            <w:rPr>
              <w:rStyle w:val="PlaceholderText"/>
            </w:rPr>
            <w:t>Choose an item.</w:t>
          </w:r>
        </w:p>
      </w:docPartBody>
    </w:docPart>
    <w:docPart>
      <w:docPartPr>
        <w:name w:val="902EA0E36DDB49F5A8B8672194574546"/>
        <w:category>
          <w:name w:val="General"/>
          <w:gallery w:val="placeholder"/>
        </w:category>
        <w:types>
          <w:type w:val="bbPlcHdr"/>
        </w:types>
        <w:behaviors>
          <w:behavior w:val="content"/>
        </w:behaviors>
        <w:guid w:val="{7DC030D9-4A71-413B-B369-7B837C76FD05}"/>
      </w:docPartPr>
      <w:docPartBody>
        <w:p w:rsidR="00D054E9" w:rsidRDefault="009666F5" w:rsidP="009666F5">
          <w:pPr>
            <w:pStyle w:val="902EA0E36DDB49F5A8B8672194574546"/>
          </w:pPr>
          <w:r w:rsidRPr="001E39CD">
            <w:rPr>
              <w:rStyle w:val="PlaceholderText"/>
            </w:rPr>
            <w:t>Choose an item.</w:t>
          </w:r>
        </w:p>
      </w:docPartBody>
    </w:docPart>
    <w:docPart>
      <w:docPartPr>
        <w:name w:val="7499EB13CA4149B48FF010ECAE59C273"/>
        <w:category>
          <w:name w:val="General"/>
          <w:gallery w:val="placeholder"/>
        </w:category>
        <w:types>
          <w:type w:val="bbPlcHdr"/>
        </w:types>
        <w:behaviors>
          <w:behavior w:val="content"/>
        </w:behaviors>
        <w:guid w:val="{79A209F6-3336-48C6-9F8D-E4F05ABB0805}"/>
      </w:docPartPr>
      <w:docPartBody>
        <w:p w:rsidR="00D054E9" w:rsidRDefault="009666F5" w:rsidP="009666F5">
          <w:pPr>
            <w:pStyle w:val="7499EB13CA4149B48FF010ECAE59C273"/>
          </w:pPr>
          <w:r w:rsidRPr="001E39CD">
            <w:rPr>
              <w:rStyle w:val="PlaceholderText"/>
            </w:rPr>
            <w:t>Choose an item.</w:t>
          </w:r>
        </w:p>
      </w:docPartBody>
    </w:docPart>
    <w:docPart>
      <w:docPartPr>
        <w:name w:val="9B00C844223347668FD1CB3057762A53"/>
        <w:category>
          <w:name w:val="General"/>
          <w:gallery w:val="placeholder"/>
        </w:category>
        <w:types>
          <w:type w:val="bbPlcHdr"/>
        </w:types>
        <w:behaviors>
          <w:behavior w:val="content"/>
        </w:behaviors>
        <w:guid w:val="{9E56725E-1593-4F02-8A1A-EC97DF2DCF61}"/>
      </w:docPartPr>
      <w:docPartBody>
        <w:p w:rsidR="00D054E9" w:rsidRDefault="009666F5" w:rsidP="009666F5">
          <w:pPr>
            <w:pStyle w:val="9B00C844223347668FD1CB3057762A53"/>
          </w:pPr>
          <w:r w:rsidRPr="001E39CD">
            <w:rPr>
              <w:rStyle w:val="PlaceholderText"/>
            </w:rPr>
            <w:t>Choose an item.</w:t>
          </w:r>
        </w:p>
      </w:docPartBody>
    </w:docPart>
    <w:docPart>
      <w:docPartPr>
        <w:name w:val="92FA9106C24B474E9CCF0CE53371C48D"/>
        <w:category>
          <w:name w:val="General"/>
          <w:gallery w:val="placeholder"/>
        </w:category>
        <w:types>
          <w:type w:val="bbPlcHdr"/>
        </w:types>
        <w:behaviors>
          <w:behavior w:val="content"/>
        </w:behaviors>
        <w:guid w:val="{AE0014A4-E402-47A9-96D6-5BB6F1FC4643}"/>
      </w:docPartPr>
      <w:docPartBody>
        <w:p w:rsidR="00D054E9" w:rsidRDefault="009666F5" w:rsidP="009666F5">
          <w:pPr>
            <w:pStyle w:val="92FA9106C24B474E9CCF0CE53371C48D"/>
          </w:pPr>
          <w:r w:rsidRPr="001E39CD">
            <w:rPr>
              <w:rStyle w:val="PlaceholderText"/>
            </w:rPr>
            <w:t>Choose an item.</w:t>
          </w:r>
        </w:p>
      </w:docPartBody>
    </w:docPart>
    <w:docPart>
      <w:docPartPr>
        <w:name w:val="6998BDAB95C744489ED5E9426AB0E434"/>
        <w:category>
          <w:name w:val="General"/>
          <w:gallery w:val="placeholder"/>
        </w:category>
        <w:types>
          <w:type w:val="bbPlcHdr"/>
        </w:types>
        <w:behaviors>
          <w:behavior w:val="content"/>
        </w:behaviors>
        <w:guid w:val="{D20EF734-7FD6-403C-B146-75E617D54570}"/>
      </w:docPartPr>
      <w:docPartBody>
        <w:p w:rsidR="00D054E9" w:rsidRDefault="009666F5" w:rsidP="009666F5">
          <w:pPr>
            <w:pStyle w:val="6998BDAB95C744489ED5E9426AB0E434"/>
          </w:pPr>
          <w:r w:rsidRPr="001E39CD">
            <w:rPr>
              <w:rStyle w:val="PlaceholderText"/>
            </w:rPr>
            <w:t>Choose an item.</w:t>
          </w:r>
        </w:p>
      </w:docPartBody>
    </w:docPart>
    <w:docPart>
      <w:docPartPr>
        <w:name w:val="B521B282CDEF4372BD58DE5D33EDB7F0"/>
        <w:category>
          <w:name w:val="General"/>
          <w:gallery w:val="placeholder"/>
        </w:category>
        <w:types>
          <w:type w:val="bbPlcHdr"/>
        </w:types>
        <w:behaviors>
          <w:behavior w:val="content"/>
        </w:behaviors>
        <w:guid w:val="{B8015906-2436-447F-965F-14CC8B915D74}"/>
      </w:docPartPr>
      <w:docPartBody>
        <w:p w:rsidR="00D054E9" w:rsidRDefault="009666F5" w:rsidP="009666F5">
          <w:pPr>
            <w:pStyle w:val="B521B282CDEF4372BD58DE5D33EDB7F0"/>
          </w:pPr>
          <w:r w:rsidRPr="001E39CD">
            <w:rPr>
              <w:rStyle w:val="PlaceholderText"/>
            </w:rPr>
            <w:t>Choose an item.</w:t>
          </w:r>
        </w:p>
      </w:docPartBody>
    </w:docPart>
    <w:docPart>
      <w:docPartPr>
        <w:name w:val="E428C805088747F4933AC3972ACBA4B8"/>
        <w:category>
          <w:name w:val="General"/>
          <w:gallery w:val="placeholder"/>
        </w:category>
        <w:types>
          <w:type w:val="bbPlcHdr"/>
        </w:types>
        <w:behaviors>
          <w:behavior w:val="content"/>
        </w:behaviors>
        <w:guid w:val="{D5364BF4-369D-4213-B49B-6CA09AC3FAA0}"/>
      </w:docPartPr>
      <w:docPartBody>
        <w:p w:rsidR="00D054E9" w:rsidRDefault="009666F5" w:rsidP="009666F5">
          <w:pPr>
            <w:pStyle w:val="E428C805088747F4933AC3972ACBA4B8"/>
          </w:pPr>
          <w:r w:rsidRPr="001E39CD">
            <w:rPr>
              <w:rStyle w:val="PlaceholderText"/>
            </w:rPr>
            <w:t>Choose an item.</w:t>
          </w:r>
        </w:p>
      </w:docPartBody>
    </w:docPart>
    <w:docPart>
      <w:docPartPr>
        <w:name w:val="77E0AE88905446129448F422423EA63A"/>
        <w:category>
          <w:name w:val="General"/>
          <w:gallery w:val="placeholder"/>
        </w:category>
        <w:types>
          <w:type w:val="bbPlcHdr"/>
        </w:types>
        <w:behaviors>
          <w:behavior w:val="content"/>
        </w:behaviors>
        <w:guid w:val="{FB6B9C4A-21CE-48BE-A4EC-E673D95DB184}"/>
      </w:docPartPr>
      <w:docPartBody>
        <w:p w:rsidR="00D054E9" w:rsidRDefault="009666F5" w:rsidP="009666F5">
          <w:pPr>
            <w:pStyle w:val="77E0AE88905446129448F422423EA63A"/>
          </w:pPr>
          <w:r w:rsidRPr="001E39CD">
            <w:rPr>
              <w:rStyle w:val="PlaceholderText"/>
            </w:rPr>
            <w:t>Choose an item.</w:t>
          </w:r>
        </w:p>
      </w:docPartBody>
    </w:docPart>
    <w:docPart>
      <w:docPartPr>
        <w:name w:val="F9605F5D9DFD439C81700994A9365A45"/>
        <w:category>
          <w:name w:val="General"/>
          <w:gallery w:val="placeholder"/>
        </w:category>
        <w:types>
          <w:type w:val="bbPlcHdr"/>
        </w:types>
        <w:behaviors>
          <w:behavior w:val="content"/>
        </w:behaviors>
        <w:guid w:val="{4322E004-FFE3-469F-A5A0-34E192F23778}"/>
      </w:docPartPr>
      <w:docPartBody>
        <w:p w:rsidR="00D054E9" w:rsidRDefault="009666F5" w:rsidP="009666F5">
          <w:pPr>
            <w:pStyle w:val="F9605F5D9DFD439C81700994A9365A45"/>
          </w:pPr>
          <w:r w:rsidRPr="001E39CD">
            <w:rPr>
              <w:rStyle w:val="PlaceholderText"/>
            </w:rPr>
            <w:t>Choose an item.</w:t>
          </w:r>
        </w:p>
      </w:docPartBody>
    </w:docPart>
    <w:docPart>
      <w:docPartPr>
        <w:name w:val="D6C41810D0C24647956BAEF179F90E38"/>
        <w:category>
          <w:name w:val="General"/>
          <w:gallery w:val="placeholder"/>
        </w:category>
        <w:types>
          <w:type w:val="bbPlcHdr"/>
        </w:types>
        <w:behaviors>
          <w:behavior w:val="content"/>
        </w:behaviors>
        <w:guid w:val="{B3EBFAA0-7365-4DEC-84DC-C6C053DD5FD3}"/>
      </w:docPartPr>
      <w:docPartBody>
        <w:p w:rsidR="00D054E9" w:rsidRDefault="009666F5" w:rsidP="009666F5">
          <w:pPr>
            <w:pStyle w:val="D6C41810D0C24647956BAEF179F90E38"/>
          </w:pPr>
          <w:r w:rsidRPr="001E39CD">
            <w:rPr>
              <w:rStyle w:val="PlaceholderText"/>
            </w:rPr>
            <w:t>Choose an item.</w:t>
          </w:r>
        </w:p>
      </w:docPartBody>
    </w:docPart>
    <w:docPart>
      <w:docPartPr>
        <w:name w:val="12A07B2F4BEF41D480923C3B7A026FC0"/>
        <w:category>
          <w:name w:val="General"/>
          <w:gallery w:val="placeholder"/>
        </w:category>
        <w:types>
          <w:type w:val="bbPlcHdr"/>
        </w:types>
        <w:behaviors>
          <w:behavior w:val="content"/>
        </w:behaviors>
        <w:guid w:val="{DBE6E8AB-D06E-4346-AEFA-234344B29903}"/>
      </w:docPartPr>
      <w:docPartBody>
        <w:p w:rsidR="00D054E9" w:rsidRDefault="009666F5" w:rsidP="009666F5">
          <w:pPr>
            <w:pStyle w:val="12A07B2F4BEF41D480923C3B7A026FC0"/>
          </w:pPr>
          <w:r w:rsidRPr="001E39CD">
            <w:rPr>
              <w:rStyle w:val="PlaceholderText"/>
            </w:rPr>
            <w:t>Choose an item.</w:t>
          </w:r>
        </w:p>
      </w:docPartBody>
    </w:docPart>
    <w:docPart>
      <w:docPartPr>
        <w:name w:val="6BDD661C6D6E4B3B9898B9BB2F93D3BA"/>
        <w:category>
          <w:name w:val="General"/>
          <w:gallery w:val="placeholder"/>
        </w:category>
        <w:types>
          <w:type w:val="bbPlcHdr"/>
        </w:types>
        <w:behaviors>
          <w:behavior w:val="content"/>
        </w:behaviors>
        <w:guid w:val="{EB646BDD-9511-4FE1-A7EC-08BEA4CB5F30}"/>
      </w:docPartPr>
      <w:docPartBody>
        <w:p w:rsidR="00D054E9" w:rsidRDefault="009666F5" w:rsidP="009666F5">
          <w:pPr>
            <w:pStyle w:val="6BDD661C6D6E4B3B9898B9BB2F93D3BA"/>
          </w:pPr>
          <w:r w:rsidRPr="001E39CD">
            <w:rPr>
              <w:rStyle w:val="PlaceholderText"/>
            </w:rPr>
            <w:t>Choose an item.</w:t>
          </w:r>
        </w:p>
      </w:docPartBody>
    </w:docPart>
    <w:docPart>
      <w:docPartPr>
        <w:name w:val="2B1DE225D0524A3FAF548AD7A355A9C3"/>
        <w:category>
          <w:name w:val="General"/>
          <w:gallery w:val="placeholder"/>
        </w:category>
        <w:types>
          <w:type w:val="bbPlcHdr"/>
        </w:types>
        <w:behaviors>
          <w:behavior w:val="content"/>
        </w:behaviors>
        <w:guid w:val="{5F894327-DE88-4878-8439-03360DAC3649}"/>
      </w:docPartPr>
      <w:docPartBody>
        <w:p w:rsidR="00D054E9" w:rsidRDefault="009666F5" w:rsidP="009666F5">
          <w:pPr>
            <w:pStyle w:val="2B1DE225D0524A3FAF548AD7A355A9C3"/>
          </w:pPr>
          <w:r w:rsidRPr="001E39CD">
            <w:rPr>
              <w:rStyle w:val="PlaceholderText"/>
            </w:rPr>
            <w:t>Choose an item.</w:t>
          </w:r>
        </w:p>
      </w:docPartBody>
    </w:docPart>
    <w:docPart>
      <w:docPartPr>
        <w:name w:val="B7E9AC2B6F1D414BBABE23FCC036DA22"/>
        <w:category>
          <w:name w:val="General"/>
          <w:gallery w:val="placeholder"/>
        </w:category>
        <w:types>
          <w:type w:val="bbPlcHdr"/>
        </w:types>
        <w:behaviors>
          <w:behavior w:val="content"/>
        </w:behaviors>
        <w:guid w:val="{2E71562E-86FD-41EC-A13A-DF7CB6A987F1}"/>
      </w:docPartPr>
      <w:docPartBody>
        <w:p w:rsidR="00D054E9" w:rsidRDefault="009666F5" w:rsidP="009666F5">
          <w:pPr>
            <w:pStyle w:val="B7E9AC2B6F1D414BBABE23FCC036DA22"/>
          </w:pPr>
          <w:r w:rsidRPr="001E39CD">
            <w:rPr>
              <w:rStyle w:val="PlaceholderText"/>
            </w:rPr>
            <w:t>Choose an item.</w:t>
          </w:r>
        </w:p>
      </w:docPartBody>
    </w:docPart>
    <w:docPart>
      <w:docPartPr>
        <w:name w:val="7B47241A572A4ACF8D7E45035AEF2EC9"/>
        <w:category>
          <w:name w:val="General"/>
          <w:gallery w:val="placeholder"/>
        </w:category>
        <w:types>
          <w:type w:val="bbPlcHdr"/>
        </w:types>
        <w:behaviors>
          <w:behavior w:val="content"/>
        </w:behaviors>
        <w:guid w:val="{F888A393-9650-491E-BF52-B8F8797CDAA6}"/>
      </w:docPartPr>
      <w:docPartBody>
        <w:p w:rsidR="00D054E9" w:rsidRDefault="009666F5" w:rsidP="009666F5">
          <w:pPr>
            <w:pStyle w:val="7B47241A572A4ACF8D7E45035AEF2EC9"/>
          </w:pPr>
          <w:r w:rsidRPr="001E39CD">
            <w:rPr>
              <w:rStyle w:val="PlaceholderText"/>
            </w:rPr>
            <w:t>Choose an item.</w:t>
          </w:r>
        </w:p>
      </w:docPartBody>
    </w:docPart>
    <w:docPart>
      <w:docPartPr>
        <w:name w:val="E25DF1CD7877498BBF4E55BF3029C0E6"/>
        <w:category>
          <w:name w:val="General"/>
          <w:gallery w:val="placeholder"/>
        </w:category>
        <w:types>
          <w:type w:val="bbPlcHdr"/>
        </w:types>
        <w:behaviors>
          <w:behavior w:val="content"/>
        </w:behaviors>
        <w:guid w:val="{41707E9B-C706-465D-9381-4E5B0CA43B40}"/>
      </w:docPartPr>
      <w:docPartBody>
        <w:p w:rsidR="00D054E9" w:rsidRDefault="009666F5" w:rsidP="009666F5">
          <w:pPr>
            <w:pStyle w:val="E25DF1CD7877498BBF4E55BF3029C0E6"/>
          </w:pPr>
          <w:r w:rsidRPr="001E39CD">
            <w:rPr>
              <w:rStyle w:val="PlaceholderText"/>
            </w:rPr>
            <w:t>Choose an item.</w:t>
          </w:r>
        </w:p>
      </w:docPartBody>
    </w:docPart>
    <w:docPart>
      <w:docPartPr>
        <w:name w:val="215896D7BBA64CBABA8A67699221AE8A"/>
        <w:category>
          <w:name w:val="General"/>
          <w:gallery w:val="placeholder"/>
        </w:category>
        <w:types>
          <w:type w:val="bbPlcHdr"/>
        </w:types>
        <w:behaviors>
          <w:behavior w:val="content"/>
        </w:behaviors>
        <w:guid w:val="{A946DDEA-9F8C-4F25-BCAA-8FE551CD07FF}"/>
      </w:docPartPr>
      <w:docPartBody>
        <w:p w:rsidR="00D054E9" w:rsidRDefault="009666F5" w:rsidP="009666F5">
          <w:pPr>
            <w:pStyle w:val="215896D7BBA64CBABA8A67699221AE8A"/>
          </w:pPr>
          <w:r w:rsidRPr="001E39CD">
            <w:rPr>
              <w:rStyle w:val="PlaceholderText"/>
            </w:rPr>
            <w:t>Choose an item.</w:t>
          </w:r>
        </w:p>
      </w:docPartBody>
    </w:docPart>
    <w:docPart>
      <w:docPartPr>
        <w:name w:val="1FCA48A0C378455AB9FC7F94B21812DF"/>
        <w:category>
          <w:name w:val="General"/>
          <w:gallery w:val="placeholder"/>
        </w:category>
        <w:types>
          <w:type w:val="bbPlcHdr"/>
        </w:types>
        <w:behaviors>
          <w:behavior w:val="content"/>
        </w:behaviors>
        <w:guid w:val="{1AA22E40-26A5-43C0-9000-F6A96D3DAF2A}"/>
      </w:docPartPr>
      <w:docPartBody>
        <w:p w:rsidR="00D054E9" w:rsidRDefault="009666F5" w:rsidP="009666F5">
          <w:pPr>
            <w:pStyle w:val="1FCA48A0C378455AB9FC7F94B21812DF"/>
          </w:pPr>
          <w:r w:rsidRPr="001E39CD">
            <w:rPr>
              <w:rStyle w:val="PlaceholderText"/>
            </w:rPr>
            <w:t>Choose an item.</w:t>
          </w:r>
        </w:p>
      </w:docPartBody>
    </w:docPart>
    <w:docPart>
      <w:docPartPr>
        <w:name w:val="9AECED760DCD4E82807D98F24C1B6E43"/>
        <w:category>
          <w:name w:val="General"/>
          <w:gallery w:val="placeholder"/>
        </w:category>
        <w:types>
          <w:type w:val="bbPlcHdr"/>
        </w:types>
        <w:behaviors>
          <w:behavior w:val="content"/>
        </w:behaviors>
        <w:guid w:val="{3F560FAB-5008-4248-BC77-2216D95BDBFE}"/>
      </w:docPartPr>
      <w:docPartBody>
        <w:p w:rsidR="00D054E9" w:rsidRDefault="009666F5" w:rsidP="009666F5">
          <w:pPr>
            <w:pStyle w:val="9AECED760DCD4E82807D98F24C1B6E43"/>
          </w:pPr>
          <w:r w:rsidRPr="001E39CD">
            <w:rPr>
              <w:rStyle w:val="PlaceholderText"/>
            </w:rPr>
            <w:t>Choose an item.</w:t>
          </w:r>
        </w:p>
      </w:docPartBody>
    </w:docPart>
    <w:docPart>
      <w:docPartPr>
        <w:name w:val="5BD7AAD4E3BD4D1697D23B7C3D12970B"/>
        <w:category>
          <w:name w:val="General"/>
          <w:gallery w:val="placeholder"/>
        </w:category>
        <w:types>
          <w:type w:val="bbPlcHdr"/>
        </w:types>
        <w:behaviors>
          <w:behavior w:val="content"/>
        </w:behaviors>
        <w:guid w:val="{C8BCBE81-A8B1-4185-BABD-792138CCAC7A}"/>
      </w:docPartPr>
      <w:docPartBody>
        <w:p w:rsidR="00D054E9" w:rsidRDefault="009666F5" w:rsidP="009666F5">
          <w:pPr>
            <w:pStyle w:val="5BD7AAD4E3BD4D1697D23B7C3D12970B"/>
          </w:pPr>
          <w:r w:rsidRPr="001E39CD">
            <w:rPr>
              <w:rStyle w:val="PlaceholderText"/>
            </w:rPr>
            <w:t>Choose an item.</w:t>
          </w:r>
        </w:p>
      </w:docPartBody>
    </w:docPart>
    <w:docPart>
      <w:docPartPr>
        <w:name w:val="5E14663CA84B47219264A18A41314CF4"/>
        <w:category>
          <w:name w:val="General"/>
          <w:gallery w:val="placeholder"/>
        </w:category>
        <w:types>
          <w:type w:val="bbPlcHdr"/>
        </w:types>
        <w:behaviors>
          <w:behavior w:val="content"/>
        </w:behaviors>
        <w:guid w:val="{9FF82EAA-E778-4B2D-B479-9495C87B9FDB}"/>
      </w:docPartPr>
      <w:docPartBody>
        <w:p w:rsidR="00D054E9" w:rsidRDefault="009666F5" w:rsidP="009666F5">
          <w:pPr>
            <w:pStyle w:val="5E14663CA84B47219264A18A41314CF4"/>
          </w:pPr>
          <w:r w:rsidRPr="001E39CD">
            <w:rPr>
              <w:rStyle w:val="PlaceholderText"/>
            </w:rPr>
            <w:t>Choose an item.</w:t>
          </w:r>
        </w:p>
      </w:docPartBody>
    </w:docPart>
    <w:docPart>
      <w:docPartPr>
        <w:name w:val="CBB3D19126DB44BC973B8CF158CB24CC"/>
        <w:category>
          <w:name w:val="General"/>
          <w:gallery w:val="placeholder"/>
        </w:category>
        <w:types>
          <w:type w:val="bbPlcHdr"/>
        </w:types>
        <w:behaviors>
          <w:behavior w:val="content"/>
        </w:behaviors>
        <w:guid w:val="{83D99BBD-B68B-4638-86C0-C8B0124A20E1}"/>
      </w:docPartPr>
      <w:docPartBody>
        <w:p w:rsidR="00D054E9" w:rsidRDefault="009666F5" w:rsidP="009666F5">
          <w:pPr>
            <w:pStyle w:val="CBB3D19126DB44BC973B8CF158CB24CC"/>
          </w:pPr>
          <w:r w:rsidRPr="001E39CD">
            <w:rPr>
              <w:rStyle w:val="PlaceholderText"/>
            </w:rPr>
            <w:t>Choose an item.</w:t>
          </w:r>
        </w:p>
      </w:docPartBody>
    </w:docPart>
    <w:docPart>
      <w:docPartPr>
        <w:name w:val="5F8DECD5C4B04413B366A5B66300A901"/>
        <w:category>
          <w:name w:val="General"/>
          <w:gallery w:val="placeholder"/>
        </w:category>
        <w:types>
          <w:type w:val="bbPlcHdr"/>
        </w:types>
        <w:behaviors>
          <w:behavior w:val="content"/>
        </w:behaviors>
        <w:guid w:val="{CDB9FC04-7705-43FF-A479-0A9D2B83238A}"/>
      </w:docPartPr>
      <w:docPartBody>
        <w:p w:rsidR="00D054E9" w:rsidRDefault="009666F5" w:rsidP="009666F5">
          <w:pPr>
            <w:pStyle w:val="5F8DECD5C4B04413B366A5B66300A901"/>
          </w:pPr>
          <w:r w:rsidRPr="001E39CD">
            <w:rPr>
              <w:rStyle w:val="PlaceholderText"/>
            </w:rPr>
            <w:t>Choose an item.</w:t>
          </w:r>
        </w:p>
      </w:docPartBody>
    </w:docPart>
    <w:docPart>
      <w:docPartPr>
        <w:name w:val="D7D9D589D2214C698AB80415D0DA62AB"/>
        <w:category>
          <w:name w:val="General"/>
          <w:gallery w:val="placeholder"/>
        </w:category>
        <w:types>
          <w:type w:val="bbPlcHdr"/>
        </w:types>
        <w:behaviors>
          <w:behavior w:val="content"/>
        </w:behaviors>
        <w:guid w:val="{F56B04F4-146B-4443-9C45-BAB9C2E07D29}"/>
      </w:docPartPr>
      <w:docPartBody>
        <w:p w:rsidR="00D054E9" w:rsidRDefault="009666F5" w:rsidP="009666F5">
          <w:pPr>
            <w:pStyle w:val="D7D9D589D2214C698AB80415D0DA62AB"/>
          </w:pPr>
          <w:r w:rsidRPr="001E39CD">
            <w:rPr>
              <w:rStyle w:val="PlaceholderText"/>
            </w:rPr>
            <w:t>Choose an item.</w:t>
          </w:r>
        </w:p>
      </w:docPartBody>
    </w:docPart>
    <w:docPart>
      <w:docPartPr>
        <w:name w:val="E0DA8B6E30E8496FA1AFDB03115B82F4"/>
        <w:category>
          <w:name w:val="General"/>
          <w:gallery w:val="placeholder"/>
        </w:category>
        <w:types>
          <w:type w:val="bbPlcHdr"/>
        </w:types>
        <w:behaviors>
          <w:behavior w:val="content"/>
        </w:behaviors>
        <w:guid w:val="{4D7E5622-5097-4A40-87D6-D4754BDE4D78}"/>
      </w:docPartPr>
      <w:docPartBody>
        <w:p w:rsidR="00D054E9" w:rsidRDefault="009666F5" w:rsidP="009666F5">
          <w:pPr>
            <w:pStyle w:val="E0DA8B6E30E8496FA1AFDB03115B82F4"/>
          </w:pPr>
          <w:r w:rsidRPr="001E39CD">
            <w:rPr>
              <w:rStyle w:val="PlaceholderText"/>
            </w:rPr>
            <w:t>Choose an item.</w:t>
          </w:r>
        </w:p>
      </w:docPartBody>
    </w:docPart>
    <w:docPart>
      <w:docPartPr>
        <w:name w:val="AEAA346FFFD5437DA6CF55DD158596AE"/>
        <w:category>
          <w:name w:val="General"/>
          <w:gallery w:val="placeholder"/>
        </w:category>
        <w:types>
          <w:type w:val="bbPlcHdr"/>
        </w:types>
        <w:behaviors>
          <w:behavior w:val="content"/>
        </w:behaviors>
        <w:guid w:val="{99FA16A4-CAEC-4870-A4C8-21804A8A099B}"/>
      </w:docPartPr>
      <w:docPartBody>
        <w:p w:rsidR="00D054E9" w:rsidRDefault="009666F5" w:rsidP="009666F5">
          <w:pPr>
            <w:pStyle w:val="AEAA346FFFD5437DA6CF55DD158596AE"/>
          </w:pPr>
          <w:r w:rsidRPr="001E39CD">
            <w:rPr>
              <w:rStyle w:val="PlaceholderText"/>
            </w:rPr>
            <w:t>Choose an item.</w:t>
          </w:r>
        </w:p>
      </w:docPartBody>
    </w:docPart>
    <w:docPart>
      <w:docPartPr>
        <w:name w:val="01C7D95B0EF5453CB18CEA5829B319E5"/>
        <w:category>
          <w:name w:val="General"/>
          <w:gallery w:val="placeholder"/>
        </w:category>
        <w:types>
          <w:type w:val="bbPlcHdr"/>
        </w:types>
        <w:behaviors>
          <w:behavior w:val="content"/>
        </w:behaviors>
        <w:guid w:val="{6FE72DEB-D030-47B3-9813-3B9FEBD75274}"/>
      </w:docPartPr>
      <w:docPartBody>
        <w:p w:rsidR="00D054E9" w:rsidRDefault="009666F5" w:rsidP="009666F5">
          <w:pPr>
            <w:pStyle w:val="01C7D95B0EF5453CB18CEA5829B319E5"/>
          </w:pPr>
          <w:r w:rsidRPr="001E39CD">
            <w:rPr>
              <w:rStyle w:val="PlaceholderText"/>
            </w:rPr>
            <w:t>Choose an item.</w:t>
          </w:r>
        </w:p>
      </w:docPartBody>
    </w:docPart>
    <w:docPart>
      <w:docPartPr>
        <w:name w:val="5F9DCB22E7044A609252C6464D54DBE8"/>
        <w:category>
          <w:name w:val="General"/>
          <w:gallery w:val="placeholder"/>
        </w:category>
        <w:types>
          <w:type w:val="bbPlcHdr"/>
        </w:types>
        <w:behaviors>
          <w:behavior w:val="content"/>
        </w:behaviors>
        <w:guid w:val="{07C28EF6-1422-452F-A9AA-CE64964667DC}"/>
      </w:docPartPr>
      <w:docPartBody>
        <w:p w:rsidR="00D054E9" w:rsidRDefault="009666F5" w:rsidP="009666F5">
          <w:pPr>
            <w:pStyle w:val="5F9DCB22E7044A609252C6464D54DBE8"/>
          </w:pPr>
          <w:r w:rsidRPr="001E39CD">
            <w:rPr>
              <w:rStyle w:val="PlaceholderText"/>
            </w:rPr>
            <w:t>Choose an item.</w:t>
          </w:r>
        </w:p>
      </w:docPartBody>
    </w:docPart>
    <w:docPart>
      <w:docPartPr>
        <w:name w:val="F5F490A0AE5C465099D74723F3E001F3"/>
        <w:category>
          <w:name w:val="General"/>
          <w:gallery w:val="placeholder"/>
        </w:category>
        <w:types>
          <w:type w:val="bbPlcHdr"/>
        </w:types>
        <w:behaviors>
          <w:behavior w:val="content"/>
        </w:behaviors>
        <w:guid w:val="{EA1FBA3C-BE4C-42D7-B5DD-F708CD218264}"/>
      </w:docPartPr>
      <w:docPartBody>
        <w:p w:rsidR="00D054E9" w:rsidRDefault="009666F5" w:rsidP="009666F5">
          <w:pPr>
            <w:pStyle w:val="F5F490A0AE5C465099D74723F3E001F3"/>
          </w:pPr>
          <w:r w:rsidRPr="001E39CD">
            <w:rPr>
              <w:rStyle w:val="PlaceholderText"/>
            </w:rPr>
            <w:t>Choose an item.</w:t>
          </w:r>
        </w:p>
      </w:docPartBody>
    </w:docPart>
    <w:docPart>
      <w:docPartPr>
        <w:name w:val="5FDB28385F824204935710F73B878EF8"/>
        <w:category>
          <w:name w:val="General"/>
          <w:gallery w:val="placeholder"/>
        </w:category>
        <w:types>
          <w:type w:val="bbPlcHdr"/>
        </w:types>
        <w:behaviors>
          <w:behavior w:val="content"/>
        </w:behaviors>
        <w:guid w:val="{3C17861E-B7E2-4B8E-852A-722665C8C2F2}"/>
      </w:docPartPr>
      <w:docPartBody>
        <w:p w:rsidR="00D054E9" w:rsidRDefault="009666F5" w:rsidP="009666F5">
          <w:pPr>
            <w:pStyle w:val="5FDB28385F824204935710F73B878EF8"/>
          </w:pPr>
          <w:r w:rsidRPr="001E39CD">
            <w:rPr>
              <w:rStyle w:val="PlaceholderText"/>
            </w:rPr>
            <w:t>Choose an item.</w:t>
          </w:r>
        </w:p>
      </w:docPartBody>
    </w:docPart>
    <w:docPart>
      <w:docPartPr>
        <w:name w:val="3992BE2BD8DF4DCEA19068B50807AC26"/>
        <w:category>
          <w:name w:val="General"/>
          <w:gallery w:val="placeholder"/>
        </w:category>
        <w:types>
          <w:type w:val="bbPlcHdr"/>
        </w:types>
        <w:behaviors>
          <w:behavior w:val="content"/>
        </w:behaviors>
        <w:guid w:val="{EF4E6A3C-9CBF-4DC0-9870-C3891CB3EC66}"/>
      </w:docPartPr>
      <w:docPartBody>
        <w:p w:rsidR="00D054E9" w:rsidRDefault="009666F5" w:rsidP="009666F5">
          <w:pPr>
            <w:pStyle w:val="3992BE2BD8DF4DCEA19068B50807AC26"/>
          </w:pPr>
          <w:r w:rsidRPr="001E39CD">
            <w:rPr>
              <w:rStyle w:val="PlaceholderText"/>
            </w:rPr>
            <w:t>Choose an item.</w:t>
          </w:r>
        </w:p>
      </w:docPartBody>
    </w:docPart>
    <w:docPart>
      <w:docPartPr>
        <w:name w:val="798E2AA54E3642B08E1B627527F6C94B"/>
        <w:category>
          <w:name w:val="General"/>
          <w:gallery w:val="placeholder"/>
        </w:category>
        <w:types>
          <w:type w:val="bbPlcHdr"/>
        </w:types>
        <w:behaviors>
          <w:behavior w:val="content"/>
        </w:behaviors>
        <w:guid w:val="{C967E50D-1039-489E-9CBF-99DAF417F834}"/>
      </w:docPartPr>
      <w:docPartBody>
        <w:p w:rsidR="00D054E9" w:rsidRDefault="009666F5" w:rsidP="009666F5">
          <w:pPr>
            <w:pStyle w:val="798E2AA54E3642B08E1B627527F6C94B"/>
          </w:pPr>
          <w:r w:rsidRPr="001E39CD">
            <w:rPr>
              <w:rStyle w:val="PlaceholderText"/>
            </w:rPr>
            <w:t>Choose an item.</w:t>
          </w:r>
        </w:p>
      </w:docPartBody>
    </w:docPart>
    <w:docPart>
      <w:docPartPr>
        <w:name w:val="691A8F1F1ACF479A969645BDD4401A40"/>
        <w:category>
          <w:name w:val="General"/>
          <w:gallery w:val="placeholder"/>
        </w:category>
        <w:types>
          <w:type w:val="bbPlcHdr"/>
        </w:types>
        <w:behaviors>
          <w:behavior w:val="content"/>
        </w:behaviors>
        <w:guid w:val="{2A59A857-B562-4AE1-9A25-461DFC671811}"/>
      </w:docPartPr>
      <w:docPartBody>
        <w:p w:rsidR="00D054E9" w:rsidRDefault="009666F5" w:rsidP="009666F5">
          <w:pPr>
            <w:pStyle w:val="691A8F1F1ACF479A969645BDD4401A40"/>
          </w:pPr>
          <w:r w:rsidRPr="001E39CD">
            <w:rPr>
              <w:rStyle w:val="PlaceholderText"/>
            </w:rPr>
            <w:t>Choose an item.</w:t>
          </w:r>
        </w:p>
      </w:docPartBody>
    </w:docPart>
    <w:docPart>
      <w:docPartPr>
        <w:name w:val="C90A902A9A7E487886ECC66B6F95F39C"/>
        <w:category>
          <w:name w:val="General"/>
          <w:gallery w:val="placeholder"/>
        </w:category>
        <w:types>
          <w:type w:val="bbPlcHdr"/>
        </w:types>
        <w:behaviors>
          <w:behavior w:val="content"/>
        </w:behaviors>
        <w:guid w:val="{85CD47DC-B856-45A2-81A3-D3D489C733CC}"/>
      </w:docPartPr>
      <w:docPartBody>
        <w:p w:rsidR="00D054E9" w:rsidRDefault="009666F5" w:rsidP="009666F5">
          <w:pPr>
            <w:pStyle w:val="C90A902A9A7E487886ECC66B6F95F39C"/>
          </w:pPr>
          <w:r w:rsidRPr="001E39CD">
            <w:rPr>
              <w:rStyle w:val="PlaceholderText"/>
            </w:rPr>
            <w:t>Choose an item.</w:t>
          </w:r>
        </w:p>
      </w:docPartBody>
    </w:docPart>
    <w:docPart>
      <w:docPartPr>
        <w:name w:val="42B09BDFD2D0414DBDC4642D63A1C0C5"/>
        <w:category>
          <w:name w:val="General"/>
          <w:gallery w:val="placeholder"/>
        </w:category>
        <w:types>
          <w:type w:val="bbPlcHdr"/>
        </w:types>
        <w:behaviors>
          <w:behavior w:val="content"/>
        </w:behaviors>
        <w:guid w:val="{D1697B77-5AB1-485A-9F48-514900BB50E4}"/>
      </w:docPartPr>
      <w:docPartBody>
        <w:p w:rsidR="00D054E9" w:rsidRDefault="009666F5" w:rsidP="009666F5">
          <w:pPr>
            <w:pStyle w:val="42B09BDFD2D0414DBDC4642D63A1C0C5"/>
          </w:pPr>
          <w:r w:rsidRPr="001E39CD">
            <w:rPr>
              <w:rStyle w:val="PlaceholderText"/>
            </w:rPr>
            <w:t>Choose an item.</w:t>
          </w:r>
        </w:p>
      </w:docPartBody>
    </w:docPart>
    <w:docPart>
      <w:docPartPr>
        <w:name w:val="DAD9BB06738145D6BCD89D6BF74B337B"/>
        <w:category>
          <w:name w:val="General"/>
          <w:gallery w:val="placeholder"/>
        </w:category>
        <w:types>
          <w:type w:val="bbPlcHdr"/>
        </w:types>
        <w:behaviors>
          <w:behavior w:val="content"/>
        </w:behaviors>
        <w:guid w:val="{13292283-ADDF-4233-8F66-9EFABE8C4403}"/>
      </w:docPartPr>
      <w:docPartBody>
        <w:p w:rsidR="00D054E9" w:rsidRDefault="009666F5" w:rsidP="009666F5">
          <w:pPr>
            <w:pStyle w:val="DAD9BB06738145D6BCD89D6BF74B337B"/>
          </w:pPr>
          <w:r w:rsidRPr="001E39CD">
            <w:rPr>
              <w:rStyle w:val="PlaceholderText"/>
            </w:rPr>
            <w:t>Choose an item.</w:t>
          </w:r>
        </w:p>
      </w:docPartBody>
    </w:docPart>
    <w:docPart>
      <w:docPartPr>
        <w:name w:val="0EA5F077592E4A7A94BE6933FFA7C433"/>
        <w:category>
          <w:name w:val="General"/>
          <w:gallery w:val="placeholder"/>
        </w:category>
        <w:types>
          <w:type w:val="bbPlcHdr"/>
        </w:types>
        <w:behaviors>
          <w:behavior w:val="content"/>
        </w:behaviors>
        <w:guid w:val="{FF82EBE9-85DB-41D3-9C4E-F0153966B3E8}"/>
      </w:docPartPr>
      <w:docPartBody>
        <w:p w:rsidR="00D054E9" w:rsidRDefault="009666F5" w:rsidP="009666F5">
          <w:pPr>
            <w:pStyle w:val="0EA5F077592E4A7A94BE6933FFA7C433"/>
          </w:pPr>
          <w:r w:rsidRPr="001E39CD">
            <w:rPr>
              <w:rStyle w:val="PlaceholderText"/>
            </w:rPr>
            <w:t>Choose an item.</w:t>
          </w:r>
        </w:p>
      </w:docPartBody>
    </w:docPart>
    <w:docPart>
      <w:docPartPr>
        <w:name w:val="7B3266C5C5104810B4FEFCDCF3122458"/>
        <w:category>
          <w:name w:val="General"/>
          <w:gallery w:val="placeholder"/>
        </w:category>
        <w:types>
          <w:type w:val="bbPlcHdr"/>
        </w:types>
        <w:behaviors>
          <w:behavior w:val="content"/>
        </w:behaviors>
        <w:guid w:val="{527FEAE5-6BCE-4F76-9E3D-53B36772DE39}"/>
      </w:docPartPr>
      <w:docPartBody>
        <w:p w:rsidR="00D054E9" w:rsidRDefault="009666F5" w:rsidP="009666F5">
          <w:pPr>
            <w:pStyle w:val="7B3266C5C5104810B4FEFCDCF3122458"/>
          </w:pPr>
          <w:r w:rsidRPr="001E39CD">
            <w:rPr>
              <w:rStyle w:val="PlaceholderText"/>
            </w:rPr>
            <w:t>Choose an item.</w:t>
          </w:r>
        </w:p>
      </w:docPartBody>
    </w:docPart>
    <w:docPart>
      <w:docPartPr>
        <w:name w:val="99DFC477F69E4CBF936087346D84DA21"/>
        <w:category>
          <w:name w:val="General"/>
          <w:gallery w:val="placeholder"/>
        </w:category>
        <w:types>
          <w:type w:val="bbPlcHdr"/>
        </w:types>
        <w:behaviors>
          <w:behavior w:val="content"/>
        </w:behaviors>
        <w:guid w:val="{D97B5892-3284-45B8-80BB-E559090C72FC}"/>
      </w:docPartPr>
      <w:docPartBody>
        <w:p w:rsidR="00D054E9" w:rsidRDefault="009666F5" w:rsidP="009666F5">
          <w:pPr>
            <w:pStyle w:val="99DFC477F69E4CBF936087346D84DA21"/>
          </w:pPr>
          <w:r w:rsidRPr="001E39CD">
            <w:rPr>
              <w:rStyle w:val="PlaceholderText"/>
            </w:rPr>
            <w:t>Choose an item.</w:t>
          </w:r>
        </w:p>
      </w:docPartBody>
    </w:docPart>
    <w:docPart>
      <w:docPartPr>
        <w:name w:val="E35B106A5CF547628B298B9029561F03"/>
        <w:category>
          <w:name w:val="General"/>
          <w:gallery w:val="placeholder"/>
        </w:category>
        <w:types>
          <w:type w:val="bbPlcHdr"/>
        </w:types>
        <w:behaviors>
          <w:behavior w:val="content"/>
        </w:behaviors>
        <w:guid w:val="{584E46D2-B0F9-4FE6-BA12-5000000AB74A}"/>
      </w:docPartPr>
      <w:docPartBody>
        <w:p w:rsidR="00D054E9" w:rsidRDefault="009666F5" w:rsidP="009666F5">
          <w:pPr>
            <w:pStyle w:val="E35B106A5CF547628B298B9029561F03"/>
          </w:pPr>
          <w:r w:rsidRPr="001E39CD">
            <w:rPr>
              <w:rStyle w:val="PlaceholderText"/>
            </w:rPr>
            <w:t>Choose an item.</w:t>
          </w:r>
        </w:p>
      </w:docPartBody>
    </w:docPart>
    <w:docPart>
      <w:docPartPr>
        <w:name w:val="37ECD2FDA52A4E34BC3AA51831B4C36F"/>
        <w:category>
          <w:name w:val="General"/>
          <w:gallery w:val="placeholder"/>
        </w:category>
        <w:types>
          <w:type w:val="bbPlcHdr"/>
        </w:types>
        <w:behaviors>
          <w:behavior w:val="content"/>
        </w:behaviors>
        <w:guid w:val="{0CAE8C5A-A465-4A82-9F52-0206EB8B9D43}"/>
      </w:docPartPr>
      <w:docPartBody>
        <w:p w:rsidR="00D054E9" w:rsidRDefault="009666F5" w:rsidP="009666F5">
          <w:pPr>
            <w:pStyle w:val="37ECD2FDA52A4E34BC3AA51831B4C36F"/>
          </w:pPr>
          <w:r w:rsidRPr="001E39CD">
            <w:rPr>
              <w:rStyle w:val="PlaceholderText"/>
            </w:rPr>
            <w:t>Choose an item.</w:t>
          </w:r>
        </w:p>
      </w:docPartBody>
    </w:docPart>
    <w:docPart>
      <w:docPartPr>
        <w:name w:val="DA01001FC3104BE2A11ECDE68342448C"/>
        <w:category>
          <w:name w:val="General"/>
          <w:gallery w:val="placeholder"/>
        </w:category>
        <w:types>
          <w:type w:val="bbPlcHdr"/>
        </w:types>
        <w:behaviors>
          <w:behavior w:val="content"/>
        </w:behaviors>
        <w:guid w:val="{D5FAE71B-D4B5-4D7A-B17F-2EC699B18FFD}"/>
      </w:docPartPr>
      <w:docPartBody>
        <w:p w:rsidR="00D054E9" w:rsidRDefault="009666F5" w:rsidP="009666F5">
          <w:pPr>
            <w:pStyle w:val="DA01001FC3104BE2A11ECDE68342448C"/>
          </w:pPr>
          <w:r w:rsidRPr="001E39CD">
            <w:rPr>
              <w:rStyle w:val="PlaceholderText"/>
            </w:rPr>
            <w:t>Choose an item.</w:t>
          </w:r>
        </w:p>
      </w:docPartBody>
    </w:docPart>
    <w:docPart>
      <w:docPartPr>
        <w:name w:val="76A0C11B203C4E6D877B6618B058E5E0"/>
        <w:category>
          <w:name w:val="General"/>
          <w:gallery w:val="placeholder"/>
        </w:category>
        <w:types>
          <w:type w:val="bbPlcHdr"/>
        </w:types>
        <w:behaviors>
          <w:behavior w:val="content"/>
        </w:behaviors>
        <w:guid w:val="{145E1B9C-EAA7-48E3-8E1B-1F3A0CE33CCC}"/>
      </w:docPartPr>
      <w:docPartBody>
        <w:p w:rsidR="00D054E9" w:rsidRDefault="009666F5" w:rsidP="009666F5">
          <w:pPr>
            <w:pStyle w:val="76A0C11B203C4E6D877B6618B058E5E0"/>
          </w:pPr>
          <w:r w:rsidRPr="001E39CD">
            <w:rPr>
              <w:rStyle w:val="PlaceholderText"/>
            </w:rPr>
            <w:t>Choose an item.</w:t>
          </w:r>
        </w:p>
      </w:docPartBody>
    </w:docPart>
    <w:docPart>
      <w:docPartPr>
        <w:name w:val="77404FC756EC4BEF8E67874820F4E585"/>
        <w:category>
          <w:name w:val="General"/>
          <w:gallery w:val="placeholder"/>
        </w:category>
        <w:types>
          <w:type w:val="bbPlcHdr"/>
        </w:types>
        <w:behaviors>
          <w:behavior w:val="content"/>
        </w:behaviors>
        <w:guid w:val="{61BEE78C-09A3-415C-9D05-556CFC467755}"/>
      </w:docPartPr>
      <w:docPartBody>
        <w:p w:rsidR="00D054E9" w:rsidRDefault="009666F5" w:rsidP="009666F5">
          <w:pPr>
            <w:pStyle w:val="77404FC756EC4BEF8E67874820F4E585"/>
          </w:pPr>
          <w:r w:rsidRPr="001E39CD">
            <w:rPr>
              <w:rStyle w:val="PlaceholderText"/>
            </w:rPr>
            <w:t>Choose an item.</w:t>
          </w:r>
        </w:p>
      </w:docPartBody>
    </w:docPart>
    <w:docPart>
      <w:docPartPr>
        <w:name w:val="2E60E7479D50465D969A2A46279622E7"/>
        <w:category>
          <w:name w:val="General"/>
          <w:gallery w:val="placeholder"/>
        </w:category>
        <w:types>
          <w:type w:val="bbPlcHdr"/>
        </w:types>
        <w:behaviors>
          <w:behavior w:val="content"/>
        </w:behaviors>
        <w:guid w:val="{E9243815-6113-4F01-8D25-FCCD0C3D390A}"/>
      </w:docPartPr>
      <w:docPartBody>
        <w:p w:rsidR="00D054E9" w:rsidRDefault="009666F5" w:rsidP="009666F5">
          <w:pPr>
            <w:pStyle w:val="2E60E7479D50465D969A2A46279622E7"/>
          </w:pPr>
          <w:r w:rsidRPr="001E39CD">
            <w:rPr>
              <w:rStyle w:val="PlaceholderText"/>
            </w:rPr>
            <w:t>Choose an item.</w:t>
          </w:r>
        </w:p>
      </w:docPartBody>
    </w:docPart>
    <w:docPart>
      <w:docPartPr>
        <w:name w:val="66D8F723E060419CB4918E561662AC3A"/>
        <w:category>
          <w:name w:val="General"/>
          <w:gallery w:val="placeholder"/>
        </w:category>
        <w:types>
          <w:type w:val="bbPlcHdr"/>
        </w:types>
        <w:behaviors>
          <w:behavior w:val="content"/>
        </w:behaviors>
        <w:guid w:val="{37825D02-C325-4189-84D7-180D37A32387}"/>
      </w:docPartPr>
      <w:docPartBody>
        <w:p w:rsidR="00D054E9" w:rsidRDefault="009666F5" w:rsidP="009666F5">
          <w:pPr>
            <w:pStyle w:val="66D8F723E060419CB4918E561662AC3A"/>
          </w:pPr>
          <w:r w:rsidRPr="001E39CD">
            <w:rPr>
              <w:rStyle w:val="PlaceholderText"/>
            </w:rPr>
            <w:t>Choose an item.</w:t>
          </w:r>
        </w:p>
      </w:docPartBody>
    </w:docPart>
    <w:docPart>
      <w:docPartPr>
        <w:name w:val="4C6D0C071C9E4327B7BD24A6A21B4A5A"/>
        <w:category>
          <w:name w:val="General"/>
          <w:gallery w:val="placeholder"/>
        </w:category>
        <w:types>
          <w:type w:val="bbPlcHdr"/>
        </w:types>
        <w:behaviors>
          <w:behavior w:val="content"/>
        </w:behaviors>
        <w:guid w:val="{0924A5A1-E2A9-45D1-80C8-2AE769A1753E}"/>
      </w:docPartPr>
      <w:docPartBody>
        <w:p w:rsidR="00D054E9" w:rsidRDefault="009666F5" w:rsidP="009666F5">
          <w:pPr>
            <w:pStyle w:val="4C6D0C071C9E4327B7BD24A6A21B4A5A"/>
          </w:pPr>
          <w:r w:rsidRPr="001E39CD">
            <w:rPr>
              <w:rStyle w:val="PlaceholderText"/>
            </w:rPr>
            <w:t>Choose an item.</w:t>
          </w:r>
        </w:p>
      </w:docPartBody>
    </w:docPart>
    <w:docPart>
      <w:docPartPr>
        <w:name w:val="2F2D956DC0A5486589A7A2BE007EB231"/>
        <w:category>
          <w:name w:val="General"/>
          <w:gallery w:val="placeholder"/>
        </w:category>
        <w:types>
          <w:type w:val="bbPlcHdr"/>
        </w:types>
        <w:behaviors>
          <w:behavior w:val="content"/>
        </w:behaviors>
        <w:guid w:val="{38874EED-4D79-46D6-9D11-A45EA86BD7AE}"/>
      </w:docPartPr>
      <w:docPartBody>
        <w:p w:rsidR="00D054E9" w:rsidRDefault="009666F5" w:rsidP="009666F5">
          <w:pPr>
            <w:pStyle w:val="2F2D956DC0A5486589A7A2BE007EB231"/>
          </w:pPr>
          <w:r w:rsidRPr="001E39CD">
            <w:rPr>
              <w:rStyle w:val="PlaceholderText"/>
            </w:rPr>
            <w:t>Choose an item.</w:t>
          </w:r>
        </w:p>
      </w:docPartBody>
    </w:docPart>
    <w:docPart>
      <w:docPartPr>
        <w:name w:val="206116EF09BD4790BD2A78D9FA5A8E7C"/>
        <w:category>
          <w:name w:val="General"/>
          <w:gallery w:val="placeholder"/>
        </w:category>
        <w:types>
          <w:type w:val="bbPlcHdr"/>
        </w:types>
        <w:behaviors>
          <w:behavior w:val="content"/>
        </w:behaviors>
        <w:guid w:val="{6E6EA169-6FC2-4C19-95B5-007344EB7FE0}"/>
      </w:docPartPr>
      <w:docPartBody>
        <w:p w:rsidR="00D054E9" w:rsidRDefault="009666F5" w:rsidP="009666F5">
          <w:pPr>
            <w:pStyle w:val="206116EF09BD4790BD2A78D9FA5A8E7C"/>
          </w:pPr>
          <w:r w:rsidRPr="001E39CD">
            <w:rPr>
              <w:rStyle w:val="PlaceholderText"/>
            </w:rPr>
            <w:t>Choose an item.</w:t>
          </w:r>
        </w:p>
      </w:docPartBody>
    </w:docPart>
    <w:docPart>
      <w:docPartPr>
        <w:name w:val="A1A2C5AD79194BDB8FAB3B3CE99708AA"/>
        <w:category>
          <w:name w:val="General"/>
          <w:gallery w:val="placeholder"/>
        </w:category>
        <w:types>
          <w:type w:val="bbPlcHdr"/>
        </w:types>
        <w:behaviors>
          <w:behavior w:val="content"/>
        </w:behaviors>
        <w:guid w:val="{F8D3823E-51F4-4AD8-8B0C-D91B7DA17131}"/>
      </w:docPartPr>
      <w:docPartBody>
        <w:p w:rsidR="00D054E9" w:rsidRDefault="009666F5" w:rsidP="009666F5">
          <w:pPr>
            <w:pStyle w:val="A1A2C5AD79194BDB8FAB3B3CE99708AA"/>
          </w:pPr>
          <w:r w:rsidRPr="001E39C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TradeGothic Light">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6F5"/>
    <w:rsid w:val="009666F5"/>
    <w:rsid w:val="009672BF"/>
    <w:rsid w:val="00A76001"/>
    <w:rsid w:val="00D05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9666F5"/>
    <w:rPr>
      <w:color w:val="808080"/>
    </w:rPr>
  </w:style>
  <w:style w:type="paragraph" w:customStyle="1" w:styleId="294C2F90AD6F4EBEB9C7F40BA1ECF76D">
    <w:name w:val="294C2F90AD6F4EBEB9C7F40BA1ECF76D"/>
    <w:rsid w:val="009666F5"/>
  </w:style>
  <w:style w:type="paragraph" w:customStyle="1" w:styleId="FF18996B64AD45309FA1482BE8FE45B6">
    <w:name w:val="FF18996B64AD45309FA1482BE8FE45B6"/>
    <w:rsid w:val="009666F5"/>
  </w:style>
  <w:style w:type="paragraph" w:customStyle="1" w:styleId="66DF0AA582DD4D7AA457AB14334AC7AF">
    <w:name w:val="66DF0AA582DD4D7AA457AB14334AC7AF"/>
    <w:rsid w:val="009666F5"/>
  </w:style>
  <w:style w:type="paragraph" w:customStyle="1" w:styleId="F9680B2F522045A387ED51BDEF5F1C64">
    <w:name w:val="F9680B2F522045A387ED51BDEF5F1C64"/>
    <w:rsid w:val="009666F5"/>
  </w:style>
  <w:style w:type="paragraph" w:customStyle="1" w:styleId="0FAD92E17BAB460C997D682406A1EA08">
    <w:name w:val="0FAD92E17BAB460C997D682406A1EA08"/>
    <w:rsid w:val="009666F5"/>
  </w:style>
  <w:style w:type="paragraph" w:customStyle="1" w:styleId="45B15949F71F4BB9B39B55A06F6CC7D2">
    <w:name w:val="45B15949F71F4BB9B39B55A06F6CC7D2"/>
    <w:rsid w:val="009666F5"/>
  </w:style>
  <w:style w:type="paragraph" w:customStyle="1" w:styleId="C8F6848B592349A2BBB5B5E9790A2282">
    <w:name w:val="C8F6848B592349A2BBB5B5E9790A2282"/>
    <w:rsid w:val="009666F5"/>
  </w:style>
  <w:style w:type="paragraph" w:customStyle="1" w:styleId="CF832210BCCD4F86B74345B53BD70FE3">
    <w:name w:val="CF832210BCCD4F86B74345B53BD70FE3"/>
    <w:rsid w:val="009666F5"/>
  </w:style>
  <w:style w:type="paragraph" w:customStyle="1" w:styleId="02C87375A6124F30B6B0E76F81A4DAFD">
    <w:name w:val="02C87375A6124F30B6B0E76F81A4DAFD"/>
    <w:rsid w:val="009666F5"/>
  </w:style>
  <w:style w:type="paragraph" w:customStyle="1" w:styleId="AB9C936B92B14EE1A33A87EA50C07E7B">
    <w:name w:val="AB9C936B92B14EE1A33A87EA50C07E7B"/>
    <w:rsid w:val="009666F5"/>
  </w:style>
  <w:style w:type="paragraph" w:customStyle="1" w:styleId="46D5BCB45B5440C8B5F7A154EB34C914">
    <w:name w:val="46D5BCB45B5440C8B5F7A154EB34C914"/>
    <w:rsid w:val="009666F5"/>
  </w:style>
  <w:style w:type="paragraph" w:customStyle="1" w:styleId="CF078F21B9514D3FB737D09D6E518C00">
    <w:name w:val="CF078F21B9514D3FB737D09D6E518C00"/>
    <w:rsid w:val="009666F5"/>
  </w:style>
  <w:style w:type="paragraph" w:customStyle="1" w:styleId="07105709663B4B11B26B60403D752E2C">
    <w:name w:val="07105709663B4B11B26B60403D752E2C"/>
    <w:rsid w:val="009666F5"/>
  </w:style>
  <w:style w:type="paragraph" w:customStyle="1" w:styleId="4698504EB38840B08665C78757E7163E">
    <w:name w:val="4698504EB38840B08665C78757E7163E"/>
    <w:rsid w:val="009666F5"/>
  </w:style>
  <w:style w:type="paragraph" w:customStyle="1" w:styleId="2AA12F9F0D5946EAB64FE2CD3A65491B">
    <w:name w:val="2AA12F9F0D5946EAB64FE2CD3A65491B"/>
    <w:rsid w:val="009666F5"/>
  </w:style>
  <w:style w:type="paragraph" w:customStyle="1" w:styleId="ADC53AB765F34E269FFDA48A50809BD8">
    <w:name w:val="ADC53AB765F34E269FFDA48A50809BD8"/>
    <w:rsid w:val="009666F5"/>
  </w:style>
  <w:style w:type="paragraph" w:customStyle="1" w:styleId="BD9E1E0AC8DE4A2B9165B1472739A16C">
    <w:name w:val="BD9E1E0AC8DE4A2B9165B1472739A16C"/>
    <w:rsid w:val="009666F5"/>
  </w:style>
  <w:style w:type="paragraph" w:customStyle="1" w:styleId="F6CD39A841EF401C80C47B1BF35CC9B8">
    <w:name w:val="F6CD39A841EF401C80C47B1BF35CC9B8"/>
    <w:rsid w:val="009666F5"/>
  </w:style>
  <w:style w:type="paragraph" w:customStyle="1" w:styleId="586E4BAEFC034336A1492DA16554BAE6">
    <w:name w:val="586E4BAEFC034336A1492DA16554BAE6"/>
    <w:rsid w:val="009666F5"/>
  </w:style>
  <w:style w:type="paragraph" w:customStyle="1" w:styleId="EB86EDDF954C4DEE9976A8F272ABF772">
    <w:name w:val="EB86EDDF954C4DEE9976A8F272ABF772"/>
    <w:rsid w:val="009666F5"/>
  </w:style>
  <w:style w:type="paragraph" w:customStyle="1" w:styleId="95DEA18F1E0C41AF9C1FAFE290192280">
    <w:name w:val="95DEA18F1E0C41AF9C1FAFE290192280"/>
    <w:rsid w:val="009666F5"/>
  </w:style>
  <w:style w:type="paragraph" w:customStyle="1" w:styleId="49DC0047E5E242849FB34AFB3DF43DBB">
    <w:name w:val="49DC0047E5E242849FB34AFB3DF43DBB"/>
    <w:rsid w:val="009666F5"/>
  </w:style>
  <w:style w:type="paragraph" w:customStyle="1" w:styleId="52067A33E7BE4FAFAC4EEF9C347B1C86">
    <w:name w:val="52067A33E7BE4FAFAC4EEF9C347B1C86"/>
    <w:rsid w:val="009666F5"/>
  </w:style>
  <w:style w:type="paragraph" w:customStyle="1" w:styleId="0C1C8F17642448C68FE7CCCF4E6C4DC3">
    <w:name w:val="0C1C8F17642448C68FE7CCCF4E6C4DC3"/>
    <w:rsid w:val="009666F5"/>
  </w:style>
  <w:style w:type="paragraph" w:customStyle="1" w:styleId="94B86E30C9A04CB0ABBE3BBDAA40451C">
    <w:name w:val="94B86E30C9A04CB0ABBE3BBDAA40451C"/>
    <w:rsid w:val="009666F5"/>
  </w:style>
  <w:style w:type="paragraph" w:customStyle="1" w:styleId="77A7B1ADA7124DD3A338A1D92A623F80">
    <w:name w:val="77A7B1ADA7124DD3A338A1D92A623F80"/>
    <w:rsid w:val="009666F5"/>
  </w:style>
  <w:style w:type="paragraph" w:customStyle="1" w:styleId="061840369CD646B98D86F6729CE5725A">
    <w:name w:val="061840369CD646B98D86F6729CE5725A"/>
    <w:rsid w:val="009666F5"/>
  </w:style>
  <w:style w:type="paragraph" w:customStyle="1" w:styleId="E4DFFAEE7C5E4A7AA142C5F20F00157E">
    <w:name w:val="E4DFFAEE7C5E4A7AA142C5F20F00157E"/>
    <w:rsid w:val="009666F5"/>
  </w:style>
  <w:style w:type="paragraph" w:customStyle="1" w:styleId="AE68970403D44F33AC628A4405E1C09B">
    <w:name w:val="AE68970403D44F33AC628A4405E1C09B"/>
    <w:rsid w:val="009666F5"/>
  </w:style>
  <w:style w:type="paragraph" w:customStyle="1" w:styleId="21ADDB0893994A2480A6F01D4D72FDB6">
    <w:name w:val="21ADDB0893994A2480A6F01D4D72FDB6"/>
    <w:rsid w:val="009666F5"/>
  </w:style>
  <w:style w:type="paragraph" w:customStyle="1" w:styleId="B2C6B07614AA4EE6AA2D18BFDF4F657C">
    <w:name w:val="B2C6B07614AA4EE6AA2D18BFDF4F657C"/>
    <w:rsid w:val="009666F5"/>
  </w:style>
  <w:style w:type="paragraph" w:customStyle="1" w:styleId="58E537E63E694D84BD6E916A10FAB0FA">
    <w:name w:val="58E537E63E694D84BD6E916A10FAB0FA"/>
    <w:rsid w:val="009666F5"/>
  </w:style>
  <w:style w:type="paragraph" w:customStyle="1" w:styleId="152EFCFB203A42A7AFA3DBD994245477">
    <w:name w:val="152EFCFB203A42A7AFA3DBD994245477"/>
    <w:rsid w:val="009666F5"/>
  </w:style>
  <w:style w:type="paragraph" w:customStyle="1" w:styleId="9732F4FEF43D4BAB8201D8F90802D4A7">
    <w:name w:val="9732F4FEF43D4BAB8201D8F90802D4A7"/>
    <w:rsid w:val="009666F5"/>
  </w:style>
  <w:style w:type="paragraph" w:customStyle="1" w:styleId="DF83934BE44546F3AD6E8E8A9E9FB42A">
    <w:name w:val="DF83934BE44546F3AD6E8E8A9E9FB42A"/>
    <w:rsid w:val="009666F5"/>
  </w:style>
  <w:style w:type="paragraph" w:customStyle="1" w:styleId="AFDCCB36C3834BDEAA9A76BE426FB2EA">
    <w:name w:val="AFDCCB36C3834BDEAA9A76BE426FB2EA"/>
    <w:rsid w:val="009666F5"/>
  </w:style>
  <w:style w:type="paragraph" w:customStyle="1" w:styleId="EEE3D38127C847DD904B1FC03807A3FC">
    <w:name w:val="EEE3D38127C847DD904B1FC03807A3FC"/>
    <w:rsid w:val="009666F5"/>
  </w:style>
  <w:style w:type="paragraph" w:customStyle="1" w:styleId="3E8798C6BC874A7DA0ACDDDFBA51FAE6">
    <w:name w:val="3E8798C6BC874A7DA0ACDDDFBA51FAE6"/>
    <w:rsid w:val="009666F5"/>
  </w:style>
  <w:style w:type="paragraph" w:customStyle="1" w:styleId="2DEFB79452054A7399B5368C160E9D88">
    <w:name w:val="2DEFB79452054A7399B5368C160E9D88"/>
    <w:rsid w:val="009666F5"/>
  </w:style>
  <w:style w:type="paragraph" w:customStyle="1" w:styleId="865BAAC83EE54F3C91B74936AD6A3CD8">
    <w:name w:val="865BAAC83EE54F3C91B74936AD6A3CD8"/>
    <w:rsid w:val="009666F5"/>
  </w:style>
  <w:style w:type="paragraph" w:customStyle="1" w:styleId="1BF2FC4677FE4127BFA713E88C4E03F1">
    <w:name w:val="1BF2FC4677FE4127BFA713E88C4E03F1"/>
    <w:rsid w:val="009666F5"/>
  </w:style>
  <w:style w:type="paragraph" w:customStyle="1" w:styleId="02CD7802027D435096B89B615236C256">
    <w:name w:val="02CD7802027D435096B89B615236C256"/>
    <w:rsid w:val="009666F5"/>
  </w:style>
  <w:style w:type="paragraph" w:customStyle="1" w:styleId="5CB0C5CF3DD7429BA32409CB56951D2A">
    <w:name w:val="5CB0C5CF3DD7429BA32409CB56951D2A"/>
    <w:rsid w:val="009666F5"/>
  </w:style>
  <w:style w:type="paragraph" w:customStyle="1" w:styleId="C0379DE0939741DC9FD45C033BC39ADE">
    <w:name w:val="C0379DE0939741DC9FD45C033BC39ADE"/>
    <w:rsid w:val="009666F5"/>
  </w:style>
  <w:style w:type="paragraph" w:customStyle="1" w:styleId="D1D90D087A074A9CAF4CE835A8D96BA5">
    <w:name w:val="D1D90D087A074A9CAF4CE835A8D96BA5"/>
    <w:rsid w:val="009666F5"/>
  </w:style>
  <w:style w:type="paragraph" w:customStyle="1" w:styleId="6C12E671D47441058448691081B26C6D">
    <w:name w:val="6C12E671D47441058448691081B26C6D"/>
    <w:rsid w:val="009666F5"/>
  </w:style>
  <w:style w:type="paragraph" w:customStyle="1" w:styleId="29B97CC50F55426393C5528F09596594">
    <w:name w:val="29B97CC50F55426393C5528F09596594"/>
    <w:rsid w:val="009666F5"/>
  </w:style>
  <w:style w:type="paragraph" w:customStyle="1" w:styleId="D8D5D31B29A645538434EE863D473B99">
    <w:name w:val="D8D5D31B29A645538434EE863D473B99"/>
    <w:rsid w:val="009666F5"/>
  </w:style>
  <w:style w:type="paragraph" w:customStyle="1" w:styleId="EC469550CA834E2AB28451A5CDAB5F07">
    <w:name w:val="EC469550CA834E2AB28451A5CDAB5F07"/>
    <w:rsid w:val="009666F5"/>
  </w:style>
  <w:style w:type="paragraph" w:customStyle="1" w:styleId="555F83C5D3024012A82AF3ADB0FD8339">
    <w:name w:val="555F83C5D3024012A82AF3ADB0FD8339"/>
    <w:rsid w:val="009666F5"/>
  </w:style>
  <w:style w:type="paragraph" w:customStyle="1" w:styleId="52F421F014B44C5DADC36ECE295B517B">
    <w:name w:val="52F421F014B44C5DADC36ECE295B517B"/>
    <w:rsid w:val="009666F5"/>
  </w:style>
  <w:style w:type="paragraph" w:customStyle="1" w:styleId="D14D1FA5A91F4F2C8057283EACD421A0">
    <w:name w:val="D14D1FA5A91F4F2C8057283EACD421A0"/>
    <w:rsid w:val="009666F5"/>
  </w:style>
  <w:style w:type="paragraph" w:customStyle="1" w:styleId="E5D77FD6E9614B47B01B67B99A1B4B3C">
    <w:name w:val="E5D77FD6E9614B47B01B67B99A1B4B3C"/>
    <w:rsid w:val="009666F5"/>
  </w:style>
  <w:style w:type="paragraph" w:customStyle="1" w:styleId="839390050B264F57881F23C6B7C9704E">
    <w:name w:val="839390050B264F57881F23C6B7C9704E"/>
    <w:rsid w:val="009666F5"/>
  </w:style>
  <w:style w:type="paragraph" w:customStyle="1" w:styleId="E5ACEACF6B5E4D9EB49F236A1593A0FA">
    <w:name w:val="E5ACEACF6B5E4D9EB49F236A1593A0FA"/>
    <w:rsid w:val="009666F5"/>
  </w:style>
  <w:style w:type="paragraph" w:customStyle="1" w:styleId="4F5E0046F58A42E9868B438546E33290">
    <w:name w:val="4F5E0046F58A42E9868B438546E33290"/>
    <w:rsid w:val="009666F5"/>
  </w:style>
  <w:style w:type="paragraph" w:customStyle="1" w:styleId="8EDB00BA6909414EA0DC677C9DB595AD">
    <w:name w:val="8EDB00BA6909414EA0DC677C9DB595AD"/>
    <w:rsid w:val="009666F5"/>
  </w:style>
  <w:style w:type="paragraph" w:customStyle="1" w:styleId="7E8D31A5BE9244559FDCB8F990C53912">
    <w:name w:val="7E8D31A5BE9244559FDCB8F990C53912"/>
    <w:rsid w:val="009666F5"/>
  </w:style>
  <w:style w:type="paragraph" w:customStyle="1" w:styleId="B9D69A0349E74580A4B975B23D1AAFEA">
    <w:name w:val="B9D69A0349E74580A4B975B23D1AAFEA"/>
    <w:rsid w:val="009666F5"/>
  </w:style>
  <w:style w:type="paragraph" w:customStyle="1" w:styleId="0337FA69053747BEB8DCD8C65F4604EF">
    <w:name w:val="0337FA69053747BEB8DCD8C65F4604EF"/>
    <w:rsid w:val="009666F5"/>
  </w:style>
  <w:style w:type="paragraph" w:customStyle="1" w:styleId="E6891927E7A24DF68FC0D59947614259">
    <w:name w:val="E6891927E7A24DF68FC0D59947614259"/>
    <w:rsid w:val="009666F5"/>
  </w:style>
  <w:style w:type="paragraph" w:customStyle="1" w:styleId="8AD37A697E1D441AADE05BC0A637A811">
    <w:name w:val="8AD37A697E1D441AADE05BC0A637A811"/>
    <w:rsid w:val="009666F5"/>
  </w:style>
  <w:style w:type="paragraph" w:customStyle="1" w:styleId="0C37EF79D2524260B0B34D1A440D5109">
    <w:name w:val="0C37EF79D2524260B0B34D1A440D5109"/>
    <w:rsid w:val="009666F5"/>
  </w:style>
  <w:style w:type="paragraph" w:customStyle="1" w:styleId="D31EC9EDC0F740AC94B6F8B8EB2E9A64">
    <w:name w:val="D31EC9EDC0F740AC94B6F8B8EB2E9A64"/>
    <w:rsid w:val="009666F5"/>
  </w:style>
  <w:style w:type="paragraph" w:customStyle="1" w:styleId="D52EFEE45E3948A590630645AAE31FEF">
    <w:name w:val="D52EFEE45E3948A590630645AAE31FEF"/>
    <w:rsid w:val="009666F5"/>
  </w:style>
  <w:style w:type="paragraph" w:customStyle="1" w:styleId="19C70149665945CAB000B97313ED4C97">
    <w:name w:val="19C70149665945CAB000B97313ED4C97"/>
    <w:rsid w:val="009666F5"/>
  </w:style>
  <w:style w:type="paragraph" w:customStyle="1" w:styleId="4133B24C53A24FD4B9CA725688B548EA">
    <w:name w:val="4133B24C53A24FD4B9CA725688B548EA"/>
    <w:rsid w:val="009666F5"/>
  </w:style>
  <w:style w:type="paragraph" w:customStyle="1" w:styleId="27312CFE15EF448C9F04866061B0D491">
    <w:name w:val="27312CFE15EF448C9F04866061B0D491"/>
    <w:rsid w:val="009666F5"/>
  </w:style>
  <w:style w:type="paragraph" w:customStyle="1" w:styleId="7B3B850AE02E4D1AB868CC8F42452D8A">
    <w:name w:val="7B3B850AE02E4D1AB868CC8F42452D8A"/>
    <w:rsid w:val="009666F5"/>
  </w:style>
  <w:style w:type="paragraph" w:customStyle="1" w:styleId="768D02C067D64D8A8976268459948922">
    <w:name w:val="768D02C067D64D8A8976268459948922"/>
    <w:rsid w:val="009666F5"/>
  </w:style>
  <w:style w:type="paragraph" w:customStyle="1" w:styleId="3B0F4F4491944FEAAE4B843CDE75ADB2">
    <w:name w:val="3B0F4F4491944FEAAE4B843CDE75ADB2"/>
    <w:rsid w:val="009666F5"/>
  </w:style>
  <w:style w:type="paragraph" w:customStyle="1" w:styleId="E9BD3F904FF5435E88954F8EF17F0C82">
    <w:name w:val="E9BD3F904FF5435E88954F8EF17F0C82"/>
    <w:rsid w:val="009666F5"/>
  </w:style>
  <w:style w:type="paragraph" w:customStyle="1" w:styleId="380FC109DFF34F9491A82D73360AB41B">
    <w:name w:val="380FC109DFF34F9491A82D73360AB41B"/>
    <w:rsid w:val="009666F5"/>
  </w:style>
  <w:style w:type="paragraph" w:customStyle="1" w:styleId="619A1018E567470E9CB02465DE3D43A2">
    <w:name w:val="619A1018E567470E9CB02465DE3D43A2"/>
    <w:rsid w:val="009666F5"/>
  </w:style>
  <w:style w:type="paragraph" w:customStyle="1" w:styleId="5CE696C6D22A4A57BE288E947337DA4D">
    <w:name w:val="5CE696C6D22A4A57BE288E947337DA4D"/>
    <w:rsid w:val="009666F5"/>
  </w:style>
  <w:style w:type="paragraph" w:customStyle="1" w:styleId="1689570382DB47EE9E18E279087C15AC">
    <w:name w:val="1689570382DB47EE9E18E279087C15AC"/>
    <w:rsid w:val="009666F5"/>
  </w:style>
  <w:style w:type="paragraph" w:customStyle="1" w:styleId="60988F25BA644A028997C9D997B286FE">
    <w:name w:val="60988F25BA644A028997C9D997B286FE"/>
    <w:rsid w:val="009666F5"/>
  </w:style>
  <w:style w:type="paragraph" w:customStyle="1" w:styleId="49E4B1D460784C24AF6479B588B99E63">
    <w:name w:val="49E4B1D460784C24AF6479B588B99E63"/>
    <w:rsid w:val="009666F5"/>
  </w:style>
  <w:style w:type="paragraph" w:customStyle="1" w:styleId="D7661D6A623B4718B80A069C50AC873B">
    <w:name w:val="D7661D6A623B4718B80A069C50AC873B"/>
    <w:rsid w:val="009666F5"/>
  </w:style>
  <w:style w:type="paragraph" w:customStyle="1" w:styleId="DC8D0921E4F34860B38A5691CC63E3A8">
    <w:name w:val="DC8D0921E4F34860B38A5691CC63E3A8"/>
    <w:rsid w:val="009666F5"/>
  </w:style>
  <w:style w:type="paragraph" w:customStyle="1" w:styleId="7979DC38BE3B4DA986E67B0BF628CF88">
    <w:name w:val="7979DC38BE3B4DA986E67B0BF628CF88"/>
    <w:rsid w:val="009666F5"/>
  </w:style>
  <w:style w:type="paragraph" w:customStyle="1" w:styleId="0A25DE72C22343B887894BA069413541">
    <w:name w:val="0A25DE72C22343B887894BA069413541"/>
    <w:rsid w:val="009666F5"/>
  </w:style>
  <w:style w:type="paragraph" w:customStyle="1" w:styleId="BA2FA9DFE8474402A6DC54E9696CFCFA">
    <w:name w:val="BA2FA9DFE8474402A6DC54E9696CFCFA"/>
    <w:rsid w:val="009666F5"/>
  </w:style>
  <w:style w:type="paragraph" w:customStyle="1" w:styleId="2FFC9C9AEE69451DBF46D33EB1B9F6E3">
    <w:name w:val="2FFC9C9AEE69451DBF46D33EB1B9F6E3"/>
    <w:rsid w:val="009666F5"/>
  </w:style>
  <w:style w:type="paragraph" w:customStyle="1" w:styleId="BE87FDD4C40444E48D3A290EA31B62F5">
    <w:name w:val="BE87FDD4C40444E48D3A290EA31B62F5"/>
    <w:rsid w:val="009666F5"/>
  </w:style>
  <w:style w:type="paragraph" w:customStyle="1" w:styleId="91E6E361D5E34E72A8A0DFCF0708D532">
    <w:name w:val="91E6E361D5E34E72A8A0DFCF0708D532"/>
    <w:rsid w:val="009666F5"/>
  </w:style>
  <w:style w:type="paragraph" w:customStyle="1" w:styleId="C11FD6FC02864661A23D1E501C024132">
    <w:name w:val="C11FD6FC02864661A23D1E501C024132"/>
    <w:rsid w:val="009666F5"/>
  </w:style>
  <w:style w:type="paragraph" w:customStyle="1" w:styleId="3C17481AF2A74CDAB5898E413BE8ADEE">
    <w:name w:val="3C17481AF2A74CDAB5898E413BE8ADEE"/>
    <w:rsid w:val="009666F5"/>
  </w:style>
  <w:style w:type="paragraph" w:customStyle="1" w:styleId="6ACB89D4457F46BFB601A2E71B604F7F">
    <w:name w:val="6ACB89D4457F46BFB601A2E71B604F7F"/>
    <w:rsid w:val="009666F5"/>
  </w:style>
  <w:style w:type="paragraph" w:customStyle="1" w:styleId="BF1FA4BD1277479CB77E4037D7455058">
    <w:name w:val="BF1FA4BD1277479CB77E4037D7455058"/>
    <w:rsid w:val="009666F5"/>
  </w:style>
  <w:style w:type="paragraph" w:customStyle="1" w:styleId="292D821A9A3A425B8F810D1AED8C9DA4">
    <w:name w:val="292D821A9A3A425B8F810D1AED8C9DA4"/>
    <w:rsid w:val="009666F5"/>
  </w:style>
  <w:style w:type="paragraph" w:customStyle="1" w:styleId="D17D201CC5DC4E2B96FE7923EE800564">
    <w:name w:val="D17D201CC5DC4E2B96FE7923EE800564"/>
    <w:rsid w:val="009666F5"/>
  </w:style>
  <w:style w:type="paragraph" w:customStyle="1" w:styleId="1D18A1E58726406CB33F29EADE56574D">
    <w:name w:val="1D18A1E58726406CB33F29EADE56574D"/>
    <w:rsid w:val="009666F5"/>
  </w:style>
  <w:style w:type="paragraph" w:customStyle="1" w:styleId="C9C85281CACA4FFC8FCA7B038A38E745">
    <w:name w:val="C9C85281CACA4FFC8FCA7B038A38E745"/>
    <w:rsid w:val="009666F5"/>
  </w:style>
  <w:style w:type="paragraph" w:customStyle="1" w:styleId="3B39B13AF498458D8D7F59E04D24C7AF">
    <w:name w:val="3B39B13AF498458D8D7F59E04D24C7AF"/>
    <w:rsid w:val="009666F5"/>
  </w:style>
  <w:style w:type="paragraph" w:customStyle="1" w:styleId="39249454F6E24276B607291BADC7A6FA">
    <w:name w:val="39249454F6E24276B607291BADC7A6FA"/>
    <w:rsid w:val="009666F5"/>
  </w:style>
  <w:style w:type="paragraph" w:customStyle="1" w:styleId="7B093E5001584800997A228D16521213">
    <w:name w:val="7B093E5001584800997A228D16521213"/>
    <w:rsid w:val="009666F5"/>
  </w:style>
  <w:style w:type="paragraph" w:customStyle="1" w:styleId="18107D7521934285AB3FBF07D77B62FD">
    <w:name w:val="18107D7521934285AB3FBF07D77B62FD"/>
    <w:rsid w:val="009666F5"/>
  </w:style>
  <w:style w:type="paragraph" w:customStyle="1" w:styleId="B355971D02804B98B987CCA72B28DF3D">
    <w:name w:val="B355971D02804B98B987CCA72B28DF3D"/>
    <w:rsid w:val="009666F5"/>
  </w:style>
  <w:style w:type="paragraph" w:customStyle="1" w:styleId="F1209F95BCD74B8C87B82DD8973CFEC7">
    <w:name w:val="F1209F95BCD74B8C87B82DD8973CFEC7"/>
    <w:rsid w:val="009666F5"/>
  </w:style>
  <w:style w:type="paragraph" w:customStyle="1" w:styleId="E8358CEC2A1248AFB656F9AAEE938FF6">
    <w:name w:val="E8358CEC2A1248AFB656F9AAEE938FF6"/>
    <w:rsid w:val="009666F5"/>
  </w:style>
  <w:style w:type="paragraph" w:customStyle="1" w:styleId="85E323F684F4466488628789F15E9297">
    <w:name w:val="85E323F684F4466488628789F15E9297"/>
    <w:rsid w:val="009666F5"/>
  </w:style>
  <w:style w:type="paragraph" w:customStyle="1" w:styleId="BD9C9D1CC1B345999FB4A5214E88B9E1">
    <w:name w:val="BD9C9D1CC1B345999FB4A5214E88B9E1"/>
    <w:rsid w:val="009666F5"/>
  </w:style>
  <w:style w:type="paragraph" w:customStyle="1" w:styleId="7419698732FA487395F02518C9EAEB71">
    <w:name w:val="7419698732FA487395F02518C9EAEB71"/>
    <w:rsid w:val="009666F5"/>
  </w:style>
  <w:style w:type="paragraph" w:customStyle="1" w:styleId="CB8C239FC04F4956A93719C47B6B5B78">
    <w:name w:val="CB8C239FC04F4956A93719C47B6B5B78"/>
    <w:rsid w:val="009666F5"/>
  </w:style>
  <w:style w:type="paragraph" w:customStyle="1" w:styleId="99F9CFF3B45A4585ACDD732F12CD534F">
    <w:name w:val="99F9CFF3B45A4585ACDD732F12CD534F"/>
    <w:rsid w:val="009666F5"/>
  </w:style>
  <w:style w:type="paragraph" w:customStyle="1" w:styleId="AE46601D88E344A59BBED91D11026BC9">
    <w:name w:val="AE46601D88E344A59BBED91D11026BC9"/>
    <w:rsid w:val="009666F5"/>
  </w:style>
  <w:style w:type="paragraph" w:customStyle="1" w:styleId="B77F9E6361E345A4AC099150C6259169">
    <w:name w:val="B77F9E6361E345A4AC099150C6259169"/>
    <w:rsid w:val="009666F5"/>
  </w:style>
  <w:style w:type="paragraph" w:customStyle="1" w:styleId="8461AFBE5AA54356B402EFBE646FA902">
    <w:name w:val="8461AFBE5AA54356B402EFBE646FA902"/>
    <w:rsid w:val="009666F5"/>
  </w:style>
  <w:style w:type="paragraph" w:customStyle="1" w:styleId="E3F1D954F8D6419FB18212F04BE0AC5D">
    <w:name w:val="E3F1D954F8D6419FB18212F04BE0AC5D"/>
    <w:rsid w:val="009666F5"/>
  </w:style>
  <w:style w:type="paragraph" w:customStyle="1" w:styleId="F30B9F730F56473CBF4738CB2F8A3537">
    <w:name w:val="F30B9F730F56473CBF4738CB2F8A3537"/>
    <w:rsid w:val="009666F5"/>
  </w:style>
  <w:style w:type="paragraph" w:customStyle="1" w:styleId="EC75425B4F2B43EBAF3020495F0847D9">
    <w:name w:val="EC75425B4F2B43EBAF3020495F0847D9"/>
    <w:rsid w:val="009666F5"/>
  </w:style>
  <w:style w:type="paragraph" w:customStyle="1" w:styleId="BF6FC957B3CF4F5CBC7DC19D0C86A196">
    <w:name w:val="BF6FC957B3CF4F5CBC7DC19D0C86A196"/>
    <w:rsid w:val="009666F5"/>
  </w:style>
  <w:style w:type="paragraph" w:customStyle="1" w:styleId="C44E0676906443E39C88C41A91CA4328">
    <w:name w:val="C44E0676906443E39C88C41A91CA4328"/>
    <w:rsid w:val="009666F5"/>
  </w:style>
  <w:style w:type="paragraph" w:customStyle="1" w:styleId="440C4BBB68F24B13BC1879F6C555838B">
    <w:name w:val="440C4BBB68F24B13BC1879F6C555838B"/>
    <w:rsid w:val="009666F5"/>
  </w:style>
  <w:style w:type="paragraph" w:customStyle="1" w:styleId="5BE91DE47BAE4B29B410BDAC37426C71">
    <w:name w:val="5BE91DE47BAE4B29B410BDAC37426C71"/>
    <w:rsid w:val="009666F5"/>
  </w:style>
  <w:style w:type="paragraph" w:customStyle="1" w:styleId="D53F198B0F5241BA883A6AE7F6C98FB1">
    <w:name w:val="D53F198B0F5241BA883A6AE7F6C98FB1"/>
    <w:rsid w:val="009666F5"/>
  </w:style>
  <w:style w:type="paragraph" w:customStyle="1" w:styleId="A300470C934640448169B1BD8B5DB6E2">
    <w:name w:val="A300470C934640448169B1BD8B5DB6E2"/>
    <w:rsid w:val="009666F5"/>
  </w:style>
  <w:style w:type="paragraph" w:customStyle="1" w:styleId="161E30774D9840979BF43A33F4D54215">
    <w:name w:val="161E30774D9840979BF43A33F4D54215"/>
    <w:rsid w:val="009666F5"/>
  </w:style>
  <w:style w:type="paragraph" w:customStyle="1" w:styleId="C649E46092EA4EB09A902E5759950186">
    <w:name w:val="C649E46092EA4EB09A902E5759950186"/>
    <w:rsid w:val="009666F5"/>
  </w:style>
  <w:style w:type="paragraph" w:customStyle="1" w:styleId="1D8F170EC6A84EC186F53A8C6C1DEFD6">
    <w:name w:val="1D8F170EC6A84EC186F53A8C6C1DEFD6"/>
    <w:rsid w:val="009666F5"/>
  </w:style>
  <w:style w:type="paragraph" w:customStyle="1" w:styleId="29B3E73187D8420F8F295E101F14BB27">
    <w:name w:val="29B3E73187D8420F8F295E101F14BB27"/>
    <w:rsid w:val="009666F5"/>
  </w:style>
  <w:style w:type="paragraph" w:customStyle="1" w:styleId="A8AA2B2CBFF34C3C93E1EF9CFD2557F3">
    <w:name w:val="A8AA2B2CBFF34C3C93E1EF9CFD2557F3"/>
    <w:rsid w:val="009666F5"/>
  </w:style>
  <w:style w:type="paragraph" w:customStyle="1" w:styleId="AAEB154131B848A3AFEF6F4B73252F90">
    <w:name w:val="AAEB154131B848A3AFEF6F4B73252F90"/>
    <w:rsid w:val="009666F5"/>
  </w:style>
  <w:style w:type="paragraph" w:customStyle="1" w:styleId="20C9ABFCD2A5433E9F009E70C44F133B">
    <w:name w:val="20C9ABFCD2A5433E9F009E70C44F133B"/>
    <w:rsid w:val="009666F5"/>
  </w:style>
  <w:style w:type="paragraph" w:customStyle="1" w:styleId="18E47C4D8DE2410EAABC17B102309BFB">
    <w:name w:val="18E47C4D8DE2410EAABC17B102309BFB"/>
    <w:rsid w:val="009666F5"/>
  </w:style>
  <w:style w:type="paragraph" w:customStyle="1" w:styleId="ED0D11F149D840D89B00DFB15887E142">
    <w:name w:val="ED0D11F149D840D89B00DFB15887E142"/>
    <w:rsid w:val="009666F5"/>
  </w:style>
  <w:style w:type="paragraph" w:customStyle="1" w:styleId="8B0321CBE9E841F8AF874A5F9275BDEF">
    <w:name w:val="8B0321CBE9E841F8AF874A5F9275BDEF"/>
    <w:rsid w:val="009666F5"/>
  </w:style>
  <w:style w:type="paragraph" w:customStyle="1" w:styleId="E4E493EEF2ED42D682CC70AF68DB9D89">
    <w:name w:val="E4E493EEF2ED42D682CC70AF68DB9D89"/>
    <w:rsid w:val="009666F5"/>
  </w:style>
  <w:style w:type="paragraph" w:customStyle="1" w:styleId="68E9D1B9BF4E4A4FB7620AF468F60312">
    <w:name w:val="68E9D1B9BF4E4A4FB7620AF468F60312"/>
    <w:rsid w:val="009666F5"/>
  </w:style>
  <w:style w:type="paragraph" w:customStyle="1" w:styleId="1378BEAF084049058BEDCEBC821240D2">
    <w:name w:val="1378BEAF084049058BEDCEBC821240D2"/>
    <w:rsid w:val="009666F5"/>
  </w:style>
  <w:style w:type="paragraph" w:customStyle="1" w:styleId="0378174432F74A709361E3A547643ED0">
    <w:name w:val="0378174432F74A709361E3A547643ED0"/>
    <w:rsid w:val="009666F5"/>
  </w:style>
  <w:style w:type="paragraph" w:customStyle="1" w:styleId="576E7ECA44844A2BA757F1836C076BED">
    <w:name w:val="576E7ECA44844A2BA757F1836C076BED"/>
    <w:rsid w:val="009666F5"/>
  </w:style>
  <w:style w:type="paragraph" w:customStyle="1" w:styleId="8A5EBCE45C3441F59854AD21B6C419DD">
    <w:name w:val="8A5EBCE45C3441F59854AD21B6C419DD"/>
    <w:rsid w:val="009666F5"/>
  </w:style>
  <w:style w:type="paragraph" w:customStyle="1" w:styleId="8279FAB4D8A148788050657D47B8DD84">
    <w:name w:val="8279FAB4D8A148788050657D47B8DD84"/>
    <w:rsid w:val="009666F5"/>
  </w:style>
  <w:style w:type="paragraph" w:customStyle="1" w:styleId="BC47601BACA846319A933DF3D2F9E51C">
    <w:name w:val="BC47601BACA846319A933DF3D2F9E51C"/>
    <w:rsid w:val="009666F5"/>
  </w:style>
  <w:style w:type="paragraph" w:customStyle="1" w:styleId="CD44D333342844F3A254C21EF53CBFE6">
    <w:name w:val="CD44D333342844F3A254C21EF53CBFE6"/>
    <w:rsid w:val="009666F5"/>
  </w:style>
  <w:style w:type="paragraph" w:customStyle="1" w:styleId="0C165F112CB643049A32C7ED1C4BE043">
    <w:name w:val="0C165F112CB643049A32C7ED1C4BE043"/>
    <w:rsid w:val="009666F5"/>
  </w:style>
  <w:style w:type="paragraph" w:customStyle="1" w:styleId="6CD11480D61C49ABA0D3B235044CB3E2">
    <w:name w:val="6CD11480D61C49ABA0D3B235044CB3E2"/>
    <w:rsid w:val="009666F5"/>
  </w:style>
  <w:style w:type="paragraph" w:customStyle="1" w:styleId="62D4B4FB16F742DF81C3E678C2C85A83">
    <w:name w:val="62D4B4FB16F742DF81C3E678C2C85A83"/>
    <w:rsid w:val="009666F5"/>
  </w:style>
  <w:style w:type="paragraph" w:customStyle="1" w:styleId="FC153EF1599E48DC90F8DCB928C61EA5">
    <w:name w:val="FC153EF1599E48DC90F8DCB928C61EA5"/>
    <w:rsid w:val="009666F5"/>
  </w:style>
  <w:style w:type="paragraph" w:customStyle="1" w:styleId="CC2AA701628D498F8A41D1C30C0585DC">
    <w:name w:val="CC2AA701628D498F8A41D1C30C0585DC"/>
    <w:rsid w:val="009666F5"/>
  </w:style>
  <w:style w:type="paragraph" w:customStyle="1" w:styleId="C091AC927A504B41B19BCB7C88F9750C">
    <w:name w:val="C091AC927A504B41B19BCB7C88F9750C"/>
    <w:rsid w:val="009666F5"/>
  </w:style>
  <w:style w:type="paragraph" w:customStyle="1" w:styleId="AD21224EEBB9482796D35C56B56E7BFA">
    <w:name w:val="AD21224EEBB9482796D35C56B56E7BFA"/>
    <w:rsid w:val="009666F5"/>
  </w:style>
  <w:style w:type="paragraph" w:customStyle="1" w:styleId="9DB1DE6266ED4FBDBEF545DBF00169E4">
    <w:name w:val="9DB1DE6266ED4FBDBEF545DBF00169E4"/>
    <w:rsid w:val="009666F5"/>
  </w:style>
  <w:style w:type="paragraph" w:customStyle="1" w:styleId="542E392F1BA54BA2BFDE9A63AA4A761C">
    <w:name w:val="542E392F1BA54BA2BFDE9A63AA4A761C"/>
    <w:rsid w:val="009666F5"/>
  </w:style>
  <w:style w:type="paragraph" w:customStyle="1" w:styleId="E5CA880E82684A90A25BC59BF9C9CB68">
    <w:name w:val="E5CA880E82684A90A25BC59BF9C9CB68"/>
    <w:rsid w:val="009666F5"/>
  </w:style>
  <w:style w:type="paragraph" w:customStyle="1" w:styleId="CEB2D634760B469BBB9C62AFE2BF5AC7">
    <w:name w:val="CEB2D634760B469BBB9C62AFE2BF5AC7"/>
    <w:rsid w:val="009666F5"/>
  </w:style>
  <w:style w:type="paragraph" w:customStyle="1" w:styleId="1C9335E9256A431284D31FD35B32163E">
    <w:name w:val="1C9335E9256A431284D31FD35B32163E"/>
    <w:rsid w:val="009666F5"/>
  </w:style>
  <w:style w:type="paragraph" w:customStyle="1" w:styleId="E02465588B134538B8055CB6DE6A01EF">
    <w:name w:val="E02465588B134538B8055CB6DE6A01EF"/>
    <w:rsid w:val="009666F5"/>
  </w:style>
  <w:style w:type="paragraph" w:customStyle="1" w:styleId="4AE612EF736341559CBA6470BD13AEFC">
    <w:name w:val="4AE612EF736341559CBA6470BD13AEFC"/>
    <w:rsid w:val="009666F5"/>
  </w:style>
  <w:style w:type="paragraph" w:customStyle="1" w:styleId="15FA4849545F477DB12CDB63CB526C17">
    <w:name w:val="15FA4849545F477DB12CDB63CB526C17"/>
    <w:rsid w:val="009666F5"/>
  </w:style>
  <w:style w:type="paragraph" w:customStyle="1" w:styleId="F13F27894D3347F6A541480619AFB07A">
    <w:name w:val="F13F27894D3347F6A541480619AFB07A"/>
    <w:rsid w:val="009666F5"/>
  </w:style>
  <w:style w:type="paragraph" w:customStyle="1" w:styleId="3645357845024CF6B6B04B650AF25530">
    <w:name w:val="3645357845024CF6B6B04B650AF25530"/>
    <w:rsid w:val="009666F5"/>
  </w:style>
  <w:style w:type="paragraph" w:customStyle="1" w:styleId="E3D1F05052F04E38B75D8FCDC7BE94B9">
    <w:name w:val="E3D1F05052F04E38B75D8FCDC7BE94B9"/>
    <w:rsid w:val="009666F5"/>
  </w:style>
  <w:style w:type="paragraph" w:customStyle="1" w:styleId="9BEB5FD28AA446D0811E7AD626DB9671">
    <w:name w:val="9BEB5FD28AA446D0811E7AD626DB9671"/>
    <w:rsid w:val="009666F5"/>
  </w:style>
  <w:style w:type="paragraph" w:customStyle="1" w:styleId="3FC3C64FF21C4334A8F431518A52BC2C">
    <w:name w:val="3FC3C64FF21C4334A8F431518A52BC2C"/>
    <w:rsid w:val="009666F5"/>
  </w:style>
  <w:style w:type="paragraph" w:customStyle="1" w:styleId="EEEB866983694557901CF11BEBD94CF6">
    <w:name w:val="EEEB866983694557901CF11BEBD94CF6"/>
    <w:rsid w:val="009666F5"/>
  </w:style>
  <w:style w:type="paragraph" w:customStyle="1" w:styleId="8CA13B408B5E4532B54AADD39EFFF02C">
    <w:name w:val="8CA13B408B5E4532B54AADD39EFFF02C"/>
    <w:rsid w:val="009666F5"/>
  </w:style>
  <w:style w:type="paragraph" w:customStyle="1" w:styleId="6330E98D88224B2BAAECECD5D43A506B">
    <w:name w:val="6330E98D88224B2BAAECECD5D43A506B"/>
    <w:rsid w:val="009666F5"/>
  </w:style>
  <w:style w:type="paragraph" w:customStyle="1" w:styleId="B746510995FC435CB78B7A9B0C51D2C8">
    <w:name w:val="B746510995FC435CB78B7A9B0C51D2C8"/>
    <w:rsid w:val="009666F5"/>
  </w:style>
  <w:style w:type="paragraph" w:customStyle="1" w:styleId="EC1BA8B728D747F0A3358DA0CEFFBFB9">
    <w:name w:val="EC1BA8B728D747F0A3358DA0CEFFBFB9"/>
    <w:rsid w:val="009666F5"/>
  </w:style>
  <w:style w:type="paragraph" w:customStyle="1" w:styleId="6AB33B8A387D4EA39948EED764C61BA0">
    <w:name w:val="6AB33B8A387D4EA39948EED764C61BA0"/>
    <w:rsid w:val="009666F5"/>
  </w:style>
  <w:style w:type="paragraph" w:customStyle="1" w:styleId="E0132658053C46C98C22F3F11E543211">
    <w:name w:val="E0132658053C46C98C22F3F11E543211"/>
    <w:rsid w:val="009666F5"/>
  </w:style>
  <w:style w:type="paragraph" w:customStyle="1" w:styleId="C999C31C3EAB400EB4B8BC83FA82F78F">
    <w:name w:val="C999C31C3EAB400EB4B8BC83FA82F78F"/>
    <w:rsid w:val="009666F5"/>
  </w:style>
  <w:style w:type="paragraph" w:customStyle="1" w:styleId="0916F5C77A5F49A9A996803C4542D9FA">
    <w:name w:val="0916F5C77A5F49A9A996803C4542D9FA"/>
    <w:rsid w:val="009666F5"/>
  </w:style>
  <w:style w:type="paragraph" w:customStyle="1" w:styleId="7F85F5017A2D4E91AFA9BA8A7271544D">
    <w:name w:val="7F85F5017A2D4E91AFA9BA8A7271544D"/>
    <w:rsid w:val="009666F5"/>
  </w:style>
  <w:style w:type="paragraph" w:customStyle="1" w:styleId="408922743EE94697890AF183D0BC8787">
    <w:name w:val="408922743EE94697890AF183D0BC8787"/>
    <w:rsid w:val="009666F5"/>
  </w:style>
  <w:style w:type="paragraph" w:customStyle="1" w:styleId="E46F4548F0E044C2A3F3FE0A98A74EFF">
    <w:name w:val="E46F4548F0E044C2A3F3FE0A98A74EFF"/>
    <w:rsid w:val="009666F5"/>
  </w:style>
  <w:style w:type="paragraph" w:customStyle="1" w:styleId="C8C7B8E134F44CAE93AFE02DF6EECDA5">
    <w:name w:val="C8C7B8E134F44CAE93AFE02DF6EECDA5"/>
    <w:rsid w:val="009666F5"/>
  </w:style>
  <w:style w:type="paragraph" w:customStyle="1" w:styleId="EED9FAA1882340FAA3FDC53B57700A12">
    <w:name w:val="EED9FAA1882340FAA3FDC53B57700A12"/>
    <w:rsid w:val="009666F5"/>
  </w:style>
  <w:style w:type="paragraph" w:customStyle="1" w:styleId="3D53B116A8D6495B8F0FAC069333C0A4">
    <w:name w:val="3D53B116A8D6495B8F0FAC069333C0A4"/>
    <w:rsid w:val="009666F5"/>
  </w:style>
  <w:style w:type="paragraph" w:customStyle="1" w:styleId="DCF6185475874F1C86AF231499FD2523">
    <w:name w:val="DCF6185475874F1C86AF231499FD2523"/>
    <w:rsid w:val="009666F5"/>
  </w:style>
  <w:style w:type="paragraph" w:customStyle="1" w:styleId="84E018D19ADE45CC9AB2C8F2CE7EB46C">
    <w:name w:val="84E018D19ADE45CC9AB2C8F2CE7EB46C"/>
    <w:rsid w:val="009666F5"/>
  </w:style>
  <w:style w:type="paragraph" w:customStyle="1" w:styleId="2214F60DAB19488382A2D7CE3F837F5E">
    <w:name w:val="2214F60DAB19488382A2D7CE3F837F5E"/>
    <w:rsid w:val="009666F5"/>
  </w:style>
  <w:style w:type="paragraph" w:customStyle="1" w:styleId="0B204FA82B714435B346AEF61A3E77E0">
    <w:name w:val="0B204FA82B714435B346AEF61A3E77E0"/>
    <w:rsid w:val="009666F5"/>
  </w:style>
  <w:style w:type="paragraph" w:customStyle="1" w:styleId="4A9D397A38F64F69887267FB490AFA3D">
    <w:name w:val="4A9D397A38F64F69887267FB490AFA3D"/>
    <w:rsid w:val="009666F5"/>
  </w:style>
  <w:style w:type="paragraph" w:customStyle="1" w:styleId="EC5FDE4FBFD7486D810C35A908DE62F7">
    <w:name w:val="EC5FDE4FBFD7486D810C35A908DE62F7"/>
    <w:rsid w:val="009666F5"/>
  </w:style>
  <w:style w:type="paragraph" w:customStyle="1" w:styleId="B013420CBCF44BD2B79E341544851B71">
    <w:name w:val="B013420CBCF44BD2B79E341544851B71"/>
    <w:rsid w:val="009666F5"/>
  </w:style>
  <w:style w:type="paragraph" w:customStyle="1" w:styleId="B74F9676341C4FD59A9C283F9CA7396F">
    <w:name w:val="B74F9676341C4FD59A9C283F9CA7396F"/>
    <w:rsid w:val="009666F5"/>
  </w:style>
  <w:style w:type="paragraph" w:customStyle="1" w:styleId="201FA77257A0472695D7CA6A6B249625">
    <w:name w:val="201FA77257A0472695D7CA6A6B249625"/>
    <w:rsid w:val="009666F5"/>
  </w:style>
  <w:style w:type="paragraph" w:customStyle="1" w:styleId="1C53DB8307FA4D5BAC35264B590001B3">
    <w:name w:val="1C53DB8307FA4D5BAC35264B590001B3"/>
    <w:rsid w:val="009666F5"/>
  </w:style>
  <w:style w:type="paragraph" w:customStyle="1" w:styleId="9680CDEBFA7140538F33898D95584724">
    <w:name w:val="9680CDEBFA7140538F33898D95584724"/>
    <w:rsid w:val="009666F5"/>
  </w:style>
  <w:style w:type="paragraph" w:customStyle="1" w:styleId="D37420D188DF4890BA9E9C9459EB81DB">
    <w:name w:val="D37420D188DF4890BA9E9C9459EB81DB"/>
    <w:rsid w:val="009666F5"/>
  </w:style>
  <w:style w:type="paragraph" w:customStyle="1" w:styleId="E7A5987BC42E485791EB507D2C88FB0F">
    <w:name w:val="E7A5987BC42E485791EB507D2C88FB0F"/>
    <w:rsid w:val="009666F5"/>
  </w:style>
  <w:style w:type="paragraph" w:customStyle="1" w:styleId="2BE5B14847C24911B7D1DE2B8426968B">
    <w:name w:val="2BE5B14847C24911B7D1DE2B8426968B"/>
    <w:rsid w:val="009666F5"/>
  </w:style>
  <w:style w:type="paragraph" w:customStyle="1" w:styleId="44CB7D9D4E1C42E1A2A8446A874F2551">
    <w:name w:val="44CB7D9D4E1C42E1A2A8446A874F2551"/>
    <w:rsid w:val="009666F5"/>
  </w:style>
  <w:style w:type="paragraph" w:customStyle="1" w:styleId="DC826B9F12A9438CAA911713794925DC">
    <w:name w:val="DC826B9F12A9438CAA911713794925DC"/>
    <w:rsid w:val="009666F5"/>
  </w:style>
  <w:style w:type="paragraph" w:customStyle="1" w:styleId="D2058848BD664A41A630111495CD7C4F">
    <w:name w:val="D2058848BD664A41A630111495CD7C4F"/>
    <w:rsid w:val="009666F5"/>
  </w:style>
  <w:style w:type="paragraph" w:customStyle="1" w:styleId="E61AEB3F299A4A7C896D7180DEF8882F">
    <w:name w:val="E61AEB3F299A4A7C896D7180DEF8882F"/>
    <w:rsid w:val="009666F5"/>
  </w:style>
  <w:style w:type="paragraph" w:customStyle="1" w:styleId="EB6A69822A994B7D8CA5EA982EBF9F33">
    <w:name w:val="EB6A69822A994B7D8CA5EA982EBF9F33"/>
    <w:rsid w:val="009666F5"/>
  </w:style>
  <w:style w:type="paragraph" w:customStyle="1" w:styleId="03CBB21A65CD4AB88F74ECEEAAC5EE7C">
    <w:name w:val="03CBB21A65CD4AB88F74ECEEAAC5EE7C"/>
    <w:rsid w:val="009666F5"/>
  </w:style>
  <w:style w:type="paragraph" w:customStyle="1" w:styleId="50DF54644EF2415781DFE028D55270A5">
    <w:name w:val="50DF54644EF2415781DFE028D55270A5"/>
    <w:rsid w:val="009666F5"/>
  </w:style>
  <w:style w:type="paragraph" w:customStyle="1" w:styleId="82DD2F9CE56A48C480C7BC460E79A605">
    <w:name w:val="82DD2F9CE56A48C480C7BC460E79A605"/>
    <w:rsid w:val="009666F5"/>
  </w:style>
  <w:style w:type="paragraph" w:customStyle="1" w:styleId="3CA999C21370492784CFAEF5B1DBB4AD">
    <w:name w:val="3CA999C21370492784CFAEF5B1DBB4AD"/>
    <w:rsid w:val="009666F5"/>
  </w:style>
  <w:style w:type="paragraph" w:customStyle="1" w:styleId="4BA5BE6788884D40B5CDFC5D78CD0F1E">
    <w:name w:val="4BA5BE6788884D40B5CDFC5D78CD0F1E"/>
    <w:rsid w:val="009666F5"/>
  </w:style>
  <w:style w:type="paragraph" w:customStyle="1" w:styleId="947EEAE9152D4D0192DBF9A453425ACF">
    <w:name w:val="947EEAE9152D4D0192DBF9A453425ACF"/>
    <w:rsid w:val="009666F5"/>
  </w:style>
  <w:style w:type="paragraph" w:customStyle="1" w:styleId="BC30D0ADE5D84B82B9A802FB82309BB4">
    <w:name w:val="BC30D0ADE5D84B82B9A802FB82309BB4"/>
    <w:rsid w:val="009666F5"/>
  </w:style>
  <w:style w:type="paragraph" w:customStyle="1" w:styleId="7FF468F02E9B48718F7BEDDBDFFA8270">
    <w:name w:val="7FF468F02E9B48718F7BEDDBDFFA8270"/>
    <w:rsid w:val="009666F5"/>
  </w:style>
  <w:style w:type="paragraph" w:customStyle="1" w:styleId="3C66254FA81D41FAB007103DAD819BF8">
    <w:name w:val="3C66254FA81D41FAB007103DAD819BF8"/>
    <w:rsid w:val="009666F5"/>
  </w:style>
  <w:style w:type="paragraph" w:customStyle="1" w:styleId="CE323E0044D74E118652CBF3CBEE2AFC">
    <w:name w:val="CE323E0044D74E118652CBF3CBEE2AFC"/>
    <w:rsid w:val="009666F5"/>
  </w:style>
  <w:style w:type="paragraph" w:customStyle="1" w:styleId="D7ACF0277E8B41D7A002BFCB08E99269">
    <w:name w:val="D7ACF0277E8B41D7A002BFCB08E99269"/>
    <w:rsid w:val="009666F5"/>
  </w:style>
  <w:style w:type="paragraph" w:customStyle="1" w:styleId="BDF7082A15774D2299A4C0B49B538F10">
    <w:name w:val="BDF7082A15774D2299A4C0B49B538F10"/>
    <w:rsid w:val="009666F5"/>
  </w:style>
  <w:style w:type="paragraph" w:customStyle="1" w:styleId="149B1E40E46647C9B848350BD763A4C1">
    <w:name w:val="149B1E40E46647C9B848350BD763A4C1"/>
    <w:rsid w:val="009666F5"/>
  </w:style>
  <w:style w:type="paragraph" w:customStyle="1" w:styleId="AD464EFB6093493081D0EC60E9DABBCD">
    <w:name w:val="AD464EFB6093493081D0EC60E9DABBCD"/>
    <w:rsid w:val="009666F5"/>
  </w:style>
  <w:style w:type="paragraph" w:customStyle="1" w:styleId="F9B73133D310477AA1D67B3C0CC37A71">
    <w:name w:val="F9B73133D310477AA1D67B3C0CC37A71"/>
    <w:rsid w:val="009666F5"/>
  </w:style>
  <w:style w:type="paragraph" w:customStyle="1" w:styleId="902EA0E36DDB49F5A8B8672194574546">
    <w:name w:val="902EA0E36DDB49F5A8B8672194574546"/>
    <w:rsid w:val="009666F5"/>
  </w:style>
  <w:style w:type="paragraph" w:customStyle="1" w:styleId="7499EB13CA4149B48FF010ECAE59C273">
    <w:name w:val="7499EB13CA4149B48FF010ECAE59C273"/>
    <w:rsid w:val="009666F5"/>
  </w:style>
  <w:style w:type="paragraph" w:customStyle="1" w:styleId="9B00C844223347668FD1CB3057762A53">
    <w:name w:val="9B00C844223347668FD1CB3057762A53"/>
    <w:rsid w:val="009666F5"/>
  </w:style>
  <w:style w:type="paragraph" w:customStyle="1" w:styleId="92FA9106C24B474E9CCF0CE53371C48D">
    <w:name w:val="92FA9106C24B474E9CCF0CE53371C48D"/>
    <w:rsid w:val="009666F5"/>
  </w:style>
  <w:style w:type="paragraph" w:customStyle="1" w:styleId="6998BDAB95C744489ED5E9426AB0E434">
    <w:name w:val="6998BDAB95C744489ED5E9426AB0E434"/>
    <w:rsid w:val="009666F5"/>
  </w:style>
  <w:style w:type="paragraph" w:customStyle="1" w:styleId="B521B282CDEF4372BD58DE5D33EDB7F0">
    <w:name w:val="B521B282CDEF4372BD58DE5D33EDB7F0"/>
    <w:rsid w:val="009666F5"/>
  </w:style>
  <w:style w:type="paragraph" w:customStyle="1" w:styleId="E428C805088747F4933AC3972ACBA4B8">
    <w:name w:val="E428C805088747F4933AC3972ACBA4B8"/>
    <w:rsid w:val="009666F5"/>
  </w:style>
  <w:style w:type="paragraph" w:customStyle="1" w:styleId="77E0AE88905446129448F422423EA63A">
    <w:name w:val="77E0AE88905446129448F422423EA63A"/>
    <w:rsid w:val="009666F5"/>
  </w:style>
  <w:style w:type="paragraph" w:customStyle="1" w:styleId="F9605F5D9DFD439C81700994A9365A45">
    <w:name w:val="F9605F5D9DFD439C81700994A9365A45"/>
    <w:rsid w:val="009666F5"/>
  </w:style>
  <w:style w:type="paragraph" w:customStyle="1" w:styleId="D6C41810D0C24647956BAEF179F90E38">
    <w:name w:val="D6C41810D0C24647956BAEF179F90E38"/>
    <w:rsid w:val="009666F5"/>
  </w:style>
  <w:style w:type="paragraph" w:customStyle="1" w:styleId="12A07B2F4BEF41D480923C3B7A026FC0">
    <w:name w:val="12A07B2F4BEF41D480923C3B7A026FC0"/>
    <w:rsid w:val="009666F5"/>
  </w:style>
  <w:style w:type="paragraph" w:customStyle="1" w:styleId="6BDD661C6D6E4B3B9898B9BB2F93D3BA">
    <w:name w:val="6BDD661C6D6E4B3B9898B9BB2F93D3BA"/>
    <w:rsid w:val="009666F5"/>
  </w:style>
  <w:style w:type="paragraph" w:customStyle="1" w:styleId="2B1DE225D0524A3FAF548AD7A355A9C3">
    <w:name w:val="2B1DE225D0524A3FAF548AD7A355A9C3"/>
    <w:rsid w:val="009666F5"/>
  </w:style>
  <w:style w:type="paragraph" w:customStyle="1" w:styleId="B7E9AC2B6F1D414BBABE23FCC036DA22">
    <w:name w:val="B7E9AC2B6F1D414BBABE23FCC036DA22"/>
    <w:rsid w:val="009666F5"/>
  </w:style>
  <w:style w:type="paragraph" w:customStyle="1" w:styleId="7B47241A572A4ACF8D7E45035AEF2EC9">
    <w:name w:val="7B47241A572A4ACF8D7E45035AEF2EC9"/>
    <w:rsid w:val="009666F5"/>
  </w:style>
  <w:style w:type="paragraph" w:customStyle="1" w:styleId="E25DF1CD7877498BBF4E55BF3029C0E6">
    <w:name w:val="E25DF1CD7877498BBF4E55BF3029C0E6"/>
    <w:rsid w:val="009666F5"/>
  </w:style>
  <w:style w:type="paragraph" w:customStyle="1" w:styleId="215896D7BBA64CBABA8A67699221AE8A">
    <w:name w:val="215896D7BBA64CBABA8A67699221AE8A"/>
    <w:rsid w:val="009666F5"/>
  </w:style>
  <w:style w:type="paragraph" w:customStyle="1" w:styleId="1FCA48A0C378455AB9FC7F94B21812DF">
    <w:name w:val="1FCA48A0C378455AB9FC7F94B21812DF"/>
    <w:rsid w:val="009666F5"/>
  </w:style>
  <w:style w:type="paragraph" w:customStyle="1" w:styleId="9AECED760DCD4E82807D98F24C1B6E43">
    <w:name w:val="9AECED760DCD4E82807D98F24C1B6E43"/>
    <w:rsid w:val="009666F5"/>
  </w:style>
  <w:style w:type="paragraph" w:customStyle="1" w:styleId="5BD7AAD4E3BD4D1697D23B7C3D12970B">
    <w:name w:val="5BD7AAD4E3BD4D1697D23B7C3D12970B"/>
    <w:rsid w:val="009666F5"/>
  </w:style>
  <w:style w:type="paragraph" w:customStyle="1" w:styleId="5E14663CA84B47219264A18A41314CF4">
    <w:name w:val="5E14663CA84B47219264A18A41314CF4"/>
    <w:rsid w:val="009666F5"/>
  </w:style>
  <w:style w:type="paragraph" w:customStyle="1" w:styleId="CBB3D19126DB44BC973B8CF158CB24CC">
    <w:name w:val="CBB3D19126DB44BC973B8CF158CB24CC"/>
    <w:rsid w:val="009666F5"/>
  </w:style>
  <w:style w:type="paragraph" w:customStyle="1" w:styleId="5F8DECD5C4B04413B366A5B66300A901">
    <w:name w:val="5F8DECD5C4B04413B366A5B66300A901"/>
    <w:rsid w:val="009666F5"/>
  </w:style>
  <w:style w:type="paragraph" w:customStyle="1" w:styleId="D7D9D589D2214C698AB80415D0DA62AB">
    <w:name w:val="D7D9D589D2214C698AB80415D0DA62AB"/>
    <w:rsid w:val="009666F5"/>
  </w:style>
  <w:style w:type="paragraph" w:customStyle="1" w:styleId="E0DA8B6E30E8496FA1AFDB03115B82F4">
    <w:name w:val="E0DA8B6E30E8496FA1AFDB03115B82F4"/>
    <w:rsid w:val="009666F5"/>
  </w:style>
  <w:style w:type="paragraph" w:customStyle="1" w:styleId="AEAA346FFFD5437DA6CF55DD158596AE">
    <w:name w:val="AEAA346FFFD5437DA6CF55DD158596AE"/>
    <w:rsid w:val="009666F5"/>
  </w:style>
  <w:style w:type="paragraph" w:customStyle="1" w:styleId="01C7D95B0EF5453CB18CEA5829B319E5">
    <w:name w:val="01C7D95B0EF5453CB18CEA5829B319E5"/>
    <w:rsid w:val="009666F5"/>
  </w:style>
  <w:style w:type="paragraph" w:customStyle="1" w:styleId="5F9DCB22E7044A609252C6464D54DBE8">
    <w:name w:val="5F9DCB22E7044A609252C6464D54DBE8"/>
    <w:rsid w:val="009666F5"/>
  </w:style>
  <w:style w:type="paragraph" w:customStyle="1" w:styleId="F5F490A0AE5C465099D74723F3E001F3">
    <w:name w:val="F5F490A0AE5C465099D74723F3E001F3"/>
    <w:rsid w:val="009666F5"/>
  </w:style>
  <w:style w:type="paragraph" w:customStyle="1" w:styleId="5FDB28385F824204935710F73B878EF8">
    <w:name w:val="5FDB28385F824204935710F73B878EF8"/>
    <w:rsid w:val="009666F5"/>
  </w:style>
  <w:style w:type="paragraph" w:customStyle="1" w:styleId="3992BE2BD8DF4DCEA19068B50807AC26">
    <w:name w:val="3992BE2BD8DF4DCEA19068B50807AC26"/>
    <w:rsid w:val="009666F5"/>
  </w:style>
  <w:style w:type="paragraph" w:customStyle="1" w:styleId="798E2AA54E3642B08E1B627527F6C94B">
    <w:name w:val="798E2AA54E3642B08E1B627527F6C94B"/>
    <w:rsid w:val="009666F5"/>
  </w:style>
  <w:style w:type="paragraph" w:customStyle="1" w:styleId="691A8F1F1ACF479A969645BDD4401A40">
    <w:name w:val="691A8F1F1ACF479A969645BDD4401A40"/>
    <w:rsid w:val="009666F5"/>
  </w:style>
  <w:style w:type="paragraph" w:customStyle="1" w:styleId="C90A902A9A7E487886ECC66B6F95F39C">
    <w:name w:val="C90A902A9A7E487886ECC66B6F95F39C"/>
    <w:rsid w:val="009666F5"/>
  </w:style>
  <w:style w:type="paragraph" w:customStyle="1" w:styleId="42B09BDFD2D0414DBDC4642D63A1C0C5">
    <w:name w:val="42B09BDFD2D0414DBDC4642D63A1C0C5"/>
    <w:rsid w:val="009666F5"/>
  </w:style>
  <w:style w:type="paragraph" w:customStyle="1" w:styleId="DAD9BB06738145D6BCD89D6BF74B337B">
    <w:name w:val="DAD9BB06738145D6BCD89D6BF74B337B"/>
    <w:rsid w:val="009666F5"/>
  </w:style>
  <w:style w:type="paragraph" w:customStyle="1" w:styleId="0EA5F077592E4A7A94BE6933FFA7C433">
    <w:name w:val="0EA5F077592E4A7A94BE6933FFA7C433"/>
    <w:rsid w:val="009666F5"/>
  </w:style>
  <w:style w:type="paragraph" w:customStyle="1" w:styleId="7B3266C5C5104810B4FEFCDCF3122458">
    <w:name w:val="7B3266C5C5104810B4FEFCDCF3122458"/>
    <w:rsid w:val="009666F5"/>
  </w:style>
  <w:style w:type="paragraph" w:customStyle="1" w:styleId="99DFC477F69E4CBF936087346D84DA21">
    <w:name w:val="99DFC477F69E4CBF936087346D84DA21"/>
    <w:rsid w:val="009666F5"/>
  </w:style>
  <w:style w:type="paragraph" w:customStyle="1" w:styleId="E35B106A5CF547628B298B9029561F03">
    <w:name w:val="E35B106A5CF547628B298B9029561F03"/>
    <w:rsid w:val="009666F5"/>
  </w:style>
  <w:style w:type="paragraph" w:customStyle="1" w:styleId="37ECD2FDA52A4E34BC3AA51831B4C36F">
    <w:name w:val="37ECD2FDA52A4E34BC3AA51831B4C36F"/>
    <w:rsid w:val="009666F5"/>
  </w:style>
  <w:style w:type="paragraph" w:customStyle="1" w:styleId="DA01001FC3104BE2A11ECDE68342448C">
    <w:name w:val="DA01001FC3104BE2A11ECDE68342448C"/>
    <w:rsid w:val="009666F5"/>
  </w:style>
  <w:style w:type="paragraph" w:customStyle="1" w:styleId="76A0C11B203C4E6D877B6618B058E5E0">
    <w:name w:val="76A0C11B203C4E6D877B6618B058E5E0"/>
    <w:rsid w:val="009666F5"/>
  </w:style>
  <w:style w:type="paragraph" w:customStyle="1" w:styleId="77404FC756EC4BEF8E67874820F4E585">
    <w:name w:val="77404FC756EC4BEF8E67874820F4E585"/>
    <w:rsid w:val="009666F5"/>
  </w:style>
  <w:style w:type="paragraph" w:customStyle="1" w:styleId="2E60E7479D50465D969A2A46279622E7">
    <w:name w:val="2E60E7479D50465D969A2A46279622E7"/>
    <w:rsid w:val="009666F5"/>
  </w:style>
  <w:style w:type="paragraph" w:customStyle="1" w:styleId="66D8F723E060419CB4918E561662AC3A">
    <w:name w:val="66D8F723E060419CB4918E561662AC3A"/>
    <w:rsid w:val="009666F5"/>
  </w:style>
  <w:style w:type="paragraph" w:customStyle="1" w:styleId="4C6D0C071C9E4327B7BD24A6A21B4A5A">
    <w:name w:val="4C6D0C071C9E4327B7BD24A6A21B4A5A"/>
    <w:rsid w:val="009666F5"/>
  </w:style>
  <w:style w:type="paragraph" w:customStyle="1" w:styleId="2F2D956DC0A5486589A7A2BE007EB231">
    <w:name w:val="2F2D956DC0A5486589A7A2BE007EB231"/>
    <w:rsid w:val="009666F5"/>
  </w:style>
  <w:style w:type="paragraph" w:customStyle="1" w:styleId="206116EF09BD4790BD2A78D9FA5A8E7C">
    <w:name w:val="206116EF09BD4790BD2A78D9FA5A8E7C"/>
    <w:rsid w:val="009666F5"/>
  </w:style>
  <w:style w:type="paragraph" w:customStyle="1" w:styleId="A1A2C5AD79194BDB8FAB3B3CE99708AA">
    <w:name w:val="A1A2C5AD79194BDB8FAB3B3CE99708AA"/>
    <w:rsid w:val="009666F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9666F5"/>
    <w:rPr>
      <w:color w:val="808080"/>
    </w:rPr>
  </w:style>
  <w:style w:type="paragraph" w:customStyle="1" w:styleId="294C2F90AD6F4EBEB9C7F40BA1ECF76D">
    <w:name w:val="294C2F90AD6F4EBEB9C7F40BA1ECF76D"/>
    <w:rsid w:val="009666F5"/>
  </w:style>
  <w:style w:type="paragraph" w:customStyle="1" w:styleId="FF18996B64AD45309FA1482BE8FE45B6">
    <w:name w:val="FF18996B64AD45309FA1482BE8FE45B6"/>
    <w:rsid w:val="009666F5"/>
  </w:style>
  <w:style w:type="paragraph" w:customStyle="1" w:styleId="66DF0AA582DD4D7AA457AB14334AC7AF">
    <w:name w:val="66DF0AA582DD4D7AA457AB14334AC7AF"/>
    <w:rsid w:val="009666F5"/>
  </w:style>
  <w:style w:type="paragraph" w:customStyle="1" w:styleId="F9680B2F522045A387ED51BDEF5F1C64">
    <w:name w:val="F9680B2F522045A387ED51BDEF5F1C64"/>
    <w:rsid w:val="009666F5"/>
  </w:style>
  <w:style w:type="paragraph" w:customStyle="1" w:styleId="0FAD92E17BAB460C997D682406A1EA08">
    <w:name w:val="0FAD92E17BAB460C997D682406A1EA08"/>
    <w:rsid w:val="009666F5"/>
  </w:style>
  <w:style w:type="paragraph" w:customStyle="1" w:styleId="45B15949F71F4BB9B39B55A06F6CC7D2">
    <w:name w:val="45B15949F71F4BB9B39B55A06F6CC7D2"/>
    <w:rsid w:val="009666F5"/>
  </w:style>
  <w:style w:type="paragraph" w:customStyle="1" w:styleId="C8F6848B592349A2BBB5B5E9790A2282">
    <w:name w:val="C8F6848B592349A2BBB5B5E9790A2282"/>
    <w:rsid w:val="009666F5"/>
  </w:style>
  <w:style w:type="paragraph" w:customStyle="1" w:styleId="CF832210BCCD4F86B74345B53BD70FE3">
    <w:name w:val="CF832210BCCD4F86B74345B53BD70FE3"/>
    <w:rsid w:val="009666F5"/>
  </w:style>
  <w:style w:type="paragraph" w:customStyle="1" w:styleId="02C87375A6124F30B6B0E76F81A4DAFD">
    <w:name w:val="02C87375A6124F30B6B0E76F81A4DAFD"/>
    <w:rsid w:val="009666F5"/>
  </w:style>
  <w:style w:type="paragraph" w:customStyle="1" w:styleId="AB9C936B92B14EE1A33A87EA50C07E7B">
    <w:name w:val="AB9C936B92B14EE1A33A87EA50C07E7B"/>
    <w:rsid w:val="009666F5"/>
  </w:style>
  <w:style w:type="paragraph" w:customStyle="1" w:styleId="46D5BCB45B5440C8B5F7A154EB34C914">
    <w:name w:val="46D5BCB45B5440C8B5F7A154EB34C914"/>
    <w:rsid w:val="009666F5"/>
  </w:style>
  <w:style w:type="paragraph" w:customStyle="1" w:styleId="CF078F21B9514D3FB737D09D6E518C00">
    <w:name w:val="CF078F21B9514D3FB737D09D6E518C00"/>
    <w:rsid w:val="009666F5"/>
  </w:style>
  <w:style w:type="paragraph" w:customStyle="1" w:styleId="07105709663B4B11B26B60403D752E2C">
    <w:name w:val="07105709663B4B11B26B60403D752E2C"/>
    <w:rsid w:val="009666F5"/>
  </w:style>
  <w:style w:type="paragraph" w:customStyle="1" w:styleId="4698504EB38840B08665C78757E7163E">
    <w:name w:val="4698504EB38840B08665C78757E7163E"/>
    <w:rsid w:val="009666F5"/>
  </w:style>
  <w:style w:type="paragraph" w:customStyle="1" w:styleId="2AA12F9F0D5946EAB64FE2CD3A65491B">
    <w:name w:val="2AA12F9F0D5946EAB64FE2CD3A65491B"/>
    <w:rsid w:val="009666F5"/>
  </w:style>
  <w:style w:type="paragraph" w:customStyle="1" w:styleId="ADC53AB765F34E269FFDA48A50809BD8">
    <w:name w:val="ADC53AB765F34E269FFDA48A50809BD8"/>
    <w:rsid w:val="009666F5"/>
  </w:style>
  <w:style w:type="paragraph" w:customStyle="1" w:styleId="BD9E1E0AC8DE4A2B9165B1472739A16C">
    <w:name w:val="BD9E1E0AC8DE4A2B9165B1472739A16C"/>
    <w:rsid w:val="009666F5"/>
  </w:style>
  <w:style w:type="paragraph" w:customStyle="1" w:styleId="F6CD39A841EF401C80C47B1BF35CC9B8">
    <w:name w:val="F6CD39A841EF401C80C47B1BF35CC9B8"/>
    <w:rsid w:val="009666F5"/>
  </w:style>
  <w:style w:type="paragraph" w:customStyle="1" w:styleId="586E4BAEFC034336A1492DA16554BAE6">
    <w:name w:val="586E4BAEFC034336A1492DA16554BAE6"/>
    <w:rsid w:val="009666F5"/>
  </w:style>
  <w:style w:type="paragraph" w:customStyle="1" w:styleId="EB86EDDF954C4DEE9976A8F272ABF772">
    <w:name w:val="EB86EDDF954C4DEE9976A8F272ABF772"/>
    <w:rsid w:val="009666F5"/>
  </w:style>
  <w:style w:type="paragraph" w:customStyle="1" w:styleId="95DEA18F1E0C41AF9C1FAFE290192280">
    <w:name w:val="95DEA18F1E0C41AF9C1FAFE290192280"/>
    <w:rsid w:val="009666F5"/>
  </w:style>
  <w:style w:type="paragraph" w:customStyle="1" w:styleId="49DC0047E5E242849FB34AFB3DF43DBB">
    <w:name w:val="49DC0047E5E242849FB34AFB3DF43DBB"/>
    <w:rsid w:val="009666F5"/>
  </w:style>
  <w:style w:type="paragraph" w:customStyle="1" w:styleId="52067A33E7BE4FAFAC4EEF9C347B1C86">
    <w:name w:val="52067A33E7BE4FAFAC4EEF9C347B1C86"/>
    <w:rsid w:val="009666F5"/>
  </w:style>
  <w:style w:type="paragraph" w:customStyle="1" w:styleId="0C1C8F17642448C68FE7CCCF4E6C4DC3">
    <w:name w:val="0C1C8F17642448C68FE7CCCF4E6C4DC3"/>
    <w:rsid w:val="009666F5"/>
  </w:style>
  <w:style w:type="paragraph" w:customStyle="1" w:styleId="94B86E30C9A04CB0ABBE3BBDAA40451C">
    <w:name w:val="94B86E30C9A04CB0ABBE3BBDAA40451C"/>
    <w:rsid w:val="009666F5"/>
  </w:style>
  <w:style w:type="paragraph" w:customStyle="1" w:styleId="77A7B1ADA7124DD3A338A1D92A623F80">
    <w:name w:val="77A7B1ADA7124DD3A338A1D92A623F80"/>
    <w:rsid w:val="009666F5"/>
  </w:style>
  <w:style w:type="paragraph" w:customStyle="1" w:styleId="061840369CD646B98D86F6729CE5725A">
    <w:name w:val="061840369CD646B98D86F6729CE5725A"/>
    <w:rsid w:val="009666F5"/>
  </w:style>
  <w:style w:type="paragraph" w:customStyle="1" w:styleId="E4DFFAEE7C5E4A7AA142C5F20F00157E">
    <w:name w:val="E4DFFAEE7C5E4A7AA142C5F20F00157E"/>
    <w:rsid w:val="009666F5"/>
  </w:style>
  <w:style w:type="paragraph" w:customStyle="1" w:styleId="AE68970403D44F33AC628A4405E1C09B">
    <w:name w:val="AE68970403D44F33AC628A4405E1C09B"/>
    <w:rsid w:val="009666F5"/>
  </w:style>
  <w:style w:type="paragraph" w:customStyle="1" w:styleId="21ADDB0893994A2480A6F01D4D72FDB6">
    <w:name w:val="21ADDB0893994A2480A6F01D4D72FDB6"/>
    <w:rsid w:val="009666F5"/>
  </w:style>
  <w:style w:type="paragraph" w:customStyle="1" w:styleId="B2C6B07614AA4EE6AA2D18BFDF4F657C">
    <w:name w:val="B2C6B07614AA4EE6AA2D18BFDF4F657C"/>
    <w:rsid w:val="009666F5"/>
  </w:style>
  <w:style w:type="paragraph" w:customStyle="1" w:styleId="58E537E63E694D84BD6E916A10FAB0FA">
    <w:name w:val="58E537E63E694D84BD6E916A10FAB0FA"/>
    <w:rsid w:val="009666F5"/>
  </w:style>
  <w:style w:type="paragraph" w:customStyle="1" w:styleId="152EFCFB203A42A7AFA3DBD994245477">
    <w:name w:val="152EFCFB203A42A7AFA3DBD994245477"/>
    <w:rsid w:val="009666F5"/>
  </w:style>
  <w:style w:type="paragraph" w:customStyle="1" w:styleId="9732F4FEF43D4BAB8201D8F90802D4A7">
    <w:name w:val="9732F4FEF43D4BAB8201D8F90802D4A7"/>
    <w:rsid w:val="009666F5"/>
  </w:style>
  <w:style w:type="paragraph" w:customStyle="1" w:styleId="DF83934BE44546F3AD6E8E8A9E9FB42A">
    <w:name w:val="DF83934BE44546F3AD6E8E8A9E9FB42A"/>
    <w:rsid w:val="009666F5"/>
  </w:style>
  <w:style w:type="paragraph" w:customStyle="1" w:styleId="AFDCCB36C3834BDEAA9A76BE426FB2EA">
    <w:name w:val="AFDCCB36C3834BDEAA9A76BE426FB2EA"/>
    <w:rsid w:val="009666F5"/>
  </w:style>
  <w:style w:type="paragraph" w:customStyle="1" w:styleId="EEE3D38127C847DD904B1FC03807A3FC">
    <w:name w:val="EEE3D38127C847DD904B1FC03807A3FC"/>
    <w:rsid w:val="009666F5"/>
  </w:style>
  <w:style w:type="paragraph" w:customStyle="1" w:styleId="3E8798C6BC874A7DA0ACDDDFBA51FAE6">
    <w:name w:val="3E8798C6BC874A7DA0ACDDDFBA51FAE6"/>
    <w:rsid w:val="009666F5"/>
  </w:style>
  <w:style w:type="paragraph" w:customStyle="1" w:styleId="2DEFB79452054A7399B5368C160E9D88">
    <w:name w:val="2DEFB79452054A7399B5368C160E9D88"/>
    <w:rsid w:val="009666F5"/>
  </w:style>
  <w:style w:type="paragraph" w:customStyle="1" w:styleId="865BAAC83EE54F3C91B74936AD6A3CD8">
    <w:name w:val="865BAAC83EE54F3C91B74936AD6A3CD8"/>
    <w:rsid w:val="009666F5"/>
  </w:style>
  <w:style w:type="paragraph" w:customStyle="1" w:styleId="1BF2FC4677FE4127BFA713E88C4E03F1">
    <w:name w:val="1BF2FC4677FE4127BFA713E88C4E03F1"/>
    <w:rsid w:val="009666F5"/>
  </w:style>
  <w:style w:type="paragraph" w:customStyle="1" w:styleId="02CD7802027D435096B89B615236C256">
    <w:name w:val="02CD7802027D435096B89B615236C256"/>
    <w:rsid w:val="009666F5"/>
  </w:style>
  <w:style w:type="paragraph" w:customStyle="1" w:styleId="5CB0C5CF3DD7429BA32409CB56951D2A">
    <w:name w:val="5CB0C5CF3DD7429BA32409CB56951D2A"/>
    <w:rsid w:val="009666F5"/>
  </w:style>
  <w:style w:type="paragraph" w:customStyle="1" w:styleId="C0379DE0939741DC9FD45C033BC39ADE">
    <w:name w:val="C0379DE0939741DC9FD45C033BC39ADE"/>
    <w:rsid w:val="009666F5"/>
  </w:style>
  <w:style w:type="paragraph" w:customStyle="1" w:styleId="D1D90D087A074A9CAF4CE835A8D96BA5">
    <w:name w:val="D1D90D087A074A9CAF4CE835A8D96BA5"/>
    <w:rsid w:val="009666F5"/>
  </w:style>
  <w:style w:type="paragraph" w:customStyle="1" w:styleId="6C12E671D47441058448691081B26C6D">
    <w:name w:val="6C12E671D47441058448691081B26C6D"/>
    <w:rsid w:val="009666F5"/>
  </w:style>
  <w:style w:type="paragraph" w:customStyle="1" w:styleId="29B97CC50F55426393C5528F09596594">
    <w:name w:val="29B97CC50F55426393C5528F09596594"/>
    <w:rsid w:val="009666F5"/>
  </w:style>
  <w:style w:type="paragraph" w:customStyle="1" w:styleId="D8D5D31B29A645538434EE863D473B99">
    <w:name w:val="D8D5D31B29A645538434EE863D473B99"/>
    <w:rsid w:val="009666F5"/>
  </w:style>
  <w:style w:type="paragraph" w:customStyle="1" w:styleId="EC469550CA834E2AB28451A5CDAB5F07">
    <w:name w:val="EC469550CA834E2AB28451A5CDAB5F07"/>
    <w:rsid w:val="009666F5"/>
  </w:style>
  <w:style w:type="paragraph" w:customStyle="1" w:styleId="555F83C5D3024012A82AF3ADB0FD8339">
    <w:name w:val="555F83C5D3024012A82AF3ADB0FD8339"/>
    <w:rsid w:val="009666F5"/>
  </w:style>
  <w:style w:type="paragraph" w:customStyle="1" w:styleId="52F421F014B44C5DADC36ECE295B517B">
    <w:name w:val="52F421F014B44C5DADC36ECE295B517B"/>
    <w:rsid w:val="009666F5"/>
  </w:style>
  <w:style w:type="paragraph" w:customStyle="1" w:styleId="D14D1FA5A91F4F2C8057283EACD421A0">
    <w:name w:val="D14D1FA5A91F4F2C8057283EACD421A0"/>
    <w:rsid w:val="009666F5"/>
  </w:style>
  <w:style w:type="paragraph" w:customStyle="1" w:styleId="E5D77FD6E9614B47B01B67B99A1B4B3C">
    <w:name w:val="E5D77FD6E9614B47B01B67B99A1B4B3C"/>
    <w:rsid w:val="009666F5"/>
  </w:style>
  <w:style w:type="paragraph" w:customStyle="1" w:styleId="839390050B264F57881F23C6B7C9704E">
    <w:name w:val="839390050B264F57881F23C6B7C9704E"/>
    <w:rsid w:val="009666F5"/>
  </w:style>
  <w:style w:type="paragraph" w:customStyle="1" w:styleId="E5ACEACF6B5E4D9EB49F236A1593A0FA">
    <w:name w:val="E5ACEACF6B5E4D9EB49F236A1593A0FA"/>
    <w:rsid w:val="009666F5"/>
  </w:style>
  <w:style w:type="paragraph" w:customStyle="1" w:styleId="4F5E0046F58A42E9868B438546E33290">
    <w:name w:val="4F5E0046F58A42E9868B438546E33290"/>
    <w:rsid w:val="009666F5"/>
  </w:style>
  <w:style w:type="paragraph" w:customStyle="1" w:styleId="8EDB00BA6909414EA0DC677C9DB595AD">
    <w:name w:val="8EDB00BA6909414EA0DC677C9DB595AD"/>
    <w:rsid w:val="009666F5"/>
  </w:style>
  <w:style w:type="paragraph" w:customStyle="1" w:styleId="7E8D31A5BE9244559FDCB8F990C53912">
    <w:name w:val="7E8D31A5BE9244559FDCB8F990C53912"/>
    <w:rsid w:val="009666F5"/>
  </w:style>
  <w:style w:type="paragraph" w:customStyle="1" w:styleId="B9D69A0349E74580A4B975B23D1AAFEA">
    <w:name w:val="B9D69A0349E74580A4B975B23D1AAFEA"/>
    <w:rsid w:val="009666F5"/>
  </w:style>
  <w:style w:type="paragraph" w:customStyle="1" w:styleId="0337FA69053747BEB8DCD8C65F4604EF">
    <w:name w:val="0337FA69053747BEB8DCD8C65F4604EF"/>
    <w:rsid w:val="009666F5"/>
  </w:style>
  <w:style w:type="paragraph" w:customStyle="1" w:styleId="E6891927E7A24DF68FC0D59947614259">
    <w:name w:val="E6891927E7A24DF68FC0D59947614259"/>
    <w:rsid w:val="009666F5"/>
  </w:style>
  <w:style w:type="paragraph" w:customStyle="1" w:styleId="8AD37A697E1D441AADE05BC0A637A811">
    <w:name w:val="8AD37A697E1D441AADE05BC0A637A811"/>
    <w:rsid w:val="009666F5"/>
  </w:style>
  <w:style w:type="paragraph" w:customStyle="1" w:styleId="0C37EF79D2524260B0B34D1A440D5109">
    <w:name w:val="0C37EF79D2524260B0B34D1A440D5109"/>
    <w:rsid w:val="009666F5"/>
  </w:style>
  <w:style w:type="paragraph" w:customStyle="1" w:styleId="D31EC9EDC0F740AC94B6F8B8EB2E9A64">
    <w:name w:val="D31EC9EDC0F740AC94B6F8B8EB2E9A64"/>
    <w:rsid w:val="009666F5"/>
  </w:style>
  <w:style w:type="paragraph" w:customStyle="1" w:styleId="D52EFEE45E3948A590630645AAE31FEF">
    <w:name w:val="D52EFEE45E3948A590630645AAE31FEF"/>
    <w:rsid w:val="009666F5"/>
  </w:style>
  <w:style w:type="paragraph" w:customStyle="1" w:styleId="19C70149665945CAB000B97313ED4C97">
    <w:name w:val="19C70149665945CAB000B97313ED4C97"/>
    <w:rsid w:val="009666F5"/>
  </w:style>
  <w:style w:type="paragraph" w:customStyle="1" w:styleId="4133B24C53A24FD4B9CA725688B548EA">
    <w:name w:val="4133B24C53A24FD4B9CA725688B548EA"/>
    <w:rsid w:val="009666F5"/>
  </w:style>
  <w:style w:type="paragraph" w:customStyle="1" w:styleId="27312CFE15EF448C9F04866061B0D491">
    <w:name w:val="27312CFE15EF448C9F04866061B0D491"/>
    <w:rsid w:val="009666F5"/>
  </w:style>
  <w:style w:type="paragraph" w:customStyle="1" w:styleId="7B3B850AE02E4D1AB868CC8F42452D8A">
    <w:name w:val="7B3B850AE02E4D1AB868CC8F42452D8A"/>
    <w:rsid w:val="009666F5"/>
  </w:style>
  <w:style w:type="paragraph" w:customStyle="1" w:styleId="768D02C067D64D8A8976268459948922">
    <w:name w:val="768D02C067D64D8A8976268459948922"/>
    <w:rsid w:val="009666F5"/>
  </w:style>
  <w:style w:type="paragraph" w:customStyle="1" w:styleId="3B0F4F4491944FEAAE4B843CDE75ADB2">
    <w:name w:val="3B0F4F4491944FEAAE4B843CDE75ADB2"/>
    <w:rsid w:val="009666F5"/>
  </w:style>
  <w:style w:type="paragraph" w:customStyle="1" w:styleId="E9BD3F904FF5435E88954F8EF17F0C82">
    <w:name w:val="E9BD3F904FF5435E88954F8EF17F0C82"/>
    <w:rsid w:val="009666F5"/>
  </w:style>
  <w:style w:type="paragraph" w:customStyle="1" w:styleId="380FC109DFF34F9491A82D73360AB41B">
    <w:name w:val="380FC109DFF34F9491A82D73360AB41B"/>
    <w:rsid w:val="009666F5"/>
  </w:style>
  <w:style w:type="paragraph" w:customStyle="1" w:styleId="619A1018E567470E9CB02465DE3D43A2">
    <w:name w:val="619A1018E567470E9CB02465DE3D43A2"/>
    <w:rsid w:val="009666F5"/>
  </w:style>
  <w:style w:type="paragraph" w:customStyle="1" w:styleId="5CE696C6D22A4A57BE288E947337DA4D">
    <w:name w:val="5CE696C6D22A4A57BE288E947337DA4D"/>
    <w:rsid w:val="009666F5"/>
  </w:style>
  <w:style w:type="paragraph" w:customStyle="1" w:styleId="1689570382DB47EE9E18E279087C15AC">
    <w:name w:val="1689570382DB47EE9E18E279087C15AC"/>
    <w:rsid w:val="009666F5"/>
  </w:style>
  <w:style w:type="paragraph" w:customStyle="1" w:styleId="60988F25BA644A028997C9D997B286FE">
    <w:name w:val="60988F25BA644A028997C9D997B286FE"/>
    <w:rsid w:val="009666F5"/>
  </w:style>
  <w:style w:type="paragraph" w:customStyle="1" w:styleId="49E4B1D460784C24AF6479B588B99E63">
    <w:name w:val="49E4B1D460784C24AF6479B588B99E63"/>
    <w:rsid w:val="009666F5"/>
  </w:style>
  <w:style w:type="paragraph" w:customStyle="1" w:styleId="D7661D6A623B4718B80A069C50AC873B">
    <w:name w:val="D7661D6A623B4718B80A069C50AC873B"/>
    <w:rsid w:val="009666F5"/>
  </w:style>
  <w:style w:type="paragraph" w:customStyle="1" w:styleId="DC8D0921E4F34860B38A5691CC63E3A8">
    <w:name w:val="DC8D0921E4F34860B38A5691CC63E3A8"/>
    <w:rsid w:val="009666F5"/>
  </w:style>
  <w:style w:type="paragraph" w:customStyle="1" w:styleId="7979DC38BE3B4DA986E67B0BF628CF88">
    <w:name w:val="7979DC38BE3B4DA986E67B0BF628CF88"/>
    <w:rsid w:val="009666F5"/>
  </w:style>
  <w:style w:type="paragraph" w:customStyle="1" w:styleId="0A25DE72C22343B887894BA069413541">
    <w:name w:val="0A25DE72C22343B887894BA069413541"/>
    <w:rsid w:val="009666F5"/>
  </w:style>
  <w:style w:type="paragraph" w:customStyle="1" w:styleId="BA2FA9DFE8474402A6DC54E9696CFCFA">
    <w:name w:val="BA2FA9DFE8474402A6DC54E9696CFCFA"/>
    <w:rsid w:val="009666F5"/>
  </w:style>
  <w:style w:type="paragraph" w:customStyle="1" w:styleId="2FFC9C9AEE69451DBF46D33EB1B9F6E3">
    <w:name w:val="2FFC9C9AEE69451DBF46D33EB1B9F6E3"/>
    <w:rsid w:val="009666F5"/>
  </w:style>
  <w:style w:type="paragraph" w:customStyle="1" w:styleId="BE87FDD4C40444E48D3A290EA31B62F5">
    <w:name w:val="BE87FDD4C40444E48D3A290EA31B62F5"/>
    <w:rsid w:val="009666F5"/>
  </w:style>
  <w:style w:type="paragraph" w:customStyle="1" w:styleId="91E6E361D5E34E72A8A0DFCF0708D532">
    <w:name w:val="91E6E361D5E34E72A8A0DFCF0708D532"/>
    <w:rsid w:val="009666F5"/>
  </w:style>
  <w:style w:type="paragraph" w:customStyle="1" w:styleId="C11FD6FC02864661A23D1E501C024132">
    <w:name w:val="C11FD6FC02864661A23D1E501C024132"/>
    <w:rsid w:val="009666F5"/>
  </w:style>
  <w:style w:type="paragraph" w:customStyle="1" w:styleId="3C17481AF2A74CDAB5898E413BE8ADEE">
    <w:name w:val="3C17481AF2A74CDAB5898E413BE8ADEE"/>
    <w:rsid w:val="009666F5"/>
  </w:style>
  <w:style w:type="paragraph" w:customStyle="1" w:styleId="6ACB89D4457F46BFB601A2E71B604F7F">
    <w:name w:val="6ACB89D4457F46BFB601A2E71B604F7F"/>
    <w:rsid w:val="009666F5"/>
  </w:style>
  <w:style w:type="paragraph" w:customStyle="1" w:styleId="BF1FA4BD1277479CB77E4037D7455058">
    <w:name w:val="BF1FA4BD1277479CB77E4037D7455058"/>
    <w:rsid w:val="009666F5"/>
  </w:style>
  <w:style w:type="paragraph" w:customStyle="1" w:styleId="292D821A9A3A425B8F810D1AED8C9DA4">
    <w:name w:val="292D821A9A3A425B8F810D1AED8C9DA4"/>
    <w:rsid w:val="009666F5"/>
  </w:style>
  <w:style w:type="paragraph" w:customStyle="1" w:styleId="D17D201CC5DC4E2B96FE7923EE800564">
    <w:name w:val="D17D201CC5DC4E2B96FE7923EE800564"/>
    <w:rsid w:val="009666F5"/>
  </w:style>
  <w:style w:type="paragraph" w:customStyle="1" w:styleId="1D18A1E58726406CB33F29EADE56574D">
    <w:name w:val="1D18A1E58726406CB33F29EADE56574D"/>
    <w:rsid w:val="009666F5"/>
  </w:style>
  <w:style w:type="paragraph" w:customStyle="1" w:styleId="C9C85281CACA4FFC8FCA7B038A38E745">
    <w:name w:val="C9C85281CACA4FFC8FCA7B038A38E745"/>
    <w:rsid w:val="009666F5"/>
  </w:style>
  <w:style w:type="paragraph" w:customStyle="1" w:styleId="3B39B13AF498458D8D7F59E04D24C7AF">
    <w:name w:val="3B39B13AF498458D8D7F59E04D24C7AF"/>
    <w:rsid w:val="009666F5"/>
  </w:style>
  <w:style w:type="paragraph" w:customStyle="1" w:styleId="39249454F6E24276B607291BADC7A6FA">
    <w:name w:val="39249454F6E24276B607291BADC7A6FA"/>
    <w:rsid w:val="009666F5"/>
  </w:style>
  <w:style w:type="paragraph" w:customStyle="1" w:styleId="7B093E5001584800997A228D16521213">
    <w:name w:val="7B093E5001584800997A228D16521213"/>
    <w:rsid w:val="009666F5"/>
  </w:style>
  <w:style w:type="paragraph" w:customStyle="1" w:styleId="18107D7521934285AB3FBF07D77B62FD">
    <w:name w:val="18107D7521934285AB3FBF07D77B62FD"/>
    <w:rsid w:val="009666F5"/>
  </w:style>
  <w:style w:type="paragraph" w:customStyle="1" w:styleId="B355971D02804B98B987CCA72B28DF3D">
    <w:name w:val="B355971D02804B98B987CCA72B28DF3D"/>
    <w:rsid w:val="009666F5"/>
  </w:style>
  <w:style w:type="paragraph" w:customStyle="1" w:styleId="F1209F95BCD74B8C87B82DD8973CFEC7">
    <w:name w:val="F1209F95BCD74B8C87B82DD8973CFEC7"/>
    <w:rsid w:val="009666F5"/>
  </w:style>
  <w:style w:type="paragraph" w:customStyle="1" w:styleId="E8358CEC2A1248AFB656F9AAEE938FF6">
    <w:name w:val="E8358CEC2A1248AFB656F9AAEE938FF6"/>
    <w:rsid w:val="009666F5"/>
  </w:style>
  <w:style w:type="paragraph" w:customStyle="1" w:styleId="85E323F684F4466488628789F15E9297">
    <w:name w:val="85E323F684F4466488628789F15E9297"/>
    <w:rsid w:val="009666F5"/>
  </w:style>
  <w:style w:type="paragraph" w:customStyle="1" w:styleId="BD9C9D1CC1B345999FB4A5214E88B9E1">
    <w:name w:val="BD9C9D1CC1B345999FB4A5214E88B9E1"/>
    <w:rsid w:val="009666F5"/>
  </w:style>
  <w:style w:type="paragraph" w:customStyle="1" w:styleId="7419698732FA487395F02518C9EAEB71">
    <w:name w:val="7419698732FA487395F02518C9EAEB71"/>
    <w:rsid w:val="009666F5"/>
  </w:style>
  <w:style w:type="paragraph" w:customStyle="1" w:styleId="CB8C239FC04F4956A93719C47B6B5B78">
    <w:name w:val="CB8C239FC04F4956A93719C47B6B5B78"/>
    <w:rsid w:val="009666F5"/>
  </w:style>
  <w:style w:type="paragraph" w:customStyle="1" w:styleId="99F9CFF3B45A4585ACDD732F12CD534F">
    <w:name w:val="99F9CFF3B45A4585ACDD732F12CD534F"/>
    <w:rsid w:val="009666F5"/>
  </w:style>
  <w:style w:type="paragraph" w:customStyle="1" w:styleId="AE46601D88E344A59BBED91D11026BC9">
    <w:name w:val="AE46601D88E344A59BBED91D11026BC9"/>
    <w:rsid w:val="009666F5"/>
  </w:style>
  <w:style w:type="paragraph" w:customStyle="1" w:styleId="B77F9E6361E345A4AC099150C6259169">
    <w:name w:val="B77F9E6361E345A4AC099150C6259169"/>
    <w:rsid w:val="009666F5"/>
  </w:style>
  <w:style w:type="paragraph" w:customStyle="1" w:styleId="8461AFBE5AA54356B402EFBE646FA902">
    <w:name w:val="8461AFBE5AA54356B402EFBE646FA902"/>
    <w:rsid w:val="009666F5"/>
  </w:style>
  <w:style w:type="paragraph" w:customStyle="1" w:styleId="E3F1D954F8D6419FB18212F04BE0AC5D">
    <w:name w:val="E3F1D954F8D6419FB18212F04BE0AC5D"/>
    <w:rsid w:val="009666F5"/>
  </w:style>
  <w:style w:type="paragraph" w:customStyle="1" w:styleId="F30B9F730F56473CBF4738CB2F8A3537">
    <w:name w:val="F30B9F730F56473CBF4738CB2F8A3537"/>
    <w:rsid w:val="009666F5"/>
  </w:style>
  <w:style w:type="paragraph" w:customStyle="1" w:styleId="EC75425B4F2B43EBAF3020495F0847D9">
    <w:name w:val="EC75425B4F2B43EBAF3020495F0847D9"/>
    <w:rsid w:val="009666F5"/>
  </w:style>
  <w:style w:type="paragraph" w:customStyle="1" w:styleId="BF6FC957B3CF4F5CBC7DC19D0C86A196">
    <w:name w:val="BF6FC957B3CF4F5CBC7DC19D0C86A196"/>
    <w:rsid w:val="009666F5"/>
  </w:style>
  <w:style w:type="paragraph" w:customStyle="1" w:styleId="C44E0676906443E39C88C41A91CA4328">
    <w:name w:val="C44E0676906443E39C88C41A91CA4328"/>
    <w:rsid w:val="009666F5"/>
  </w:style>
  <w:style w:type="paragraph" w:customStyle="1" w:styleId="440C4BBB68F24B13BC1879F6C555838B">
    <w:name w:val="440C4BBB68F24B13BC1879F6C555838B"/>
    <w:rsid w:val="009666F5"/>
  </w:style>
  <w:style w:type="paragraph" w:customStyle="1" w:styleId="5BE91DE47BAE4B29B410BDAC37426C71">
    <w:name w:val="5BE91DE47BAE4B29B410BDAC37426C71"/>
    <w:rsid w:val="009666F5"/>
  </w:style>
  <w:style w:type="paragraph" w:customStyle="1" w:styleId="D53F198B0F5241BA883A6AE7F6C98FB1">
    <w:name w:val="D53F198B0F5241BA883A6AE7F6C98FB1"/>
    <w:rsid w:val="009666F5"/>
  </w:style>
  <w:style w:type="paragraph" w:customStyle="1" w:styleId="A300470C934640448169B1BD8B5DB6E2">
    <w:name w:val="A300470C934640448169B1BD8B5DB6E2"/>
    <w:rsid w:val="009666F5"/>
  </w:style>
  <w:style w:type="paragraph" w:customStyle="1" w:styleId="161E30774D9840979BF43A33F4D54215">
    <w:name w:val="161E30774D9840979BF43A33F4D54215"/>
    <w:rsid w:val="009666F5"/>
  </w:style>
  <w:style w:type="paragraph" w:customStyle="1" w:styleId="C649E46092EA4EB09A902E5759950186">
    <w:name w:val="C649E46092EA4EB09A902E5759950186"/>
    <w:rsid w:val="009666F5"/>
  </w:style>
  <w:style w:type="paragraph" w:customStyle="1" w:styleId="1D8F170EC6A84EC186F53A8C6C1DEFD6">
    <w:name w:val="1D8F170EC6A84EC186F53A8C6C1DEFD6"/>
    <w:rsid w:val="009666F5"/>
  </w:style>
  <w:style w:type="paragraph" w:customStyle="1" w:styleId="29B3E73187D8420F8F295E101F14BB27">
    <w:name w:val="29B3E73187D8420F8F295E101F14BB27"/>
    <w:rsid w:val="009666F5"/>
  </w:style>
  <w:style w:type="paragraph" w:customStyle="1" w:styleId="A8AA2B2CBFF34C3C93E1EF9CFD2557F3">
    <w:name w:val="A8AA2B2CBFF34C3C93E1EF9CFD2557F3"/>
    <w:rsid w:val="009666F5"/>
  </w:style>
  <w:style w:type="paragraph" w:customStyle="1" w:styleId="AAEB154131B848A3AFEF6F4B73252F90">
    <w:name w:val="AAEB154131B848A3AFEF6F4B73252F90"/>
    <w:rsid w:val="009666F5"/>
  </w:style>
  <w:style w:type="paragraph" w:customStyle="1" w:styleId="20C9ABFCD2A5433E9F009E70C44F133B">
    <w:name w:val="20C9ABFCD2A5433E9F009E70C44F133B"/>
    <w:rsid w:val="009666F5"/>
  </w:style>
  <w:style w:type="paragraph" w:customStyle="1" w:styleId="18E47C4D8DE2410EAABC17B102309BFB">
    <w:name w:val="18E47C4D8DE2410EAABC17B102309BFB"/>
    <w:rsid w:val="009666F5"/>
  </w:style>
  <w:style w:type="paragraph" w:customStyle="1" w:styleId="ED0D11F149D840D89B00DFB15887E142">
    <w:name w:val="ED0D11F149D840D89B00DFB15887E142"/>
    <w:rsid w:val="009666F5"/>
  </w:style>
  <w:style w:type="paragraph" w:customStyle="1" w:styleId="8B0321CBE9E841F8AF874A5F9275BDEF">
    <w:name w:val="8B0321CBE9E841F8AF874A5F9275BDEF"/>
    <w:rsid w:val="009666F5"/>
  </w:style>
  <w:style w:type="paragraph" w:customStyle="1" w:styleId="E4E493EEF2ED42D682CC70AF68DB9D89">
    <w:name w:val="E4E493EEF2ED42D682CC70AF68DB9D89"/>
    <w:rsid w:val="009666F5"/>
  </w:style>
  <w:style w:type="paragraph" w:customStyle="1" w:styleId="68E9D1B9BF4E4A4FB7620AF468F60312">
    <w:name w:val="68E9D1B9BF4E4A4FB7620AF468F60312"/>
    <w:rsid w:val="009666F5"/>
  </w:style>
  <w:style w:type="paragraph" w:customStyle="1" w:styleId="1378BEAF084049058BEDCEBC821240D2">
    <w:name w:val="1378BEAF084049058BEDCEBC821240D2"/>
    <w:rsid w:val="009666F5"/>
  </w:style>
  <w:style w:type="paragraph" w:customStyle="1" w:styleId="0378174432F74A709361E3A547643ED0">
    <w:name w:val="0378174432F74A709361E3A547643ED0"/>
    <w:rsid w:val="009666F5"/>
  </w:style>
  <w:style w:type="paragraph" w:customStyle="1" w:styleId="576E7ECA44844A2BA757F1836C076BED">
    <w:name w:val="576E7ECA44844A2BA757F1836C076BED"/>
    <w:rsid w:val="009666F5"/>
  </w:style>
  <w:style w:type="paragraph" w:customStyle="1" w:styleId="8A5EBCE45C3441F59854AD21B6C419DD">
    <w:name w:val="8A5EBCE45C3441F59854AD21B6C419DD"/>
    <w:rsid w:val="009666F5"/>
  </w:style>
  <w:style w:type="paragraph" w:customStyle="1" w:styleId="8279FAB4D8A148788050657D47B8DD84">
    <w:name w:val="8279FAB4D8A148788050657D47B8DD84"/>
    <w:rsid w:val="009666F5"/>
  </w:style>
  <w:style w:type="paragraph" w:customStyle="1" w:styleId="BC47601BACA846319A933DF3D2F9E51C">
    <w:name w:val="BC47601BACA846319A933DF3D2F9E51C"/>
    <w:rsid w:val="009666F5"/>
  </w:style>
  <w:style w:type="paragraph" w:customStyle="1" w:styleId="CD44D333342844F3A254C21EF53CBFE6">
    <w:name w:val="CD44D333342844F3A254C21EF53CBFE6"/>
    <w:rsid w:val="009666F5"/>
  </w:style>
  <w:style w:type="paragraph" w:customStyle="1" w:styleId="0C165F112CB643049A32C7ED1C4BE043">
    <w:name w:val="0C165F112CB643049A32C7ED1C4BE043"/>
    <w:rsid w:val="009666F5"/>
  </w:style>
  <w:style w:type="paragraph" w:customStyle="1" w:styleId="6CD11480D61C49ABA0D3B235044CB3E2">
    <w:name w:val="6CD11480D61C49ABA0D3B235044CB3E2"/>
    <w:rsid w:val="009666F5"/>
  </w:style>
  <w:style w:type="paragraph" w:customStyle="1" w:styleId="62D4B4FB16F742DF81C3E678C2C85A83">
    <w:name w:val="62D4B4FB16F742DF81C3E678C2C85A83"/>
    <w:rsid w:val="009666F5"/>
  </w:style>
  <w:style w:type="paragraph" w:customStyle="1" w:styleId="FC153EF1599E48DC90F8DCB928C61EA5">
    <w:name w:val="FC153EF1599E48DC90F8DCB928C61EA5"/>
    <w:rsid w:val="009666F5"/>
  </w:style>
  <w:style w:type="paragraph" w:customStyle="1" w:styleId="CC2AA701628D498F8A41D1C30C0585DC">
    <w:name w:val="CC2AA701628D498F8A41D1C30C0585DC"/>
    <w:rsid w:val="009666F5"/>
  </w:style>
  <w:style w:type="paragraph" w:customStyle="1" w:styleId="C091AC927A504B41B19BCB7C88F9750C">
    <w:name w:val="C091AC927A504B41B19BCB7C88F9750C"/>
    <w:rsid w:val="009666F5"/>
  </w:style>
  <w:style w:type="paragraph" w:customStyle="1" w:styleId="AD21224EEBB9482796D35C56B56E7BFA">
    <w:name w:val="AD21224EEBB9482796D35C56B56E7BFA"/>
    <w:rsid w:val="009666F5"/>
  </w:style>
  <w:style w:type="paragraph" w:customStyle="1" w:styleId="9DB1DE6266ED4FBDBEF545DBF00169E4">
    <w:name w:val="9DB1DE6266ED4FBDBEF545DBF00169E4"/>
    <w:rsid w:val="009666F5"/>
  </w:style>
  <w:style w:type="paragraph" w:customStyle="1" w:styleId="542E392F1BA54BA2BFDE9A63AA4A761C">
    <w:name w:val="542E392F1BA54BA2BFDE9A63AA4A761C"/>
    <w:rsid w:val="009666F5"/>
  </w:style>
  <w:style w:type="paragraph" w:customStyle="1" w:styleId="E5CA880E82684A90A25BC59BF9C9CB68">
    <w:name w:val="E5CA880E82684A90A25BC59BF9C9CB68"/>
    <w:rsid w:val="009666F5"/>
  </w:style>
  <w:style w:type="paragraph" w:customStyle="1" w:styleId="CEB2D634760B469BBB9C62AFE2BF5AC7">
    <w:name w:val="CEB2D634760B469BBB9C62AFE2BF5AC7"/>
    <w:rsid w:val="009666F5"/>
  </w:style>
  <w:style w:type="paragraph" w:customStyle="1" w:styleId="1C9335E9256A431284D31FD35B32163E">
    <w:name w:val="1C9335E9256A431284D31FD35B32163E"/>
    <w:rsid w:val="009666F5"/>
  </w:style>
  <w:style w:type="paragraph" w:customStyle="1" w:styleId="E02465588B134538B8055CB6DE6A01EF">
    <w:name w:val="E02465588B134538B8055CB6DE6A01EF"/>
    <w:rsid w:val="009666F5"/>
  </w:style>
  <w:style w:type="paragraph" w:customStyle="1" w:styleId="4AE612EF736341559CBA6470BD13AEFC">
    <w:name w:val="4AE612EF736341559CBA6470BD13AEFC"/>
    <w:rsid w:val="009666F5"/>
  </w:style>
  <w:style w:type="paragraph" w:customStyle="1" w:styleId="15FA4849545F477DB12CDB63CB526C17">
    <w:name w:val="15FA4849545F477DB12CDB63CB526C17"/>
    <w:rsid w:val="009666F5"/>
  </w:style>
  <w:style w:type="paragraph" w:customStyle="1" w:styleId="F13F27894D3347F6A541480619AFB07A">
    <w:name w:val="F13F27894D3347F6A541480619AFB07A"/>
    <w:rsid w:val="009666F5"/>
  </w:style>
  <w:style w:type="paragraph" w:customStyle="1" w:styleId="3645357845024CF6B6B04B650AF25530">
    <w:name w:val="3645357845024CF6B6B04B650AF25530"/>
    <w:rsid w:val="009666F5"/>
  </w:style>
  <w:style w:type="paragraph" w:customStyle="1" w:styleId="E3D1F05052F04E38B75D8FCDC7BE94B9">
    <w:name w:val="E3D1F05052F04E38B75D8FCDC7BE94B9"/>
    <w:rsid w:val="009666F5"/>
  </w:style>
  <w:style w:type="paragraph" w:customStyle="1" w:styleId="9BEB5FD28AA446D0811E7AD626DB9671">
    <w:name w:val="9BEB5FD28AA446D0811E7AD626DB9671"/>
    <w:rsid w:val="009666F5"/>
  </w:style>
  <w:style w:type="paragraph" w:customStyle="1" w:styleId="3FC3C64FF21C4334A8F431518A52BC2C">
    <w:name w:val="3FC3C64FF21C4334A8F431518A52BC2C"/>
    <w:rsid w:val="009666F5"/>
  </w:style>
  <w:style w:type="paragraph" w:customStyle="1" w:styleId="EEEB866983694557901CF11BEBD94CF6">
    <w:name w:val="EEEB866983694557901CF11BEBD94CF6"/>
    <w:rsid w:val="009666F5"/>
  </w:style>
  <w:style w:type="paragraph" w:customStyle="1" w:styleId="8CA13B408B5E4532B54AADD39EFFF02C">
    <w:name w:val="8CA13B408B5E4532B54AADD39EFFF02C"/>
    <w:rsid w:val="009666F5"/>
  </w:style>
  <w:style w:type="paragraph" w:customStyle="1" w:styleId="6330E98D88224B2BAAECECD5D43A506B">
    <w:name w:val="6330E98D88224B2BAAECECD5D43A506B"/>
    <w:rsid w:val="009666F5"/>
  </w:style>
  <w:style w:type="paragraph" w:customStyle="1" w:styleId="B746510995FC435CB78B7A9B0C51D2C8">
    <w:name w:val="B746510995FC435CB78B7A9B0C51D2C8"/>
    <w:rsid w:val="009666F5"/>
  </w:style>
  <w:style w:type="paragraph" w:customStyle="1" w:styleId="EC1BA8B728D747F0A3358DA0CEFFBFB9">
    <w:name w:val="EC1BA8B728D747F0A3358DA0CEFFBFB9"/>
    <w:rsid w:val="009666F5"/>
  </w:style>
  <w:style w:type="paragraph" w:customStyle="1" w:styleId="6AB33B8A387D4EA39948EED764C61BA0">
    <w:name w:val="6AB33B8A387D4EA39948EED764C61BA0"/>
    <w:rsid w:val="009666F5"/>
  </w:style>
  <w:style w:type="paragraph" w:customStyle="1" w:styleId="E0132658053C46C98C22F3F11E543211">
    <w:name w:val="E0132658053C46C98C22F3F11E543211"/>
    <w:rsid w:val="009666F5"/>
  </w:style>
  <w:style w:type="paragraph" w:customStyle="1" w:styleId="C999C31C3EAB400EB4B8BC83FA82F78F">
    <w:name w:val="C999C31C3EAB400EB4B8BC83FA82F78F"/>
    <w:rsid w:val="009666F5"/>
  </w:style>
  <w:style w:type="paragraph" w:customStyle="1" w:styleId="0916F5C77A5F49A9A996803C4542D9FA">
    <w:name w:val="0916F5C77A5F49A9A996803C4542D9FA"/>
    <w:rsid w:val="009666F5"/>
  </w:style>
  <w:style w:type="paragraph" w:customStyle="1" w:styleId="7F85F5017A2D4E91AFA9BA8A7271544D">
    <w:name w:val="7F85F5017A2D4E91AFA9BA8A7271544D"/>
    <w:rsid w:val="009666F5"/>
  </w:style>
  <w:style w:type="paragraph" w:customStyle="1" w:styleId="408922743EE94697890AF183D0BC8787">
    <w:name w:val="408922743EE94697890AF183D0BC8787"/>
    <w:rsid w:val="009666F5"/>
  </w:style>
  <w:style w:type="paragraph" w:customStyle="1" w:styleId="E46F4548F0E044C2A3F3FE0A98A74EFF">
    <w:name w:val="E46F4548F0E044C2A3F3FE0A98A74EFF"/>
    <w:rsid w:val="009666F5"/>
  </w:style>
  <w:style w:type="paragraph" w:customStyle="1" w:styleId="C8C7B8E134F44CAE93AFE02DF6EECDA5">
    <w:name w:val="C8C7B8E134F44CAE93AFE02DF6EECDA5"/>
    <w:rsid w:val="009666F5"/>
  </w:style>
  <w:style w:type="paragraph" w:customStyle="1" w:styleId="EED9FAA1882340FAA3FDC53B57700A12">
    <w:name w:val="EED9FAA1882340FAA3FDC53B57700A12"/>
    <w:rsid w:val="009666F5"/>
  </w:style>
  <w:style w:type="paragraph" w:customStyle="1" w:styleId="3D53B116A8D6495B8F0FAC069333C0A4">
    <w:name w:val="3D53B116A8D6495B8F0FAC069333C0A4"/>
    <w:rsid w:val="009666F5"/>
  </w:style>
  <w:style w:type="paragraph" w:customStyle="1" w:styleId="DCF6185475874F1C86AF231499FD2523">
    <w:name w:val="DCF6185475874F1C86AF231499FD2523"/>
    <w:rsid w:val="009666F5"/>
  </w:style>
  <w:style w:type="paragraph" w:customStyle="1" w:styleId="84E018D19ADE45CC9AB2C8F2CE7EB46C">
    <w:name w:val="84E018D19ADE45CC9AB2C8F2CE7EB46C"/>
    <w:rsid w:val="009666F5"/>
  </w:style>
  <w:style w:type="paragraph" w:customStyle="1" w:styleId="2214F60DAB19488382A2D7CE3F837F5E">
    <w:name w:val="2214F60DAB19488382A2D7CE3F837F5E"/>
    <w:rsid w:val="009666F5"/>
  </w:style>
  <w:style w:type="paragraph" w:customStyle="1" w:styleId="0B204FA82B714435B346AEF61A3E77E0">
    <w:name w:val="0B204FA82B714435B346AEF61A3E77E0"/>
    <w:rsid w:val="009666F5"/>
  </w:style>
  <w:style w:type="paragraph" w:customStyle="1" w:styleId="4A9D397A38F64F69887267FB490AFA3D">
    <w:name w:val="4A9D397A38F64F69887267FB490AFA3D"/>
    <w:rsid w:val="009666F5"/>
  </w:style>
  <w:style w:type="paragraph" w:customStyle="1" w:styleId="EC5FDE4FBFD7486D810C35A908DE62F7">
    <w:name w:val="EC5FDE4FBFD7486D810C35A908DE62F7"/>
    <w:rsid w:val="009666F5"/>
  </w:style>
  <w:style w:type="paragraph" w:customStyle="1" w:styleId="B013420CBCF44BD2B79E341544851B71">
    <w:name w:val="B013420CBCF44BD2B79E341544851B71"/>
    <w:rsid w:val="009666F5"/>
  </w:style>
  <w:style w:type="paragraph" w:customStyle="1" w:styleId="B74F9676341C4FD59A9C283F9CA7396F">
    <w:name w:val="B74F9676341C4FD59A9C283F9CA7396F"/>
    <w:rsid w:val="009666F5"/>
  </w:style>
  <w:style w:type="paragraph" w:customStyle="1" w:styleId="201FA77257A0472695D7CA6A6B249625">
    <w:name w:val="201FA77257A0472695D7CA6A6B249625"/>
    <w:rsid w:val="009666F5"/>
  </w:style>
  <w:style w:type="paragraph" w:customStyle="1" w:styleId="1C53DB8307FA4D5BAC35264B590001B3">
    <w:name w:val="1C53DB8307FA4D5BAC35264B590001B3"/>
    <w:rsid w:val="009666F5"/>
  </w:style>
  <w:style w:type="paragraph" w:customStyle="1" w:styleId="9680CDEBFA7140538F33898D95584724">
    <w:name w:val="9680CDEBFA7140538F33898D95584724"/>
    <w:rsid w:val="009666F5"/>
  </w:style>
  <w:style w:type="paragraph" w:customStyle="1" w:styleId="D37420D188DF4890BA9E9C9459EB81DB">
    <w:name w:val="D37420D188DF4890BA9E9C9459EB81DB"/>
    <w:rsid w:val="009666F5"/>
  </w:style>
  <w:style w:type="paragraph" w:customStyle="1" w:styleId="E7A5987BC42E485791EB507D2C88FB0F">
    <w:name w:val="E7A5987BC42E485791EB507D2C88FB0F"/>
    <w:rsid w:val="009666F5"/>
  </w:style>
  <w:style w:type="paragraph" w:customStyle="1" w:styleId="2BE5B14847C24911B7D1DE2B8426968B">
    <w:name w:val="2BE5B14847C24911B7D1DE2B8426968B"/>
    <w:rsid w:val="009666F5"/>
  </w:style>
  <w:style w:type="paragraph" w:customStyle="1" w:styleId="44CB7D9D4E1C42E1A2A8446A874F2551">
    <w:name w:val="44CB7D9D4E1C42E1A2A8446A874F2551"/>
    <w:rsid w:val="009666F5"/>
  </w:style>
  <w:style w:type="paragraph" w:customStyle="1" w:styleId="DC826B9F12A9438CAA911713794925DC">
    <w:name w:val="DC826B9F12A9438CAA911713794925DC"/>
    <w:rsid w:val="009666F5"/>
  </w:style>
  <w:style w:type="paragraph" w:customStyle="1" w:styleId="D2058848BD664A41A630111495CD7C4F">
    <w:name w:val="D2058848BD664A41A630111495CD7C4F"/>
    <w:rsid w:val="009666F5"/>
  </w:style>
  <w:style w:type="paragraph" w:customStyle="1" w:styleId="E61AEB3F299A4A7C896D7180DEF8882F">
    <w:name w:val="E61AEB3F299A4A7C896D7180DEF8882F"/>
    <w:rsid w:val="009666F5"/>
  </w:style>
  <w:style w:type="paragraph" w:customStyle="1" w:styleId="EB6A69822A994B7D8CA5EA982EBF9F33">
    <w:name w:val="EB6A69822A994B7D8CA5EA982EBF9F33"/>
    <w:rsid w:val="009666F5"/>
  </w:style>
  <w:style w:type="paragraph" w:customStyle="1" w:styleId="03CBB21A65CD4AB88F74ECEEAAC5EE7C">
    <w:name w:val="03CBB21A65CD4AB88F74ECEEAAC5EE7C"/>
    <w:rsid w:val="009666F5"/>
  </w:style>
  <w:style w:type="paragraph" w:customStyle="1" w:styleId="50DF54644EF2415781DFE028D55270A5">
    <w:name w:val="50DF54644EF2415781DFE028D55270A5"/>
    <w:rsid w:val="009666F5"/>
  </w:style>
  <w:style w:type="paragraph" w:customStyle="1" w:styleId="82DD2F9CE56A48C480C7BC460E79A605">
    <w:name w:val="82DD2F9CE56A48C480C7BC460E79A605"/>
    <w:rsid w:val="009666F5"/>
  </w:style>
  <w:style w:type="paragraph" w:customStyle="1" w:styleId="3CA999C21370492784CFAEF5B1DBB4AD">
    <w:name w:val="3CA999C21370492784CFAEF5B1DBB4AD"/>
    <w:rsid w:val="009666F5"/>
  </w:style>
  <w:style w:type="paragraph" w:customStyle="1" w:styleId="4BA5BE6788884D40B5CDFC5D78CD0F1E">
    <w:name w:val="4BA5BE6788884D40B5CDFC5D78CD0F1E"/>
    <w:rsid w:val="009666F5"/>
  </w:style>
  <w:style w:type="paragraph" w:customStyle="1" w:styleId="947EEAE9152D4D0192DBF9A453425ACF">
    <w:name w:val="947EEAE9152D4D0192DBF9A453425ACF"/>
    <w:rsid w:val="009666F5"/>
  </w:style>
  <w:style w:type="paragraph" w:customStyle="1" w:styleId="BC30D0ADE5D84B82B9A802FB82309BB4">
    <w:name w:val="BC30D0ADE5D84B82B9A802FB82309BB4"/>
    <w:rsid w:val="009666F5"/>
  </w:style>
  <w:style w:type="paragraph" w:customStyle="1" w:styleId="7FF468F02E9B48718F7BEDDBDFFA8270">
    <w:name w:val="7FF468F02E9B48718F7BEDDBDFFA8270"/>
    <w:rsid w:val="009666F5"/>
  </w:style>
  <w:style w:type="paragraph" w:customStyle="1" w:styleId="3C66254FA81D41FAB007103DAD819BF8">
    <w:name w:val="3C66254FA81D41FAB007103DAD819BF8"/>
    <w:rsid w:val="009666F5"/>
  </w:style>
  <w:style w:type="paragraph" w:customStyle="1" w:styleId="CE323E0044D74E118652CBF3CBEE2AFC">
    <w:name w:val="CE323E0044D74E118652CBF3CBEE2AFC"/>
    <w:rsid w:val="009666F5"/>
  </w:style>
  <w:style w:type="paragraph" w:customStyle="1" w:styleId="D7ACF0277E8B41D7A002BFCB08E99269">
    <w:name w:val="D7ACF0277E8B41D7A002BFCB08E99269"/>
    <w:rsid w:val="009666F5"/>
  </w:style>
  <w:style w:type="paragraph" w:customStyle="1" w:styleId="BDF7082A15774D2299A4C0B49B538F10">
    <w:name w:val="BDF7082A15774D2299A4C0B49B538F10"/>
    <w:rsid w:val="009666F5"/>
  </w:style>
  <w:style w:type="paragraph" w:customStyle="1" w:styleId="149B1E40E46647C9B848350BD763A4C1">
    <w:name w:val="149B1E40E46647C9B848350BD763A4C1"/>
    <w:rsid w:val="009666F5"/>
  </w:style>
  <w:style w:type="paragraph" w:customStyle="1" w:styleId="AD464EFB6093493081D0EC60E9DABBCD">
    <w:name w:val="AD464EFB6093493081D0EC60E9DABBCD"/>
    <w:rsid w:val="009666F5"/>
  </w:style>
  <w:style w:type="paragraph" w:customStyle="1" w:styleId="F9B73133D310477AA1D67B3C0CC37A71">
    <w:name w:val="F9B73133D310477AA1D67B3C0CC37A71"/>
    <w:rsid w:val="009666F5"/>
  </w:style>
  <w:style w:type="paragraph" w:customStyle="1" w:styleId="902EA0E36DDB49F5A8B8672194574546">
    <w:name w:val="902EA0E36DDB49F5A8B8672194574546"/>
    <w:rsid w:val="009666F5"/>
  </w:style>
  <w:style w:type="paragraph" w:customStyle="1" w:styleId="7499EB13CA4149B48FF010ECAE59C273">
    <w:name w:val="7499EB13CA4149B48FF010ECAE59C273"/>
    <w:rsid w:val="009666F5"/>
  </w:style>
  <w:style w:type="paragraph" w:customStyle="1" w:styleId="9B00C844223347668FD1CB3057762A53">
    <w:name w:val="9B00C844223347668FD1CB3057762A53"/>
    <w:rsid w:val="009666F5"/>
  </w:style>
  <w:style w:type="paragraph" w:customStyle="1" w:styleId="92FA9106C24B474E9CCF0CE53371C48D">
    <w:name w:val="92FA9106C24B474E9CCF0CE53371C48D"/>
    <w:rsid w:val="009666F5"/>
  </w:style>
  <w:style w:type="paragraph" w:customStyle="1" w:styleId="6998BDAB95C744489ED5E9426AB0E434">
    <w:name w:val="6998BDAB95C744489ED5E9426AB0E434"/>
    <w:rsid w:val="009666F5"/>
  </w:style>
  <w:style w:type="paragraph" w:customStyle="1" w:styleId="B521B282CDEF4372BD58DE5D33EDB7F0">
    <w:name w:val="B521B282CDEF4372BD58DE5D33EDB7F0"/>
    <w:rsid w:val="009666F5"/>
  </w:style>
  <w:style w:type="paragraph" w:customStyle="1" w:styleId="E428C805088747F4933AC3972ACBA4B8">
    <w:name w:val="E428C805088747F4933AC3972ACBA4B8"/>
    <w:rsid w:val="009666F5"/>
  </w:style>
  <w:style w:type="paragraph" w:customStyle="1" w:styleId="77E0AE88905446129448F422423EA63A">
    <w:name w:val="77E0AE88905446129448F422423EA63A"/>
    <w:rsid w:val="009666F5"/>
  </w:style>
  <w:style w:type="paragraph" w:customStyle="1" w:styleId="F9605F5D9DFD439C81700994A9365A45">
    <w:name w:val="F9605F5D9DFD439C81700994A9365A45"/>
    <w:rsid w:val="009666F5"/>
  </w:style>
  <w:style w:type="paragraph" w:customStyle="1" w:styleId="D6C41810D0C24647956BAEF179F90E38">
    <w:name w:val="D6C41810D0C24647956BAEF179F90E38"/>
    <w:rsid w:val="009666F5"/>
  </w:style>
  <w:style w:type="paragraph" w:customStyle="1" w:styleId="12A07B2F4BEF41D480923C3B7A026FC0">
    <w:name w:val="12A07B2F4BEF41D480923C3B7A026FC0"/>
    <w:rsid w:val="009666F5"/>
  </w:style>
  <w:style w:type="paragraph" w:customStyle="1" w:styleId="6BDD661C6D6E4B3B9898B9BB2F93D3BA">
    <w:name w:val="6BDD661C6D6E4B3B9898B9BB2F93D3BA"/>
    <w:rsid w:val="009666F5"/>
  </w:style>
  <w:style w:type="paragraph" w:customStyle="1" w:styleId="2B1DE225D0524A3FAF548AD7A355A9C3">
    <w:name w:val="2B1DE225D0524A3FAF548AD7A355A9C3"/>
    <w:rsid w:val="009666F5"/>
  </w:style>
  <w:style w:type="paragraph" w:customStyle="1" w:styleId="B7E9AC2B6F1D414BBABE23FCC036DA22">
    <w:name w:val="B7E9AC2B6F1D414BBABE23FCC036DA22"/>
    <w:rsid w:val="009666F5"/>
  </w:style>
  <w:style w:type="paragraph" w:customStyle="1" w:styleId="7B47241A572A4ACF8D7E45035AEF2EC9">
    <w:name w:val="7B47241A572A4ACF8D7E45035AEF2EC9"/>
    <w:rsid w:val="009666F5"/>
  </w:style>
  <w:style w:type="paragraph" w:customStyle="1" w:styleId="E25DF1CD7877498BBF4E55BF3029C0E6">
    <w:name w:val="E25DF1CD7877498BBF4E55BF3029C0E6"/>
    <w:rsid w:val="009666F5"/>
  </w:style>
  <w:style w:type="paragraph" w:customStyle="1" w:styleId="215896D7BBA64CBABA8A67699221AE8A">
    <w:name w:val="215896D7BBA64CBABA8A67699221AE8A"/>
    <w:rsid w:val="009666F5"/>
  </w:style>
  <w:style w:type="paragraph" w:customStyle="1" w:styleId="1FCA48A0C378455AB9FC7F94B21812DF">
    <w:name w:val="1FCA48A0C378455AB9FC7F94B21812DF"/>
    <w:rsid w:val="009666F5"/>
  </w:style>
  <w:style w:type="paragraph" w:customStyle="1" w:styleId="9AECED760DCD4E82807D98F24C1B6E43">
    <w:name w:val="9AECED760DCD4E82807D98F24C1B6E43"/>
    <w:rsid w:val="009666F5"/>
  </w:style>
  <w:style w:type="paragraph" w:customStyle="1" w:styleId="5BD7AAD4E3BD4D1697D23B7C3D12970B">
    <w:name w:val="5BD7AAD4E3BD4D1697D23B7C3D12970B"/>
    <w:rsid w:val="009666F5"/>
  </w:style>
  <w:style w:type="paragraph" w:customStyle="1" w:styleId="5E14663CA84B47219264A18A41314CF4">
    <w:name w:val="5E14663CA84B47219264A18A41314CF4"/>
    <w:rsid w:val="009666F5"/>
  </w:style>
  <w:style w:type="paragraph" w:customStyle="1" w:styleId="CBB3D19126DB44BC973B8CF158CB24CC">
    <w:name w:val="CBB3D19126DB44BC973B8CF158CB24CC"/>
    <w:rsid w:val="009666F5"/>
  </w:style>
  <w:style w:type="paragraph" w:customStyle="1" w:styleId="5F8DECD5C4B04413B366A5B66300A901">
    <w:name w:val="5F8DECD5C4B04413B366A5B66300A901"/>
    <w:rsid w:val="009666F5"/>
  </w:style>
  <w:style w:type="paragraph" w:customStyle="1" w:styleId="D7D9D589D2214C698AB80415D0DA62AB">
    <w:name w:val="D7D9D589D2214C698AB80415D0DA62AB"/>
    <w:rsid w:val="009666F5"/>
  </w:style>
  <w:style w:type="paragraph" w:customStyle="1" w:styleId="E0DA8B6E30E8496FA1AFDB03115B82F4">
    <w:name w:val="E0DA8B6E30E8496FA1AFDB03115B82F4"/>
    <w:rsid w:val="009666F5"/>
  </w:style>
  <w:style w:type="paragraph" w:customStyle="1" w:styleId="AEAA346FFFD5437DA6CF55DD158596AE">
    <w:name w:val="AEAA346FFFD5437DA6CF55DD158596AE"/>
    <w:rsid w:val="009666F5"/>
  </w:style>
  <w:style w:type="paragraph" w:customStyle="1" w:styleId="01C7D95B0EF5453CB18CEA5829B319E5">
    <w:name w:val="01C7D95B0EF5453CB18CEA5829B319E5"/>
    <w:rsid w:val="009666F5"/>
  </w:style>
  <w:style w:type="paragraph" w:customStyle="1" w:styleId="5F9DCB22E7044A609252C6464D54DBE8">
    <w:name w:val="5F9DCB22E7044A609252C6464D54DBE8"/>
    <w:rsid w:val="009666F5"/>
  </w:style>
  <w:style w:type="paragraph" w:customStyle="1" w:styleId="F5F490A0AE5C465099D74723F3E001F3">
    <w:name w:val="F5F490A0AE5C465099D74723F3E001F3"/>
    <w:rsid w:val="009666F5"/>
  </w:style>
  <w:style w:type="paragraph" w:customStyle="1" w:styleId="5FDB28385F824204935710F73B878EF8">
    <w:name w:val="5FDB28385F824204935710F73B878EF8"/>
    <w:rsid w:val="009666F5"/>
  </w:style>
  <w:style w:type="paragraph" w:customStyle="1" w:styleId="3992BE2BD8DF4DCEA19068B50807AC26">
    <w:name w:val="3992BE2BD8DF4DCEA19068B50807AC26"/>
    <w:rsid w:val="009666F5"/>
  </w:style>
  <w:style w:type="paragraph" w:customStyle="1" w:styleId="798E2AA54E3642B08E1B627527F6C94B">
    <w:name w:val="798E2AA54E3642B08E1B627527F6C94B"/>
    <w:rsid w:val="009666F5"/>
  </w:style>
  <w:style w:type="paragraph" w:customStyle="1" w:styleId="691A8F1F1ACF479A969645BDD4401A40">
    <w:name w:val="691A8F1F1ACF479A969645BDD4401A40"/>
    <w:rsid w:val="009666F5"/>
  </w:style>
  <w:style w:type="paragraph" w:customStyle="1" w:styleId="C90A902A9A7E487886ECC66B6F95F39C">
    <w:name w:val="C90A902A9A7E487886ECC66B6F95F39C"/>
    <w:rsid w:val="009666F5"/>
  </w:style>
  <w:style w:type="paragraph" w:customStyle="1" w:styleId="42B09BDFD2D0414DBDC4642D63A1C0C5">
    <w:name w:val="42B09BDFD2D0414DBDC4642D63A1C0C5"/>
    <w:rsid w:val="009666F5"/>
  </w:style>
  <w:style w:type="paragraph" w:customStyle="1" w:styleId="DAD9BB06738145D6BCD89D6BF74B337B">
    <w:name w:val="DAD9BB06738145D6BCD89D6BF74B337B"/>
    <w:rsid w:val="009666F5"/>
  </w:style>
  <w:style w:type="paragraph" w:customStyle="1" w:styleId="0EA5F077592E4A7A94BE6933FFA7C433">
    <w:name w:val="0EA5F077592E4A7A94BE6933FFA7C433"/>
    <w:rsid w:val="009666F5"/>
  </w:style>
  <w:style w:type="paragraph" w:customStyle="1" w:styleId="7B3266C5C5104810B4FEFCDCF3122458">
    <w:name w:val="7B3266C5C5104810B4FEFCDCF3122458"/>
    <w:rsid w:val="009666F5"/>
  </w:style>
  <w:style w:type="paragraph" w:customStyle="1" w:styleId="99DFC477F69E4CBF936087346D84DA21">
    <w:name w:val="99DFC477F69E4CBF936087346D84DA21"/>
    <w:rsid w:val="009666F5"/>
  </w:style>
  <w:style w:type="paragraph" w:customStyle="1" w:styleId="E35B106A5CF547628B298B9029561F03">
    <w:name w:val="E35B106A5CF547628B298B9029561F03"/>
    <w:rsid w:val="009666F5"/>
  </w:style>
  <w:style w:type="paragraph" w:customStyle="1" w:styleId="37ECD2FDA52A4E34BC3AA51831B4C36F">
    <w:name w:val="37ECD2FDA52A4E34BC3AA51831B4C36F"/>
    <w:rsid w:val="009666F5"/>
  </w:style>
  <w:style w:type="paragraph" w:customStyle="1" w:styleId="DA01001FC3104BE2A11ECDE68342448C">
    <w:name w:val="DA01001FC3104BE2A11ECDE68342448C"/>
    <w:rsid w:val="009666F5"/>
  </w:style>
  <w:style w:type="paragraph" w:customStyle="1" w:styleId="76A0C11B203C4E6D877B6618B058E5E0">
    <w:name w:val="76A0C11B203C4E6D877B6618B058E5E0"/>
    <w:rsid w:val="009666F5"/>
  </w:style>
  <w:style w:type="paragraph" w:customStyle="1" w:styleId="77404FC756EC4BEF8E67874820F4E585">
    <w:name w:val="77404FC756EC4BEF8E67874820F4E585"/>
    <w:rsid w:val="009666F5"/>
  </w:style>
  <w:style w:type="paragraph" w:customStyle="1" w:styleId="2E60E7479D50465D969A2A46279622E7">
    <w:name w:val="2E60E7479D50465D969A2A46279622E7"/>
    <w:rsid w:val="009666F5"/>
  </w:style>
  <w:style w:type="paragraph" w:customStyle="1" w:styleId="66D8F723E060419CB4918E561662AC3A">
    <w:name w:val="66D8F723E060419CB4918E561662AC3A"/>
    <w:rsid w:val="009666F5"/>
  </w:style>
  <w:style w:type="paragraph" w:customStyle="1" w:styleId="4C6D0C071C9E4327B7BD24A6A21B4A5A">
    <w:name w:val="4C6D0C071C9E4327B7BD24A6A21B4A5A"/>
    <w:rsid w:val="009666F5"/>
  </w:style>
  <w:style w:type="paragraph" w:customStyle="1" w:styleId="2F2D956DC0A5486589A7A2BE007EB231">
    <w:name w:val="2F2D956DC0A5486589A7A2BE007EB231"/>
    <w:rsid w:val="009666F5"/>
  </w:style>
  <w:style w:type="paragraph" w:customStyle="1" w:styleId="206116EF09BD4790BD2A78D9FA5A8E7C">
    <w:name w:val="206116EF09BD4790BD2A78D9FA5A8E7C"/>
    <w:rsid w:val="009666F5"/>
  </w:style>
  <w:style w:type="paragraph" w:customStyle="1" w:styleId="A1A2C5AD79194BDB8FAB3B3CE99708AA">
    <w:name w:val="A1A2C5AD79194BDB8FAB3B3CE99708AA"/>
    <w:rsid w:val="009666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12</Pages>
  <Words>3370</Words>
  <Characters>19212</Characters>
  <Application>Microsoft Macintosh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Chapter 15 - Africa ca. 1000-1700</vt:lpstr>
    </vt:vector>
  </TitlesOfParts>
  <Company>Pearson Technology</Company>
  <LinksUpToDate>false</LinksUpToDate>
  <CharactersWithSpaces>22537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 Africa ca. 1000-1700</dc:title>
  <dc:creator>Katie Janssen</dc:creator>
  <cp:lastModifiedBy>Deb Hartwell</cp:lastModifiedBy>
  <cp:revision>8</cp:revision>
  <cp:lastPrinted>2007-07-04T20:15:00Z</cp:lastPrinted>
  <dcterms:created xsi:type="dcterms:W3CDTF">2015-06-26T02:15:00Z</dcterms:created>
  <dcterms:modified xsi:type="dcterms:W3CDTF">2015-09-16T16:55:00Z</dcterms:modified>
</cp:coreProperties>
</file>